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U63030MH2022PTC376678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DEPENDENCIA LOGISTICS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Plot No.92, 4th Floor, Balaji Corporate Park, Nagpur (urban), Nagpur, Nagpur, Maharashtra, India, 440022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DEPENDENCIA LOGISTICS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ROHIT KUMAR SARDA,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MADURAI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02/03/2026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DEPENDENCIA LOGISTICS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DIGHI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BLUE STAR REALTORS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UDANVAT LEASING IFSC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THE DHAMRA PORT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27/03/2024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DHAMRA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27/03/2024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ROHIT KUMAR SARDA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10338324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