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4B046D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4B04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5610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5610B" w:rsidRPr="00B5072A" w:rsidRDefault="00E5610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5610B" w:rsidRDefault="00E5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E5610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5610B" w:rsidRPr="00B5072A" w:rsidRDefault="00E5610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5610B" w:rsidRDefault="00E5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4B046D" w:rsidP="004B046D">
            <w:pPr>
              <w:tabs>
                <w:tab w:val="left" w:pos="267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4B046D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665"/>
        <w:gridCol w:w="3897"/>
        <w:gridCol w:w="933"/>
        <w:gridCol w:w="1716"/>
        <w:gridCol w:w="1828"/>
      </w:tblGrid>
      <w:tr w:rsidR="000E579B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0E579B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  <w:tc>
          <w:tcPr>
            <w:tcW w:w="1605" w:type="dxa"/>
          </w:tcPr>
          <w:p w:rsidR="006B42ED" w:rsidRDefault="004B046D" w:rsidP="000E57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</w:t>
            </w:r>
            <w:r w:rsidR="000E579B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A71CC" w:rsidP="000E579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</w:t>
            </w:r>
            <w:r w:rsidR="000E579B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0E8" w:rsidRDefault="00C430E8" w:rsidP="003F004F">
      <w:pPr>
        <w:spacing w:after="0" w:line="240" w:lineRule="auto"/>
      </w:pPr>
      <w:r>
        <w:separator/>
      </w:r>
    </w:p>
  </w:endnote>
  <w:endnote w:type="continuationSeparator" w:id="0">
    <w:p w:rsidR="00C430E8" w:rsidRDefault="00C430E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5610B" w:rsidRPr="00E5610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0E8" w:rsidRDefault="00C430E8" w:rsidP="003F004F">
      <w:pPr>
        <w:spacing w:after="0" w:line="240" w:lineRule="auto"/>
      </w:pPr>
      <w:r>
        <w:separator/>
      </w:r>
    </w:p>
  </w:footnote>
  <w:footnote w:type="continuationSeparator" w:id="0">
    <w:p w:rsidR="00C430E8" w:rsidRDefault="00C430E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0E579B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0019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A71CC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C7149"/>
    <w:rsid w:val="009E39B4"/>
    <w:rsid w:val="009E5787"/>
    <w:rsid w:val="00A045A4"/>
    <w:rsid w:val="00A51625"/>
    <w:rsid w:val="00A95005"/>
    <w:rsid w:val="00AA049D"/>
    <w:rsid w:val="00AA0789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430E8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5610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52B57-53EB-4930-A304-03F64667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2019-03-28T18:06:00Z</dcterms:modified>
</cp:coreProperties>
</file>