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635E2" w14:textId="47EBFDAE" w:rsidR="00CB36E6" w:rsidRDefault="002C38BA">
      <w:r>
        <w:rPr>
          <w:rFonts w:hint="eastAsia"/>
        </w:rPr>
        <w:t>人们在家的时间越来越少，分析原因；这对个人和社会有什么影响</w:t>
      </w:r>
    </w:p>
    <w:p w14:paraId="1F55A3DB" w14:textId="337BD6DC" w:rsidR="002C38BA" w:rsidRDefault="002C38BA"/>
    <w:p w14:paraId="06A2185F" w14:textId="432C3C2F" w:rsidR="002C38BA" w:rsidRDefault="002C38BA">
      <w:r>
        <w:rPr>
          <w:noProof/>
        </w:rPr>
        <w:drawing>
          <wp:inline distT="0" distB="0" distL="0" distR="0" wp14:anchorId="0F01F666" wp14:editId="5956531C">
            <wp:extent cx="3114698" cy="37624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98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A634" w14:textId="2CC21B5A" w:rsidR="002C38BA" w:rsidRDefault="002C38BA">
      <w:r>
        <w:rPr>
          <w:rFonts w:hint="eastAsia"/>
        </w:rPr>
        <w:t xml:space="preserve">头段：生活成本上升，加班兼职维持生活，在家生活成本上升 </w:t>
      </w:r>
      <w:r>
        <w:t>(</w:t>
      </w:r>
      <w:r>
        <w:rPr>
          <w:rFonts w:hint="eastAsia"/>
        </w:rPr>
        <w:t>要体现</w:t>
      </w:r>
      <w:proofErr w:type="gramStart"/>
      <w:r>
        <w:t>”</w:t>
      </w:r>
      <w:proofErr w:type="gramEnd"/>
      <w:r>
        <w:rPr>
          <w:rFonts w:hint="eastAsia"/>
        </w:rPr>
        <w:t>越来越</w:t>
      </w:r>
      <w:proofErr w:type="gramStart"/>
      <w:r>
        <w:t>”</w:t>
      </w:r>
      <w:proofErr w:type="gramEnd"/>
      <w:r>
        <w:rPr>
          <w:rFonts w:hint="eastAsia"/>
        </w:rPr>
        <w:t>)</w:t>
      </w:r>
    </w:p>
    <w:p w14:paraId="18669A72" w14:textId="333FD950" w:rsidR="002C38BA" w:rsidRDefault="002C38BA"/>
    <w:p w14:paraId="338099FF" w14:textId="024E0C46" w:rsidR="002C38BA" w:rsidRDefault="002C38BA">
      <w:r>
        <w:rPr>
          <w:noProof/>
        </w:rPr>
        <w:drawing>
          <wp:inline distT="0" distB="0" distL="0" distR="0" wp14:anchorId="609BFEC3" wp14:editId="5B895AA0">
            <wp:extent cx="1833576" cy="2095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3576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965A" w14:textId="083E8EF8" w:rsidR="002C38BA" w:rsidRDefault="002C38BA">
      <w:r>
        <w:rPr>
          <w:rFonts w:hint="eastAsia"/>
        </w:rPr>
        <w:t>头段：互联网提供吃喝玩乐的资讯越来越多，人们总是在社交网络上看到最新的电影、好吃的餐厅、好玩的角落，人们更愿意去体验这些东西而不是呆在家里</w:t>
      </w:r>
    </w:p>
    <w:p w14:paraId="39A6367B" w14:textId="62FF6901" w:rsidR="002C38BA" w:rsidRDefault="002C38BA"/>
    <w:p w14:paraId="7B6C2BF1" w14:textId="31A4515C" w:rsidR="002C38BA" w:rsidRDefault="009321E8">
      <w:r>
        <w:rPr>
          <w:noProof/>
        </w:rPr>
        <w:drawing>
          <wp:inline distT="0" distB="0" distL="0" distR="0" wp14:anchorId="07D20314" wp14:editId="1ECCC2C6">
            <wp:extent cx="2262204" cy="1138246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204" cy="11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60DD" w14:textId="7AE0A29E" w:rsidR="002C38BA" w:rsidRDefault="002C38BA">
      <w:r>
        <w:rPr>
          <w:rFonts w:hint="eastAsia"/>
        </w:rPr>
        <w:t>对个人：</w:t>
      </w:r>
    </w:p>
    <w:p w14:paraId="16CB8BBA" w14:textId="43D66E27" w:rsidR="002C38BA" w:rsidRDefault="002C38BA">
      <w:r>
        <w:rPr>
          <w:rFonts w:hint="eastAsia"/>
        </w:rPr>
        <w:t>减少和家人相处的时间，9</w:t>
      </w:r>
      <w:r>
        <w:t>96</w:t>
      </w:r>
      <w:r>
        <w:rPr>
          <w:rFonts w:hint="eastAsia"/>
        </w:rPr>
        <w:t>影响身体健康、精神健康</w:t>
      </w:r>
    </w:p>
    <w:p w14:paraId="5EE564D5" w14:textId="1101F39A" w:rsidR="002C38BA" w:rsidRDefault="002C38BA"/>
    <w:p w14:paraId="12EB22F4" w14:textId="61A8B378" w:rsidR="00103EFD" w:rsidRDefault="00103EFD"/>
    <w:p w14:paraId="1FF9F1B7" w14:textId="4893FDD4" w:rsidR="00103EFD" w:rsidRPr="002C38BA" w:rsidRDefault="00103EFD">
      <w:pPr>
        <w:rPr>
          <w:rFonts w:hint="eastAsia"/>
        </w:rPr>
      </w:pPr>
      <w:r>
        <w:rPr>
          <w:rFonts w:hint="eastAsia"/>
        </w:rPr>
        <w:t>题型3</w:t>
      </w:r>
    </w:p>
    <w:p w14:paraId="0D386FFD" w14:textId="707D97E3" w:rsidR="002C38BA" w:rsidRDefault="00103EFD">
      <w:r>
        <w:rPr>
          <w:noProof/>
        </w:rPr>
        <w:drawing>
          <wp:inline distT="0" distB="0" distL="0" distR="0" wp14:anchorId="67088237" wp14:editId="7CE5A543">
            <wp:extent cx="5274310" cy="15170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D28F" w14:textId="7F9965E3" w:rsidR="00103EFD" w:rsidRDefault="00103EFD">
      <w:r>
        <w:rPr>
          <w:rFonts w:hint="eastAsia"/>
        </w:rPr>
        <w:t>这个问题很容易出现极端限定词</w:t>
      </w:r>
    </w:p>
    <w:p w14:paraId="3AE6A58F" w14:textId="76501FF3" w:rsidR="00103EFD" w:rsidRDefault="00103EFD">
      <w:r>
        <w:rPr>
          <w:rFonts w:hint="eastAsia"/>
        </w:rPr>
        <w:t>容易写出观点不明确的文章</w:t>
      </w:r>
    </w:p>
    <w:p w14:paraId="7AE69E1E" w14:textId="2439A417" w:rsidR="00103EFD" w:rsidRDefault="00103EFD">
      <w:r>
        <w:rPr>
          <w:rFonts w:hint="eastAsia"/>
        </w:rPr>
        <w:t>很容易自相矛盾</w:t>
      </w:r>
    </w:p>
    <w:p w14:paraId="5258BCE7" w14:textId="3153CCC0" w:rsidR="00103EFD" w:rsidRDefault="00103EFD"/>
    <w:p w14:paraId="76E2ABA0" w14:textId="4899B9FC" w:rsidR="00103EFD" w:rsidRDefault="00E666B2">
      <w:r>
        <w:rPr>
          <w:noProof/>
        </w:rPr>
        <w:lastRenderedPageBreak/>
        <w:drawing>
          <wp:inline distT="0" distB="0" distL="0" distR="0" wp14:anchorId="16429267" wp14:editId="5C1887BC">
            <wp:extent cx="5274310" cy="26054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D37" w14:textId="602C251F" w:rsidR="00E666B2" w:rsidRDefault="00E666B2">
      <w:r>
        <w:rPr>
          <w:rFonts w:hint="eastAsia"/>
        </w:rPr>
        <w:t>留学生出去都混日子?</w:t>
      </w:r>
    </w:p>
    <w:p w14:paraId="1898F593" w14:textId="475CA86D" w:rsidR="00E666B2" w:rsidRDefault="00E666B2">
      <w:r>
        <w:rPr>
          <w:rFonts w:hint="eastAsia"/>
        </w:rPr>
        <w:t>有些人</w:t>
      </w:r>
    </w:p>
    <w:p w14:paraId="48B62F6B" w14:textId="2981C906" w:rsidR="00E666B2" w:rsidRDefault="00E666B2">
      <w:r>
        <w:rPr>
          <w:rFonts w:hint="eastAsia"/>
        </w:rPr>
        <w:t>也有些人</w:t>
      </w:r>
    </w:p>
    <w:p w14:paraId="7309A938" w14:textId="5B056BF9" w:rsidR="00E666B2" w:rsidRDefault="00E666B2">
      <w:r>
        <w:rPr>
          <w:rFonts w:hint="eastAsia"/>
        </w:rPr>
        <w:t>一分为二</w:t>
      </w:r>
    </w:p>
    <w:p w14:paraId="7A0C1368" w14:textId="3C5188D3" w:rsidR="00E666B2" w:rsidRDefault="00E666B2"/>
    <w:p w14:paraId="1EFACCDD" w14:textId="00F518A5" w:rsidR="00E666B2" w:rsidRDefault="00E666B2">
      <w:r>
        <w:rPr>
          <w:rFonts w:hint="eastAsia"/>
        </w:rPr>
        <w:t>一旦开始上学？老师比家长</w:t>
      </w:r>
      <w:r w:rsidR="003B3000">
        <w:rPr>
          <w:rFonts w:hint="eastAsia"/>
        </w:rPr>
        <w:t>在智力发展、社交发展上</w:t>
      </w:r>
      <w:r>
        <w:rPr>
          <w:rFonts w:hint="eastAsia"/>
        </w:rPr>
        <w:t>对孩子有更大的影响力</w:t>
      </w:r>
    </w:p>
    <w:p w14:paraId="55BF1010" w14:textId="335333C5" w:rsidR="003B3000" w:rsidRDefault="003B3000">
      <w:r>
        <w:rPr>
          <w:rFonts w:hint="eastAsia"/>
        </w:rPr>
        <w:t>老师在both</w:t>
      </w:r>
      <w:r>
        <w:t xml:space="preserve"> </w:t>
      </w:r>
      <w:r>
        <w:rPr>
          <w:rFonts w:hint="eastAsia"/>
        </w:rPr>
        <w:t>sides均优于家长，totally</w:t>
      </w:r>
      <w:r>
        <w:t xml:space="preserve"> </w:t>
      </w:r>
      <w:r>
        <w:rPr>
          <w:rFonts w:hint="eastAsia"/>
        </w:rPr>
        <w:t>agree</w:t>
      </w:r>
    </w:p>
    <w:p w14:paraId="19F5D8C5" w14:textId="6D7C951A" w:rsidR="003B3000" w:rsidRDefault="003B3000">
      <w:r>
        <w:rPr>
          <w:rFonts w:hint="eastAsia"/>
        </w:rPr>
        <w:t>老师在both</w:t>
      </w:r>
      <w:r>
        <w:t xml:space="preserve"> </w:t>
      </w:r>
      <w:r>
        <w:rPr>
          <w:rFonts w:hint="eastAsia"/>
        </w:rPr>
        <w:t>sides不如家长，totally</w:t>
      </w:r>
      <w:r>
        <w:t xml:space="preserve"> </w:t>
      </w:r>
      <w:r>
        <w:rPr>
          <w:rFonts w:hint="eastAsia"/>
        </w:rPr>
        <w:t>disagree</w:t>
      </w:r>
    </w:p>
    <w:p w14:paraId="5F70EF6B" w14:textId="19E07846" w:rsidR="003B3000" w:rsidRDefault="003B3000">
      <w:r>
        <w:rPr>
          <w:rFonts w:hint="eastAsia"/>
        </w:rPr>
        <w:t>老师某一方面比家长好，另一方面比家长不好，一分为二</w:t>
      </w:r>
    </w:p>
    <w:p w14:paraId="5372D677" w14:textId="779A868B" w:rsidR="003B3000" w:rsidRDefault="003B3000"/>
    <w:p w14:paraId="7E28713D" w14:textId="1E5B5F96" w:rsidR="003B3000" w:rsidRDefault="003B3000">
      <w:r>
        <w:rPr>
          <w:rFonts w:hint="eastAsia"/>
        </w:rPr>
        <w:t>老师受过专业的培训，更清楚因材施教，智力发展上比家长的影响更大</w:t>
      </w:r>
    </w:p>
    <w:p w14:paraId="326ED1B6" w14:textId="01C39E07" w:rsidR="003B3000" w:rsidRDefault="003B3000">
      <w:r>
        <w:rPr>
          <w:rFonts w:hint="eastAsia"/>
        </w:rPr>
        <w:t>家长会更关注孩子的全面发展，也会关注孩子的社交发展，在这方面上，家长的影响会更大，故，社交发展上父母的影响更大。</w:t>
      </w:r>
    </w:p>
    <w:p w14:paraId="4892311C" w14:textId="73945900" w:rsidR="003B3000" w:rsidRDefault="003B3000">
      <w:r>
        <w:rPr>
          <w:rFonts w:hint="eastAsia"/>
        </w:rPr>
        <w:t>obviously</w:t>
      </w:r>
      <w:r>
        <w:t>,</w:t>
      </w:r>
      <w:r>
        <w:rPr>
          <w:rFonts w:hint="eastAsia"/>
        </w:rPr>
        <w:t>这应该是一分为二</w:t>
      </w:r>
    </w:p>
    <w:p w14:paraId="45C95C87" w14:textId="58EF8E85" w:rsidR="003B3000" w:rsidRDefault="003B3000">
      <w:pPr>
        <w:rPr>
          <w:rFonts w:hint="eastAsia"/>
        </w:rPr>
      </w:pPr>
    </w:p>
    <w:p w14:paraId="793B583C" w14:textId="1552AC9F" w:rsidR="003B3000" w:rsidRDefault="00671209">
      <w:r>
        <w:rPr>
          <w:noProof/>
        </w:rPr>
        <w:drawing>
          <wp:inline distT="0" distB="0" distL="0" distR="0" wp14:anchorId="46A2B29C" wp14:editId="27EB9F80">
            <wp:extent cx="5274310" cy="1978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0F4E" w14:textId="3F29C776" w:rsidR="00671209" w:rsidRDefault="00671209">
      <w:r>
        <w:rPr>
          <w:rFonts w:hint="eastAsia"/>
        </w:rPr>
        <w:t>totally</w:t>
      </w:r>
      <w:r>
        <w:t xml:space="preserve"> agree-&gt;</w:t>
      </w:r>
      <w:r>
        <w:rPr>
          <w:rFonts w:hint="eastAsia"/>
        </w:rPr>
        <w:t>unpaid</w:t>
      </w:r>
      <w:r>
        <w:t xml:space="preserve"> community service </w:t>
      </w:r>
      <w:r>
        <w:rPr>
          <w:rFonts w:hint="eastAsia"/>
        </w:rPr>
        <w:t>的好处</w:t>
      </w:r>
    </w:p>
    <w:p w14:paraId="1C364ACC" w14:textId="77777777" w:rsidR="00DC78F6" w:rsidRDefault="00DC78F6">
      <w:r>
        <w:rPr>
          <w:rFonts w:hint="eastAsia"/>
        </w:rPr>
        <w:t>（</w:t>
      </w:r>
    </w:p>
    <w:p w14:paraId="40D5E038" w14:textId="49B0BC58" w:rsidR="00671209" w:rsidRDefault="00671209">
      <w:r>
        <w:rPr>
          <w:rFonts w:hint="eastAsia"/>
        </w:rPr>
        <w:t>身体健康-</w:t>
      </w:r>
      <w:r>
        <w:t>&gt;</w:t>
      </w:r>
      <w:r>
        <w:rPr>
          <w:rFonts w:hint="eastAsia"/>
        </w:rPr>
        <w:t>大量的体力劳动</w:t>
      </w:r>
    </w:p>
    <w:p w14:paraId="73E3262E" w14:textId="69E02AE1" w:rsidR="00671209" w:rsidRDefault="00671209">
      <w:r>
        <w:rPr>
          <w:rFonts w:hint="eastAsia"/>
        </w:rPr>
        <w:t>生活技能、增长能力-</w:t>
      </w:r>
      <w:r>
        <w:t>&gt;</w:t>
      </w:r>
      <w:r>
        <w:rPr>
          <w:rFonts w:hint="eastAsia"/>
        </w:rPr>
        <w:t>沟通、教学能力、销售能力、协调能力</w:t>
      </w:r>
    </w:p>
    <w:p w14:paraId="57D9F179" w14:textId="403AFA74" w:rsidR="00DC78F6" w:rsidRDefault="00DC78F6">
      <w:r>
        <w:rPr>
          <w:rFonts w:hint="eastAsia"/>
        </w:rPr>
        <w:lastRenderedPageBreak/>
        <w:t>）</w:t>
      </w:r>
    </w:p>
    <w:p w14:paraId="31A6FE65" w14:textId="5A1EFA36" w:rsidR="00DC78F6" w:rsidRDefault="00DC78F6">
      <w:r>
        <w:rPr>
          <w:noProof/>
        </w:rPr>
        <w:drawing>
          <wp:inline distT="0" distB="0" distL="0" distR="0" wp14:anchorId="6E84CD80" wp14:editId="77CCA36E">
            <wp:extent cx="4148168" cy="312898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168" cy="31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C66A" w14:textId="6C705764" w:rsidR="00DC78F6" w:rsidRDefault="00DC78F6"/>
    <w:p w14:paraId="2CD592E3" w14:textId="11E80A17" w:rsidR="00DC78F6" w:rsidRDefault="00DC78F6">
      <w:r>
        <w:rPr>
          <w:rFonts w:hint="eastAsia"/>
        </w:rPr>
        <w:t>练习：有些人认为在城市的空地上</w:t>
      </w:r>
      <w:proofErr w:type="gramStart"/>
      <w:r>
        <w:rPr>
          <w:rFonts w:hint="eastAsia"/>
        </w:rPr>
        <w:t>种更多</w:t>
      </w:r>
      <w:proofErr w:type="gramEnd"/>
      <w:r>
        <w:rPr>
          <w:rFonts w:hint="eastAsia"/>
        </w:rPr>
        <w:t>的树比</w:t>
      </w:r>
      <w:proofErr w:type="gramStart"/>
      <w:r>
        <w:rPr>
          <w:rFonts w:hint="eastAsia"/>
        </w:rPr>
        <w:t>盖更多</w:t>
      </w:r>
      <w:proofErr w:type="gramEnd"/>
      <w:r>
        <w:rPr>
          <w:rFonts w:hint="eastAsia"/>
        </w:rPr>
        <w:t>的房子更重要，to</w:t>
      </w:r>
      <w:r>
        <w:t xml:space="preserve"> </w:t>
      </w:r>
      <w:r>
        <w:rPr>
          <w:rFonts w:hint="eastAsia"/>
        </w:rPr>
        <w:t>some</w:t>
      </w:r>
      <w:r>
        <w:t xml:space="preserve"> </w:t>
      </w:r>
      <w:r>
        <w:rPr>
          <w:rFonts w:hint="eastAsia"/>
        </w:rPr>
        <w:t>extend</w:t>
      </w:r>
    </w:p>
    <w:p w14:paraId="0DD7E1E9" w14:textId="1306342F" w:rsidR="00DC78F6" w:rsidRDefault="00DC78F6">
      <w:r>
        <w:rPr>
          <w:rFonts w:hint="eastAsia"/>
        </w:rPr>
        <w:t>取决于城市的人口</w:t>
      </w:r>
    </w:p>
    <w:p w14:paraId="700CA4B8" w14:textId="11B14554" w:rsidR="00DC78F6" w:rsidRDefault="00DC78F6">
      <w:r>
        <w:rPr>
          <w:rFonts w:hint="eastAsia"/>
        </w:rPr>
        <w:t>人口多的城市要多盖点房子</w:t>
      </w:r>
    </w:p>
    <w:p w14:paraId="58BD719E" w14:textId="189F8655" w:rsidR="00DC78F6" w:rsidRPr="003B3000" w:rsidRDefault="00DC78F6">
      <w:pPr>
        <w:rPr>
          <w:rFonts w:hint="eastAsia"/>
        </w:rPr>
      </w:pPr>
      <w:r>
        <w:rPr>
          <w:rFonts w:hint="eastAsia"/>
        </w:rPr>
        <w:t>人口不多的城市要多种树</w:t>
      </w:r>
    </w:p>
    <w:sectPr w:rsidR="00DC78F6" w:rsidRPr="003B3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A7672" w14:textId="77777777" w:rsidR="00B874E0" w:rsidRDefault="00B874E0" w:rsidP="002C38BA">
      <w:r>
        <w:separator/>
      </w:r>
    </w:p>
  </w:endnote>
  <w:endnote w:type="continuationSeparator" w:id="0">
    <w:p w14:paraId="76D47B59" w14:textId="77777777" w:rsidR="00B874E0" w:rsidRDefault="00B874E0" w:rsidP="002C3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E6341" w14:textId="77777777" w:rsidR="00B874E0" w:rsidRDefault="00B874E0" w:rsidP="002C38BA">
      <w:r>
        <w:separator/>
      </w:r>
    </w:p>
  </w:footnote>
  <w:footnote w:type="continuationSeparator" w:id="0">
    <w:p w14:paraId="19BBE6C9" w14:textId="77777777" w:rsidR="00B874E0" w:rsidRDefault="00B874E0" w:rsidP="002C38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B62"/>
    <w:rsid w:val="00103EFD"/>
    <w:rsid w:val="002C38BA"/>
    <w:rsid w:val="003B3000"/>
    <w:rsid w:val="00671209"/>
    <w:rsid w:val="00886C5D"/>
    <w:rsid w:val="008D0B62"/>
    <w:rsid w:val="009321E8"/>
    <w:rsid w:val="00B874E0"/>
    <w:rsid w:val="00B9194F"/>
    <w:rsid w:val="00CB36E6"/>
    <w:rsid w:val="00D63003"/>
    <w:rsid w:val="00DC78F6"/>
    <w:rsid w:val="00E6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C3785"/>
  <w15:chartTrackingRefBased/>
  <w15:docId w15:val="{BFE39494-DACA-457C-B57F-B78C7ED9C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38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38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38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38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Solar Wong</dc:creator>
  <cp:keywords/>
  <dc:description/>
  <cp:lastModifiedBy>Solar Wong</cp:lastModifiedBy>
  <cp:revision>4</cp:revision>
  <dcterms:created xsi:type="dcterms:W3CDTF">2021-11-22T03:46:00Z</dcterms:created>
  <dcterms:modified xsi:type="dcterms:W3CDTF">2021-11-22T08:51:00Z</dcterms:modified>
</cp:coreProperties>
</file>