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C60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ACKNOWLEDGMENTS</w:t>
      </w:r>
    </w:p>
    <w:p w14:paraId="16780C35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We would like to express our deepest appreciation to all those who provided us the possibility to complete this project. A special gratitude we give to our mentor, Dr. Pradeep Tomar, whose contribution in stimulating suggestions and encouragement, helped us to coordinate our major project especially in writing this synopsis.</w:t>
      </w:r>
    </w:p>
    <w:p w14:paraId="167904EE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Our thanks and appreciations also go to our batch mates in developing the project and people who have willingly helped us out with their abilities.</w:t>
      </w:r>
    </w:p>
    <w:p w14:paraId="3BBED05D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224C5894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5EEE29B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621C85A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1F3990E2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9672402" w14:textId="46C9C54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Aayush Agrawal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15/ICS/001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Anubhav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15/ICS/012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0FB7130A" w14:textId="7D621C6E" w:rsidR="00F477D8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37E991D6" w14:textId="77777777" w:rsidR="00F477D8" w:rsidRPr="00C25BC5" w:rsidRDefault="00F477D8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46EE9677" w14:textId="3D04D3E9" w:rsidR="00F477D8" w:rsidRPr="00C25BC5" w:rsidRDefault="00C25BC5" w:rsidP="00F477D8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Abhijeet Singh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15/ICS/003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ab/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Kuldeep Sharma 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F477D8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15/ICS/027</w:t>
      </w:r>
      <w:r w:rsidR="00F477D8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)</w:t>
      </w:r>
    </w:p>
    <w:p w14:paraId="59380F60" w14:textId="5D19EEE4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</w:p>
    <w:p w14:paraId="763D30C5" w14:textId="753019BB" w:rsid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1580DCC" w14:textId="3A16367B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0134F1B1" w14:textId="6728C11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1841BCC" w14:textId="642B25E4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659924A" w14:textId="154E0165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C98315E" w14:textId="25AACD66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4968B69" w14:textId="3E6F0E51" w:rsidR="00F477D8" w:rsidRDefault="00F477D8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CE9A27A" w14:textId="77777777" w:rsidR="00F477D8" w:rsidRDefault="00F477D8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484F6AB" w14:textId="1B1342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ABSTRACT</w:t>
      </w:r>
    </w:p>
    <w:p w14:paraId="1ADEF9FF" w14:textId="77777777" w:rsid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Vehicle theft detection system is made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track a vehicle using GPS and GSM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notices it is being stolen, also stop it if required</w:t>
      </w:r>
      <w:r w:rsidRPr="00986801">
        <w:rPr>
          <w:rFonts w:ascii="Times New Roman" w:hAnsi="Times New Roman" w:cs="Times New Roman"/>
          <w:color w:val="000000" w:themeColor="text1"/>
          <w:sz w:val="24"/>
          <w:szCs w:val="24"/>
        </w:rPr>
        <w:t>. Tracking of vehicle is a process in which we track the vehicle location in form of Latitude and Longitude (GPS coordinates). GPS Coordinates are the value of a location. This system is very efficient for outdoor application purpose.</w:t>
      </w:r>
    </w:p>
    <w:p w14:paraId="1BF7D6C4" w14:textId="2A3DBE58" w:rsidR="00C25BC5" w:rsidRPr="008C1164" w:rsidRDefault="008C1164" w:rsidP="008C116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</w:t>
      </w:r>
      <w:r w:rsidR="00C25BC5"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is used to collect the location data of the car in which hardware has been installed. This usage of this system is critical and increasing day by day. This system made a good use of known hardware to not only detect the theft of car but to stop its engine as well.</w:t>
      </w:r>
    </w:p>
    <w:p w14:paraId="729A62C3" w14:textId="20FE53C1" w:rsidR="00112C43" w:rsidRPr="00D16A47" w:rsidRDefault="008C1164" w:rsidP="00D16A4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The m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aterial/softwar</w:t>
      </w:r>
      <w:r w:rsidR="00B35CBE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which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required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in this project are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-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UNO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(It is a microcontroller board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based on ATmega328P)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SIM900A GSM (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It can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communicate via AT commands)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B35CBE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GPS Neo-6M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(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It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provides satellite searching capability)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Arduino IDE (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It is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for coding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Arduino programs called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sketches)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Proteus Design Suite (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It is a Windows application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used for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schematic capture 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simulation and 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PCB layout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design)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Google Maps (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It provides satellite imagery which is </w:t>
      </w:r>
      <w:r w:rsidR="00112C43" w:rsidRP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used to locate the coordinates on map)</w:t>
      </w:r>
      <w:r w:rsidR="00736A7A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</w:p>
    <w:p w14:paraId="5A6DA18E" w14:textId="3549853A" w:rsidR="008C1164" w:rsidRDefault="00C25BC5" w:rsidP="008C11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 project uses GPS module through Arduino UNO to detect location changes in a vehicle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through the data received from satellite. The data received is in form of Latitude and Longitude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.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Then the GPS coordinates are located using Google Maps. </w:t>
      </w:r>
      <w:r w:rsidR="00112C43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This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GSM Module is used to send the location information to a mobile through SMS. User can read the SMS and know if someone else is driving his/her car</w:t>
      </w:r>
      <w:r w:rsidR="00D16A47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. After this if the user wants to stop the car then he/she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can send an SMS to stop the car which is received by Arduino UNO through the GSM Module. Arduino then cuts the </w:t>
      </w:r>
      <w:r w:rsidR="008C1164">
        <w:rPr>
          <w:rFonts w:ascii="Times New Roman" w:hAnsi="Times New Roman" w:cs="Times New Roman"/>
          <w:color w:val="000000" w:themeColor="text1"/>
          <w:sz w:val="24"/>
          <w:szCs w:val="28"/>
        </w:rPr>
        <w:t>p</w:t>
      </w:r>
      <w:r w:rsidR="008C1164" w:rsidRPr="00986801">
        <w:rPr>
          <w:rFonts w:ascii="Times New Roman" w:hAnsi="Times New Roman" w:cs="Times New Roman"/>
          <w:color w:val="000000" w:themeColor="text1"/>
          <w:sz w:val="24"/>
          <w:szCs w:val="28"/>
        </w:rPr>
        <w:t>ower of the car’s battery which is indicated by an LED or a motor in this project.</w:t>
      </w:r>
    </w:p>
    <w:p w14:paraId="1BE41F1D" w14:textId="15456D1C" w:rsidR="00D16A47" w:rsidRPr="00112C43" w:rsidRDefault="00D16A47" w:rsidP="008C116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After the power is cut the person who is driving or the </w:t>
      </w:r>
      <w:r w:rsidR="00004FA9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thief will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 xml:space="preserve"> not be able to start the vehicle and the user can inform the police about the theft and tell them about the location of the vehicle.</w:t>
      </w:r>
    </w:p>
    <w:p w14:paraId="08B1A03F" w14:textId="433D378D" w:rsidR="00367870" w:rsidRPr="008C1164" w:rsidRDefault="00367870" w:rsidP="008C11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D4222A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  <w:bookmarkStart w:id="0" w:name="_GoBack"/>
      <w:bookmarkEnd w:id="0"/>
    </w:p>
    <w:p w14:paraId="7D375D3E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00FCC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0EEFFE4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5E044689" w14:textId="77777777" w:rsidR="00E30B8E" w:rsidRDefault="00E30B8E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0663218" w14:textId="66EE461A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ABBREVIATIONS</w:t>
      </w:r>
    </w:p>
    <w:p w14:paraId="4B9CA147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GPS:     Global Positioning System</w:t>
      </w:r>
    </w:p>
    <w:p w14:paraId="52E40379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GSM:   Global System for Mobile</w:t>
      </w:r>
    </w:p>
    <w:p w14:paraId="10661B44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GPRS:  General Packet Radio Service</w:t>
      </w:r>
    </w:p>
    <w:p w14:paraId="3830BF2B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VCC:    Supply Voltage</w:t>
      </w:r>
    </w:p>
    <w:p w14:paraId="4122A8B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GND:   Ground Pin</w:t>
      </w:r>
    </w:p>
    <w:p w14:paraId="69AE607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    Integrated Development Environment</w:t>
      </w:r>
    </w:p>
    <w:p w14:paraId="61B8CBF1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LED:    Light-Emitting Diode</w:t>
      </w:r>
    </w:p>
    <w:p w14:paraId="0974B44C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LCD:    Liquid Crystal Display</w:t>
      </w:r>
    </w:p>
    <w:p w14:paraId="5D356F9F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SIM:</w:t>
      </w:r>
      <w:r w:rsidRPr="00C25BC5">
        <w:rPr>
          <w:rFonts w:ascii="Calibri" w:eastAsia="Times New Roman" w:hAnsi="Calibri" w:cs="Times New Roman"/>
          <w:color w:val="000000"/>
          <w:lang w:val="en-US"/>
        </w:rPr>
        <w:t xml:space="preserve">     </w:t>
      </w: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Subscriber Identification Module</w:t>
      </w:r>
    </w:p>
    <w:p w14:paraId="66080073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SMS:   Short Message Service</w:t>
      </w:r>
    </w:p>
    <w:p w14:paraId="5C0625E0" w14:textId="77777777" w:rsidR="00C25BC5" w:rsidRPr="00C25BC5" w:rsidRDefault="00C25BC5" w:rsidP="00C25BC5">
      <w:pPr>
        <w:spacing w:after="20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UART: Universal Asynchronous Receiver-Transmitter</w:t>
      </w:r>
    </w:p>
    <w:p w14:paraId="72E7E401" w14:textId="77777777" w:rsidR="00C25BC5" w:rsidRPr="00C25BC5" w:rsidRDefault="00C25BC5" w:rsidP="00C25BC5">
      <w:pPr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22EE34" w14:textId="77777777" w:rsidR="00C25BC5" w:rsidRPr="00C25BC5" w:rsidRDefault="00C25BC5" w:rsidP="00C25BC5">
      <w:pPr>
        <w:spacing w:after="200" w:line="480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81913D6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251AD58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7D8AC3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841069A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11A6F86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D94FCB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67B0864C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7A1CEED1" w14:textId="77777777" w:rsidR="00C25BC5" w:rsidRPr="00C25BC5" w:rsidRDefault="00C25BC5" w:rsidP="00C25BC5">
      <w:pPr>
        <w:spacing w:after="200" w:line="276" w:lineRule="auto"/>
        <w:rPr>
          <w:rFonts w:ascii="Calibri" w:eastAsia="Times New Roman" w:hAnsi="Calibri" w:cs="Times New Roman"/>
          <w:color w:val="000000"/>
          <w:lang w:val="en-US"/>
        </w:rPr>
      </w:pPr>
    </w:p>
    <w:p w14:paraId="4302C6A1" w14:textId="77777777" w:rsidR="00C25BC5" w:rsidRPr="00C25BC5" w:rsidRDefault="00C25BC5" w:rsidP="00C25BC5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</w:pPr>
      <w:r w:rsidRPr="00C25BC5">
        <w:rPr>
          <w:rFonts w:ascii="Calibri" w:eastAsia="Times New Roman" w:hAnsi="Calibri" w:cs="Times New Roman"/>
          <w:color w:val="000000"/>
          <w:lang w:val="en-US"/>
        </w:rPr>
        <w:br w:type="page"/>
      </w:r>
      <w:r w:rsidRPr="00C25BC5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lastRenderedPageBreak/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2991"/>
        <w:gridCol w:w="2992"/>
      </w:tblGrid>
      <w:tr w:rsidR="00E93C05" w14:paraId="05628F09" w14:textId="77777777" w:rsidTr="005E7637">
        <w:trPr>
          <w:trHeight w:val="385"/>
        </w:trPr>
        <w:tc>
          <w:tcPr>
            <w:tcW w:w="2991" w:type="dxa"/>
          </w:tcPr>
          <w:p w14:paraId="7123FB70" w14:textId="78FE0922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Figure Name</w:t>
            </w:r>
          </w:p>
        </w:tc>
        <w:tc>
          <w:tcPr>
            <w:tcW w:w="2991" w:type="dxa"/>
          </w:tcPr>
          <w:p w14:paraId="0C71E742" w14:textId="72A50373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992" w:type="dxa"/>
          </w:tcPr>
          <w:p w14:paraId="08C1944A" w14:textId="0DE9CD8E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Page Number</w:t>
            </w:r>
          </w:p>
        </w:tc>
      </w:tr>
      <w:tr w:rsidR="00E93C05" w14:paraId="02391E22" w14:textId="77777777" w:rsidTr="005E7637">
        <w:trPr>
          <w:trHeight w:val="385"/>
        </w:trPr>
        <w:tc>
          <w:tcPr>
            <w:tcW w:w="2991" w:type="dxa"/>
          </w:tcPr>
          <w:p w14:paraId="31160FEE" w14:textId="58E9963E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1.1</w:t>
            </w:r>
          </w:p>
        </w:tc>
        <w:tc>
          <w:tcPr>
            <w:tcW w:w="2991" w:type="dxa"/>
          </w:tcPr>
          <w:p w14:paraId="366DF820" w14:textId="3BE38C54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Arduino UNO</w:t>
            </w:r>
          </w:p>
        </w:tc>
        <w:tc>
          <w:tcPr>
            <w:tcW w:w="2992" w:type="dxa"/>
          </w:tcPr>
          <w:p w14:paraId="33D4B539" w14:textId="188F2050" w:rsidR="00E93C05" w:rsidRPr="00F477D8" w:rsidRDefault="00E93C0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93C05" w14:paraId="79D678C2" w14:textId="77777777" w:rsidTr="005E7637">
        <w:trPr>
          <w:trHeight w:val="385"/>
        </w:trPr>
        <w:tc>
          <w:tcPr>
            <w:tcW w:w="2991" w:type="dxa"/>
          </w:tcPr>
          <w:p w14:paraId="6445AA55" w14:textId="1E5FC4DE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1.2</w:t>
            </w:r>
          </w:p>
        </w:tc>
        <w:tc>
          <w:tcPr>
            <w:tcW w:w="2991" w:type="dxa"/>
          </w:tcPr>
          <w:p w14:paraId="5FA4709F" w14:textId="1CC03716" w:rsidR="00E93C05" w:rsidRPr="00F477D8" w:rsidRDefault="00817CA6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GSM SIM900A Module</w:t>
            </w:r>
          </w:p>
        </w:tc>
        <w:tc>
          <w:tcPr>
            <w:tcW w:w="2992" w:type="dxa"/>
          </w:tcPr>
          <w:p w14:paraId="42816A44" w14:textId="213E563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93C05" w14:paraId="5097B38B" w14:textId="77777777" w:rsidTr="005E7637">
        <w:trPr>
          <w:trHeight w:val="385"/>
        </w:trPr>
        <w:tc>
          <w:tcPr>
            <w:tcW w:w="2991" w:type="dxa"/>
          </w:tcPr>
          <w:p w14:paraId="33E3A450" w14:textId="38D13BE7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1.3</w:t>
            </w:r>
          </w:p>
        </w:tc>
        <w:tc>
          <w:tcPr>
            <w:tcW w:w="2991" w:type="dxa"/>
          </w:tcPr>
          <w:p w14:paraId="3F235207" w14:textId="4DF3D2A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GPS Module NEO6M</w:t>
            </w:r>
          </w:p>
        </w:tc>
        <w:tc>
          <w:tcPr>
            <w:tcW w:w="2992" w:type="dxa"/>
          </w:tcPr>
          <w:p w14:paraId="490E9C87" w14:textId="6F7E0C03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E93C05" w14:paraId="1C3DF587" w14:textId="77777777" w:rsidTr="005E7637">
        <w:trPr>
          <w:trHeight w:val="385"/>
        </w:trPr>
        <w:tc>
          <w:tcPr>
            <w:tcW w:w="2991" w:type="dxa"/>
          </w:tcPr>
          <w:p w14:paraId="66CFC6CB" w14:textId="71EB783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2.1</w:t>
            </w:r>
          </w:p>
        </w:tc>
        <w:tc>
          <w:tcPr>
            <w:tcW w:w="2991" w:type="dxa"/>
          </w:tcPr>
          <w:p w14:paraId="4C0A37C8" w14:textId="1D3A4578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Vehicle</w:t>
            </w:r>
            <w:r w:rsidR="005E7637"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Theft Detection</w:t>
            </w:r>
          </w:p>
        </w:tc>
        <w:tc>
          <w:tcPr>
            <w:tcW w:w="2992" w:type="dxa"/>
          </w:tcPr>
          <w:p w14:paraId="3F0ACBEC" w14:textId="7A228A86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93C05" w14:paraId="2433FA8C" w14:textId="77777777" w:rsidTr="005E7637">
        <w:trPr>
          <w:trHeight w:val="385"/>
        </w:trPr>
        <w:tc>
          <w:tcPr>
            <w:tcW w:w="2991" w:type="dxa"/>
          </w:tcPr>
          <w:p w14:paraId="1000F8E3" w14:textId="615179DA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3.1</w:t>
            </w:r>
          </w:p>
        </w:tc>
        <w:tc>
          <w:tcPr>
            <w:tcW w:w="2991" w:type="dxa"/>
          </w:tcPr>
          <w:p w14:paraId="1058E2D3" w14:textId="0DBF70FC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Circuit Diagram</w:t>
            </w:r>
          </w:p>
        </w:tc>
        <w:tc>
          <w:tcPr>
            <w:tcW w:w="2992" w:type="dxa"/>
          </w:tcPr>
          <w:p w14:paraId="3D0281A2" w14:textId="5CB292EB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</w:tr>
      <w:tr w:rsidR="00E93C05" w14:paraId="2A182D94" w14:textId="77777777" w:rsidTr="005E7637">
        <w:trPr>
          <w:trHeight w:val="385"/>
        </w:trPr>
        <w:tc>
          <w:tcPr>
            <w:tcW w:w="2991" w:type="dxa"/>
          </w:tcPr>
          <w:p w14:paraId="791F8667" w14:textId="13398E84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3.2</w:t>
            </w:r>
          </w:p>
        </w:tc>
        <w:tc>
          <w:tcPr>
            <w:tcW w:w="2991" w:type="dxa"/>
          </w:tcPr>
          <w:p w14:paraId="49740A70" w14:textId="217E67ED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Flow Diagram</w:t>
            </w:r>
          </w:p>
        </w:tc>
        <w:tc>
          <w:tcPr>
            <w:tcW w:w="2992" w:type="dxa"/>
          </w:tcPr>
          <w:p w14:paraId="03C14F9F" w14:textId="26915EA9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E93C05" w14:paraId="7B7C3823" w14:textId="77777777" w:rsidTr="005E7637">
        <w:trPr>
          <w:trHeight w:val="90"/>
        </w:trPr>
        <w:tc>
          <w:tcPr>
            <w:tcW w:w="2991" w:type="dxa"/>
          </w:tcPr>
          <w:p w14:paraId="7C993DAF" w14:textId="112EC650" w:rsidR="00E93C05" w:rsidRPr="00F477D8" w:rsidRDefault="00F73D75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3.3</w:t>
            </w:r>
          </w:p>
        </w:tc>
        <w:tc>
          <w:tcPr>
            <w:tcW w:w="2991" w:type="dxa"/>
          </w:tcPr>
          <w:p w14:paraId="1DE06840" w14:textId="108FD99B" w:rsidR="00E93C05" w:rsidRPr="00F477D8" w:rsidRDefault="00F73D75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Activity Diagram</w:t>
            </w:r>
          </w:p>
        </w:tc>
        <w:tc>
          <w:tcPr>
            <w:tcW w:w="2992" w:type="dxa"/>
          </w:tcPr>
          <w:p w14:paraId="450C1486" w14:textId="16C788FC" w:rsidR="00E93C05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</w:tr>
      <w:tr w:rsidR="005E7637" w14:paraId="5AC7CEBD" w14:textId="77777777" w:rsidTr="005E7637">
        <w:trPr>
          <w:trHeight w:val="90"/>
        </w:trPr>
        <w:tc>
          <w:tcPr>
            <w:tcW w:w="2991" w:type="dxa"/>
          </w:tcPr>
          <w:p w14:paraId="1AD95DA8" w14:textId="07A1E47C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3.4</w:t>
            </w:r>
          </w:p>
        </w:tc>
        <w:tc>
          <w:tcPr>
            <w:tcW w:w="2991" w:type="dxa"/>
          </w:tcPr>
          <w:p w14:paraId="1FEAC1A3" w14:textId="3FACFF73" w:rsidR="005E7637" w:rsidRPr="00F477D8" w:rsidRDefault="005E7637" w:rsidP="005E7637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Sequence Diagram</w:t>
            </w:r>
          </w:p>
        </w:tc>
        <w:tc>
          <w:tcPr>
            <w:tcW w:w="2992" w:type="dxa"/>
          </w:tcPr>
          <w:p w14:paraId="0C134842" w14:textId="3BA99C9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</w:tr>
      <w:tr w:rsidR="005E7637" w14:paraId="0EEB39FB" w14:textId="77777777" w:rsidTr="005E7637">
        <w:trPr>
          <w:trHeight w:val="90"/>
        </w:trPr>
        <w:tc>
          <w:tcPr>
            <w:tcW w:w="2991" w:type="dxa"/>
          </w:tcPr>
          <w:p w14:paraId="6C1AE7AC" w14:textId="74503406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4.1</w:t>
            </w:r>
          </w:p>
        </w:tc>
        <w:tc>
          <w:tcPr>
            <w:tcW w:w="2991" w:type="dxa"/>
          </w:tcPr>
          <w:p w14:paraId="5F36B44F" w14:textId="36BC8EA5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System Flow</w:t>
            </w:r>
          </w:p>
        </w:tc>
        <w:tc>
          <w:tcPr>
            <w:tcW w:w="2992" w:type="dxa"/>
          </w:tcPr>
          <w:p w14:paraId="50B01A3B" w14:textId="02649423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  <w:tr w:rsidR="005E7637" w14:paraId="53AA57D9" w14:textId="77777777" w:rsidTr="005E7637">
        <w:trPr>
          <w:trHeight w:val="90"/>
        </w:trPr>
        <w:tc>
          <w:tcPr>
            <w:tcW w:w="2991" w:type="dxa"/>
          </w:tcPr>
          <w:p w14:paraId="5D9C2DA7" w14:textId="0DF4E480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Fig 4.2</w:t>
            </w:r>
          </w:p>
        </w:tc>
        <w:tc>
          <w:tcPr>
            <w:tcW w:w="2991" w:type="dxa"/>
          </w:tcPr>
          <w:p w14:paraId="4B903576" w14:textId="4296761F" w:rsidR="005E7637" w:rsidRPr="00F477D8" w:rsidRDefault="005E7637" w:rsidP="00F73D7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77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Live Project</w:t>
            </w:r>
          </w:p>
        </w:tc>
        <w:tc>
          <w:tcPr>
            <w:tcW w:w="2992" w:type="dxa"/>
          </w:tcPr>
          <w:p w14:paraId="765FC8E1" w14:textId="2DA1CF2A" w:rsidR="005E7637" w:rsidRPr="00F477D8" w:rsidRDefault="005E7637" w:rsidP="00C25BC5">
            <w:pPr>
              <w:tabs>
                <w:tab w:val="left" w:pos="360"/>
                <w:tab w:val="right" w:leader="dot" w:pos="9360"/>
              </w:tabs>
              <w:spacing w:before="6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477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</w:tr>
    </w:tbl>
    <w:p w14:paraId="7D1812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F7A757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37F914CC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99FA34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C4804C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1ED322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3A9911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7B2F8BB9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6A1021C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7ECCCF4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27F5135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5B2A4F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972DA31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162933D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5B66EC3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02C3F667" w14:textId="7777777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103A5FD" w14:textId="77777777" w:rsidR="00F93920" w:rsidRDefault="00F93920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2E9E182D" w14:textId="15FD3329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lastRenderedPageBreak/>
        <w:t>Acknowledgement</w:t>
      </w:r>
      <w:r w:rsidR="0042478A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s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</w:p>
    <w:p w14:paraId="7EF0901C" w14:textId="3E1E6E44" w:rsidR="009573C7" w:rsidRPr="009573C7" w:rsidRDefault="009573C7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A</w:t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bstract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  <w:r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</w:t>
      </w:r>
    </w:p>
    <w:p w14:paraId="79B18DE9" w14:textId="734DE823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Abbreviations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ii</w:t>
      </w:r>
    </w:p>
    <w:p w14:paraId="1C796AA3" w14:textId="0ECF881F" w:rsidR="009573C7" w:rsidRPr="009573C7" w:rsidRDefault="007C73AA" w:rsidP="009573C7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List of Figures</w:t>
      </w:r>
      <w:r w:rsidR="009573C7" w:rsidRPr="009573C7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ab/>
        <w:t>i</w:t>
      </w:r>
      <w:r w:rsidR="00EB1906">
        <w:rPr>
          <w:rFonts w:ascii="Times" w:eastAsia="Times New Roman" w:hAnsi="Times" w:cs="Times New Roman"/>
          <w:noProof/>
          <w:color w:val="000000"/>
          <w:sz w:val="24"/>
          <w:szCs w:val="24"/>
          <w:lang w:val="en-US"/>
        </w:rPr>
        <w:t>v</w:t>
      </w:r>
    </w:p>
    <w:p w14:paraId="2138775B" w14:textId="77777777" w:rsidR="009573C7" w:rsidRDefault="009573C7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</w:p>
    <w:p w14:paraId="528608BA" w14:textId="7D2F78C1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t>TABLE OF CONTENTS</w: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begin"/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instrText xml:space="preserve"> TOC \o "1-2" \t "TOCentry,1" </w:instrText>
      </w:r>
      <w:r w:rsidRPr="00C25BC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fldChar w:fldCharType="separate"/>
      </w:r>
    </w:p>
    <w:p w14:paraId="004187F5" w14:textId="0FB46861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1</w:t>
      </w:r>
    </w:p>
    <w:p w14:paraId="7FDDFFA9" w14:textId="541B92DC" w:rsidR="00F477D8" w:rsidRDefault="00F477D8" w:rsidP="00F477D8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0CF7D0E8" w14:textId="30B64293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Problem Statement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</w:p>
    <w:p w14:paraId="5CE2CB49" w14:textId="3099DB16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Arduino UNO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</w:p>
    <w:p w14:paraId="1A1608E2" w14:textId="791E2B6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Power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5A5F8D35" w14:textId="127B1B9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.2 Input and Output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</w:p>
    <w:p w14:paraId="1EB9128E" w14:textId="2BB58B67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GSM SIM900A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</w:p>
    <w:p w14:paraId="3D09A56E" w14:textId="30BEF2C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361C509E" w14:textId="3EFDD16C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GPS NEO6M Module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6</w:t>
      </w:r>
    </w:p>
    <w:p w14:paraId="774D8733" w14:textId="0CFDB7C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      1.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.1  Pin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B1514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7</w:t>
      </w:r>
    </w:p>
    <w:p w14:paraId="7448AC81" w14:textId="27032EA7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Software Requirement Specification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992111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8</w:t>
      </w:r>
    </w:p>
    <w:p w14:paraId="230ED02B" w14:textId="5F8CF97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2.1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Introduction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0A54CC7A" w14:textId="7F1E377E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Purpose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2352967" w14:textId="547ED73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Document Convention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7C824063" w14:textId="09945009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Intended Audience and Reading Suggestions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</w:p>
    <w:p w14:paraId="2BED0C6E" w14:textId="078DD62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Project Scope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4002922E" w14:textId="3DF68122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2.6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Overall Description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10</w:t>
      </w:r>
    </w:p>
    <w:p w14:paraId="3DAECDB8" w14:textId="6E50354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2.6.1 Project Perspective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7616F1F8" w14:textId="16C10C7D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2.6.2 Project Functions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94DA709" w14:textId="27A435E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2.6.3 User Classes and Characteristics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630DEC7E" w14:textId="10FCE0E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2.6.4 Operating Environment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11</w:t>
      </w:r>
    </w:p>
    <w:p w14:paraId="28369104" w14:textId="733FD9C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2.6.5 Design and Implementation Constraints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506607DD" w14:textId="62DA6025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2.7 External Interface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5489913" w14:textId="0A53F8A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2.7.1 User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7D256E67" w14:textId="6F83165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2.7.2 Hardware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09530A" w14:textId="1A55ABA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2.7.3 Software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20C37695" w14:textId="7114F2D3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2.7.4 Communication Interfaces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12</w:t>
      </w:r>
    </w:p>
    <w:p w14:paraId="05A904B4" w14:textId="2DA48CBA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2.8 Other Nonfunctional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026274F" w14:textId="1B42AE28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2.8.1 Performance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12BEEB34" w14:textId="6BC9099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lastRenderedPageBreak/>
        <w:tab/>
        <w:t>2.8.2 Safety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4151D3C7" w14:textId="097023A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2.8.3 Security Requirements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7B36415F" w14:textId="7D00F97F" w:rsid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  <w:t>2.8.4 Software Quality Attributes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99211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13</w:t>
      </w:r>
    </w:p>
    <w:p w14:paraId="29708402" w14:textId="1AD3BC3C" w:rsidR="005015F1" w:rsidRPr="00C25BC5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9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1B418E22" w14:textId="3CF6765C" w:rsidR="00F477D8" w:rsidRPr="00C25BC5" w:rsidRDefault="00C25BC5" w:rsidP="00F477D8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bookmarkStart w:id="1" w:name="_Hlk4684181"/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3.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  <w:t>Design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bookmarkEnd w:id="1"/>
      <w:r w:rsidR="00256139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14</w:t>
      </w:r>
    </w:p>
    <w:p w14:paraId="4809E48F" w14:textId="706A875F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3.1 </w:t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6AB4D96A" w14:textId="11A75D79" w:rsidR="00F477D8" w:rsidRDefault="005015F1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Circuit Diagram</w:t>
      </w:r>
      <w:r w:rsidR="00F477D8"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F477D8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3E920B28" w14:textId="5B0DB6D1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Flow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16</w:t>
      </w:r>
    </w:p>
    <w:p w14:paraId="03C2C2C5" w14:textId="50A63C64" w:rsidR="00C25BC5" w:rsidRPr="00C25BC5" w:rsidRDefault="00C25BC5" w:rsidP="00C25BC5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Activity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17</w:t>
      </w:r>
    </w:p>
    <w:p w14:paraId="380E0988" w14:textId="5255C225" w:rsidR="00C25BC5" w:rsidRDefault="00C25BC5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 w:rsidR="005015F1"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Sequence Diagram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 w:rsidR="00256139"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3F05E221" w14:textId="4EF08A93" w:rsidR="005015F1" w:rsidRPr="00C25BC5" w:rsidRDefault="005015F1" w:rsidP="00D54D73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3.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5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18</w:t>
      </w:r>
    </w:p>
    <w:p w14:paraId="7BA601C7" w14:textId="5890497F" w:rsidR="00C25BC5" w:rsidRDefault="00A52A41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4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.   </w:t>
      </w:r>
      <w:r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Implementation</w:t>
      </w:r>
      <w:r w:rsidR="00F477D8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 xml:space="preserve"> And Conclusiom</w:t>
      </w:r>
      <w:r w:rsidR="00C25BC5"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D54D73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19</w:t>
      </w:r>
    </w:p>
    <w:p w14:paraId="12A8539C" w14:textId="48A2BFA3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.1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Intrducrion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5E9C433D" w14:textId="21BE0BC4" w:rsidR="005015F1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2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Implementation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15</w:t>
      </w:r>
    </w:p>
    <w:p w14:paraId="2BCC6483" w14:textId="5F31BC91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3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Conclusion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16</w:t>
      </w:r>
    </w:p>
    <w:p w14:paraId="5B38B7E6" w14:textId="2EC81D05" w:rsidR="005015F1" w:rsidRPr="00C25BC5" w:rsidRDefault="005015F1" w:rsidP="005015F1">
      <w:pPr>
        <w:tabs>
          <w:tab w:val="left" w:pos="720"/>
          <w:tab w:val="right" w:leader="dot" w:pos="9360"/>
        </w:tabs>
        <w:spacing w:after="0" w:line="360" w:lineRule="auto"/>
        <w:ind w:left="270"/>
        <w:rPr>
          <w:rFonts w:ascii="Times" w:eastAsia="Times New Roman" w:hAnsi="Times" w:cs="Times New Roman"/>
          <w:noProof/>
          <w:color w:val="00000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>.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4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 xml:space="preserve"> </w:t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Summary</w:t>
      </w:r>
      <w:r w:rsidRPr="00C25BC5">
        <w:rPr>
          <w:rFonts w:ascii="Times" w:eastAsia="Times New Roman" w:hAnsi="Times" w:cs="Times New Roman"/>
          <w:noProof/>
          <w:color w:val="000000"/>
          <w:szCs w:val="20"/>
          <w:lang w:val="en-US"/>
        </w:rPr>
        <w:tab/>
      </w:r>
      <w:r>
        <w:rPr>
          <w:rFonts w:ascii="Times" w:eastAsia="Times New Roman" w:hAnsi="Times" w:cs="Times New Roman"/>
          <w:noProof/>
          <w:color w:val="000000"/>
          <w:szCs w:val="20"/>
          <w:lang w:val="en-US"/>
        </w:rPr>
        <w:t>17</w:t>
      </w:r>
    </w:p>
    <w:p w14:paraId="2A9F3CAF" w14:textId="72B4B20D" w:rsidR="00C25BC5" w:rsidRPr="00C25BC5" w:rsidRDefault="00C25BC5" w:rsidP="006E535F">
      <w:pPr>
        <w:tabs>
          <w:tab w:val="left" w:pos="360"/>
          <w:tab w:val="right" w:leader="dot" w:pos="9360"/>
        </w:tabs>
        <w:spacing w:before="60" w:after="0" w:line="360" w:lineRule="auto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References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25</w:t>
      </w:r>
    </w:p>
    <w:p w14:paraId="39E7D61F" w14:textId="5F2351B4" w:rsidR="00C25BC5" w:rsidRPr="00C25BC5" w:rsidRDefault="00C25BC5" w:rsidP="00C25BC5">
      <w:pPr>
        <w:tabs>
          <w:tab w:val="left" w:pos="360"/>
          <w:tab w:val="right" w:leader="dot" w:pos="9360"/>
        </w:tabs>
        <w:spacing w:before="60" w:after="0" w:line="360" w:lineRule="auto"/>
        <w:ind w:left="360" w:hanging="360"/>
        <w:jc w:val="both"/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</w:pP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Appendix</w:t>
      </w:r>
      <w:r w:rsidRPr="00C25BC5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ab/>
      </w:r>
      <w:r w:rsidR="006E535F">
        <w:rPr>
          <w:rFonts w:ascii="Times" w:eastAsia="Times New Roman" w:hAnsi="Times" w:cs="Times New Roman"/>
          <w:b/>
          <w:noProof/>
          <w:color w:val="000000"/>
          <w:sz w:val="24"/>
          <w:szCs w:val="24"/>
          <w:lang w:val="en-US"/>
        </w:rPr>
        <w:t>27</w:t>
      </w:r>
    </w:p>
    <w:p w14:paraId="54CEEEA8" w14:textId="77777777" w:rsidR="00C25BC5" w:rsidRPr="00C25BC5" w:rsidRDefault="00C25BC5" w:rsidP="00C25BC5">
      <w:pPr>
        <w:spacing w:after="200" w:line="360" w:lineRule="auto"/>
        <w:jc w:val="both"/>
        <w:rPr>
          <w:rFonts w:ascii="Calibri" w:eastAsia="Times New Roman" w:hAnsi="Calibri" w:cs="Times New Roman"/>
          <w:color w:val="000000"/>
          <w:lang w:val="en-US"/>
        </w:rPr>
      </w:pPr>
    </w:p>
    <w:p w14:paraId="4B860D79" w14:textId="408E3B39" w:rsidR="00C16A1A" w:rsidRPr="00C25BC5" w:rsidRDefault="00C25BC5" w:rsidP="00C25BC5">
      <w:r w:rsidRPr="00C25BC5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fldChar w:fldCharType="end"/>
      </w:r>
    </w:p>
    <w:sectPr w:rsidR="00C16A1A" w:rsidRPr="00C25BC5" w:rsidSect="00AA32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0E75" w14:textId="77777777" w:rsidR="00652AD2" w:rsidRDefault="00652AD2" w:rsidP="00AA32CD">
      <w:pPr>
        <w:spacing w:after="0" w:line="240" w:lineRule="auto"/>
      </w:pPr>
      <w:r>
        <w:separator/>
      </w:r>
    </w:p>
  </w:endnote>
  <w:endnote w:type="continuationSeparator" w:id="0">
    <w:p w14:paraId="4FE43859" w14:textId="77777777" w:rsidR="00652AD2" w:rsidRDefault="00652AD2" w:rsidP="00AA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68689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6F4EEE" w14:textId="7ADFDB68" w:rsidR="00AA32CD" w:rsidRDefault="00AA3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D6A68" w14:textId="77777777" w:rsidR="00AA32CD" w:rsidRDefault="00AA3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058D" w14:textId="77777777" w:rsidR="00652AD2" w:rsidRDefault="00652AD2" w:rsidP="00AA32CD">
      <w:pPr>
        <w:spacing w:after="0" w:line="240" w:lineRule="auto"/>
      </w:pPr>
      <w:r>
        <w:separator/>
      </w:r>
    </w:p>
  </w:footnote>
  <w:footnote w:type="continuationSeparator" w:id="0">
    <w:p w14:paraId="3250D32D" w14:textId="77777777" w:rsidR="00652AD2" w:rsidRDefault="00652AD2" w:rsidP="00AA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73C24" w14:textId="4CE51090" w:rsidR="00F477D8" w:rsidRDefault="00F477D8">
    <w:pPr>
      <w:pStyle w:val="Header"/>
      <w:pBdr>
        <w:bottom w:val="single" w:sz="6" w:space="1" w:color="auto"/>
      </w:pBdr>
    </w:pPr>
  </w:p>
  <w:p w14:paraId="489D12BF" w14:textId="77777777" w:rsidR="00F477D8" w:rsidRDefault="00F47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B10D1"/>
    <w:multiLevelType w:val="hybridMultilevel"/>
    <w:tmpl w:val="9E06C6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7F694255"/>
    <w:multiLevelType w:val="hybridMultilevel"/>
    <w:tmpl w:val="0426A7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004FA9"/>
    <w:rsid w:val="00112C43"/>
    <w:rsid w:val="00234F38"/>
    <w:rsid w:val="00256139"/>
    <w:rsid w:val="00367870"/>
    <w:rsid w:val="00373E52"/>
    <w:rsid w:val="0042478A"/>
    <w:rsid w:val="004D16F5"/>
    <w:rsid w:val="005015F1"/>
    <w:rsid w:val="005E7637"/>
    <w:rsid w:val="00652AD2"/>
    <w:rsid w:val="006E535F"/>
    <w:rsid w:val="00736A7A"/>
    <w:rsid w:val="00791F59"/>
    <w:rsid w:val="007A4E97"/>
    <w:rsid w:val="007C73AA"/>
    <w:rsid w:val="00817CA6"/>
    <w:rsid w:val="008C1164"/>
    <w:rsid w:val="009573C7"/>
    <w:rsid w:val="00992111"/>
    <w:rsid w:val="00A40108"/>
    <w:rsid w:val="00A52A41"/>
    <w:rsid w:val="00A82044"/>
    <w:rsid w:val="00AA32CD"/>
    <w:rsid w:val="00B15145"/>
    <w:rsid w:val="00B35CBE"/>
    <w:rsid w:val="00C16A1A"/>
    <w:rsid w:val="00C25BC5"/>
    <w:rsid w:val="00C92292"/>
    <w:rsid w:val="00D16A47"/>
    <w:rsid w:val="00D54D73"/>
    <w:rsid w:val="00E258B6"/>
    <w:rsid w:val="00E30B8E"/>
    <w:rsid w:val="00E93C05"/>
    <w:rsid w:val="00EB1906"/>
    <w:rsid w:val="00F477D8"/>
    <w:rsid w:val="00F73D75"/>
    <w:rsid w:val="00F9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0F58"/>
  <w15:chartTrackingRefBased/>
  <w15:docId w15:val="{C64FF0BD-6038-45C4-B735-C343C6B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C25BC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CD"/>
  </w:style>
  <w:style w:type="paragraph" w:styleId="Footer">
    <w:name w:val="footer"/>
    <w:basedOn w:val="Normal"/>
    <w:link w:val="FooterChar"/>
    <w:uiPriority w:val="99"/>
    <w:unhideWhenUsed/>
    <w:rsid w:val="00AA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CD"/>
  </w:style>
  <w:style w:type="table" w:styleId="TableGrid">
    <w:name w:val="Table Grid"/>
    <w:basedOn w:val="TableNormal"/>
    <w:uiPriority w:val="39"/>
    <w:rsid w:val="005E7637"/>
    <w:pPr>
      <w:spacing w:after="0" w:line="240" w:lineRule="auto"/>
    </w:pPr>
    <w:tblPr/>
  </w:style>
  <w:style w:type="paragraph" w:styleId="ListParagraph">
    <w:name w:val="List Paragraph"/>
    <w:basedOn w:val="Normal"/>
    <w:uiPriority w:val="34"/>
    <w:qFormat/>
    <w:rsid w:val="00B3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kuldeep sharma</cp:lastModifiedBy>
  <cp:revision>20</cp:revision>
  <dcterms:created xsi:type="dcterms:W3CDTF">2019-05-20T07:49:00Z</dcterms:created>
  <dcterms:modified xsi:type="dcterms:W3CDTF">2019-05-21T07:59:00Z</dcterms:modified>
</cp:coreProperties>
</file>