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前台招聘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岗位职责：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1、负责电话接听、客人来访迎送等招待工作；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2、负责办公用品的采购管理等总务事项；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3、协助上级主管对各项人事的安排及执行；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4、完成上级交给的其它事务性工作。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任职资格：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1、身高1.60米以上，形象气质佳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2、高中学历以上；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3、半年或一年以上相关工作经验，优秀应届生也可；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4、办事沉稳、细心、领悟能力强，性格温和，有良好的团队合作意识；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5、熟练使用office办公软件及自动化设备，具备基本的网络知识；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 xml:space="preserve">6、待人接物大方得体，有礼貌，懂得基本管理常识。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66C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myang</dc:creator>
  <cp:lastModifiedBy>myang</cp:lastModifiedBy>
  <dcterms:modified xsi:type="dcterms:W3CDTF">2016-08-11T02:09:41Z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