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0C3D3" w14:textId="7757A7B7" w:rsidR="00C131AA" w:rsidRDefault="00234FE2">
      <w:pPr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ИНВЕНТАРИЗАЦИОННАЯ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ОПИСЬ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ОСНОВНЫХ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>
        <w:rPr>
          <w:rFonts w:hAnsi="Times New Roman" w:cs="Times New Roman"/>
          <w:color w:val="000000"/>
          <w:sz w:val="24"/>
          <w:szCs w:val="24"/>
        </w:rPr>
        <w:t>СРЕДСТВ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 w:rsidRPr="005B4631">
        <w:rPr>
          <w:rFonts w:hAnsi="Times New Roman" w:cs="Times New Roman"/>
          <w:color w:val="000000"/>
          <w:sz w:val="24"/>
          <w:szCs w:val="24"/>
          <w:highlight w:val="yellow"/>
        </w:rPr>
        <w:t>№</w:t>
      </w:r>
      <w:r w:rsidR="005B4631" w:rsidRPr="005B4631">
        <w:rPr>
          <w:highlight w:val="yellow"/>
        </w:rPr>
        <w:t xml:space="preserve"> 34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456"/>
        <w:gridCol w:w="2348"/>
        <w:gridCol w:w="1650"/>
        <w:gridCol w:w="1660"/>
        <w:gridCol w:w="1301"/>
        <w:gridCol w:w="1439"/>
        <w:gridCol w:w="980"/>
        <w:gridCol w:w="1657"/>
        <w:gridCol w:w="899"/>
        <w:gridCol w:w="300"/>
        <w:gridCol w:w="527"/>
        <w:gridCol w:w="892"/>
      </w:tblGrid>
      <w:tr w:rsidR="00C131AA" w14:paraId="0871510D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E54D3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D12A5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51941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AAD2F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6CA97E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F3D76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ИНН</w:t>
            </w: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5A6EA" w14:textId="2F29A063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62302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202970265</w:t>
            </w:r>
          </w:p>
        </w:tc>
      </w:tr>
      <w:tr w:rsidR="00C131AA" w14:paraId="4A0D271E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F24E1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76BEAD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7DE544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D1233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3FDF3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628902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2EF7A1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-1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ОКУД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DEB687" w14:textId="77777777" w:rsidR="00C131AA" w:rsidRPr="005B4631" w:rsidRDefault="00234FE2" w:rsidP="005B4631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Коды</w:t>
            </w:r>
            <w:proofErr w:type="spellEnd"/>
          </w:p>
        </w:tc>
      </w:tr>
      <w:tr w:rsidR="00C131AA" w14:paraId="7820D9B8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A28E1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31697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A89A2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2FB25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D9DFC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6B31F6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685B3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805DA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96394C" w14:textId="3736C31A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62302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0317001</w:t>
            </w:r>
          </w:p>
        </w:tc>
      </w:tr>
      <w:tr w:rsidR="005B4631" w14:paraId="3950E3F7" w14:textId="77777777" w:rsidTr="00796218"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D6221" w14:textId="2F0226F7" w:rsidR="005B4631" w:rsidRDefault="005B4631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B4631">
              <w:rPr>
                <w:rFonts w:hAnsi="Times New Roman" w:cs="Times New Roman"/>
                <w:color w:val="000000"/>
                <w:sz w:val="24"/>
                <w:szCs w:val="24"/>
              </w:rPr>
              <w:t>Организация</w:t>
            </w:r>
            <w:proofErr w:type="spellEnd"/>
            <w:r w:rsidRPr="005B4631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ООО «</w:t>
            </w:r>
            <w:proofErr w:type="spellStart"/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Нитка</w:t>
            </w:r>
            <w:proofErr w:type="spellEnd"/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BA503F" w14:textId="77777777" w:rsidR="005B4631" w:rsidRDefault="005B4631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число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B0A6BE" w14:textId="0B5C5CDD" w:rsidR="005B4631" w:rsidRPr="005B4631" w:rsidRDefault="005B4631" w:rsidP="005B4631">
            <w:pPr>
              <w:pStyle w:val="a3"/>
              <w:jc w:val="center"/>
              <w:rPr>
                <w:highlight w:val="yellow"/>
              </w:rPr>
            </w:pPr>
            <w:bookmarkStart w:id="0" w:name="dfas28qdkg"/>
            <w:bookmarkEnd w:id="0"/>
            <w:r w:rsidRPr="005B4631">
              <w:rPr>
                <w:highlight w:val="yellow"/>
              </w:rPr>
              <w:t>2023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96B10" w14:textId="06F79702" w:rsidR="005B4631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26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56CEE" w14:textId="480D32CE" w:rsidR="005B4631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07</w:t>
            </w:r>
          </w:p>
        </w:tc>
      </w:tr>
      <w:tr w:rsidR="00C131AA" w14:paraId="442E0133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465E1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94464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5945B2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39C27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1A398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1D6361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7A65B2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9C0F0A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F9E75F" w14:textId="77777777" w:rsidR="00C131AA" w:rsidRPr="005B4631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C131AA" w14:paraId="076CF071" w14:textId="77777777"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F0EBA0" w14:textId="1BB5BDE5" w:rsidR="00C131AA" w:rsidRDefault="005B4631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5B4631">
              <w:rPr>
                <w:rFonts w:hAnsi="Times New Roman" w:cs="Times New Roman"/>
                <w:color w:val="000000"/>
                <w:sz w:val="24"/>
                <w:szCs w:val="24"/>
              </w:rPr>
              <w:t>Структурная</w:t>
            </w:r>
            <w:proofErr w:type="spellEnd"/>
            <w:r w:rsidRPr="005B4631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4631">
              <w:rPr>
                <w:rFonts w:hAnsi="Times New Roman" w:cs="Times New Roman"/>
                <w:color w:val="000000"/>
                <w:sz w:val="24"/>
                <w:szCs w:val="24"/>
              </w:rPr>
              <w:t>единица</w:t>
            </w:r>
            <w:proofErr w:type="spellEnd"/>
            <w:r w:rsidRPr="005B4631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4631">
              <w:rPr>
                <w:rFonts w:hAnsi="Times New Roman" w:cs="Times New Roman"/>
                <w:color w:val="000000"/>
                <w:sz w:val="24"/>
                <w:szCs w:val="24"/>
              </w:rPr>
              <w:t>организации</w:t>
            </w:r>
            <w:proofErr w:type="spellEnd"/>
            <w:r w:rsidRPr="005B4631"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Склад</w:t>
            </w:r>
            <w:proofErr w:type="spellEnd"/>
            <w:r w:rsidR="00234FE2"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8C3AC2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ОКПО</w:t>
            </w:r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B6F1F3" w14:textId="3878FDA9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highlight w:val="yellow"/>
              </w:rPr>
              <w:t>17389222</w:t>
            </w:r>
          </w:p>
        </w:tc>
      </w:tr>
      <w:tr w:rsidR="00C131AA" w14:paraId="7D9EC817" w14:textId="77777777"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50C782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02C9BA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01B60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B0A24D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4F3E9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1FE4F1" w14:textId="77777777" w:rsidR="00C131AA" w:rsidRPr="005B4631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C131AA" w14:paraId="45222923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F12B1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2CDF5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814B6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35670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BE90D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C7A0BD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6E264A" w14:textId="78A25953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5B4631">
              <w:t>ОКОНХ</w:t>
            </w:r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BF9E22" w14:textId="0C3C2F25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highlight w:val="yellow"/>
              </w:rPr>
              <w:t>14333</w:t>
            </w:r>
          </w:p>
        </w:tc>
      </w:tr>
      <w:tr w:rsidR="00C131AA" w:rsidRPr="005B4631" w14:paraId="56E9B1F9" w14:textId="77777777"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90F2B0" w14:textId="16D5007A" w:rsidR="00C131AA" w:rsidRPr="005B4631" w:rsidRDefault="005B4631">
            <w:pPr>
              <w:rPr>
                <w:rFonts w:hAnsi="Times New Roman" w:cs="Times New Roman"/>
                <w:color w:val="000000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lang w:val="ru-RU"/>
              </w:rPr>
              <w:t>Основание для проведения инвентаризации: приказ, становление, распоряжение </w:t>
            </w:r>
            <w:r w:rsidRPr="005B4631">
              <w:rPr>
                <w:rFonts w:hAnsi="Times New Roman" w:cs="Times New Roman"/>
                <w:color w:val="000000"/>
                <w:highlight w:val="yellow"/>
                <w:lang w:val="ru-RU"/>
              </w:rPr>
              <w:t>№ 30 от 25.07.2023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BB3503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D7D38" w14:textId="77777777" w:rsidR="00C131AA" w:rsidRPr="005B4631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</w:p>
        </w:tc>
      </w:tr>
      <w:tr w:rsidR="00C131AA" w14:paraId="34E9E21F" w14:textId="77777777"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5D751F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631408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0454B7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ОКПО</w:t>
            </w:r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32DA35" w14:textId="77777777" w:rsidR="00C131AA" w:rsidRPr="005B4631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C131AA" w14:paraId="6B77718F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9481F4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4A1414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1241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01BA7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5ACDE7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9A07F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312C22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76E93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DEE801" w14:textId="77777777" w:rsidR="00C131AA" w:rsidRPr="005B4631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C131AA" w14:paraId="6AC4A958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4C7D3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6DD54A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9C7E4E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A64B1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9B28D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7998A5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инвентаризации</w:t>
            </w:r>
            <w:proofErr w:type="spellEnd"/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E1A6B2" w14:textId="20A9696A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highlight w:val="yellow"/>
              </w:rPr>
              <w:t>03.08.2023</w:t>
            </w:r>
          </w:p>
        </w:tc>
      </w:tr>
      <w:tr w:rsidR="00C131AA" w14:paraId="7C2BBD7B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A1750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136222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8B55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411E7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3AE266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0C1FD2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2DA10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87F01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12C566" w14:textId="77777777" w:rsidR="00C131AA" w:rsidRPr="005B4631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</w:tc>
      </w:tr>
      <w:tr w:rsidR="00C131AA" w14:paraId="44C53691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11194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04CED4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7F80C6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7BD2D2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3802F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окончания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инвентаризации</w:t>
            </w:r>
            <w:proofErr w:type="spellEnd"/>
          </w:p>
        </w:tc>
        <w:tc>
          <w:tcPr>
            <w:tcW w:w="0" w:type="auto"/>
            <w:gridSpan w:val="4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93FE6" w14:textId="14A81C88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highlight w:val="yellow"/>
              </w:rPr>
              <w:t>08.08.2023</w:t>
            </w:r>
          </w:p>
        </w:tc>
      </w:tr>
      <w:tr w:rsidR="00A5648B" w14:paraId="3BFBB813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CB349D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AE400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DA3F7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11DE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A616AA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C0647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B8BAA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89CF7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E84EB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1F7C97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31AA" w14:paraId="78D90E51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D17743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Основные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средства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__________________________________________________________________</w:t>
            </w:r>
          </w:p>
        </w:tc>
      </w:tr>
      <w:tr w:rsidR="00C131AA" w14:paraId="41C1ECAB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07367B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</w:tr>
      <w:tr w:rsidR="00C131AA" w14:paraId="0CCB651F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A129BF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</w:t>
            </w:r>
          </w:p>
        </w:tc>
      </w:tr>
      <w:tr w:rsidR="00C131AA" w14:paraId="16A6685B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31CD7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Местонахождение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__________________________________________________________________</w:t>
            </w:r>
          </w:p>
        </w:tc>
      </w:tr>
      <w:tr w:rsidR="00C131AA" w14:paraId="1B55D7DF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FE3577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lastRenderedPageBreak/>
              <w:t>____________________________________________________________________________</w:t>
            </w:r>
          </w:p>
        </w:tc>
      </w:tr>
      <w:tr w:rsidR="00C131AA" w14:paraId="1321BA53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73DFC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РАСПИСКА</w:t>
            </w:r>
          </w:p>
        </w:tc>
      </w:tr>
      <w:tr w:rsidR="00C131AA" w14:paraId="6364CF35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F5CA76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нача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лу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проведения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инвентаризации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все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расходные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приходные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документы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основные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средства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сданы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бухгалтерию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все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основные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средства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,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поступившие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мою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нашу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оприходованы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выбывшие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списаны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расход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A5648B" w14:paraId="05173813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E02E4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1A81C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4B3EB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B1FF2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951FC7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F0F521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F8B2AD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EB7FD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93877C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C184F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31AA" w:rsidRPr="005B4631" w14:paraId="2BAE9CCE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EEEDE" w14:textId="77777777" w:rsidR="00C131AA" w:rsidRPr="005B4631" w:rsidRDefault="00234FE2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Лицо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а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),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ответственное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(</w:t>
            </w:r>
            <w:proofErr w:type="spellStart"/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ые</w:t>
            </w:r>
            <w:proofErr w:type="spellEnd"/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)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за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сохранность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основных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средств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:</w:t>
            </w:r>
          </w:p>
        </w:tc>
      </w:tr>
      <w:tr w:rsidR="00A5648B" w:rsidRPr="005B4631" w14:paraId="74DBC547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C262BA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5255E3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B5908D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7735B4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43B58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7569AC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63C8FF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22AC7C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4006AF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4D484F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C131AA" w14:paraId="0C57EA04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2C390B" w14:textId="77777777" w:rsidR="00C131AA" w:rsidRPr="005B4631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952566" w14:textId="02E86493" w:rsidR="00C131AA" w:rsidRPr="005B4631" w:rsidRDefault="005B4631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5B4631">
              <w:rPr>
                <w:highlight w:val="yellow"/>
              </w:rPr>
              <w:t>Заведующий</w:t>
            </w:r>
            <w:proofErr w:type="spellEnd"/>
            <w:r w:rsidRPr="005B4631">
              <w:rPr>
                <w:highlight w:val="yellow"/>
              </w:rPr>
              <w:t xml:space="preserve"> </w:t>
            </w:r>
            <w:proofErr w:type="spellStart"/>
            <w:r w:rsidRPr="005B4631">
              <w:rPr>
                <w:highlight w:val="yellow"/>
              </w:rPr>
              <w:t>складом</w:t>
            </w:r>
            <w:proofErr w:type="spellEnd"/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C8A20F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FDD16D" w14:textId="778136C0" w:rsidR="00C131AA" w:rsidRPr="005B4631" w:rsidRDefault="005B4631">
            <w:pPr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5B4631">
              <w:rPr>
                <w:highlight w:val="yellow"/>
              </w:rPr>
              <w:t>Рахимов</w:t>
            </w:r>
            <w:proofErr w:type="spellEnd"/>
            <w:r w:rsidRPr="005B4631">
              <w:rPr>
                <w:highlight w:val="yellow"/>
              </w:rPr>
              <w:t xml:space="preserve"> А.Р.</w:t>
            </w:r>
          </w:p>
        </w:tc>
      </w:tr>
      <w:tr w:rsidR="00C131AA" w14:paraId="0EF19D42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B95464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E74CB6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76A089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F96703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подписи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</w:tr>
      <w:tr w:rsidR="00C131AA" w14:paraId="79C4F9A5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2AA52C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0F6BAB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A23B11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C0BAA4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 w:rsidR="00C131AA" w14:paraId="46932F78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AA2781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BA3D61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) 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D190F3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) 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B28487" w14:textId="77777777" w:rsidR="00C131AA" w:rsidRDefault="00234FE2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подписи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) </w:t>
            </w:r>
          </w:p>
        </w:tc>
      </w:tr>
      <w:tr w:rsidR="00A5648B" w14:paraId="3F1B5B64" w14:textId="77777777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90F52C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1A660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C85071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C2C03C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55BF0C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8F15E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496537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BCBE54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DE841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7D5B11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31AA" w14:paraId="5F5BFF08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DD85B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B1EA69" w14:textId="77777777" w:rsidR="00C131AA" w:rsidRPr="005B4631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Наименование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краткая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характеристика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объекта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7A7F55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выпуска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постройка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3BAC4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D0D7B4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Фактическое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F000D0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данным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бухгалтерского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</w:t>
            </w:r>
            <w:proofErr w:type="spellEnd"/>
          </w:p>
        </w:tc>
      </w:tr>
      <w:tr w:rsidR="00A5648B" w14:paraId="4668BE85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53BD1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89AD0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C02D6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99A66C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инвентарный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926251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заводской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D2722D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паспорта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72FD64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6FDC63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стоимость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</w:t>
            </w:r>
            <w:proofErr w:type="spellEnd"/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6B3DB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</w:t>
            </w:r>
            <w:proofErr w:type="spellEnd"/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0EB5FE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стоимость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</w:t>
            </w:r>
            <w:proofErr w:type="spellEnd"/>
          </w:p>
        </w:tc>
      </w:tr>
      <w:tr w:rsidR="00A5648B" w14:paraId="62F0EAB6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61C7B6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377154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035FAF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7A90F2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175B9F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22B616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B01CDF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50574D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1F8F8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290D53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A5648B" w14:paraId="5F8F1102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945D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A967BB" w14:textId="4EE7A771" w:rsidR="00C131AA" w:rsidRPr="005B4631" w:rsidRDefault="005B4631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proofErr w:type="spellStart"/>
            <w:r w:rsidRPr="005B4631">
              <w:rPr>
                <w:highlight w:val="yellow"/>
              </w:rPr>
              <w:t>Халат</w:t>
            </w:r>
            <w:proofErr w:type="spellEnd"/>
            <w:r w:rsidRPr="005B4631">
              <w:rPr>
                <w:highlight w:val="yellow"/>
              </w:rPr>
              <w:t xml:space="preserve"> </w:t>
            </w:r>
            <w:proofErr w:type="spellStart"/>
            <w:r w:rsidRPr="005B4631">
              <w:rPr>
                <w:highlight w:val="yellow"/>
              </w:rPr>
              <w:t>хлопчато</w:t>
            </w:r>
            <w:proofErr w:type="spellEnd"/>
            <w:r w:rsidRPr="005B4631">
              <w:rPr>
                <w:highlight w:val="yellow"/>
              </w:rPr>
              <w:t xml:space="preserve"> – </w:t>
            </w:r>
            <w:proofErr w:type="spellStart"/>
            <w:r w:rsidRPr="005B4631">
              <w:rPr>
                <w:highlight w:val="yellow"/>
              </w:rPr>
              <w:t>бумажный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FD38DD" w14:textId="280F6DAC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7B5E83" w14:textId="72EF2E3B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E59477" w14:textId="5CCD89F7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7D8101" w14:textId="54329E5F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CAF329" w14:textId="34F293F4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DF1FAB" w14:textId="5922D1A1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7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CED0AB" w14:textId="27D0ED19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8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27F92C" w14:textId="3A7D0B69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11</w:t>
            </w:r>
          </w:p>
        </w:tc>
      </w:tr>
      <w:tr w:rsidR="00A5648B" w14:paraId="0ABE1EBC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8C55A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BF2FBA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96CBAA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FEB1C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BB6D6A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611F9F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705BD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73C827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D24540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79439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14:paraId="03CD39EF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ADC57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7D8F1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E85BC5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1587A7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0211E0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7469C2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0A17D6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4136D9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E1EEF5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991BD2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14:paraId="34F0E423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3435DA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2D69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EF5C5C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B718C7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3E5E97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BF8798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C1A9A9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69142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4F7B26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344968" w14:textId="77777777" w:rsidR="00C131AA" w:rsidRDefault="00C131AA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14:paraId="1B512989" w14:textId="77777777"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6CE5E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BC00C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764E18" w14:textId="77777777" w:rsidR="00C131AA" w:rsidRDefault="00234FE2" w:rsidP="005B4631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9EE853" w14:textId="6A2B7FDA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43B0CA" w14:textId="472D1686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E1F9CB" w14:textId="797DED90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38B45E" w14:textId="27C5FE81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6C48E5" w14:textId="71C15CF3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7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575B9" w14:textId="2217B810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8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F20FB4" w14:textId="3D00B2B6" w:rsidR="00C131AA" w:rsidRPr="005B4631" w:rsidRDefault="005B4631" w:rsidP="005B4631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  <w:lang w:val="ru-RU"/>
              </w:rPr>
              <w:t>11</w:t>
            </w:r>
          </w:p>
        </w:tc>
      </w:tr>
      <w:tr w:rsidR="00A5648B" w14:paraId="4E2C7864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B328A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2AEB1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892D6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9F27F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CD62B6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509F22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F5ABF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D35A61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3F1CC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40849E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14:paraId="06E0C81D" w14:textId="77777777"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1369C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CCA0EC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466417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7A7E7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52EA0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E91B5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CA715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6AA17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C15F6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7587A0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131AA" w14:paraId="6C03AB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69C2D8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4CF29" w14:textId="77777777" w:rsidR="00C131AA" w:rsidRPr="005B4631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Наименование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краткая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характеристика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объекта</w:t>
            </w: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6C0095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выпуска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постройка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5F1FCE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540D35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Фактическое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наличие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8B8F43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данным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бухгалтерского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</w:t>
            </w:r>
            <w:proofErr w:type="spellEnd"/>
          </w:p>
        </w:tc>
      </w:tr>
      <w:tr w:rsidR="00A5648B" w14:paraId="14584966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C89D6D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4C3E6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03E80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8A410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инвентарный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EAE602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заводской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86BFA8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паспорта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35D36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CB9789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стоимость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</w:t>
            </w:r>
            <w:proofErr w:type="spellEnd"/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816871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</w:t>
            </w:r>
            <w:proofErr w:type="spellEnd"/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9092B1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стоимость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</w:t>
            </w:r>
            <w:proofErr w:type="spellEnd"/>
          </w:p>
        </w:tc>
      </w:tr>
      <w:tr w:rsidR="00A5648B" w14:paraId="1BC1FF35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49145" w14:textId="77777777" w:rsidR="00C131AA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45B4EC" w14:textId="60133A4C" w:rsidR="00C131AA" w:rsidRDefault="005B4631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A5648B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Набор</w:t>
            </w:r>
            <w:proofErr w:type="spellEnd"/>
            <w:r w:rsidRPr="00A5648B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5648B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мягкой</w:t>
            </w:r>
            <w:proofErr w:type="spellEnd"/>
            <w:r w:rsidRPr="00A5648B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A5648B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мебели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3A85B1" w14:textId="77777777" w:rsidR="00C131AA" w:rsidRPr="005B4631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27CDD7" w14:textId="77777777" w:rsidR="00C131AA" w:rsidRPr="005B4631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107238" w14:textId="77777777" w:rsidR="00C131AA" w:rsidRPr="005B4631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FAA244" w14:textId="77777777" w:rsidR="00C131AA" w:rsidRPr="005B4631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2FCEF8" w14:textId="77777777" w:rsidR="00C131AA" w:rsidRPr="005B4631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239F69" w14:textId="77777777" w:rsidR="00C131AA" w:rsidRPr="005B4631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A77C81" w14:textId="77777777" w:rsidR="00C131AA" w:rsidRPr="005B4631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6026EB" w14:textId="77777777" w:rsidR="00C131AA" w:rsidRPr="005B4631" w:rsidRDefault="00234FE2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10</w:t>
            </w:r>
          </w:p>
        </w:tc>
      </w:tr>
      <w:tr w:rsidR="00A5648B" w14:paraId="1B084509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685537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9A0B54" w14:textId="643D838D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B1622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0FDE7D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D75D92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2D5CC4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CA3EA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394A9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F00D3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3839A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14:paraId="28514E65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4D38CC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88AB5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233D5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F62187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7124D7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9F1C0E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0417A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0C6851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0AAE91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D79A8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14:paraId="7E6C52B7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39487D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9ECE6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61544F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EC1D2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278C2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38A157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92530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883E3D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C865F4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FC1988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14:paraId="0764516E" w14:textId="77777777"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AE2E4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32B7CE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23B64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D5833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DD738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A58ABC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82AD5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2013BA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A1CB6B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5A3A9" w14:textId="77777777" w:rsidR="00C131AA" w:rsidRDefault="00C131AA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14:paraId="4AA4A064" w14:textId="77777777"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94A3EE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61B96E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136DE1" w14:textId="77777777" w:rsid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6B1E10" w14:textId="326C8D1A" w:rsidR="00A5648B" w:rsidRDefault="00A5648B" w:rsidP="00A5648B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6D3709" w14:textId="096DEA0D" w:rsidR="00A5648B" w:rsidRDefault="00A5648B" w:rsidP="00A5648B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E52B56" w14:textId="58B8B2C3" w:rsidR="00A5648B" w:rsidRDefault="00A5648B" w:rsidP="00A5648B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BC5EA2" w14:textId="40AECBF7" w:rsidR="00A5648B" w:rsidRDefault="00A5648B" w:rsidP="00A5648B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71EE8" w14:textId="0CD39681" w:rsidR="00A5648B" w:rsidRDefault="00A5648B" w:rsidP="00A5648B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8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B96AA6" w14:textId="2C418930" w:rsidR="00A5648B" w:rsidRDefault="00A5648B" w:rsidP="00A5648B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9</w:t>
            </w:r>
          </w:p>
        </w:tc>
        <w:tc>
          <w:tcPr>
            <w:tcW w:w="0" w:type="auto"/>
            <w:gridSpan w:val="2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3D16E9" w14:textId="6938C45C" w:rsidR="00A5648B" w:rsidRDefault="00A5648B" w:rsidP="00A5648B">
            <w:pPr>
              <w:ind w:left="75" w:right="75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10</w:t>
            </w:r>
          </w:p>
        </w:tc>
      </w:tr>
      <w:tr w:rsidR="00A5648B" w14:paraId="5FFD9327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A9FB90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2497FC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E75BC3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8310A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E275E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794013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9C0DB8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C70637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463290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0EB333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14:paraId="79A5EBBE" w14:textId="77777777"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032107" w14:textId="77777777" w:rsidR="00A5648B" w:rsidRPr="005B4631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Итого по описи: количество порядковых номеров</w:t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16C58F" w14:textId="67A2C574" w:rsidR="00A5648B" w:rsidRPr="00A5648B" w:rsidRDefault="00A5648B" w:rsidP="00A5648B">
            <w:pPr>
              <w:rPr>
                <w:rFonts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A5648B">
              <w:rPr>
                <w:highlight w:val="yellow"/>
              </w:rPr>
              <w:t>два</w:t>
            </w:r>
            <w:proofErr w:type="spellEnd"/>
          </w:p>
        </w:tc>
      </w:tr>
      <w:tr w:rsidR="00A5648B" w14:paraId="42429C00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51CE55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658BE3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B46ACB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71B3CF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0BB94E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D0CC84" w14:textId="77777777" w:rsid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прописью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</w:tr>
      <w:tr w:rsidR="00A5648B" w14:paraId="6C13B569" w14:textId="77777777"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780C0" w14:textId="77777777" w:rsid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общее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единиц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фактически</w:t>
            </w:r>
            <w:proofErr w:type="spellEnd"/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2FA92" w14:textId="6CFBF959" w:rsidR="00A5648B" w:rsidRPr="00A5648B" w:rsidRDefault="00A5648B" w:rsidP="00A5648B">
            <w:pPr>
              <w:rPr>
                <w:rFonts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A5648B">
              <w:rPr>
                <w:i/>
                <w:iCs/>
                <w:highlight w:val="yellow"/>
              </w:rPr>
              <w:t>семь</w:t>
            </w:r>
            <w:proofErr w:type="spellEnd"/>
          </w:p>
        </w:tc>
      </w:tr>
      <w:tr w:rsidR="00A5648B" w14:paraId="220ADD2C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237F72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DD0D76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5A2190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C665E8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4051E5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928526" w14:textId="77777777" w:rsid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прописью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</w:tr>
      <w:tr w:rsidR="00A5648B" w14:paraId="714980A8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D396B6" w14:textId="77777777" w:rsid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</w:t>
            </w:r>
          </w:p>
        </w:tc>
      </w:tr>
      <w:tr w:rsidR="00A5648B" w:rsidRPr="00A5648B" w14:paraId="577EB810" w14:textId="77777777" w:rsidTr="00A5648B">
        <w:tc>
          <w:tcPr>
            <w:tcW w:w="4384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A97222" w14:textId="77777777" w:rsidR="00A5648B" w:rsidRP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A5648B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lastRenderedPageBreak/>
              <w:t>на сумму, сум. Фактически</w:t>
            </w:r>
            <w: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9725" w:type="dxa"/>
            <w:gridSpan w:val="9"/>
            <w:vAlign w:val="center"/>
          </w:tcPr>
          <w:p w14:paraId="2BD9A43E" w14:textId="535B31F2" w:rsidR="00A5648B" w:rsidRP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A5648B">
              <w:rPr>
                <w:highlight w:val="yellow"/>
                <w:lang w:val="ru-RU"/>
              </w:rPr>
              <w:t>один миллион восемьсот пятьдесят пять тысяч девятьсот сорок</w:t>
            </w:r>
          </w:p>
        </w:tc>
      </w:tr>
      <w:tr w:rsidR="00A5648B" w14:paraId="097B4C59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6819FA" w14:textId="77777777" w:rsidR="00A5648B" w:rsidRP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B94F55" w14:textId="77777777" w:rsidR="00A5648B" w:rsidRP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253C9B" w14:textId="77777777" w:rsidR="00A5648B" w:rsidRP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92E025" w14:textId="77777777" w:rsidR="00A5648B" w:rsidRP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ADE37A" w14:textId="77777777" w:rsidR="00A5648B" w:rsidRP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FC98B6" w14:textId="77777777" w:rsid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прописью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) </w:t>
            </w:r>
          </w:p>
        </w:tc>
      </w:tr>
      <w:tr w:rsidR="00A5648B" w14:paraId="7BC5602E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2C97B8" w14:textId="77777777" w:rsid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 w:rsidR="00A5648B" w14:paraId="6C284A98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07CBF4" w14:textId="77777777" w:rsid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 w:rsidR="00A5648B" w14:paraId="0D532C6D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C2AC31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54C11F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819C9F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628235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2A3498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0A978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26346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71F84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0CF71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32D646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14:paraId="143CF3D9" w14:textId="77777777"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DC01C7" w14:textId="77777777" w:rsid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комиссии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D0143" w14:textId="33B26C9C" w:rsidR="00A5648B" w:rsidRPr="00A5648B" w:rsidRDefault="00A5648B" w:rsidP="00A5648B">
            <w:pPr>
              <w:jc w:val="center"/>
            </w:pPr>
            <w:proofErr w:type="spellStart"/>
            <w:r w:rsidRPr="00A5648B">
              <w:rPr>
                <w:highlight w:val="yellow"/>
              </w:rPr>
              <w:t>директор</w:t>
            </w:r>
            <w:proofErr w:type="spellEnd"/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65C9A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A5648B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_________________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FB6420" w14:textId="68C51FEF" w:rsidR="00A5648B" w:rsidRPr="00A5648B" w:rsidRDefault="00A5648B" w:rsidP="00A5648B">
            <w:pPr>
              <w:jc w:val="center"/>
              <w:rPr>
                <w:i/>
                <w:iCs/>
              </w:rPr>
            </w:pPr>
            <w:proofErr w:type="spellStart"/>
            <w:r w:rsidRPr="00A5648B">
              <w:rPr>
                <w:i/>
                <w:iCs/>
                <w:highlight w:val="yellow"/>
              </w:rPr>
              <w:t>Светлов.П.Г</w:t>
            </w:r>
            <w:proofErr w:type="spellEnd"/>
          </w:p>
        </w:tc>
      </w:tr>
      <w:tr w:rsidR="00A5648B" w14:paraId="1970A309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3859B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094082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FC93B9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BCCA4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A67E66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4C128D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подписи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</w:tr>
      <w:tr w:rsidR="00A5648B" w14:paraId="338846C3" w14:textId="77777777"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2B54D5" w14:textId="77777777" w:rsidR="00A5648B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комиссии</w:t>
            </w:r>
            <w:proofErr w:type="spellEnd"/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622A92" w14:textId="02B4ED72" w:rsidR="00A5648B" w:rsidRPr="00A5648B" w:rsidRDefault="00A5648B" w:rsidP="00A5648B">
            <w:pPr>
              <w:jc w:val="center"/>
              <w:rPr>
                <w:i/>
                <w:iCs/>
              </w:rPr>
            </w:pPr>
            <w:proofErr w:type="spellStart"/>
            <w:r w:rsidRPr="00A5648B">
              <w:rPr>
                <w:i/>
                <w:iCs/>
                <w:highlight w:val="yellow"/>
              </w:rPr>
              <w:t>экономист</w:t>
            </w:r>
            <w:proofErr w:type="spellEnd"/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080FE9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A5648B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_________________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573490" w14:textId="2C48EA24" w:rsidR="00A5648B" w:rsidRPr="00A5648B" w:rsidRDefault="00A5648B" w:rsidP="00A5648B">
            <w:pPr>
              <w:jc w:val="center"/>
              <w:rPr>
                <w:i/>
                <w:iCs/>
              </w:rPr>
            </w:pPr>
            <w:proofErr w:type="spellStart"/>
            <w:r w:rsidRPr="00A5648B">
              <w:rPr>
                <w:i/>
                <w:iCs/>
                <w:highlight w:val="yellow"/>
              </w:rPr>
              <w:t>Алиева</w:t>
            </w:r>
            <w:proofErr w:type="spellEnd"/>
            <w:r w:rsidRPr="00A5648B">
              <w:rPr>
                <w:i/>
                <w:iCs/>
                <w:highlight w:val="yellow"/>
              </w:rPr>
              <w:t xml:space="preserve"> А.Ф.</w:t>
            </w:r>
          </w:p>
        </w:tc>
      </w:tr>
      <w:tr w:rsidR="00A5648B" w14:paraId="54F0B155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0F8780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CDF91E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AAF8A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8D3174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AEED67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D68673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подписи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</w:tr>
      <w:tr w:rsidR="00A5648B" w14:paraId="301D2A21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CFF5A1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0EDC9C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320C37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0B4EA8" w14:textId="4866FD8B" w:rsidR="00A5648B" w:rsidRPr="00A5648B" w:rsidRDefault="00A5648B" w:rsidP="00A5648B">
            <w:pPr>
              <w:jc w:val="center"/>
              <w:rPr>
                <w:i/>
                <w:iCs/>
              </w:rPr>
            </w:pPr>
            <w:proofErr w:type="spellStart"/>
            <w:r w:rsidRPr="00A5648B">
              <w:rPr>
                <w:i/>
                <w:iCs/>
                <w:highlight w:val="yellow"/>
              </w:rPr>
              <w:t>бухгалтер</w:t>
            </w:r>
            <w:proofErr w:type="spellEnd"/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5511B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A5648B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_________________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55CFD" w14:textId="693A5661" w:rsidR="00A5648B" w:rsidRPr="00A5648B" w:rsidRDefault="00A5648B" w:rsidP="00A5648B">
            <w:pPr>
              <w:jc w:val="center"/>
            </w:pPr>
            <w:proofErr w:type="spellStart"/>
            <w:r w:rsidRPr="00A5648B">
              <w:rPr>
                <w:highlight w:val="yellow"/>
              </w:rPr>
              <w:t>Ниязов</w:t>
            </w:r>
            <w:proofErr w:type="spellEnd"/>
            <w:r w:rsidRPr="00A5648B">
              <w:rPr>
                <w:highlight w:val="yellow"/>
              </w:rPr>
              <w:t xml:space="preserve"> Р.М.</w:t>
            </w:r>
          </w:p>
        </w:tc>
      </w:tr>
      <w:tr w:rsidR="00A5648B" w14:paraId="7079AEEC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E6141E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9EC4D3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1AB24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3F71C7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FC8FC5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246669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подписи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</w:tr>
      <w:tr w:rsidR="00A5648B" w14:paraId="34BC6DBE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387957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93BDC6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E40D20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8674E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FFFDB8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B54247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 w:rsidR="00A5648B" w14:paraId="653BD1D8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CAE498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B07B80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7EC700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A51B40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132E55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E542AE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подписи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</w:tr>
      <w:tr w:rsidR="00A5648B" w14:paraId="5394F6B8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EE33FE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4D8006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353D7A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8415E3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487185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37D3CF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C57388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EDFF3F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6601BC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5D47B6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5648B" w:rsidRPr="005B4631" w14:paraId="1E31D913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9D660" w14:textId="77777777" w:rsidR="00A5648B" w:rsidRPr="005B4631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Все ценности, пронумерованные в настоящей инвентаризационной описи с № по №, комиссией проверены в натуре в моем (нашем) присутствии и внесены в опись, в связи с чем претензий к инвентаризационной комиссии не имею (не имеем). Ценности, перечисленные в описи, находятся на моем (нашем) ответственном хранении.</w:t>
            </w:r>
          </w:p>
        </w:tc>
      </w:tr>
      <w:tr w:rsidR="00A5648B" w:rsidRPr="005B4631" w14:paraId="5292A58C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616A37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34C8A7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026E21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47E26C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61B6E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72EC3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69ECF2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3CE5E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0A671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FE2308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</w:tr>
      <w:tr w:rsidR="00A5648B" w:rsidRPr="005B4631" w14:paraId="333C8EE7" w14:textId="77777777"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E5DC2D" w14:textId="77777777" w:rsidR="00A5648B" w:rsidRPr="005B4631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Материально-ответственное(</w:t>
            </w:r>
            <w:proofErr w:type="spellStart"/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ые</w:t>
            </w:r>
            <w:proofErr w:type="spellEnd"/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) лицо(а):</w:t>
            </w:r>
          </w:p>
        </w:tc>
      </w:tr>
      <w:tr w:rsidR="00A5648B" w14:paraId="1736C3B4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43049E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4ECED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D21D89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C3D7A7" w14:textId="77777777" w:rsidR="00A5648B" w:rsidRPr="005B4631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34F510" w14:textId="1D808ED3" w:rsidR="00A5648B" w:rsidRPr="00A5648B" w:rsidRDefault="00A5648B" w:rsidP="00A5648B">
            <w:pPr>
              <w:jc w:val="center"/>
              <w:rPr>
                <w:i/>
                <w:iCs/>
              </w:rPr>
            </w:pPr>
            <w:proofErr w:type="spellStart"/>
            <w:r w:rsidRPr="00A5648B">
              <w:rPr>
                <w:i/>
                <w:iCs/>
                <w:highlight w:val="yellow"/>
              </w:rPr>
              <w:t>Заведующий</w:t>
            </w:r>
            <w:proofErr w:type="spellEnd"/>
            <w:r w:rsidRPr="00A5648B">
              <w:rPr>
                <w:i/>
                <w:iCs/>
                <w:highlight w:val="yellow"/>
              </w:rPr>
              <w:t xml:space="preserve"> </w:t>
            </w:r>
            <w:proofErr w:type="spellStart"/>
            <w:r w:rsidRPr="00A5648B">
              <w:rPr>
                <w:i/>
                <w:iCs/>
                <w:highlight w:val="yellow"/>
              </w:rPr>
              <w:t>складом</w:t>
            </w:r>
            <w:proofErr w:type="spellEnd"/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AA4706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 w:rsidRPr="00A5648B">
              <w:rPr>
                <w:rFonts w:hAnsi="Times New Roman" w:cs="Times New Roman"/>
                <w:color w:val="000000"/>
                <w:sz w:val="24"/>
                <w:szCs w:val="24"/>
                <w:highlight w:val="yellow"/>
              </w:rPr>
              <w:t>____________________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36D58" w14:textId="5A2CAD52" w:rsidR="00A5648B" w:rsidRPr="00A5648B" w:rsidRDefault="00A5648B" w:rsidP="00A5648B">
            <w:pPr>
              <w:jc w:val="center"/>
              <w:rPr>
                <w:i/>
                <w:iCs/>
              </w:rPr>
            </w:pPr>
            <w:proofErr w:type="spellStart"/>
            <w:r w:rsidRPr="00A5648B">
              <w:rPr>
                <w:i/>
                <w:iCs/>
                <w:highlight w:val="yellow"/>
              </w:rPr>
              <w:t>Рахимов</w:t>
            </w:r>
            <w:proofErr w:type="spellEnd"/>
            <w:r w:rsidRPr="00A5648B">
              <w:rPr>
                <w:i/>
                <w:iCs/>
                <w:highlight w:val="yellow"/>
              </w:rPr>
              <w:t xml:space="preserve"> А.Р.</w:t>
            </w:r>
          </w:p>
        </w:tc>
      </w:tr>
      <w:tr w:rsidR="00A5648B" w14:paraId="292A3BC7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FE9840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238A26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777E70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3A7617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D11D4E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5E2814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3472F0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подписи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</w:tr>
      <w:tr w:rsidR="00A5648B" w14:paraId="4577C5CE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440BEC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8A3347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DDFCC4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36BA1B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8E5B8D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5AFD7A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BAEF36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 w:rsidR="00A5648B" w14:paraId="5A58123D" w14:textId="77777777"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EC4BDA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269FC4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C1D88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5E9DC" w14:textId="77777777" w:rsidR="00A5648B" w:rsidRDefault="00A5648B" w:rsidP="00A5648B">
            <w:pPr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975A2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62CA74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FD8EB2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подписи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</w:tr>
      <w:tr w:rsidR="00A5648B" w14:paraId="17D14640" w14:textId="77777777"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C08440" w14:textId="77777777" w:rsidR="00A5648B" w:rsidRPr="005B4631" w:rsidRDefault="00A5648B" w:rsidP="00A5648B">
            <w:pPr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5B4631">
              <w:rPr>
                <w:rFonts w:hAnsi="Times New Roman" w:cs="Times New Roman"/>
                <w:color w:val="000000"/>
                <w:sz w:val="24"/>
                <w:szCs w:val="24"/>
                <w:lang w:val="ru-RU"/>
              </w:rPr>
              <w:t>Указанные в настоящей описи данные и подсчеты проверил: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9E8024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6A657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) 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83977" w14:textId="77777777" w:rsidR="00A5648B" w:rsidRDefault="00A5648B" w:rsidP="00A5648B">
            <w:pPr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____________________________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 </w:t>
            </w:r>
            <w:proofErr w:type="spellStart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подписи</w:t>
            </w:r>
            <w:proofErr w:type="spellEnd"/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 xml:space="preserve">) </w:t>
            </w:r>
          </w:p>
        </w:tc>
      </w:tr>
    </w:tbl>
    <w:p w14:paraId="5280CBAF" w14:textId="77777777" w:rsidR="00234FE2" w:rsidRDefault="00234FE2"/>
    <w:sectPr w:rsidR="00234FE2">
      <w:pgSz w:w="16839" w:h="11907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05CE"/>
    <w:rsid w:val="00234FE2"/>
    <w:rsid w:val="002D33B1"/>
    <w:rsid w:val="002D3591"/>
    <w:rsid w:val="003514A0"/>
    <w:rsid w:val="004F7E17"/>
    <w:rsid w:val="005A05CE"/>
    <w:rsid w:val="005B4631"/>
    <w:rsid w:val="00653AF6"/>
    <w:rsid w:val="00A5648B"/>
    <w:rsid w:val="00B73A5A"/>
    <w:rsid w:val="00C131A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38F41"/>
  <w15:docId w15:val="{28505BC5-D98D-4C5F-BDBB-063D96A3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rmal (Web)"/>
    <w:basedOn w:val="a"/>
    <w:uiPriority w:val="99"/>
    <w:unhideWhenUsed/>
    <w:rsid w:val="005B4631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8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2024-02-13T09:38:00Z</dcterms:modified>
</cp:coreProperties>
</file>