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Отдел кадров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ИЗВЕЩЕНИЕ 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44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4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дате начала ежегодного основного оплачиваемого отпуска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Настоящим извещаем Вас о дате начала ежегодного основного оплачиваемого отпуска. Согласно графику отпусков от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дата начала Вашего отпуска –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> 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Начальник отдела кадров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___________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извещением ознакомлен (а)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Кассир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___________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a89aafcb7cd470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