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191C" w14:textId="77777777" w:rsidR="00ED5008" w:rsidRDefault="00ED5008" w:rsidP="00ED5008">
      <w:r>
        <w:t>Ladies and gentlemen,</w:t>
      </w:r>
    </w:p>
    <w:p w14:paraId="0385ED17" w14:textId="77777777" w:rsidR="00ED5008" w:rsidRDefault="00ED5008" w:rsidP="00ED5008"/>
    <w:p w14:paraId="43E53B63" w14:textId="77777777" w:rsidR="00ED5008" w:rsidRDefault="00ED5008" w:rsidP="00ED5008">
      <w:r>
        <w:t>Good morning! Today I would like to share with you a concept that can change individuals and the entire nation - constant renewal.</w:t>
      </w:r>
    </w:p>
    <w:p w14:paraId="4C24175F" w14:textId="77777777" w:rsidR="00ED5008" w:rsidRDefault="00ED5008" w:rsidP="00ED5008"/>
    <w:p w14:paraId="1FA1795F" w14:textId="77777777" w:rsidR="00ED5008" w:rsidRDefault="00ED5008" w:rsidP="00ED5008">
      <w:r>
        <w:t>Constant renewal is the spirit of the Chinese nation. It is the idea of striving for progress, never being content with the status quo. It has driven our nation to make remarkable achievements in science, technology, education, and culture.</w:t>
      </w:r>
    </w:p>
    <w:p w14:paraId="10B9ED88" w14:textId="77777777" w:rsidR="00ED5008" w:rsidRDefault="00ED5008" w:rsidP="00ED5008"/>
    <w:p w14:paraId="47DA40D7" w14:textId="77777777" w:rsidR="00ED5008" w:rsidRDefault="00ED5008" w:rsidP="00ED5008">
      <w:r>
        <w:t>From the ancient times till now, we always embrace changes and renewal. Our great ancestors left us with plenty of examples, such as the invention of papermaking, the construction of the Great Wall, and the creation of calligraphy and painting. They have demonstrated that through constant renewal, individuals and the human race can make progress and reach new heights.</w:t>
      </w:r>
    </w:p>
    <w:p w14:paraId="1AF6480E" w14:textId="77777777" w:rsidR="00ED5008" w:rsidRDefault="00ED5008" w:rsidP="00ED5008"/>
    <w:p w14:paraId="753713A7" w14:textId="77777777" w:rsidR="00ED5008" w:rsidRDefault="00ED5008" w:rsidP="00ED5008">
      <w:r>
        <w:t>In the modern-day, we continue to pursue constant renewal. We have established a culture of innovation and entrepreneurship, and we strive to make breakthroughs in industries such as artificial intelligence, green energy, and biotechnology.</w:t>
      </w:r>
    </w:p>
    <w:p w14:paraId="5CF9F450" w14:textId="77777777" w:rsidR="00ED5008" w:rsidRDefault="00ED5008" w:rsidP="00ED5008"/>
    <w:p w14:paraId="7C1E8AA2" w14:textId="77777777" w:rsidR="00ED5008" w:rsidRDefault="00ED5008" w:rsidP="00ED5008">
      <w:r>
        <w:t>Ladies and gentlemen, let us embrace the spirit of constant renewal in our daily lives. Let us push ourselves out of our comfort zones, try new things, and always aim for improvement. Through our collective efforts, we can help build a better future for ourselves and for the next generations.</w:t>
      </w:r>
    </w:p>
    <w:p w14:paraId="3AB9666F" w14:textId="77777777" w:rsidR="00ED5008" w:rsidRDefault="00ED5008" w:rsidP="00ED5008"/>
    <w:p w14:paraId="7BBE5783" w14:textId="759B7448" w:rsidR="00A06AB8" w:rsidRDefault="00ED5008" w:rsidP="00ED5008">
      <w:r>
        <w:t>Thank you all for listening!</w:t>
      </w:r>
    </w:p>
    <w:sectPr w:rsidR="00A06A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3092E" w14:textId="77777777" w:rsidR="00B1325E" w:rsidRDefault="00B1325E" w:rsidP="00B1325E">
      <w:r>
        <w:separator/>
      </w:r>
    </w:p>
  </w:endnote>
  <w:endnote w:type="continuationSeparator" w:id="0">
    <w:p w14:paraId="0EE49424" w14:textId="77777777" w:rsidR="00B1325E" w:rsidRDefault="00B1325E" w:rsidP="00B13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CC5D8" w14:textId="77777777" w:rsidR="00B1325E" w:rsidRDefault="00B1325E" w:rsidP="00B1325E">
      <w:r>
        <w:separator/>
      </w:r>
    </w:p>
  </w:footnote>
  <w:footnote w:type="continuationSeparator" w:id="0">
    <w:p w14:paraId="5EAE456D" w14:textId="77777777" w:rsidR="00B1325E" w:rsidRDefault="00B1325E" w:rsidP="00B132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08"/>
    <w:rsid w:val="00A06AB8"/>
    <w:rsid w:val="00B1325E"/>
    <w:rsid w:val="00ED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884CDF"/>
  <w15:chartTrackingRefBased/>
  <w15:docId w15:val="{FD5CE382-283C-4D1F-83F3-1CCC7B10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32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325E"/>
    <w:rPr>
      <w:sz w:val="18"/>
      <w:szCs w:val="18"/>
    </w:rPr>
  </w:style>
  <w:style w:type="paragraph" w:styleId="a5">
    <w:name w:val="footer"/>
    <w:basedOn w:val="a"/>
    <w:link w:val="a6"/>
    <w:uiPriority w:val="99"/>
    <w:unhideWhenUsed/>
    <w:rsid w:val="00B1325E"/>
    <w:pPr>
      <w:tabs>
        <w:tab w:val="center" w:pos="4153"/>
        <w:tab w:val="right" w:pos="8306"/>
      </w:tabs>
      <w:snapToGrid w:val="0"/>
      <w:jc w:val="left"/>
    </w:pPr>
    <w:rPr>
      <w:sz w:val="18"/>
      <w:szCs w:val="18"/>
    </w:rPr>
  </w:style>
  <w:style w:type="character" w:customStyle="1" w:styleId="a6">
    <w:name w:val="页脚 字符"/>
    <w:basedOn w:val="a0"/>
    <w:link w:val="a5"/>
    <w:uiPriority w:val="99"/>
    <w:rsid w:val="00B132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浩</dc:creator>
  <cp:keywords/>
  <dc:description/>
  <cp:lastModifiedBy>孙 浩</cp:lastModifiedBy>
  <cp:revision>1</cp:revision>
  <dcterms:created xsi:type="dcterms:W3CDTF">2023-11-19T02:17:00Z</dcterms:created>
  <dcterms:modified xsi:type="dcterms:W3CDTF">2023-12-16T11:50:00Z</dcterms:modified>
</cp:coreProperties>
</file>