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A48ED" w:rsidP="72480980" w:rsidRDefault="1A0A48ED" w14:paraId="691CDDA8" w14:textId="7E588118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 xml:space="preserve">Project Sprint Planning Notes </w:t>
      </w:r>
    </w:p>
    <w:p w:rsidR="1A0A48ED" w:rsidP="72480980" w:rsidRDefault="1A0A48ED" w14:paraId="6FC23D0E" w14:textId="62A16612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 xml:space="preserve">Team: 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</w:p>
    <w:p w:rsidR="1A0A48ED" w:rsidP="72480980" w:rsidRDefault="1A0A48ED" w14:paraId="6CCBC1B6" w14:textId="2A497E8A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0A48ED" w:rsidP="72480980" w:rsidRDefault="1A0A48ED" w14:paraId="3BDACC19" w14:textId="7F05567B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 xml:space="preserve">Sprint: 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Sprint number </w:t>
      </w:r>
    </w:p>
    <w:p w:rsidR="1A0A48ED" w:rsidP="72480980" w:rsidRDefault="1A0A48ED" w14:paraId="3B7615A6" w14:textId="53050517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 xml:space="preserve">Date: 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6/09/2021</w:t>
      </w:r>
    </w:p>
    <w:p w:rsidR="1A0A48ED" w:rsidP="72480980" w:rsidRDefault="1A0A48ED" w14:paraId="72A01E4B" w14:textId="63558E57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0A48ED" w:rsidP="43EB10F9" w:rsidRDefault="1A0A48ED" w14:paraId="72B8CCFD" w14:textId="248016D0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  <w:r w:rsidRPr="43EB10F9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Attended:</w:t>
      </w:r>
    </w:p>
    <w:p w:rsidR="1A0A48ED" w:rsidP="72480980" w:rsidRDefault="1A0A48ED" w14:paraId="2479328D" w14:textId="797460A9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Scrum Master: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Jack Hollis-London</w:t>
      </w:r>
    </w:p>
    <w:p w:rsidR="1A0A48ED" w:rsidP="72480980" w:rsidRDefault="1A0A48ED" w14:paraId="4E48027F" w14:textId="4ABF7DE9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Product Owner: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Mohmmad Ali</w:t>
      </w:r>
    </w:p>
    <w:p w:rsidR="1A0A48ED" w:rsidP="72480980" w:rsidRDefault="1A0A48ED" w14:paraId="00B4718E" w14:textId="604CD9F5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Development team:</w:t>
      </w:r>
      <w:r w:rsidRPr="72480980" w:rsidR="1A0A48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Jacob McEwan, Jack Hollis-London, Moritz Hauptmann, Minggang Dong</w:t>
      </w:r>
    </w:p>
    <w:p xmlns:wp14="http://schemas.microsoft.com/office/word/2010/wordml" w:rsidP="0CDB2F25" w14:paraId="026B1C61" wp14:textId="36389AAC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DB2F25" w:rsidR="0B6E91C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CDB2F25" w14:paraId="073C93A4" wp14:textId="11469237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0CDB2F25" w:rsidR="0B6E91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1. Things That Went Well</w:t>
      </w:r>
    </w:p>
    <w:p xmlns:wp14="http://schemas.microsoft.com/office/word/2010/wordml" w:rsidP="43EB10F9" w14:paraId="66CCC29C" wp14:textId="6312D1EF">
      <w:pPr>
        <w:pStyle w:val="Normal"/>
        <w:rPr>
          <w:noProof w:val="0"/>
          <w:lang w:val="en-US"/>
        </w:rPr>
      </w:pPr>
      <w:r w:rsidRPr="43EB10F9" w:rsidR="643B4161">
        <w:rPr>
          <w:noProof w:val="0"/>
          <w:lang w:val="en-US"/>
        </w:rPr>
        <w:t>Stories left from the last sprint were mostly finished and progress was made on the new stories. With our experience in testing headaches were less frequent. Adding the Order Micro</w:t>
      </w:r>
      <w:r w:rsidRPr="43EB10F9" w:rsidR="7CDD5304">
        <w:rPr>
          <w:noProof w:val="0"/>
          <w:lang w:val="en-US"/>
        </w:rPr>
        <w:t>service was painless and simple to do.</w:t>
      </w:r>
    </w:p>
    <w:p xmlns:wp14="http://schemas.microsoft.com/office/word/2010/wordml" w:rsidP="0CDB2F25" w14:paraId="49D04E6D" wp14:textId="194F5C87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DB2F25" w:rsidR="0B6E91C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3EB10F9" w14:paraId="2F04179A" wp14:textId="04FF7836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43EB10F9" w:rsidR="0B6E91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2. Things That Could Have Gone Better</w:t>
      </w:r>
    </w:p>
    <w:p w:rsidR="28D2A72C" w:rsidP="43EB10F9" w:rsidRDefault="28D2A72C" w14:paraId="3555DBED" w14:textId="55F34282">
      <w:pPr>
        <w:pStyle w:val="Normal"/>
        <w:rPr>
          <w:noProof w:val="0"/>
          <w:lang w:val="en-US"/>
        </w:rPr>
      </w:pPr>
      <w:r w:rsidRPr="43EB10F9" w:rsidR="28D2A72C">
        <w:rPr>
          <w:noProof w:val="0"/>
          <w:lang w:val="en-US"/>
        </w:rPr>
        <w:t xml:space="preserve">The </w:t>
      </w:r>
      <w:proofErr w:type="spellStart"/>
      <w:r w:rsidRPr="43EB10F9" w:rsidR="28D2A72C">
        <w:rPr>
          <w:noProof w:val="0"/>
          <w:lang w:val="en-US"/>
        </w:rPr>
        <w:t>CircleCI</w:t>
      </w:r>
      <w:proofErr w:type="spellEnd"/>
      <w:r w:rsidRPr="43EB10F9" w:rsidR="28D2A72C">
        <w:rPr>
          <w:noProof w:val="0"/>
          <w:lang w:val="en-US"/>
        </w:rPr>
        <w:t xml:space="preserve"> configuration was time consuming and difficult to get working. </w:t>
      </w:r>
      <w:r w:rsidRPr="43EB10F9" w:rsidR="5312F99C">
        <w:rPr>
          <w:noProof w:val="0"/>
          <w:lang w:val="en-US"/>
        </w:rPr>
        <w:t>Writing tests was time consuming.</w:t>
      </w:r>
      <w:r w:rsidRPr="43EB10F9" w:rsidR="20A8D5F7">
        <w:rPr>
          <w:noProof w:val="0"/>
          <w:lang w:val="en-US"/>
        </w:rPr>
        <w:t xml:space="preserve"> Finding information on issues we were having was difficult and often led down rabbit holes that lead nowhere.</w:t>
      </w:r>
    </w:p>
    <w:p xmlns:wp14="http://schemas.microsoft.com/office/word/2010/wordml" w:rsidP="0CDB2F25" w14:paraId="7FD3859D" wp14:textId="285B5C55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DB2F25" w:rsidR="0B6E91C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3EB10F9" w14:paraId="0B58523D" wp14:textId="4EB37188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43EB10F9" w:rsidR="0B6E91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3. Things That Surprised Us</w:t>
      </w:r>
    </w:p>
    <w:p w:rsidR="109D7C94" w:rsidP="43EB10F9" w:rsidRDefault="109D7C94" w14:paraId="11378C8A" w14:textId="4210804F">
      <w:pPr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109D7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43EB10F9" w:rsidR="109D7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CircleCi</w:t>
      </w:r>
      <w:proofErr w:type="spellEnd"/>
      <w:r w:rsidRPr="43EB10F9" w:rsidR="109D7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3EB10F9" w:rsidR="08251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configuration </w:t>
      </w:r>
      <w:r w:rsidRPr="43EB10F9" w:rsidR="323004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came with a lot of issues, for example </w:t>
      </w:r>
      <w:r w:rsidRPr="43EB10F9" w:rsidR="7444B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deprecated software and tutorials </w:t>
      </w:r>
      <w:r w:rsidRPr="43EB10F9" w:rsidR="38CC0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well as artifacts from the bug fixing process.</w:t>
      </w:r>
    </w:p>
    <w:p xmlns:wp14="http://schemas.microsoft.com/office/word/2010/wordml" w:rsidP="43EB10F9" w14:paraId="305444F2" wp14:textId="2D727A52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43EB10F9" w:rsidR="0B6E91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4. Lessons Learned</w:t>
      </w:r>
    </w:p>
    <w:p w:rsidR="4AF058C5" w:rsidP="43EB10F9" w:rsidRDefault="4AF058C5" w14:paraId="3E616D13" w14:textId="50F08BBA">
      <w:pPr>
        <w:pStyle w:val="Normal"/>
        <w:rPr>
          <w:noProof w:val="0"/>
          <w:lang w:val="en-US"/>
        </w:rPr>
      </w:pPr>
      <w:r w:rsidRPr="43EB10F9" w:rsidR="4AF058C5">
        <w:rPr>
          <w:noProof w:val="0"/>
          <w:lang w:val="en-US"/>
        </w:rPr>
        <w:t>Expect testing / troubleshooting to take time and allow for it.</w:t>
      </w:r>
    </w:p>
    <w:p w:rsidR="0E9B742E" w:rsidP="43EB10F9" w:rsidRDefault="0E9B742E" w14:paraId="0D19A7B6" w14:textId="3624E894">
      <w:pPr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0E9B7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use caching feature for </w:t>
      </w:r>
      <w:proofErr w:type="spellStart"/>
      <w:r w:rsidRPr="43EB10F9" w:rsidR="0E9B7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CircleCi</w:t>
      </w:r>
      <w:proofErr w:type="spellEnd"/>
      <w:r w:rsidRPr="43EB10F9" w:rsidR="0E9B7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save the build and install </w:t>
      </w:r>
      <w:r w:rsidRPr="43EB10F9" w:rsidR="1F8AF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</w:t>
      </w:r>
      <w:r w:rsidRPr="43EB10F9" w:rsidR="12B20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9B12CD" w:rsidP="43EB10F9" w:rsidRDefault="089B12CD" w14:paraId="0425D349" w14:textId="29D472FA">
      <w:pPr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089B1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to configure testing profiles for Spring Boot.</w:t>
      </w:r>
    </w:p>
    <w:p w:rsidR="089B12CD" w:rsidP="43EB10F9" w:rsidRDefault="089B12CD" w14:paraId="49234CC4" w14:textId="4EAACB3D">
      <w:pPr>
        <w:pStyle w:val="Normal"/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089B1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review pull requests and request </w:t>
      </w:r>
      <w:r w:rsidRPr="43EB10F9" w:rsidR="089B1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</w:t>
      </w:r>
      <w:r w:rsidRPr="43EB10F9" w:rsidR="089B1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ges.</w:t>
      </w:r>
    </w:p>
    <w:p w:rsidR="09E8DF77" w:rsidP="43EB10F9" w:rsidRDefault="09E8DF77" w14:paraId="49D51658" w14:textId="3042CFF6">
      <w:pPr>
        <w:pStyle w:val="Normal"/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09E8DF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Expanding our knowledge about React, Java Script and Spring Boot.</w:t>
      </w:r>
    </w:p>
    <w:p w:rsidR="6D32B8AF" w:rsidP="43EB10F9" w:rsidRDefault="6D32B8AF" w14:paraId="1E099F84" w14:textId="3ADEC64F">
      <w:pPr>
        <w:pStyle w:val="Normal"/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EB10F9" w:rsidR="6D32B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use the testing libraries for front-end and </w:t>
      </w:r>
      <w:r w:rsidRPr="43EB10F9" w:rsidR="62811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back-end</w:t>
      </w:r>
      <w:r w:rsidRPr="43EB10F9" w:rsidR="630C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3EB10F9" w:rsidP="43EB10F9" w:rsidRDefault="43EB10F9" w14:paraId="09833C0E" w14:textId="6727803B">
      <w:pPr>
        <w:pStyle w:val="Normal"/>
        <w:spacing w:after="160"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3EB10F9" w14:paraId="78902AA5" wp14:textId="79A4C25B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43EB10F9" w:rsidR="0B6E91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5. Final Thoughts</w:t>
      </w:r>
    </w:p>
    <w:p xmlns:wp14="http://schemas.microsoft.com/office/word/2010/wordml" w:rsidP="43EB10F9" w14:paraId="0E282350" wp14:textId="580A0DCE">
      <w:pPr>
        <w:pStyle w:val="Normal"/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EB10F9" w:rsidR="410E7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Meetings should be kept as useful and helpful </w:t>
      </w:r>
      <w:r w:rsidRPr="43EB10F9" w:rsidR="16456D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everyone. Helping each other out especially on slack </w:t>
      </w:r>
      <w:r w:rsidRPr="43EB10F9" w:rsidR="15683F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quick meetings for clarification should be kept as well.</w:t>
      </w:r>
      <w:r w:rsidRPr="43EB10F9" w:rsidR="415D9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Review process for </w:t>
      </w:r>
      <w:r w:rsidRPr="43EB10F9" w:rsidR="7648AB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43EB10F9" w:rsidR="415D9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works well and catches missing tests</w:t>
      </w:r>
      <w:r w:rsidRPr="43EB10F9" w:rsidR="5C432D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documentation</w:t>
      </w:r>
      <w:r w:rsidRPr="43EB10F9" w:rsidR="415D9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3EB10F9" w14:paraId="5DFAA102" wp14:textId="0D465E35">
      <w:pPr>
        <w:pStyle w:val="Normal"/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3EB10F9" w:rsidR="0B6E91C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EB10F9" w:rsidR="1B87825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need to f</w:t>
      </w:r>
      <w:r w:rsidRPr="43EB10F9" w:rsidR="335F975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 ways to better our productivity, a lot of time is spent blocked on issues / troubleshooting.</w:t>
      </w:r>
    </w:p>
    <w:p xmlns:wp14="http://schemas.microsoft.com/office/word/2010/wordml" w:rsidP="0CDB2F25" w14:paraId="5E5787A5" wp14:textId="4BB518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27234"/>
    <w:rsid w:val="082519C5"/>
    <w:rsid w:val="089B12CD"/>
    <w:rsid w:val="09E8DF77"/>
    <w:rsid w:val="0B6E91C4"/>
    <w:rsid w:val="0CDB2F25"/>
    <w:rsid w:val="0E9B742E"/>
    <w:rsid w:val="1054460F"/>
    <w:rsid w:val="109D7C94"/>
    <w:rsid w:val="12B209F8"/>
    <w:rsid w:val="1511C9D0"/>
    <w:rsid w:val="15683F95"/>
    <w:rsid w:val="16456D3E"/>
    <w:rsid w:val="1A0A48ED"/>
    <w:rsid w:val="1AD4AACF"/>
    <w:rsid w:val="1B878252"/>
    <w:rsid w:val="1D19A0BA"/>
    <w:rsid w:val="1ECE9978"/>
    <w:rsid w:val="1F8AFF7B"/>
    <w:rsid w:val="20A8D5F7"/>
    <w:rsid w:val="21ED11DD"/>
    <w:rsid w:val="25FF4D35"/>
    <w:rsid w:val="28D2A72C"/>
    <w:rsid w:val="2AD2BE58"/>
    <w:rsid w:val="2FA62F7B"/>
    <w:rsid w:val="30027234"/>
    <w:rsid w:val="3230046D"/>
    <w:rsid w:val="335F975F"/>
    <w:rsid w:val="33EABB8D"/>
    <w:rsid w:val="362E995C"/>
    <w:rsid w:val="37B14160"/>
    <w:rsid w:val="38CC0299"/>
    <w:rsid w:val="3C84B283"/>
    <w:rsid w:val="3C8CA009"/>
    <w:rsid w:val="3E2082E4"/>
    <w:rsid w:val="3E28706A"/>
    <w:rsid w:val="410E7A69"/>
    <w:rsid w:val="415D93BC"/>
    <w:rsid w:val="43EB10F9"/>
    <w:rsid w:val="4693D647"/>
    <w:rsid w:val="4AF058C5"/>
    <w:rsid w:val="4E21D56A"/>
    <w:rsid w:val="4E3E9434"/>
    <w:rsid w:val="50529007"/>
    <w:rsid w:val="50CBC9A8"/>
    <w:rsid w:val="5250CF8C"/>
    <w:rsid w:val="5312F99C"/>
    <w:rsid w:val="58261F7A"/>
    <w:rsid w:val="5A5BE171"/>
    <w:rsid w:val="5C432D62"/>
    <w:rsid w:val="60CB22F5"/>
    <w:rsid w:val="62811A2B"/>
    <w:rsid w:val="630CD2C2"/>
    <w:rsid w:val="643B4161"/>
    <w:rsid w:val="651312A3"/>
    <w:rsid w:val="660B2BB4"/>
    <w:rsid w:val="67213C1C"/>
    <w:rsid w:val="6D32B8AF"/>
    <w:rsid w:val="6DA9A5FD"/>
    <w:rsid w:val="70AB5F98"/>
    <w:rsid w:val="72480980"/>
    <w:rsid w:val="73E3005A"/>
    <w:rsid w:val="7444B925"/>
    <w:rsid w:val="7648AB14"/>
    <w:rsid w:val="7CD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7234"/>
  <w15:chartTrackingRefBased/>
  <w15:docId w15:val="{F1A5573D-B490-4F94-8775-62CF8871B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A6DA6-349E-4984-9B5C-0186D39DDA94}"/>
</file>

<file path=customXml/itemProps2.xml><?xml version="1.0" encoding="utf-8"?>
<ds:datastoreItem xmlns:ds="http://schemas.openxmlformats.org/officeDocument/2006/customXml" ds:itemID="{E44D463E-F012-4541-B320-4A5C9FDB7E06}"/>
</file>

<file path=customXml/itemProps3.xml><?xml version="1.0" encoding="utf-8"?>
<ds:datastoreItem xmlns:ds="http://schemas.openxmlformats.org/officeDocument/2006/customXml" ds:itemID="{9E246FC0-1212-4BD5-9EA7-A10609BB05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Minggang Dong</dc:creator>
  <keywords/>
  <dc:description/>
  <lastModifiedBy>Minggang Dong</lastModifiedBy>
  <revision>4</revision>
  <dcterms:created xsi:type="dcterms:W3CDTF">2021-09-18T10:28:10.0000000Z</dcterms:created>
  <dcterms:modified xsi:type="dcterms:W3CDTF">2021-09-18T11:07:05.9523004Z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