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</w:rPr>
      </w:pPr>
      <w:r>
        <w:rPr>
          <w:rFonts w:hint="eastAsia"/>
        </w:rPr>
        <w:t>创建项目：npm init vue@latest  （vue2：vue create xxx）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</w:rPr>
      </w:pPr>
      <w:r>
        <w:rPr>
          <w:rFonts w:hint="eastAsia"/>
        </w:rPr>
        <w:t>配置别名路径名@/  （jsconfig.json）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</w:rPr>
      </w:pPr>
      <w:r>
        <w:rPr>
          <w:rFonts w:hint="eastAsia"/>
        </w:rPr>
        <w:t>-S：dep，在生产环境中。-D：dev，开发环境中。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</w:rPr>
      </w:pPr>
      <w:r>
        <w:rPr>
          <w:rFonts w:hint="eastAsia"/>
        </w:rPr>
        <w:t>导入elementPlus   （vue3的UI框架）  npm i -D unplugin-vue-components （vite按需引入自定义组件） unplugin-auto-import（自动导入常用的第三方库的API）。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之后配置vite文件，将自动导入引入。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</w:rPr>
      </w:pPr>
      <w:r>
        <w:rPr>
          <w:rFonts w:hint="eastAsia"/>
        </w:rPr>
        <w:t>安装sass定制elementPlus主题（基于vite项目默认不支持css预处理器）  配置文件src/styles/element/index.scss（官网-&gt;主题-&gt;覆盖）。修改vite文件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安装axios，配置文件src/utils/http.js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 xml:space="preserve"> （数据请求地址）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</w:rPr>
      </w:pPr>
      <w:r>
        <w:rPr>
          <w:rFonts w:hint="eastAsia"/>
        </w:rPr>
        <w:t>新建src/views/Login和Layout和Home和Category下的index.vue，并且修改.eslintrc.cjs取消必须多单词命名。修改@/router/index.js文件。 且在App.vue中放入路由占位符&lt;routerView&gt;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</w:rPr>
      </w:pPr>
      <w:r>
        <w:rPr>
          <w:rFonts w:hint="eastAsia"/>
        </w:rPr>
        <w:t>图片资源放入assets/images。   样式资源放入 styles/common.scss。 修改mian.js中的样式表为common.scss   新建var.scss，并修改vite文件。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二、Layout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</w:rPr>
        <w:t>编辑Layout/index.vue。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在Header下面动态显示内容，所以需要routerView路由占位符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新建Layout的子组件components/和LayoutNav.vue和LayoutHeader.vue和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LayoutFooter.vue。（基础模板）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①LayoutNav.vue：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字体图标：修改index.html，link引入//at.alicdn.com/t/font_2143783_iq6z4ey5vu.css。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69865" cy="35877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drawing>
          <wp:inline distT="0" distB="0" distL="114300" distR="114300">
            <wp:extent cx="5265420" cy="274320"/>
            <wp:effectExtent l="0" t="0" r="1143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drawing>
          <wp:inline distT="0" distB="0" distL="114300" distR="114300">
            <wp:extent cx="2025015" cy="576580"/>
            <wp:effectExtent l="0" t="0" r="133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②LayoutHeader.vue：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drawing>
          <wp:inline distT="0" distB="0" distL="114300" distR="114300">
            <wp:extent cx="5265420" cy="478155"/>
            <wp:effectExtent l="0" t="0" r="1143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购物车独立一个组件（需要动态数据）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rPr>
          <w:rFonts w:hint="eastAsia"/>
          <w:lang w:val="en-US" w:eastAsia="zh-CN"/>
        </w:rPr>
        <w:t>③LayoutFootervue：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drawing>
          <wp:inline distT="0" distB="0" distL="114300" distR="114300">
            <wp:extent cx="4832985" cy="2173605"/>
            <wp:effectExtent l="0" t="0" r="5715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对Header中的导航进行遍历渲染。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"mailto:新建@/apis/layout.js，创建并导出取导航数据的函数。取数据导入@/utils/http.js。"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8"/>
          <w:rFonts w:hint="eastAsia"/>
          <w:color w:val="auto"/>
          <w:u w:val="none"/>
          <w:lang w:val="en-US" w:eastAsia="zh-CN"/>
        </w:rPr>
        <w:t>新建@/apis/layout.js，创建并导出取导航数据的函数。取数据导入@/utils/http.js。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color w:val="auto"/>
          <w:u w:val="none"/>
          <w:lang w:val="en-US" w:eastAsia="zh-CN"/>
        </w:rPr>
      </w:pPr>
      <w:r>
        <w:drawing>
          <wp:inline distT="0" distB="0" distL="114300" distR="114300">
            <wp:extent cx="2244725" cy="904240"/>
            <wp:effectExtent l="0" t="0" r="317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并</w:t>
      </w:r>
      <w:r>
        <w:rPr>
          <w:rFonts w:hint="eastAsia"/>
          <w:lang w:val="en-US" w:eastAsia="zh-CN"/>
        </w:rPr>
        <w:t>在Header.vue中导入该文件。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68595" cy="1245870"/>
            <wp:effectExtent l="0" t="0" r="8255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吸顶导航：新建LayoutFixed.vue。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drawing>
          <wp:inline distT="0" distB="0" distL="114300" distR="114300">
            <wp:extent cx="5172710" cy="279400"/>
            <wp:effectExtent l="0" t="0" r="889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drawing>
          <wp:inline distT="0" distB="0" distL="114300" distR="114300">
            <wp:extent cx="1786255" cy="1282700"/>
            <wp:effectExtent l="0" t="0" r="4445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吸顶导航和导航 </w:t>
      </w: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"mailto:会重复申请数据，使用pinia优化。新建@/stores/categoryStore.js，并修改Fiexed.vue和Header.vue和index.vue"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8"/>
          <w:rFonts w:hint="eastAsia"/>
          <w:color w:val="auto"/>
          <w:u w:val="none"/>
          <w:lang w:val="en-US" w:eastAsia="zh-CN"/>
        </w:rPr>
        <w:t>会重复申请数据，使用pinia优化。新建@/stores/categoryStore.js，并修改Fiexed.vue和Header.vue和index.vue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三、Home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default"/>
          <w:color w:val="auto"/>
          <w:u w:val="none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"mailto:新建@/views/Home/components/HomeCategory.vue和HomeBanner.vue和HomeNew.vue和HomeHot.vue和HomeProduct.vue。"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8"/>
          <w:rFonts w:hint="eastAsia"/>
          <w:color w:val="auto"/>
          <w:u w:val="none"/>
          <w:lang w:val="en-US" w:eastAsia="zh-CN"/>
        </w:rPr>
        <w:t>新建@/views/Home/components/HomeCategory.vue和HomeBanner.vue和HomeNew.vue</w:t>
      </w:r>
      <w:r>
        <w:rPr>
          <w:rStyle w:val="8"/>
          <w:rFonts w:hint="eastAsia"/>
          <w:color w:val="auto"/>
          <w:u w:val="none"/>
          <w:lang w:val="en-US" w:eastAsia="zh-CN"/>
        </w:rPr>
        <w:tab/>
      </w:r>
      <w:r>
        <w:rPr>
          <w:rStyle w:val="8"/>
          <w:rFonts w:hint="eastAsia"/>
          <w:color w:val="auto"/>
          <w:u w:val="none"/>
          <w:lang w:val="en-US" w:eastAsia="zh-CN"/>
        </w:rPr>
        <w:t>和HomeHot.vue和HomeProduct.vue。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Style w:val="8"/>
          <w:rFonts w:hint="eastAsia"/>
          <w:color w:val="auto"/>
          <w:u w:val="none"/>
          <w:lang w:val="en-US" w:eastAsia="zh-CN"/>
        </w:rPr>
      </w:pPr>
      <w:r>
        <w:rPr>
          <w:rStyle w:val="8"/>
          <w:rFonts w:hint="eastAsia"/>
          <w:color w:val="auto"/>
          <w:u w:val="none"/>
          <w:lang w:val="en-US" w:eastAsia="zh-CN"/>
        </w:rPr>
        <w:t>HomeCategory.vue：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63515" cy="1903730"/>
            <wp:effectExtent l="0" t="0" r="13335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引入categoryStore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304155" cy="971550"/>
            <wp:effectExtent l="0" t="0" r="1079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229" r="5870" b="27268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70500" cy="594360"/>
            <wp:effectExtent l="0" t="0" r="6350" b="152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72405" cy="733425"/>
            <wp:effectExtent l="0" t="0" r="444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Style w:val="8"/>
          <w:rFonts w:hint="eastAsia"/>
          <w:color w:val="auto"/>
          <w:u w:val="none"/>
          <w:lang w:val="en-US" w:eastAsia="zh-CN"/>
        </w:rPr>
      </w:pPr>
      <w:r>
        <w:rPr>
          <w:rStyle w:val="8"/>
          <w:rFonts w:hint="eastAsia"/>
          <w:color w:val="auto"/>
          <w:u w:val="none"/>
          <w:lang w:val="en-US" w:eastAsia="zh-CN"/>
        </w:rPr>
        <w:t>HomeBanner.vue：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71135" cy="2200275"/>
            <wp:effectExtent l="0" t="0" r="5715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获取数据，新建@/apis/home.js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</w:pPr>
      <w:r>
        <w:drawing>
          <wp:inline distT="0" distB="0" distL="114300" distR="114300">
            <wp:extent cx="1176655" cy="543560"/>
            <wp:effectExtent l="0" t="0" r="4445" b="889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65420" cy="1342390"/>
            <wp:effectExtent l="0" t="0" r="11430" b="1016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HomePinel.vue：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因为新鲜好物和人气推荐的模板是一样的，所以可以封装成一个组件，进行复用，使用插槽（slot）来更换内容。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Style w:val="8"/>
          <w:rFonts w:hint="eastAsia"/>
          <w:color w:val="auto"/>
          <w:u w:val="none"/>
          <w:lang w:val="en-US" w:eastAsia="zh-CN"/>
        </w:rPr>
      </w:pPr>
      <w:r>
        <w:rPr>
          <w:rStyle w:val="8"/>
          <w:rFonts w:hint="eastAsia"/>
          <w:color w:val="auto"/>
          <w:u w:val="none"/>
          <w:lang w:val="en-US" w:eastAsia="zh-CN"/>
        </w:rPr>
        <w:t>HomeNew.vue：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Style w:val="8"/>
          <w:rFonts w:hint="eastAsia"/>
          <w:color w:val="auto"/>
          <w:u w:val="none"/>
          <w:lang w:val="en-US" w:eastAsia="zh-CN"/>
        </w:rPr>
      </w:pPr>
      <w:r>
        <w:drawing>
          <wp:inline distT="0" distB="0" distL="114300" distR="114300">
            <wp:extent cx="5269865" cy="2067560"/>
            <wp:effectExtent l="0" t="0" r="6985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Style w:val="8"/>
          <w:rFonts w:hint="eastAsia"/>
          <w:color w:val="auto"/>
          <w:u w:val="none"/>
          <w:lang w:val="en-US" w:eastAsia="zh-CN"/>
        </w:rPr>
        <w:t>数据需要调取，在home.js中增加函数。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</w:pPr>
      <w:r>
        <w:drawing>
          <wp:inline distT="0" distB="0" distL="114300" distR="114300">
            <wp:extent cx="1395095" cy="609600"/>
            <wp:effectExtent l="0" t="0" r="1460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00505"/>
            <wp:effectExtent l="0" t="0" r="2540" b="444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HomeHot.vue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调取数据，封装接口（home.js）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</w:pPr>
      <w:r>
        <w:drawing>
          <wp:inline distT="0" distB="0" distL="114300" distR="114300">
            <wp:extent cx="1209675" cy="621665"/>
            <wp:effectExtent l="0" t="0" r="9525" b="698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591945"/>
            <wp:effectExtent l="0" t="0" r="5080" b="825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73675" cy="2078355"/>
            <wp:effectExtent l="0" t="0" r="3175" b="1714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实现全局的图片懒加载。新建@/directives/index.js，并修改main.js。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HomeProduct.vue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需要请求数据，修改home.js，增加函数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</w:pPr>
      <w:r>
        <w:drawing>
          <wp:inline distT="0" distB="0" distL="114300" distR="114300">
            <wp:extent cx="4986655" cy="1435735"/>
            <wp:effectExtent l="0" t="0" r="444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商品的每一部分的模板都是一样的，组件复用，新建Home/components/GoodsItem.vue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65420" cy="3483610"/>
            <wp:effectExtent l="0" t="0" r="11430" b="254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四、一级分类页Category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10025" cy="4381500"/>
            <wp:effectExtent l="0" t="0" r="9525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修改router/index.js，category路由，并修改导航LayoutHeader.vue和LayoutFixed.vue的链接。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Breadcrumb 面包屑：（elementPlus）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62025" cy="400050"/>
            <wp:effectExtent l="0" t="0" r="952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显示当前页面的路径，快速返回之前的任意页面。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需要返回分类数据，新建@/apis/category.js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136015" cy="469900"/>
            <wp:effectExtent l="0" t="0" r="6985" b="635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3601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91285" cy="633730"/>
            <wp:effectExtent l="0" t="0" r="18415" b="1397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Helvetica" w:hAnsi="Helvetica" w:eastAsia="Helvetica" w:cs="Helvetica"/>
          <w:i w:val="0"/>
          <w:iCs w:val="0"/>
          <w:caps w:val="0"/>
          <w:color w:val="3031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902835" cy="2339340"/>
            <wp:effectExtent l="0" t="0" r="12065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分类页中也有轮播图，将home.js中的轮播图函数进行改进，增加参数1（首页轮播图）和2（分类轮播图），默认为1。复制HomeBanner.vue的内容到Category/index.vue。且加入参数2。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改进导航栏，使得点击标签自动更新页面。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缓存问题：当路由path一样，参数不同的时候会选择直接复用路由对应的组件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解决方案：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给 routerv-view 添加key属性，破坏缓存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使用 onBeforeRouteUpdate钩子函数，做精确更新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可以把组件内独立的业务逻辑通过 `useXXX` 函数做封装处理，在组件中做组合使用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1920240" cy="1480185"/>
            <wp:effectExtent l="0" t="0" r="3810" b="571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2575" cy="328295"/>
            <wp:effectExtent l="0" t="0" r="15875" b="1460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</w:p>
    <w:p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五、二级分类页Category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70500" cy="3610610"/>
            <wp:effectExtent l="0" t="0" r="6350" b="889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新建SubCategory/index.vue。并配置路由关系。并修改Category/index.vue中.sub-list的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跳转关系。  申请数据，修改category.js。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面包屑：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685925" cy="476250"/>
            <wp:effectExtent l="0" t="0" r="9525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4885055" cy="2479040"/>
            <wp:effectExtent l="0" t="0" r="10795" b="1651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商品列表，category.js中增加申请数据函数。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六、商品详情页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4857750" cy="7210425"/>
            <wp:effectExtent l="0" t="0" r="0" b="952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新建@/views/Detail/index.vue，增加路由关系。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修改HomeNew.vue中的跳转关系。（routerlink :to=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`/details/${item.id}`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申请数据，新建detail.js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923925" cy="600075"/>
            <wp:effectExtent l="0" t="0" r="952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9240" cy="949325"/>
            <wp:effectExtent l="0" t="0" r="3810" b="31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64785" cy="2733675"/>
            <wp:effectExtent l="0" t="0" r="12065" b="952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5274310" cy="344805"/>
            <wp:effectExtent l="0" t="0" r="254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69975"/>
            <wp:effectExtent l="0" t="0" r="3175" b="1587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左侧热榜区域，新建@/views/Detail/components/DetailHot.vue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</w:pPr>
      <w:r>
        <w:drawing>
          <wp:inline distT="0" distB="0" distL="114300" distR="114300">
            <wp:extent cx="1500505" cy="4826635"/>
            <wp:effectExtent l="0" t="0" r="4445" b="1206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放大镜效果。新建@/components/ImageView/index.vue。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全局注册通用性组件，优化代码。新建@/components/index.js。修改main.js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七、登录页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6690" cy="2886075"/>
            <wp:effectExtent l="0" t="0" r="10160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修改Login/index.vue。修改LayoutNav跳转关系。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表单验证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调用接口获取用户信息，提示当前登录是否成功，并跳转到首页。并修改http.js中响应式拦截器，设置统一的错误提示信息。新建apis/user.js。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181735" cy="467360"/>
            <wp:effectExtent l="0" t="0" r="18415" b="889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34135" cy="786765"/>
            <wp:effectExtent l="0" t="0" r="18415" b="133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使用Pinia管理用户数据，Pinia负责用户数据相关的state和action，组件中只负责触发action函数并传递参数。安装pinia，在main.js中注册插件，对需要持久化的store进行配置。新建stores/userStore.js。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修改LayoutNav.vue的登录和非登录的模板。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修改utils/http.js，检测token信息，没有token信息的拦截。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退出登录功能，修改userStore.js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八、购物车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新建Layout/HeaderCart.vue。并在LayoutHeader中引用。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420" w:firstLineChars="0"/>
        <w:jc w:val="left"/>
        <w:textAlignment w:val="auto"/>
      </w:pPr>
      <w:r>
        <w:drawing>
          <wp:inline distT="0" distB="0" distL="114300" distR="114300">
            <wp:extent cx="1489075" cy="1478280"/>
            <wp:effectExtent l="0" t="0" r="15875" b="762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44900"/>
            <wp:effectExtent l="0" t="0" r="5715" b="1270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封装购物车组件，新建stores/cartStore.js。渲染。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修改Detail/index.vue，对 加入购物车 按钮添加事件。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修改cartStore.js，增加统计商品数量和价钱的函数和删除购物车的函数。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新建CartList/index.vue，绑定购物车列表路由，修改router。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实现单选功能。修改cartStore.js，增加singleCheck函数。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实现全选功能：全选状态决定单选框状态 - 遍历cartList把每一项的selected都设置为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何全选框状态一致。单选框状态决定全选状态 - 只有所有单选框的selected都为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true, 全选框才为true。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统计商品和件数。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3961765" cy="1102995"/>
            <wp:effectExtent l="0" t="0" r="635" b="190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实现接口购物车。新建apis/cart.js。(request)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九、订单页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添加路由。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修改CartList.vue中下单结算点击跳转事件。还有LayoutNav的点击跳转。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新建Checkout/index.vue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040" cy="5509895"/>
            <wp:effectExtent l="0" t="0" r="3810" b="1460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新建apis/checkout.js。渲染数据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在Checkout/index.vue中增加切换地址的弹框。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十、支付页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597910"/>
            <wp:effectExtent l="0" t="0" r="7620" b="254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创建Pay/index.vue。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修改路由。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创建pay.js。渲染数据。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新建@/composables/useCountDown.js，实现倒计时。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支付结果页，创建Pay/PayBack.vue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支付宝沙箱账号信息：jfjbwb4477@sandbox.com，登录密码111111，支付密码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111111。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绑定路由。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02610" cy="461010"/>
            <wp:effectExtent l="0" t="0" r="2540" b="1524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十一、会员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86075"/>
            <wp:effectExtent l="0" t="0" r="1016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新建Member/index.vue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修改路由。修改LayoutNav的鼠标点击事件。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新建Member/components/UserInfo.vue和UserOrder.vue。增加子路由。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渲染个人信息和猜你喜欢列表（GoodsItem），修改apis/user.js，增加猜你喜欢接口。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新建apis/order.js。修改UserOrder.vue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E18E71"/>
    <w:multiLevelType w:val="multilevel"/>
    <w:tmpl w:val="1AE18E7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B308196"/>
    <w:multiLevelType w:val="singleLevel"/>
    <w:tmpl w:val="6B308196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FiMWY2YWNhNjI3NTljOGY2ZTA3YjYwYjJjYzg3NmMifQ=="/>
  </w:docVars>
  <w:rsids>
    <w:rsidRoot w:val="00000000"/>
    <w:rsid w:val="000357E2"/>
    <w:rsid w:val="001E6AC3"/>
    <w:rsid w:val="0089189B"/>
    <w:rsid w:val="00C57C64"/>
    <w:rsid w:val="00D409ED"/>
    <w:rsid w:val="00D93924"/>
    <w:rsid w:val="01085400"/>
    <w:rsid w:val="01315B3F"/>
    <w:rsid w:val="013C06BC"/>
    <w:rsid w:val="013E2686"/>
    <w:rsid w:val="014F4893"/>
    <w:rsid w:val="015B3238"/>
    <w:rsid w:val="01C54B55"/>
    <w:rsid w:val="01CA5BE2"/>
    <w:rsid w:val="01D6304F"/>
    <w:rsid w:val="01FF350A"/>
    <w:rsid w:val="02886E35"/>
    <w:rsid w:val="02CE2AFD"/>
    <w:rsid w:val="02DF1815"/>
    <w:rsid w:val="03034E7A"/>
    <w:rsid w:val="030E4DBB"/>
    <w:rsid w:val="03157416"/>
    <w:rsid w:val="03276993"/>
    <w:rsid w:val="034474D5"/>
    <w:rsid w:val="03604B36"/>
    <w:rsid w:val="03885425"/>
    <w:rsid w:val="0389734A"/>
    <w:rsid w:val="03BB1AFF"/>
    <w:rsid w:val="040B79B6"/>
    <w:rsid w:val="044172E7"/>
    <w:rsid w:val="045126D0"/>
    <w:rsid w:val="0471015A"/>
    <w:rsid w:val="049525BD"/>
    <w:rsid w:val="04B42E8A"/>
    <w:rsid w:val="04B8274F"/>
    <w:rsid w:val="04E62105"/>
    <w:rsid w:val="0539495C"/>
    <w:rsid w:val="05685F23"/>
    <w:rsid w:val="05767007"/>
    <w:rsid w:val="05A52CD4"/>
    <w:rsid w:val="05A827C4"/>
    <w:rsid w:val="05B34E63"/>
    <w:rsid w:val="05B60A3D"/>
    <w:rsid w:val="05E82BC0"/>
    <w:rsid w:val="05EE6FA3"/>
    <w:rsid w:val="060366C0"/>
    <w:rsid w:val="060B105A"/>
    <w:rsid w:val="061B2F96"/>
    <w:rsid w:val="062E2CC9"/>
    <w:rsid w:val="064029FC"/>
    <w:rsid w:val="066A2354"/>
    <w:rsid w:val="06874187"/>
    <w:rsid w:val="06DD74B2"/>
    <w:rsid w:val="06F07F7E"/>
    <w:rsid w:val="06F56A16"/>
    <w:rsid w:val="07180986"/>
    <w:rsid w:val="07261BF2"/>
    <w:rsid w:val="07372051"/>
    <w:rsid w:val="07593D76"/>
    <w:rsid w:val="07CF4038"/>
    <w:rsid w:val="07DE0A9F"/>
    <w:rsid w:val="082425D6"/>
    <w:rsid w:val="08512C9F"/>
    <w:rsid w:val="08557EC8"/>
    <w:rsid w:val="088F0D5E"/>
    <w:rsid w:val="08E579F2"/>
    <w:rsid w:val="08EB6C4F"/>
    <w:rsid w:val="09067F2D"/>
    <w:rsid w:val="090C58D8"/>
    <w:rsid w:val="09320D22"/>
    <w:rsid w:val="09380A60"/>
    <w:rsid w:val="09734B3E"/>
    <w:rsid w:val="09860936"/>
    <w:rsid w:val="098A46BA"/>
    <w:rsid w:val="09AC590E"/>
    <w:rsid w:val="09C96DF9"/>
    <w:rsid w:val="09DE4A06"/>
    <w:rsid w:val="09FC30DE"/>
    <w:rsid w:val="0A0B50CF"/>
    <w:rsid w:val="0A206DCD"/>
    <w:rsid w:val="0A207AE8"/>
    <w:rsid w:val="0A481E7F"/>
    <w:rsid w:val="0AB908D1"/>
    <w:rsid w:val="0AD847E1"/>
    <w:rsid w:val="0AE33811"/>
    <w:rsid w:val="0AF273D4"/>
    <w:rsid w:val="0B576C24"/>
    <w:rsid w:val="0B640F3B"/>
    <w:rsid w:val="0B6A09D5"/>
    <w:rsid w:val="0BB37F53"/>
    <w:rsid w:val="0BC74F7C"/>
    <w:rsid w:val="0BCF2858"/>
    <w:rsid w:val="0BD75BB1"/>
    <w:rsid w:val="0BEA58E4"/>
    <w:rsid w:val="0C097CD5"/>
    <w:rsid w:val="0C873133"/>
    <w:rsid w:val="0C9615C8"/>
    <w:rsid w:val="0C9E222B"/>
    <w:rsid w:val="0CAC2B9A"/>
    <w:rsid w:val="0CBB3049"/>
    <w:rsid w:val="0CBD6B55"/>
    <w:rsid w:val="0D1D1116"/>
    <w:rsid w:val="0D1D75F3"/>
    <w:rsid w:val="0D2838E8"/>
    <w:rsid w:val="0D913B3D"/>
    <w:rsid w:val="0DD26630"/>
    <w:rsid w:val="0DEB5944"/>
    <w:rsid w:val="0E166197"/>
    <w:rsid w:val="0E6574A4"/>
    <w:rsid w:val="0EB465EB"/>
    <w:rsid w:val="0EC839D0"/>
    <w:rsid w:val="0EC853E9"/>
    <w:rsid w:val="0ECA4851"/>
    <w:rsid w:val="0ECC12D1"/>
    <w:rsid w:val="0F9D4A1B"/>
    <w:rsid w:val="0FA97864"/>
    <w:rsid w:val="0FE4264A"/>
    <w:rsid w:val="0FF22FB9"/>
    <w:rsid w:val="10364601"/>
    <w:rsid w:val="108C293B"/>
    <w:rsid w:val="10972147"/>
    <w:rsid w:val="10BF5988"/>
    <w:rsid w:val="10C058B6"/>
    <w:rsid w:val="10D6470C"/>
    <w:rsid w:val="10D77D8F"/>
    <w:rsid w:val="10E548CC"/>
    <w:rsid w:val="10F36003"/>
    <w:rsid w:val="111B33C0"/>
    <w:rsid w:val="11672D2F"/>
    <w:rsid w:val="117F087D"/>
    <w:rsid w:val="12612590"/>
    <w:rsid w:val="128450CF"/>
    <w:rsid w:val="12BC6158"/>
    <w:rsid w:val="12D746E8"/>
    <w:rsid w:val="133E2072"/>
    <w:rsid w:val="1340228E"/>
    <w:rsid w:val="13606F15"/>
    <w:rsid w:val="13620854"/>
    <w:rsid w:val="136A730B"/>
    <w:rsid w:val="13A02D2C"/>
    <w:rsid w:val="142F202D"/>
    <w:rsid w:val="14481D3D"/>
    <w:rsid w:val="145204CA"/>
    <w:rsid w:val="145A737F"/>
    <w:rsid w:val="14AF76CB"/>
    <w:rsid w:val="14E341F5"/>
    <w:rsid w:val="14EF5D19"/>
    <w:rsid w:val="15066F85"/>
    <w:rsid w:val="152F25BA"/>
    <w:rsid w:val="15350BFC"/>
    <w:rsid w:val="15512530"/>
    <w:rsid w:val="157D3325"/>
    <w:rsid w:val="158B6030"/>
    <w:rsid w:val="158F1A82"/>
    <w:rsid w:val="15AA5A95"/>
    <w:rsid w:val="15E60DD6"/>
    <w:rsid w:val="16230F8B"/>
    <w:rsid w:val="1675224E"/>
    <w:rsid w:val="169070D5"/>
    <w:rsid w:val="16986E8A"/>
    <w:rsid w:val="16AF430F"/>
    <w:rsid w:val="16FA09A5"/>
    <w:rsid w:val="1715758D"/>
    <w:rsid w:val="172340BF"/>
    <w:rsid w:val="17294D2C"/>
    <w:rsid w:val="17681DB3"/>
    <w:rsid w:val="178A7F7B"/>
    <w:rsid w:val="17BE5517"/>
    <w:rsid w:val="17C53A78"/>
    <w:rsid w:val="17DA4A5F"/>
    <w:rsid w:val="17E1714A"/>
    <w:rsid w:val="17E86A50"/>
    <w:rsid w:val="17F11DA8"/>
    <w:rsid w:val="183E639B"/>
    <w:rsid w:val="189310B2"/>
    <w:rsid w:val="189C1D14"/>
    <w:rsid w:val="189E3A6D"/>
    <w:rsid w:val="18A83216"/>
    <w:rsid w:val="18BD7EDC"/>
    <w:rsid w:val="18C965C0"/>
    <w:rsid w:val="18C97001"/>
    <w:rsid w:val="18DF1F83"/>
    <w:rsid w:val="18F4606A"/>
    <w:rsid w:val="18F733EE"/>
    <w:rsid w:val="191064A8"/>
    <w:rsid w:val="194128BC"/>
    <w:rsid w:val="194303E2"/>
    <w:rsid w:val="19593B1A"/>
    <w:rsid w:val="19D534AB"/>
    <w:rsid w:val="19E37A7A"/>
    <w:rsid w:val="1A6B0BEE"/>
    <w:rsid w:val="1A8756E4"/>
    <w:rsid w:val="1ACE63D1"/>
    <w:rsid w:val="1B1464DA"/>
    <w:rsid w:val="1B2D759B"/>
    <w:rsid w:val="1B3501FE"/>
    <w:rsid w:val="1B5A1A13"/>
    <w:rsid w:val="1C250273"/>
    <w:rsid w:val="1C7A6434"/>
    <w:rsid w:val="1C957659"/>
    <w:rsid w:val="1C9F6277"/>
    <w:rsid w:val="1CAF5278"/>
    <w:rsid w:val="1CFE1560"/>
    <w:rsid w:val="1D350989"/>
    <w:rsid w:val="1D632E00"/>
    <w:rsid w:val="1D6752EC"/>
    <w:rsid w:val="1DA358F3"/>
    <w:rsid w:val="1DAF161B"/>
    <w:rsid w:val="1DB16ABC"/>
    <w:rsid w:val="1DB356EE"/>
    <w:rsid w:val="1DB93368"/>
    <w:rsid w:val="1DBD3556"/>
    <w:rsid w:val="1DD94135"/>
    <w:rsid w:val="1DF06812"/>
    <w:rsid w:val="1E982F7E"/>
    <w:rsid w:val="1EB41214"/>
    <w:rsid w:val="1EFE4EDD"/>
    <w:rsid w:val="1F5275D0"/>
    <w:rsid w:val="1F9E2816"/>
    <w:rsid w:val="20120B0E"/>
    <w:rsid w:val="20124FB2"/>
    <w:rsid w:val="203171E6"/>
    <w:rsid w:val="20592BE1"/>
    <w:rsid w:val="20BC3A71"/>
    <w:rsid w:val="20E64997"/>
    <w:rsid w:val="20FD0C50"/>
    <w:rsid w:val="211C28E4"/>
    <w:rsid w:val="212D6CFF"/>
    <w:rsid w:val="215869F4"/>
    <w:rsid w:val="21724279"/>
    <w:rsid w:val="219857D3"/>
    <w:rsid w:val="219D1AFF"/>
    <w:rsid w:val="21A133DE"/>
    <w:rsid w:val="21E02801"/>
    <w:rsid w:val="21F039A6"/>
    <w:rsid w:val="22287F70"/>
    <w:rsid w:val="22452A44"/>
    <w:rsid w:val="229A3F29"/>
    <w:rsid w:val="22CC58EC"/>
    <w:rsid w:val="22DD1AA4"/>
    <w:rsid w:val="233C2FBE"/>
    <w:rsid w:val="238826AD"/>
    <w:rsid w:val="23893F6E"/>
    <w:rsid w:val="23FA359B"/>
    <w:rsid w:val="24172B97"/>
    <w:rsid w:val="244514B2"/>
    <w:rsid w:val="249475E2"/>
    <w:rsid w:val="24B65F0C"/>
    <w:rsid w:val="24D020EC"/>
    <w:rsid w:val="24DC16EA"/>
    <w:rsid w:val="24EE1B49"/>
    <w:rsid w:val="24F44C86"/>
    <w:rsid w:val="250F7D12"/>
    <w:rsid w:val="25184E18"/>
    <w:rsid w:val="258155DA"/>
    <w:rsid w:val="25AC6B00"/>
    <w:rsid w:val="25B21B8A"/>
    <w:rsid w:val="25D41F0E"/>
    <w:rsid w:val="25D56865"/>
    <w:rsid w:val="25D64EA3"/>
    <w:rsid w:val="25EE5B79"/>
    <w:rsid w:val="25F413E1"/>
    <w:rsid w:val="2609560C"/>
    <w:rsid w:val="260E1D77"/>
    <w:rsid w:val="264834DB"/>
    <w:rsid w:val="26924756"/>
    <w:rsid w:val="26977FBF"/>
    <w:rsid w:val="26D44D6F"/>
    <w:rsid w:val="272F6449"/>
    <w:rsid w:val="27483067"/>
    <w:rsid w:val="277B168E"/>
    <w:rsid w:val="27BF15BC"/>
    <w:rsid w:val="28000761"/>
    <w:rsid w:val="28877FE8"/>
    <w:rsid w:val="288B2A44"/>
    <w:rsid w:val="28F72F97"/>
    <w:rsid w:val="291B4ED7"/>
    <w:rsid w:val="29471828"/>
    <w:rsid w:val="297E535E"/>
    <w:rsid w:val="29D23098"/>
    <w:rsid w:val="29D47CDA"/>
    <w:rsid w:val="2A0304A2"/>
    <w:rsid w:val="2A5266D7"/>
    <w:rsid w:val="2A5C57A7"/>
    <w:rsid w:val="2A73489F"/>
    <w:rsid w:val="2AA9206F"/>
    <w:rsid w:val="2AAA7F17"/>
    <w:rsid w:val="2AFE685E"/>
    <w:rsid w:val="2B157122"/>
    <w:rsid w:val="2B160E6F"/>
    <w:rsid w:val="2B527CDC"/>
    <w:rsid w:val="2BAC1A5F"/>
    <w:rsid w:val="2BE4581B"/>
    <w:rsid w:val="2BED0F4E"/>
    <w:rsid w:val="2BFC0486"/>
    <w:rsid w:val="2C387B4E"/>
    <w:rsid w:val="2C3F2C8B"/>
    <w:rsid w:val="2CC413E2"/>
    <w:rsid w:val="2D0B7011"/>
    <w:rsid w:val="2D843E3F"/>
    <w:rsid w:val="2D8A60D3"/>
    <w:rsid w:val="2E0221C2"/>
    <w:rsid w:val="2E204D3E"/>
    <w:rsid w:val="2E255EB0"/>
    <w:rsid w:val="2E2B796A"/>
    <w:rsid w:val="2E836087"/>
    <w:rsid w:val="2EA414CB"/>
    <w:rsid w:val="2F10285D"/>
    <w:rsid w:val="2F2F5D1B"/>
    <w:rsid w:val="2F563B40"/>
    <w:rsid w:val="2F6A001E"/>
    <w:rsid w:val="2F740E9D"/>
    <w:rsid w:val="2F7B222C"/>
    <w:rsid w:val="2F7E7F6E"/>
    <w:rsid w:val="2F940A8D"/>
    <w:rsid w:val="2F955C50"/>
    <w:rsid w:val="2F9F4D71"/>
    <w:rsid w:val="2FC9668B"/>
    <w:rsid w:val="2FEC4ED7"/>
    <w:rsid w:val="301F34FF"/>
    <w:rsid w:val="302B2C09"/>
    <w:rsid w:val="305527B8"/>
    <w:rsid w:val="30692B3E"/>
    <w:rsid w:val="3079202E"/>
    <w:rsid w:val="30E1618E"/>
    <w:rsid w:val="30E42053"/>
    <w:rsid w:val="30FA36A9"/>
    <w:rsid w:val="31084C3F"/>
    <w:rsid w:val="311D6658"/>
    <w:rsid w:val="313E6C77"/>
    <w:rsid w:val="315E7D7C"/>
    <w:rsid w:val="316F5DC0"/>
    <w:rsid w:val="319C76EB"/>
    <w:rsid w:val="31F77B64"/>
    <w:rsid w:val="3216448E"/>
    <w:rsid w:val="321D581C"/>
    <w:rsid w:val="32476D3D"/>
    <w:rsid w:val="32944ACC"/>
    <w:rsid w:val="32990C1B"/>
    <w:rsid w:val="32C275BD"/>
    <w:rsid w:val="32F26CA9"/>
    <w:rsid w:val="33087A52"/>
    <w:rsid w:val="334D2131"/>
    <w:rsid w:val="33867361"/>
    <w:rsid w:val="33D323FE"/>
    <w:rsid w:val="33D47543"/>
    <w:rsid w:val="3421711A"/>
    <w:rsid w:val="345421F1"/>
    <w:rsid w:val="348576A9"/>
    <w:rsid w:val="349B02BB"/>
    <w:rsid w:val="34AF2210"/>
    <w:rsid w:val="34C77705"/>
    <w:rsid w:val="34DD5737"/>
    <w:rsid w:val="34F85D6A"/>
    <w:rsid w:val="35042CC3"/>
    <w:rsid w:val="352670DE"/>
    <w:rsid w:val="357B3F2E"/>
    <w:rsid w:val="359C29F3"/>
    <w:rsid w:val="35A804C7"/>
    <w:rsid w:val="35B30245"/>
    <w:rsid w:val="35C5715D"/>
    <w:rsid w:val="35D82A8E"/>
    <w:rsid w:val="36292171"/>
    <w:rsid w:val="36502808"/>
    <w:rsid w:val="36C26992"/>
    <w:rsid w:val="36CF7301"/>
    <w:rsid w:val="36D3309E"/>
    <w:rsid w:val="36D55342"/>
    <w:rsid w:val="371371EE"/>
    <w:rsid w:val="376D2DA2"/>
    <w:rsid w:val="377D4444"/>
    <w:rsid w:val="378578B7"/>
    <w:rsid w:val="37E908F4"/>
    <w:rsid w:val="381F474C"/>
    <w:rsid w:val="38D067AD"/>
    <w:rsid w:val="38E86458"/>
    <w:rsid w:val="38F117B0"/>
    <w:rsid w:val="39017524"/>
    <w:rsid w:val="39161217"/>
    <w:rsid w:val="39897C3B"/>
    <w:rsid w:val="39BA4298"/>
    <w:rsid w:val="39BD78E5"/>
    <w:rsid w:val="3A077E08"/>
    <w:rsid w:val="3A371445"/>
    <w:rsid w:val="3A395226"/>
    <w:rsid w:val="3A6E3982"/>
    <w:rsid w:val="3A865F28"/>
    <w:rsid w:val="3A922B1F"/>
    <w:rsid w:val="3ABB4963"/>
    <w:rsid w:val="3ABE56C2"/>
    <w:rsid w:val="3AC86541"/>
    <w:rsid w:val="3AE0388B"/>
    <w:rsid w:val="3AE07D2F"/>
    <w:rsid w:val="3AEB3413"/>
    <w:rsid w:val="3B191B7A"/>
    <w:rsid w:val="3B510614"/>
    <w:rsid w:val="3B784462"/>
    <w:rsid w:val="3B803147"/>
    <w:rsid w:val="3BFA6707"/>
    <w:rsid w:val="3C01270D"/>
    <w:rsid w:val="3C052A82"/>
    <w:rsid w:val="3C2E6878"/>
    <w:rsid w:val="3C3E4D0D"/>
    <w:rsid w:val="3C460065"/>
    <w:rsid w:val="3C575DCE"/>
    <w:rsid w:val="3CD26389"/>
    <w:rsid w:val="3D485717"/>
    <w:rsid w:val="3DC079A3"/>
    <w:rsid w:val="3DC92CFC"/>
    <w:rsid w:val="3DE11DF4"/>
    <w:rsid w:val="3E112175"/>
    <w:rsid w:val="3E126451"/>
    <w:rsid w:val="3E3A7756"/>
    <w:rsid w:val="3E562994"/>
    <w:rsid w:val="3E8135BD"/>
    <w:rsid w:val="3EBF1A09"/>
    <w:rsid w:val="3EF20030"/>
    <w:rsid w:val="3EF637A9"/>
    <w:rsid w:val="3F6820A1"/>
    <w:rsid w:val="3F8844F1"/>
    <w:rsid w:val="3F9B4224"/>
    <w:rsid w:val="3FB452E6"/>
    <w:rsid w:val="3FFE651B"/>
    <w:rsid w:val="40095632"/>
    <w:rsid w:val="4020600A"/>
    <w:rsid w:val="402C28B1"/>
    <w:rsid w:val="4048653E"/>
    <w:rsid w:val="4081166C"/>
    <w:rsid w:val="40B97DCC"/>
    <w:rsid w:val="40DF6392"/>
    <w:rsid w:val="40E74215"/>
    <w:rsid w:val="41474664"/>
    <w:rsid w:val="416C142E"/>
    <w:rsid w:val="41774FF8"/>
    <w:rsid w:val="418D5DEE"/>
    <w:rsid w:val="41A2189A"/>
    <w:rsid w:val="41DC5A6A"/>
    <w:rsid w:val="421107CE"/>
    <w:rsid w:val="42734FE4"/>
    <w:rsid w:val="42804718"/>
    <w:rsid w:val="429A4C67"/>
    <w:rsid w:val="42AE426E"/>
    <w:rsid w:val="42D55C9F"/>
    <w:rsid w:val="42E06BC9"/>
    <w:rsid w:val="42F11657"/>
    <w:rsid w:val="434A21E9"/>
    <w:rsid w:val="4358397B"/>
    <w:rsid w:val="43791B65"/>
    <w:rsid w:val="437B3BF9"/>
    <w:rsid w:val="43AF00D6"/>
    <w:rsid w:val="43B86CB7"/>
    <w:rsid w:val="43CF5A29"/>
    <w:rsid w:val="43DF729C"/>
    <w:rsid w:val="43EC7B17"/>
    <w:rsid w:val="43F42155"/>
    <w:rsid w:val="44055A2D"/>
    <w:rsid w:val="442944F4"/>
    <w:rsid w:val="445C6678"/>
    <w:rsid w:val="44D36215"/>
    <w:rsid w:val="44E346A3"/>
    <w:rsid w:val="45195461"/>
    <w:rsid w:val="451B6B9E"/>
    <w:rsid w:val="453018B3"/>
    <w:rsid w:val="45463A0B"/>
    <w:rsid w:val="45800144"/>
    <w:rsid w:val="45F75F2C"/>
    <w:rsid w:val="464B69A4"/>
    <w:rsid w:val="4651388E"/>
    <w:rsid w:val="46821C9A"/>
    <w:rsid w:val="468671F8"/>
    <w:rsid w:val="46A40139"/>
    <w:rsid w:val="46A41C10"/>
    <w:rsid w:val="46A50E9C"/>
    <w:rsid w:val="46D5626E"/>
    <w:rsid w:val="47192FC6"/>
    <w:rsid w:val="474D4056"/>
    <w:rsid w:val="478075BA"/>
    <w:rsid w:val="47811F51"/>
    <w:rsid w:val="47820827"/>
    <w:rsid w:val="478C0B4B"/>
    <w:rsid w:val="480626DF"/>
    <w:rsid w:val="484B7795"/>
    <w:rsid w:val="48B860AC"/>
    <w:rsid w:val="493F0316"/>
    <w:rsid w:val="49415E3C"/>
    <w:rsid w:val="49587931"/>
    <w:rsid w:val="496F29A9"/>
    <w:rsid w:val="49847CA8"/>
    <w:rsid w:val="49A95790"/>
    <w:rsid w:val="49F00D11"/>
    <w:rsid w:val="4A046A9C"/>
    <w:rsid w:val="4A0550BC"/>
    <w:rsid w:val="4A171AF3"/>
    <w:rsid w:val="4A1E7F2C"/>
    <w:rsid w:val="4A67345A"/>
    <w:rsid w:val="4A7A4FFB"/>
    <w:rsid w:val="4A8C30E7"/>
    <w:rsid w:val="4A91551A"/>
    <w:rsid w:val="4ABA40F8"/>
    <w:rsid w:val="4B09426C"/>
    <w:rsid w:val="4B6C4B6D"/>
    <w:rsid w:val="4B86701D"/>
    <w:rsid w:val="4B9508C3"/>
    <w:rsid w:val="4BCE4E1C"/>
    <w:rsid w:val="4BE56F53"/>
    <w:rsid w:val="4C341C88"/>
    <w:rsid w:val="4C583BC9"/>
    <w:rsid w:val="4C6A56AA"/>
    <w:rsid w:val="4C6F2CC0"/>
    <w:rsid w:val="4C8C5620"/>
    <w:rsid w:val="4C9D13A5"/>
    <w:rsid w:val="4CC22DCD"/>
    <w:rsid w:val="4CE4545C"/>
    <w:rsid w:val="4CEC4311"/>
    <w:rsid w:val="4D1A70D0"/>
    <w:rsid w:val="4D201F12"/>
    <w:rsid w:val="4D331F40"/>
    <w:rsid w:val="4D626381"/>
    <w:rsid w:val="4D6D5983"/>
    <w:rsid w:val="4D9D79DA"/>
    <w:rsid w:val="4DD0111F"/>
    <w:rsid w:val="4DEE5E67"/>
    <w:rsid w:val="4DEF230B"/>
    <w:rsid w:val="4E0D3F4C"/>
    <w:rsid w:val="4E3E4DD0"/>
    <w:rsid w:val="4E7E543D"/>
    <w:rsid w:val="4E873E5B"/>
    <w:rsid w:val="4EA567DE"/>
    <w:rsid w:val="4F1A1801"/>
    <w:rsid w:val="4F511CD2"/>
    <w:rsid w:val="4F5166AD"/>
    <w:rsid w:val="4F585C8E"/>
    <w:rsid w:val="4F74239C"/>
    <w:rsid w:val="4F934F18"/>
    <w:rsid w:val="4FA15035"/>
    <w:rsid w:val="4FB704F1"/>
    <w:rsid w:val="4FBF7C3F"/>
    <w:rsid w:val="4FD86DCF"/>
    <w:rsid w:val="4FE810F3"/>
    <w:rsid w:val="4FFC0352"/>
    <w:rsid w:val="4FFD25DC"/>
    <w:rsid w:val="505226DD"/>
    <w:rsid w:val="50A56CB1"/>
    <w:rsid w:val="513774DE"/>
    <w:rsid w:val="5179520B"/>
    <w:rsid w:val="519C4558"/>
    <w:rsid w:val="51BA49DE"/>
    <w:rsid w:val="5228116F"/>
    <w:rsid w:val="52294CFF"/>
    <w:rsid w:val="52595FA5"/>
    <w:rsid w:val="52913A7D"/>
    <w:rsid w:val="52A644BE"/>
    <w:rsid w:val="52B41C6B"/>
    <w:rsid w:val="52C2474C"/>
    <w:rsid w:val="52DA6516"/>
    <w:rsid w:val="52DC2732"/>
    <w:rsid w:val="530E3233"/>
    <w:rsid w:val="53195734"/>
    <w:rsid w:val="53230361"/>
    <w:rsid w:val="534A1D91"/>
    <w:rsid w:val="537A46AB"/>
    <w:rsid w:val="538B4884"/>
    <w:rsid w:val="53957C99"/>
    <w:rsid w:val="539F20DD"/>
    <w:rsid w:val="53C102A5"/>
    <w:rsid w:val="53D035D9"/>
    <w:rsid w:val="53F561A1"/>
    <w:rsid w:val="53FF0DCE"/>
    <w:rsid w:val="54062852"/>
    <w:rsid w:val="541A5E66"/>
    <w:rsid w:val="549C3CA0"/>
    <w:rsid w:val="54A61249"/>
    <w:rsid w:val="54C46176"/>
    <w:rsid w:val="54EC0A3E"/>
    <w:rsid w:val="54F2448F"/>
    <w:rsid w:val="54F72DDC"/>
    <w:rsid w:val="55202DAA"/>
    <w:rsid w:val="55C776C9"/>
    <w:rsid w:val="55F94F26"/>
    <w:rsid w:val="56413DBF"/>
    <w:rsid w:val="56924573"/>
    <w:rsid w:val="56B84917"/>
    <w:rsid w:val="56D46542"/>
    <w:rsid w:val="56EA67B6"/>
    <w:rsid w:val="571F77CE"/>
    <w:rsid w:val="5737262D"/>
    <w:rsid w:val="57390153"/>
    <w:rsid w:val="576176AA"/>
    <w:rsid w:val="57664CC0"/>
    <w:rsid w:val="57681298"/>
    <w:rsid w:val="57A41ACF"/>
    <w:rsid w:val="57DB3900"/>
    <w:rsid w:val="582A3F3F"/>
    <w:rsid w:val="583B3062"/>
    <w:rsid w:val="5898534D"/>
    <w:rsid w:val="58BA52C3"/>
    <w:rsid w:val="58BD2F0E"/>
    <w:rsid w:val="58C73FD6"/>
    <w:rsid w:val="58EA5152"/>
    <w:rsid w:val="58F84874"/>
    <w:rsid w:val="592E180D"/>
    <w:rsid w:val="59545718"/>
    <w:rsid w:val="59967ADE"/>
    <w:rsid w:val="59E74ACB"/>
    <w:rsid w:val="59F44805"/>
    <w:rsid w:val="5A2E7D17"/>
    <w:rsid w:val="5A94715C"/>
    <w:rsid w:val="5ABB539F"/>
    <w:rsid w:val="5B163769"/>
    <w:rsid w:val="5B307FE1"/>
    <w:rsid w:val="5B4041A6"/>
    <w:rsid w:val="5B6D2AC1"/>
    <w:rsid w:val="5BC76675"/>
    <w:rsid w:val="5BDB3ECE"/>
    <w:rsid w:val="5C1B305D"/>
    <w:rsid w:val="5C7560D1"/>
    <w:rsid w:val="5C9123A8"/>
    <w:rsid w:val="5C9D73D6"/>
    <w:rsid w:val="5CF1327E"/>
    <w:rsid w:val="5CF53DE8"/>
    <w:rsid w:val="5D481908"/>
    <w:rsid w:val="5D641CA2"/>
    <w:rsid w:val="5DB6074F"/>
    <w:rsid w:val="5DDD2180"/>
    <w:rsid w:val="5DE51034"/>
    <w:rsid w:val="5DF70B6B"/>
    <w:rsid w:val="5E714E68"/>
    <w:rsid w:val="5E7E5003"/>
    <w:rsid w:val="5EA110CF"/>
    <w:rsid w:val="5EA13984"/>
    <w:rsid w:val="5EC647D8"/>
    <w:rsid w:val="5EDE74B5"/>
    <w:rsid w:val="5F0059FA"/>
    <w:rsid w:val="5F363466"/>
    <w:rsid w:val="5F5210BD"/>
    <w:rsid w:val="5F6D308F"/>
    <w:rsid w:val="5F8D3732"/>
    <w:rsid w:val="5F9A19AB"/>
    <w:rsid w:val="5FAD16DE"/>
    <w:rsid w:val="5FFC5A7B"/>
    <w:rsid w:val="600B6B96"/>
    <w:rsid w:val="6037544B"/>
    <w:rsid w:val="605D1356"/>
    <w:rsid w:val="60787F3E"/>
    <w:rsid w:val="60AD6613"/>
    <w:rsid w:val="60B22A8D"/>
    <w:rsid w:val="60D63372"/>
    <w:rsid w:val="60E74423"/>
    <w:rsid w:val="61426602"/>
    <w:rsid w:val="61580538"/>
    <w:rsid w:val="616404C2"/>
    <w:rsid w:val="618246A7"/>
    <w:rsid w:val="61DE6A3C"/>
    <w:rsid w:val="61F81CD8"/>
    <w:rsid w:val="621F43E9"/>
    <w:rsid w:val="629152E7"/>
    <w:rsid w:val="62C531E2"/>
    <w:rsid w:val="62F22528"/>
    <w:rsid w:val="62FF591F"/>
    <w:rsid w:val="630755A9"/>
    <w:rsid w:val="63377C5B"/>
    <w:rsid w:val="63666773"/>
    <w:rsid w:val="637F5A87"/>
    <w:rsid w:val="63B158A2"/>
    <w:rsid w:val="63EC3A6A"/>
    <w:rsid w:val="644640AC"/>
    <w:rsid w:val="648D5F82"/>
    <w:rsid w:val="64CB27C0"/>
    <w:rsid w:val="64DA2FB8"/>
    <w:rsid w:val="64ED07CF"/>
    <w:rsid w:val="64F16511"/>
    <w:rsid w:val="65093993"/>
    <w:rsid w:val="65870C23"/>
    <w:rsid w:val="658D105A"/>
    <w:rsid w:val="65913819"/>
    <w:rsid w:val="659550EE"/>
    <w:rsid w:val="659760F4"/>
    <w:rsid w:val="65C07C91"/>
    <w:rsid w:val="65D14EBC"/>
    <w:rsid w:val="6625681B"/>
    <w:rsid w:val="66346D11"/>
    <w:rsid w:val="666B22F3"/>
    <w:rsid w:val="666B31A7"/>
    <w:rsid w:val="66743BE7"/>
    <w:rsid w:val="66D41C46"/>
    <w:rsid w:val="66E93F55"/>
    <w:rsid w:val="67173C9C"/>
    <w:rsid w:val="674768BC"/>
    <w:rsid w:val="680B1697"/>
    <w:rsid w:val="680B5C16"/>
    <w:rsid w:val="683055A2"/>
    <w:rsid w:val="68802085"/>
    <w:rsid w:val="689E42BA"/>
    <w:rsid w:val="68E54AEC"/>
    <w:rsid w:val="69456BF2"/>
    <w:rsid w:val="69D36FB8"/>
    <w:rsid w:val="69E0099D"/>
    <w:rsid w:val="6A050368"/>
    <w:rsid w:val="6A1D3904"/>
    <w:rsid w:val="6A3C1FDC"/>
    <w:rsid w:val="6A425D91"/>
    <w:rsid w:val="6A876FCF"/>
    <w:rsid w:val="6AF33B44"/>
    <w:rsid w:val="6B480E55"/>
    <w:rsid w:val="6B8334F1"/>
    <w:rsid w:val="6BB571B3"/>
    <w:rsid w:val="6BB808D5"/>
    <w:rsid w:val="6BCC3834"/>
    <w:rsid w:val="6BD421AC"/>
    <w:rsid w:val="6BE7241B"/>
    <w:rsid w:val="6C033CD6"/>
    <w:rsid w:val="6C103720"/>
    <w:rsid w:val="6C1D31AD"/>
    <w:rsid w:val="6C375151"/>
    <w:rsid w:val="6C4E42A5"/>
    <w:rsid w:val="6C81461E"/>
    <w:rsid w:val="6CA45534"/>
    <w:rsid w:val="6CED5D03"/>
    <w:rsid w:val="6D0E5786"/>
    <w:rsid w:val="6D1C7EA3"/>
    <w:rsid w:val="6D877A12"/>
    <w:rsid w:val="6D8D2B4F"/>
    <w:rsid w:val="6DB4457F"/>
    <w:rsid w:val="6DEC193C"/>
    <w:rsid w:val="6DEC3D19"/>
    <w:rsid w:val="6E1A0886"/>
    <w:rsid w:val="6EA87FFF"/>
    <w:rsid w:val="6EBD0C3B"/>
    <w:rsid w:val="6EF56BFD"/>
    <w:rsid w:val="6F2474E3"/>
    <w:rsid w:val="6F6F69B0"/>
    <w:rsid w:val="6F83245B"/>
    <w:rsid w:val="6FDB1798"/>
    <w:rsid w:val="6FE63CCB"/>
    <w:rsid w:val="6FFB1DD3"/>
    <w:rsid w:val="6FFD1F60"/>
    <w:rsid w:val="70553DF8"/>
    <w:rsid w:val="705B771B"/>
    <w:rsid w:val="708E053F"/>
    <w:rsid w:val="709D4933"/>
    <w:rsid w:val="71186BD3"/>
    <w:rsid w:val="711F1FB7"/>
    <w:rsid w:val="71297032"/>
    <w:rsid w:val="71333A0D"/>
    <w:rsid w:val="715B3690"/>
    <w:rsid w:val="715F2A54"/>
    <w:rsid w:val="71876803"/>
    <w:rsid w:val="71B0505E"/>
    <w:rsid w:val="71BB5107"/>
    <w:rsid w:val="71E82A49"/>
    <w:rsid w:val="71F907B3"/>
    <w:rsid w:val="72255A33"/>
    <w:rsid w:val="72330169"/>
    <w:rsid w:val="727A13AF"/>
    <w:rsid w:val="729F135A"/>
    <w:rsid w:val="72C93215"/>
    <w:rsid w:val="73427E6A"/>
    <w:rsid w:val="735A34D3"/>
    <w:rsid w:val="73677AAD"/>
    <w:rsid w:val="737E0D44"/>
    <w:rsid w:val="73880040"/>
    <w:rsid w:val="738D38A8"/>
    <w:rsid w:val="73A66718"/>
    <w:rsid w:val="73A905BB"/>
    <w:rsid w:val="73BF77DA"/>
    <w:rsid w:val="7419678F"/>
    <w:rsid w:val="7420296E"/>
    <w:rsid w:val="74227A4F"/>
    <w:rsid w:val="74365CEE"/>
    <w:rsid w:val="744228E5"/>
    <w:rsid w:val="7447614D"/>
    <w:rsid w:val="74733955"/>
    <w:rsid w:val="7488560A"/>
    <w:rsid w:val="74C66D26"/>
    <w:rsid w:val="74F43CFE"/>
    <w:rsid w:val="74FB3FFA"/>
    <w:rsid w:val="75061B64"/>
    <w:rsid w:val="75091655"/>
    <w:rsid w:val="75175B20"/>
    <w:rsid w:val="7552289E"/>
    <w:rsid w:val="75CE1F56"/>
    <w:rsid w:val="75D738C5"/>
    <w:rsid w:val="75EF5981"/>
    <w:rsid w:val="760D0CD1"/>
    <w:rsid w:val="7639646C"/>
    <w:rsid w:val="765E777E"/>
    <w:rsid w:val="76A423A7"/>
    <w:rsid w:val="76DD06A3"/>
    <w:rsid w:val="76E063E5"/>
    <w:rsid w:val="76EF03D6"/>
    <w:rsid w:val="76FD2AF3"/>
    <w:rsid w:val="770E6AAE"/>
    <w:rsid w:val="77425E1D"/>
    <w:rsid w:val="7749397A"/>
    <w:rsid w:val="776663F7"/>
    <w:rsid w:val="77D5581E"/>
    <w:rsid w:val="77DC4DFE"/>
    <w:rsid w:val="78760DAF"/>
    <w:rsid w:val="7880060C"/>
    <w:rsid w:val="78B35B5F"/>
    <w:rsid w:val="78C935D5"/>
    <w:rsid w:val="78DB3308"/>
    <w:rsid w:val="78EF1357"/>
    <w:rsid w:val="791365FE"/>
    <w:rsid w:val="79231B5A"/>
    <w:rsid w:val="792720A9"/>
    <w:rsid w:val="79386064"/>
    <w:rsid w:val="79914103"/>
    <w:rsid w:val="79BA116F"/>
    <w:rsid w:val="79C36276"/>
    <w:rsid w:val="79C478F8"/>
    <w:rsid w:val="7A245CA6"/>
    <w:rsid w:val="7A4553DD"/>
    <w:rsid w:val="7A61783D"/>
    <w:rsid w:val="7A807CB8"/>
    <w:rsid w:val="7A91596F"/>
    <w:rsid w:val="7A9E639B"/>
    <w:rsid w:val="7AC027B5"/>
    <w:rsid w:val="7B1F572E"/>
    <w:rsid w:val="7B256ABC"/>
    <w:rsid w:val="7B2B6AE3"/>
    <w:rsid w:val="7B3F6139"/>
    <w:rsid w:val="7B6B623C"/>
    <w:rsid w:val="7C067BE7"/>
    <w:rsid w:val="7CA51C63"/>
    <w:rsid w:val="7CB71996"/>
    <w:rsid w:val="7CC7607D"/>
    <w:rsid w:val="7CCF4F32"/>
    <w:rsid w:val="7CE34539"/>
    <w:rsid w:val="7D11262E"/>
    <w:rsid w:val="7D5316BF"/>
    <w:rsid w:val="7D5D03CB"/>
    <w:rsid w:val="7D6C09D3"/>
    <w:rsid w:val="7D733B0F"/>
    <w:rsid w:val="7DB452FD"/>
    <w:rsid w:val="7DB83C18"/>
    <w:rsid w:val="7E3A7074"/>
    <w:rsid w:val="7E5E7184"/>
    <w:rsid w:val="7F0D1D41"/>
    <w:rsid w:val="7F2552DD"/>
    <w:rsid w:val="7F272E03"/>
    <w:rsid w:val="7F3278B5"/>
    <w:rsid w:val="7F5D6825"/>
    <w:rsid w:val="7F915869"/>
    <w:rsid w:val="7FA04FB5"/>
    <w:rsid w:val="7FCC39AA"/>
    <w:rsid w:val="7FEE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1590</Words>
  <Characters>3444</Characters>
  <Lines>0</Lines>
  <Paragraphs>0</Paragraphs>
  <TotalTime>60</TotalTime>
  <ScaleCrop>false</ScaleCrop>
  <LinksUpToDate>false</LinksUpToDate>
  <CharactersWithSpaces>3551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2023-07-01T07:21:00Z</dcterms:created>
  <dc:creator>Administrator</dc:creator>
  <cp:lastModifiedBy>lxy</cp:lastModifiedBy>
  <dcterms:modified xsi:type="dcterms:W3CDTF">2023-07-11T09:45:07Z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74F4B0ED1C5F4E6CA95071F71C8F25BA</vt:lpwstr>
  </property>
</Properties>
</file>