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710E" w14:textId="064410D1" w:rsidR="0050264B" w:rsidRPr="0050264B" w:rsidRDefault="0050264B" w:rsidP="0050264B">
      <w:pPr>
        <w:jc w:val="center"/>
        <w:rPr>
          <w:rFonts w:ascii="Century Gothic" w:hAnsi="Century Gothic"/>
          <w:b/>
          <w:lang w:val="en-GB"/>
        </w:rPr>
      </w:pPr>
      <w:r>
        <w:rPr>
          <w:rFonts w:ascii="Century Gothic" w:hAnsi="Century Gothic"/>
          <w:b/>
          <w:lang w:val="en-GB"/>
        </w:rPr>
        <w:t>Cleaning Standards Audit</w:t>
      </w:r>
    </w:p>
    <w:tbl>
      <w:tblPr>
        <w:tblStyle w:val="TableGrid1"/>
        <w:tblW w:w="15168" w:type="dxa"/>
        <w:tblInd w:w="-1109" w:type="dxa"/>
        <w:tblLook w:val="04A0" w:firstRow="1" w:lastRow="0" w:firstColumn="1" w:lastColumn="0" w:noHBand="0" w:noVBand="1"/>
      </w:tblPr>
      <w:tblGrid>
        <w:gridCol w:w="5245"/>
        <w:gridCol w:w="9923"/>
      </w:tblGrid>
      <w:tr w:rsidR="0050264B" w:rsidRPr="0050264B" w14:paraId="03D09786" w14:textId="77777777" w:rsidTr="00DF2A6F">
        <w:tc>
          <w:tcPr>
            <w:tcW w:w="5245" w:type="dxa"/>
            <w:shd w:val="clear" w:color="auto" w:fill="C5E0B3" w:themeFill="accent6" w:themeFillTint="66"/>
          </w:tcPr>
          <w:p w14:paraId="51EB0505" w14:textId="79989297" w:rsidR="0050264B" w:rsidRPr="0050264B" w:rsidRDefault="00E71907" w:rsidP="0050264B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Name of Home </w:t>
            </w:r>
          </w:p>
        </w:tc>
        <w:tc>
          <w:tcPr>
            <w:tcW w:w="9923" w:type="dxa"/>
          </w:tcPr>
          <w:p w14:paraId="402C6FFA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</w:p>
        </w:tc>
      </w:tr>
      <w:tr w:rsidR="0050264B" w:rsidRPr="0050264B" w14:paraId="231CB521" w14:textId="77777777" w:rsidTr="00DF2A6F">
        <w:tc>
          <w:tcPr>
            <w:tcW w:w="5245" w:type="dxa"/>
            <w:shd w:val="clear" w:color="auto" w:fill="C5E0B3" w:themeFill="accent6" w:themeFillTint="66"/>
          </w:tcPr>
          <w:p w14:paraId="7451B104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  <w:r w:rsidRPr="0050264B">
              <w:rPr>
                <w:rFonts w:ascii="Century Gothic" w:hAnsi="Century Gothic"/>
                <w:b/>
              </w:rPr>
              <w:t>Month/Year:</w:t>
            </w:r>
          </w:p>
        </w:tc>
        <w:tc>
          <w:tcPr>
            <w:tcW w:w="9923" w:type="dxa"/>
          </w:tcPr>
          <w:p w14:paraId="7D00CF46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</w:p>
        </w:tc>
      </w:tr>
      <w:tr w:rsidR="0050264B" w:rsidRPr="0050264B" w14:paraId="516A74D2" w14:textId="77777777" w:rsidTr="00DF2A6F">
        <w:tc>
          <w:tcPr>
            <w:tcW w:w="5245" w:type="dxa"/>
            <w:shd w:val="clear" w:color="auto" w:fill="C5E0B3" w:themeFill="accent6" w:themeFillTint="66"/>
          </w:tcPr>
          <w:p w14:paraId="1F5D80D7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  <w:r w:rsidRPr="0050264B">
              <w:rPr>
                <w:rFonts w:ascii="Century Gothic" w:hAnsi="Century Gothic"/>
                <w:b/>
              </w:rPr>
              <w:t>Name of Manager:</w:t>
            </w:r>
          </w:p>
        </w:tc>
        <w:tc>
          <w:tcPr>
            <w:tcW w:w="9923" w:type="dxa"/>
          </w:tcPr>
          <w:p w14:paraId="61248761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</w:p>
        </w:tc>
      </w:tr>
      <w:tr w:rsidR="0050264B" w:rsidRPr="0050264B" w14:paraId="66913450" w14:textId="77777777" w:rsidTr="00DF2A6F">
        <w:tc>
          <w:tcPr>
            <w:tcW w:w="5245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C107B4B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  <w:r w:rsidRPr="0050264B">
              <w:rPr>
                <w:rFonts w:ascii="Century Gothic" w:hAnsi="Century Gothic"/>
                <w:b/>
              </w:rPr>
              <w:t>Person conducting audit:</w:t>
            </w:r>
          </w:p>
        </w:tc>
        <w:tc>
          <w:tcPr>
            <w:tcW w:w="9923" w:type="dxa"/>
            <w:tcBorders>
              <w:bottom w:val="single" w:sz="4" w:space="0" w:color="auto"/>
            </w:tcBorders>
          </w:tcPr>
          <w:p w14:paraId="1F56F8BD" w14:textId="77777777" w:rsidR="0050264B" w:rsidRPr="0050264B" w:rsidRDefault="0050264B" w:rsidP="0050264B">
            <w:pPr>
              <w:rPr>
                <w:rFonts w:ascii="Century Gothic" w:hAnsi="Century Gothic"/>
                <w:b/>
              </w:rPr>
            </w:pPr>
          </w:p>
        </w:tc>
      </w:tr>
      <w:tr w:rsidR="00AB4900" w:rsidRPr="0050264B" w14:paraId="01A3E662" w14:textId="77777777" w:rsidTr="00DF2A6F">
        <w:tc>
          <w:tcPr>
            <w:tcW w:w="5245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B90D01B" w14:textId="77777777" w:rsidR="00AB4900" w:rsidRPr="0050264B" w:rsidRDefault="00AB4900" w:rsidP="0050264B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Date Of Completion:</w:t>
            </w:r>
          </w:p>
        </w:tc>
        <w:tc>
          <w:tcPr>
            <w:tcW w:w="9923" w:type="dxa"/>
            <w:tcBorders>
              <w:bottom w:val="single" w:sz="4" w:space="0" w:color="auto"/>
            </w:tcBorders>
          </w:tcPr>
          <w:p w14:paraId="2D8C7CFE" w14:textId="77777777" w:rsidR="00AB4900" w:rsidRPr="0050264B" w:rsidRDefault="00AB4900" w:rsidP="0050264B">
            <w:pPr>
              <w:rPr>
                <w:rFonts w:ascii="Century Gothic" w:hAnsi="Century Gothic"/>
                <w:b/>
              </w:rPr>
            </w:pPr>
          </w:p>
        </w:tc>
      </w:tr>
      <w:tr w:rsidR="0050264B" w:rsidRPr="0050264B" w14:paraId="6724559A" w14:textId="77777777" w:rsidTr="00DF2A6F">
        <w:tc>
          <w:tcPr>
            <w:tcW w:w="15168" w:type="dxa"/>
            <w:gridSpan w:val="2"/>
            <w:shd w:val="clear" w:color="auto" w:fill="C5E0B3" w:themeFill="accent6" w:themeFillTint="66"/>
          </w:tcPr>
          <w:p w14:paraId="07C9E35F" w14:textId="6D3CB180" w:rsidR="0050264B" w:rsidRPr="0050264B" w:rsidRDefault="0050264B" w:rsidP="0050264B">
            <w:pPr>
              <w:jc w:val="center"/>
              <w:rPr>
                <w:rFonts w:ascii="Century Gothic" w:hAnsi="Century Gothic"/>
                <w:b/>
              </w:rPr>
            </w:pPr>
          </w:p>
        </w:tc>
      </w:tr>
    </w:tbl>
    <w:p w14:paraId="77F4F316" w14:textId="77777777" w:rsidR="0050264B" w:rsidRPr="0050264B" w:rsidRDefault="0050264B" w:rsidP="0050264B">
      <w:pPr>
        <w:rPr>
          <w:rFonts w:ascii="Century Gothic" w:hAnsi="Century Gothic"/>
          <w:lang w:val="en-GB"/>
        </w:rPr>
      </w:pPr>
    </w:p>
    <w:tbl>
      <w:tblPr>
        <w:tblStyle w:val="TableGrid1"/>
        <w:tblW w:w="15183" w:type="dxa"/>
        <w:tblInd w:w="-1117" w:type="dxa"/>
        <w:tblLayout w:type="fixed"/>
        <w:tblLook w:val="04A0" w:firstRow="1" w:lastRow="0" w:firstColumn="1" w:lastColumn="0" w:noHBand="0" w:noVBand="1"/>
      </w:tblPr>
      <w:tblGrid>
        <w:gridCol w:w="15183"/>
      </w:tblGrid>
      <w:tr w:rsidR="0050264B" w:rsidRPr="0050264B" w14:paraId="2AEE45C8" w14:textId="77777777" w:rsidTr="0067553E">
        <w:trPr>
          <w:trHeight w:val="348"/>
        </w:trPr>
        <w:tc>
          <w:tcPr>
            <w:tcW w:w="15183" w:type="dxa"/>
            <w:shd w:val="clear" w:color="auto" w:fill="C5E0B3" w:themeFill="accent6" w:themeFillTint="66"/>
          </w:tcPr>
          <w:p w14:paraId="0B1E7800" w14:textId="5B9C6131" w:rsidR="0050264B" w:rsidRPr="0050264B" w:rsidRDefault="0050264B" w:rsidP="00E71907">
            <w:pPr>
              <w:jc w:val="center"/>
              <w:rPr>
                <w:rFonts w:ascii="Century Gothic" w:hAnsi="Century Gothic"/>
                <w:b/>
              </w:rPr>
            </w:pPr>
            <w:r w:rsidRPr="0050264B">
              <w:rPr>
                <w:rFonts w:ascii="Century Gothic" w:hAnsi="Century Gothic"/>
                <w:b/>
              </w:rPr>
              <w:t>Monthly Cleaning Standards Audit</w:t>
            </w:r>
          </w:p>
        </w:tc>
      </w:tr>
      <w:tr w:rsidR="0050264B" w:rsidRPr="0050264B" w14:paraId="12DAA5A9" w14:textId="77777777" w:rsidTr="0050264B">
        <w:trPr>
          <w:trHeight w:val="5829"/>
        </w:trPr>
        <w:tc>
          <w:tcPr>
            <w:tcW w:w="15183" w:type="dxa"/>
          </w:tcPr>
          <w:p w14:paraId="31BE1342" w14:textId="7C45E0CA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  <w:color w:val="000000"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b/>
                <w:bCs/>
                <w:color w:val="000000"/>
                <w:sz w:val="24"/>
                <w:szCs w:val="24"/>
              </w:rPr>
              <w:t>Cleaning Standards Audit</w:t>
            </w:r>
          </w:p>
          <w:p w14:paraId="63F5900F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  <w:color w:val="000000"/>
                <w:sz w:val="24"/>
                <w:szCs w:val="24"/>
              </w:rPr>
            </w:pPr>
          </w:p>
          <w:p w14:paraId="5EA47B6B" w14:textId="36911A54" w:rsidR="0050264B" w:rsidRPr="0050264B" w:rsidRDefault="0050264B" w:rsidP="0050264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sz w:val="24"/>
                <w:szCs w:val="24"/>
              </w:rPr>
              <w:t xml:space="preserve">This audit is to be completed every </w:t>
            </w:r>
            <w:r w:rsidRPr="0050264B">
              <w:rPr>
                <w:rFonts w:ascii="Century Gothic" w:hAnsi="Century Gothic" w:cs="Arial"/>
                <w:sz w:val="24"/>
                <w:szCs w:val="24"/>
                <w:u w:val="single"/>
              </w:rPr>
              <w:t>month</w:t>
            </w:r>
            <w:r w:rsidRPr="0050264B">
              <w:rPr>
                <w:rFonts w:ascii="Century Gothic" w:hAnsi="Century Gothic" w:cs="Arial"/>
                <w:sz w:val="24"/>
                <w:szCs w:val="24"/>
              </w:rPr>
              <w:t xml:space="preserve"> by the Registered Manager of the Home</w:t>
            </w:r>
            <w:r w:rsidR="003A1118">
              <w:rPr>
                <w:rFonts w:ascii="Century Gothic" w:hAnsi="Century Gothic" w:cs="Arial"/>
                <w:sz w:val="24"/>
                <w:szCs w:val="24"/>
              </w:rPr>
              <w:t xml:space="preserve">/Deputy </w:t>
            </w:r>
            <w:proofErr w:type="gramStart"/>
            <w:r w:rsidR="0067553E">
              <w:rPr>
                <w:rFonts w:ascii="Century Gothic" w:hAnsi="Century Gothic" w:cs="Arial"/>
                <w:sz w:val="24"/>
                <w:szCs w:val="24"/>
              </w:rPr>
              <w:t>manager</w:t>
            </w:r>
            <w:proofErr w:type="gramEnd"/>
            <w:r w:rsidR="0067553E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2E2CAA">
              <w:rPr>
                <w:rFonts w:ascii="Century Gothic" w:hAnsi="Century Gothic" w:cs="Arial"/>
                <w:sz w:val="24"/>
                <w:szCs w:val="24"/>
              </w:rPr>
              <w:t xml:space="preserve">or </w:t>
            </w:r>
            <w:r w:rsidR="0067553E" w:rsidRPr="0050264B">
              <w:rPr>
                <w:rFonts w:ascii="Century Gothic" w:hAnsi="Century Gothic" w:cs="Arial"/>
                <w:sz w:val="24"/>
                <w:szCs w:val="24"/>
              </w:rPr>
              <w:t>the</w:t>
            </w:r>
            <w:r w:rsidRPr="0050264B">
              <w:rPr>
                <w:rFonts w:ascii="Century Gothic" w:hAnsi="Century Gothic" w:cs="Arial"/>
                <w:sz w:val="24"/>
                <w:szCs w:val="24"/>
              </w:rPr>
              <w:t xml:space="preserve"> Domestic Supervisor (if applicable).</w:t>
            </w:r>
            <w:r w:rsidR="0067553E">
              <w:rPr>
                <w:rFonts w:ascii="Century Gothic" w:hAnsi="Century Gothic" w:cs="Arial"/>
                <w:sz w:val="24"/>
                <w:szCs w:val="24"/>
              </w:rPr>
              <w:t xml:space="preserve"> The audit can be </w:t>
            </w:r>
            <w:r w:rsidR="00873031">
              <w:rPr>
                <w:rFonts w:ascii="Century Gothic" w:hAnsi="Century Gothic" w:cs="Arial"/>
                <w:sz w:val="24"/>
                <w:szCs w:val="24"/>
              </w:rPr>
              <w:t>delegated</w:t>
            </w:r>
            <w:r w:rsidR="0067553E">
              <w:rPr>
                <w:rFonts w:ascii="Century Gothic" w:hAnsi="Century Gothic" w:cs="Arial"/>
                <w:sz w:val="24"/>
                <w:szCs w:val="24"/>
              </w:rPr>
              <w:t xml:space="preserve"> to a senior staff member </w:t>
            </w:r>
            <w:proofErr w:type="gramStart"/>
            <w:r w:rsidR="0067553E">
              <w:rPr>
                <w:rFonts w:ascii="Century Gothic" w:hAnsi="Century Gothic" w:cs="Arial"/>
                <w:sz w:val="24"/>
                <w:szCs w:val="24"/>
              </w:rPr>
              <w:t>whom</w:t>
            </w:r>
            <w:proofErr w:type="gramEnd"/>
            <w:r w:rsidR="0067553E">
              <w:rPr>
                <w:rFonts w:ascii="Century Gothic" w:hAnsi="Century Gothic" w:cs="Arial"/>
                <w:sz w:val="24"/>
                <w:szCs w:val="24"/>
              </w:rPr>
              <w:t xml:space="preserve"> is trained and knowl</w:t>
            </w:r>
            <w:r w:rsidR="00873031">
              <w:rPr>
                <w:rFonts w:ascii="Century Gothic" w:hAnsi="Century Gothic" w:cs="Arial"/>
                <w:sz w:val="24"/>
                <w:szCs w:val="24"/>
              </w:rPr>
              <w:t xml:space="preserve">edge to complete by the management team </w:t>
            </w:r>
          </w:p>
          <w:p w14:paraId="671FAE41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b/>
                <w:sz w:val="24"/>
                <w:szCs w:val="24"/>
              </w:rPr>
              <w:t>All areas listed within the Site are to be audited.</w:t>
            </w:r>
          </w:p>
          <w:p w14:paraId="456CF384" w14:textId="77777777" w:rsidR="0050264B" w:rsidRPr="0050264B" w:rsidRDefault="0050264B" w:rsidP="0050264B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sz w:val="24"/>
                <w:szCs w:val="24"/>
              </w:rPr>
              <w:t xml:space="preserve">For all areas a </w:t>
            </w:r>
            <w:r w:rsidRPr="0050264B">
              <w:rPr>
                <w:rFonts w:ascii="Century Gothic" w:hAnsi="Century Gothic" w:cs="Arial"/>
                <w:sz w:val="24"/>
                <w:szCs w:val="24"/>
                <w:u w:val="single"/>
              </w:rPr>
              <w:t>random</w:t>
            </w:r>
            <w:r w:rsidRPr="0050264B">
              <w:rPr>
                <w:rFonts w:ascii="Century Gothic" w:hAnsi="Century Gothic" w:cs="Arial"/>
                <w:sz w:val="24"/>
                <w:szCs w:val="24"/>
              </w:rPr>
              <w:t xml:space="preserve"> sample of each type of room should be </w:t>
            </w:r>
            <w:proofErr w:type="gramStart"/>
            <w:r w:rsidRPr="0050264B">
              <w:rPr>
                <w:rFonts w:ascii="Century Gothic" w:hAnsi="Century Gothic" w:cs="Arial"/>
                <w:sz w:val="24"/>
                <w:szCs w:val="24"/>
              </w:rPr>
              <w:t>selected</w:t>
            </w:r>
            <w:proofErr w:type="gramEnd"/>
            <w:r w:rsidRPr="0050264B">
              <w:rPr>
                <w:rFonts w:ascii="Century Gothic" w:hAnsi="Century Gothic" w:cs="Arial"/>
                <w:sz w:val="24"/>
                <w:szCs w:val="24"/>
              </w:rPr>
              <w:t xml:space="preserve"> and the following should be checked:</w:t>
            </w:r>
          </w:p>
          <w:p w14:paraId="7FC6EB1D" w14:textId="27A4B42B" w:rsidR="0050264B" w:rsidRPr="0050264B" w:rsidRDefault="0050264B" w:rsidP="0050264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b/>
                <w:sz w:val="24"/>
                <w:szCs w:val="24"/>
              </w:rPr>
              <w:t xml:space="preserve">All areas of neglect or build-up of dust or cobwebs that indicate poor cleaning practices especially high-level areas such as wardrobe tops, door frames </w:t>
            </w:r>
            <w:r w:rsidR="002E2CAA" w:rsidRPr="0050264B">
              <w:rPr>
                <w:rFonts w:ascii="Century Gothic" w:hAnsi="Century Gothic" w:cs="Arial"/>
                <w:b/>
                <w:sz w:val="24"/>
                <w:szCs w:val="24"/>
              </w:rPr>
              <w:t>etc.</w:t>
            </w:r>
            <w:r w:rsidRPr="0050264B">
              <w:rPr>
                <w:rFonts w:ascii="Century Gothic" w:hAnsi="Century Gothic" w:cs="Arial"/>
                <w:b/>
                <w:sz w:val="24"/>
                <w:szCs w:val="24"/>
              </w:rPr>
              <w:t xml:space="preserve"> and low levels such as carpets, flooring and skirting boards.</w:t>
            </w:r>
          </w:p>
          <w:p w14:paraId="0D36A16A" w14:textId="77777777" w:rsidR="0050264B" w:rsidRPr="0050264B" w:rsidRDefault="0050264B" w:rsidP="0050264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b/>
                <w:sz w:val="24"/>
                <w:szCs w:val="24"/>
              </w:rPr>
              <w:t>Presence of unpleasant odors.</w:t>
            </w:r>
          </w:p>
          <w:p w14:paraId="03DB05F3" w14:textId="77777777" w:rsidR="0050264B" w:rsidRPr="0050264B" w:rsidRDefault="0050264B" w:rsidP="0050264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50264B">
              <w:rPr>
                <w:rFonts w:ascii="Century Gothic" w:hAnsi="Century Gothic" w:cs="Arial"/>
                <w:b/>
                <w:sz w:val="24"/>
                <w:szCs w:val="24"/>
              </w:rPr>
              <w:t>State of general tidiness.</w:t>
            </w:r>
          </w:p>
          <w:p w14:paraId="3C0287C2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81EF73E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66FFD03A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7EE41E94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107607FC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1B1CF789" w14:textId="77777777" w:rsid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415103F5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5C11A8E4" w14:textId="77777777" w:rsidR="00AB4900" w:rsidRP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2C891955" w14:textId="77777777" w:rsidR="00AB4900" w:rsidRDefault="00AB4900" w:rsidP="00AB4900">
            <w:pPr>
              <w:rPr>
                <w:rFonts w:ascii="Century Gothic" w:hAnsi="Century Gothic" w:cs="Arial"/>
                <w:sz w:val="20"/>
                <w:szCs w:val="20"/>
              </w:rPr>
            </w:pPr>
          </w:p>
          <w:p w14:paraId="229D97F0" w14:textId="77777777" w:rsidR="0050264B" w:rsidRPr="00AB4900" w:rsidRDefault="00AB4900" w:rsidP="00AB4900">
            <w:pPr>
              <w:tabs>
                <w:tab w:val="left" w:pos="2515"/>
              </w:tabs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ab/>
            </w:r>
          </w:p>
        </w:tc>
      </w:tr>
    </w:tbl>
    <w:p w14:paraId="69120535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735EA0A9" w14:textId="77777777" w:rsidR="0050264B" w:rsidRPr="0050264B" w:rsidRDefault="0050264B" w:rsidP="0050264B">
      <w:pPr>
        <w:tabs>
          <w:tab w:val="left" w:pos="10055"/>
        </w:tabs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  <w:r w:rsidRPr="0050264B">
        <w:rPr>
          <w:rFonts w:ascii="Century Gothic" w:eastAsia="Times New Roman" w:hAnsi="Century Gothic" w:cs="Times New Roman"/>
          <w:sz w:val="20"/>
          <w:szCs w:val="20"/>
          <w:lang w:val="en-GB" w:eastAsia="en-GB"/>
        </w:rPr>
        <w:tab/>
      </w:r>
    </w:p>
    <w:tbl>
      <w:tblPr>
        <w:tblStyle w:val="TableGrid"/>
        <w:tblW w:w="153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614"/>
        <w:gridCol w:w="611"/>
        <w:gridCol w:w="612"/>
        <w:gridCol w:w="612"/>
        <w:gridCol w:w="612"/>
        <w:gridCol w:w="612"/>
        <w:gridCol w:w="612"/>
        <w:gridCol w:w="612"/>
        <w:gridCol w:w="612"/>
        <w:gridCol w:w="612"/>
        <w:gridCol w:w="613"/>
        <w:gridCol w:w="612"/>
        <w:gridCol w:w="6"/>
        <w:gridCol w:w="606"/>
        <w:gridCol w:w="612"/>
        <w:gridCol w:w="612"/>
        <w:gridCol w:w="612"/>
        <w:gridCol w:w="612"/>
        <w:gridCol w:w="612"/>
        <w:gridCol w:w="612"/>
        <w:gridCol w:w="612"/>
        <w:gridCol w:w="612"/>
        <w:gridCol w:w="613"/>
      </w:tblGrid>
      <w:tr w:rsidR="0050264B" w:rsidRPr="0050264B" w14:paraId="18997B00" w14:textId="77777777" w:rsidTr="00DF2A6F">
        <w:trPr>
          <w:trHeight w:val="898"/>
          <w:jc w:val="center"/>
        </w:trPr>
        <w:tc>
          <w:tcPr>
            <w:tcW w:w="15310" w:type="dxa"/>
            <w:gridSpan w:val="24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0466E81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lastRenderedPageBreak/>
              <w:t>Section 1: Bedrooms</w:t>
            </w:r>
          </w:p>
          <w:p w14:paraId="790A0F1F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11F30450" w14:textId="52F7A84A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 sample of 25% of rooms should be audited, please list the room numbers in the column provided. This sample should be spread evenly across each floor</w:t>
            </w:r>
            <w:r w:rsidR="00F905CB">
              <w:rPr>
                <w:rFonts w:ascii="Century Gothic" w:hAnsi="Century Gothic" w:cs="Arial"/>
                <w:b/>
                <w:sz w:val="16"/>
                <w:szCs w:val="16"/>
              </w:rPr>
              <w:t xml:space="preserve"> and should include emp</w:t>
            </w:r>
            <w:r w:rsidR="00924A2E">
              <w:rPr>
                <w:rFonts w:ascii="Century Gothic" w:hAnsi="Century Gothic" w:cs="Arial"/>
                <w:b/>
                <w:sz w:val="16"/>
                <w:szCs w:val="16"/>
              </w:rPr>
              <w:t>ty rooms</w:t>
            </w: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.</w:t>
            </w:r>
          </w:p>
          <w:p w14:paraId="32F921D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Number of bedrooms on site: _______</w:t>
            </w:r>
          </w:p>
          <w:p w14:paraId="1A941877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3E7B3B2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DF2A6F" w:rsidRPr="0050264B" w14:paraId="2736ED56" w14:textId="77777777" w:rsidTr="00DF2A6F">
        <w:trPr>
          <w:cantSplit/>
          <w:trHeight w:val="1137"/>
          <w:jc w:val="center"/>
        </w:trPr>
        <w:tc>
          <w:tcPr>
            <w:tcW w:w="1843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53106014" w14:textId="22385B05" w:rsidR="0050264B" w:rsidRPr="0050264B" w:rsidRDefault="0050264B" w:rsidP="00D322E8">
            <w:pPr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  <w:shd w:val="clear" w:color="auto" w:fill="C5E0B3" w:themeFill="accent6" w:themeFillTint="66"/>
            <w:textDirection w:val="btLr"/>
            <w:vAlign w:val="center"/>
          </w:tcPr>
          <w:p w14:paraId="3642B822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Bed/Matrass and Cover</w:t>
            </w:r>
          </w:p>
        </w:tc>
        <w:tc>
          <w:tcPr>
            <w:tcW w:w="611" w:type="dxa"/>
            <w:shd w:val="clear" w:color="auto" w:fill="C5E0B3" w:themeFill="accent6" w:themeFillTint="66"/>
            <w:textDirection w:val="btLr"/>
            <w:vAlign w:val="center"/>
          </w:tcPr>
          <w:p w14:paraId="389EB42A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Shelves/</w:t>
            </w:r>
          </w:p>
          <w:p w14:paraId="3B72717F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Ledges/</w:t>
            </w:r>
          </w:p>
          <w:p w14:paraId="3078DE7E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Windowsills</w:t>
            </w:r>
          </w:p>
        </w:tc>
        <w:tc>
          <w:tcPr>
            <w:tcW w:w="612" w:type="dxa"/>
            <w:shd w:val="clear" w:color="auto" w:fill="C5E0B3" w:themeFill="accent6" w:themeFillTint="66"/>
            <w:textDirection w:val="btLr"/>
            <w:vAlign w:val="center"/>
          </w:tcPr>
          <w:p w14:paraId="27FC5AF2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612" w:type="dxa"/>
            <w:shd w:val="clear" w:color="auto" w:fill="C5E0B3" w:themeFill="accent6" w:themeFillTint="66"/>
            <w:textDirection w:val="btLr"/>
            <w:vAlign w:val="center"/>
          </w:tcPr>
          <w:p w14:paraId="1739C138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Skirting Boards</w:t>
            </w:r>
          </w:p>
        </w:tc>
        <w:tc>
          <w:tcPr>
            <w:tcW w:w="612" w:type="dxa"/>
            <w:shd w:val="clear" w:color="auto" w:fill="C5E0B3" w:themeFill="accent6" w:themeFillTint="66"/>
            <w:textDirection w:val="btLr"/>
            <w:vAlign w:val="center"/>
          </w:tcPr>
          <w:p w14:paraId="1DB649E0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Ceilings and Corners</w:t>
            </w:r>
          </w:p>
        </w:tc>
        <w:tc>
          <w:tcPr>
            <w:tcW w:w="612" w:type="dxa"/>
            <w:shd w:val="clear" w:color="auto" w:fill="C5E0B3" w:themeFill="accent6" w:themeFillTint="66"/>
            <w:textDirection w:val="btLr"/>
            <w:vAlign w:val="center"/>
          </w:tcPr>
          <w:p w14:paraId="753CE99E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Door Frames and Picture Frames</w:t>
            </w:r>
          </w:p>
        </w:tc>
        <w:tc>
          <w:tcPr>
            <w:tcW w:w="612" w:type="dxa"/>
            <w:shd w:val="clear" w:color="auto" w:fill="C5E0B3" w:themeFill="accent6" w:themeFillTint="66"/>
            <w:textDirection w:val="btLr"/>
            <w:vAlign w:val="center"/>
          </w:tcPr>
          <w:p w14:paraId="3CDB4B09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Light Fittings</w:t>
            </w:r>
          </w:p>
        </w:tc>
        <w:tc>
          <w:tcPr>
            <w:tcW w:w="612" w:type="dxa"/>
            <w:shd w:val="clear" w:color="auto" w:fill="C5E0B3" w:themeFill="accent6" w:themeFillTint="66"/>
            <w:textDirection w:val="btLr"/>
            <w:vAlign w:val="center"/>
          </w:tcPr>
          <w:p w14:paraId="43DA5CD4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612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B281293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Behind Furniture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B5D57E9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Waste Bins</w:t>
            </w: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07025C91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Curtains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00A5CEC4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Vanity Sinks and Commode</w:t>
            </w: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73F9EF7F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Toilet, Sink and Surround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5665C11D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Soap Dishes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18AE6328" w14:textId="3BD30C1F" w:rsidR="0050264B" w:rsidRPr="0050264B" w:rsidRDefault="00F63129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>
              <w:rPr>
                <w:rFonts w:ascii="Century Gothic" w:hAnsi="Century Gothic" w:cs="Arial"/>
                <w:b/>
                <w:sz w:val="13"/>
                <w:szCs w:val="13"/>
              </w:rPr>
              <w:t xml:space="preserve">Medication cupboard 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751EC567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Shelves, Ledges and Mirrors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887F262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Toilet Brushes and Dispensers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526A7E14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5A73B55B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Ceilings &amp; Corners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4015A13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Air Vents &amp; Fans</w:t>
            </w: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62E94199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Towels &amp; Toiletries</w:t>
            </w: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9867B5A" w14:textId="77777777" w:rsidR="0050264B" w:rsidRPr="0050264B" w:rsidRDefault="0050264B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Wall tiles</w:t>
            </w:r>
          </w:p>
        </w:tc>
      </w:tr>
      <w:tr w:rsidR="0050264B" w:rsidRPr="0050264B" w14:paraId="382A41D3" w14:textId="77777777" w:rsidTr="00DF2A6F">
        <w:trPr>
          <w:cantSplit/>
          <w:trHeight w:val="351"/>
          <w:jc w:val="center"/>
        </w:trPr>
        <w:tc>
          <w:tcPr>
            <w:tcW w:w="1843" w:type="dxa"/>
            <w:vMerge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013BB43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7352" w:type="dxa"/>
            <w:gridSpan w:val="13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A7D6FC1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  <w:tc>
          <w:tcPr>
            <w:tcW w:w="6115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9352DC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En-suite</w:t>
            </w:r>
          </w:p>
        </w:tc>
      </w:tr>
      <w:tr w:rsidR="0050264B" w:rsidRPr="0050264B" w14:paraId="297F64F7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482C124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5DC5BA0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057DA98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40DC9E5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AB35FB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7E6B25A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F913AE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18DC73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271FBF2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07F5FE6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32DCC8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0F0CFED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09A1C4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3AF4C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7CC75B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9CCDE8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3810E8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917EB4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5AAA5A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EA2498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2EC2AB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92FAAC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54B7C7F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4C966D12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1751127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1C3E956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27F599E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141D3F4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411262C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79639AF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7D3DFF6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E7BF97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051D5AF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5237735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44FF67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7AAF1FB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B60FD0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D718D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0E16F4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3781D2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203AA9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1B3ACD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4FA42A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FDB708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079F5C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1D6358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01D1116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40C43E20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41E329A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42C1BB8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1D448F1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A32967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31C3FC2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6ADF7C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1B0683C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63FB1D6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3A3A84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287C481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2E5B9E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021A755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C1465F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97B88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88DF13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86AFE2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BA5FD9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9FE12E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328C0C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D77578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664837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915693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55733BA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3437FEA7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43901DE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0AD7FD5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1B1DAA1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5C13583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D2C660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5B54481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4B5F1AF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1A9B13F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A5972B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6493F3E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B01FCE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3650050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6DDD8F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7D8C25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1A431D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318BB6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6DB38E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32232B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200263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AC6EB5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C40317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5B6848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1607619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151DC9AF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63311ED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6E79E81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55C9921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30F6978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7F201D0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0E07D4C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5D7B2B7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593F452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6B4CC99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7BDEEA0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1C489F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5BEDEC4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18F0D7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03FFE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C7DBFF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F3A98F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60BDA1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FBB207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8DA3DB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77E7B5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A4D59C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479ACC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3AE598A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481BBE21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32CF0CF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4C309FF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0075B0D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3E0D96A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2A592BC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9F175E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7F457F2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282CD42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5AD3270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718DB32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41EB70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096196D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FE4682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7CAD4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20F980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B479F9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5C2C21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B9CE2D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CB64C6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89F165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A29D80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2519A7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4F9FFF8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60C4EB6E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6B59E62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72DE80A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5CF9E8C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7A63BBA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5F222F8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D86740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A1D576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02ADF83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6718E10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407D8B1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B4E792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7C8BA28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3E7774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D6BA7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5BCA73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16710F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A01B6F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ED5955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2CE63C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2D7705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DFE5EC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287AF1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6A552DA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6BAAA6F0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7D88C8A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0386ABE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607C77E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2211D13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2093BFB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5F2F753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3AB0009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0D1288C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1B1511E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125DABA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E90125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681C958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BA15AE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28F0E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5AE0B5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0F49D2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33ED27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C1DEB0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2CDC31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AC1D32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8CF10F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ACA6CE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72C0DB5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7730DA89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0CD3306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1CF5034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7E8BEAD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58BE67A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1B9BF24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8AB2C0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9C4908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4EAA88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294EF53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55221A1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84FDFC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4B481BE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8631B2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D155D6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7AD98D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9CCD77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272603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8E13CF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3EC078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0E88F7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4D3C90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BD2F4D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708C9C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4B27F084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283CA96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3A3C13D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2DD2BC4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088DFC7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4A1A05D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635EE8F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4B1B253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6B707E2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55A3CA8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079E41C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D4EAF8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2EB1DE3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8A7831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5D7E7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6C8BAF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DB8C67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4A2499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0EE5D4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37D5FC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BD15B1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99FA2C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C353D1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21761C4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29B305E5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5642C32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5A46A3A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63007B9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2491D50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09A6357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85E4B2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647716F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7B8500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04E3F28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37DB8C1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C9A3BE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43F8D5D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C2FCF7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3659C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D1EE97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5EEEFE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A75D54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58390E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35BE4A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75F037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314427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B47D54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1DCF030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60C24CF3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53F5F57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1DD59BF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26CCF0C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1F3DD5E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224440C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2F7528A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3CA5176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2480E0D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7F3E073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09A8DAC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DDCA9B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0568245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746899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199FA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A0F9BA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3D3D79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101DDD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FA79CB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C336FF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C5A71F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4D26BB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77B2FD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1BE5FA5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35E60621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190EE297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6B178C4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016E50D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001F630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4F26DC1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20D6F7F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71F3D8B5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2CD7C0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101B341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7EA933C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C33938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21AFC491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6F14A15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7DE54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9D11BC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6234C0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43278A5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EF4276A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799039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42BC240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DC7D78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36A464C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5BBB277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52F5A52B" w14:textId="77777777" w:rsidTr="005F27D0">
        <w:trPr>
          <w:trHeight w:val="401"/>
          <w:jc w:val="center"/>
        </w:trPr>
        <w:tc>
          <w:tcPr>
            <w:tcW w:w="1843" w:type="dxa"/>
            <w:vAlign w:val="center"/>
          </w:tcPr>
          <w:p w14:paraId="5485EA2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4" w:type="dxa"/>
          </w:tcPr>
          <w:p w14:paraId="307546B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1" w:type="dxa"/>
          </w:tcPr>
          <w:p w14:paraId="1E26C52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5067425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2469BCA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07774ED4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</w:tcPr>
          <w:p w14:paraId="0717CDAC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3739EADE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vAlign w:val="center"/>
          </w:tcPr>
          <w:p w14:paraId="43F4270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right w:val="single" w:sz="4" w:space="0" w:color="auto"/>
            </w:tcBorders>
          </w:tcPr>
          <w:p w14:paraId="088941D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4AF548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2549C7A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A7E50D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F0919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7A0E11E3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8D12EF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C03C386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1770C6F2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5C8CEE88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5A7AF39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2CF9F30D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2" w:type="dxa"/>
            <w:tcBorders>
              <w:left w:val="single" w:sz="4" w:space="0" w:color="auto"/>
              <w:right w:val="single" w:sz="4" w:space="0" w:color="auto"/>
            </w:tcBorders>
          </w:tcPr>
          <w:p w14:paraId="0BEE0F4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613" w:type="dxa"/>
            <w:tcBorders>
              <w:left w:val="single" w:sz="4" w:space="0" w:color="auto"/>
              <w:right w:val="single" w:sz="4" w:space="0" w:color="auto"/>
            </w:tcBorders>
          </w:tcPr>
          <w:p w14:paraId="46CD745B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34CE41DB" w14:textId="77777777" w:rsidR="0050264B" w:rsidRPr="0050264B" w:rsidRDefault="0050264B" w:rsidP="0050264B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bCs/>
          <w:color w:val="FF0000"/>
          <w:sz w:val="20"/>
          <w:szCs w:val="20"/>
          <w:lang w:val="en-GB" w:eastAsia="en-GB"/>
        </w:rPr>
      </w:pPr>
      <w:r w:rsidRPr="0050264B">
        <w:rPr>
          <w:rFonts w:ascii="Century Gothic" w:eastAsia="Times New Roman" w:hAnsi="Century Gothic" w:cs="Times New Roman"/>
          <w:b/>
          <w:bCs/>
          <w:color w:val="FF0000"/>
          <w:sz w:val="20"/>
          <w:szCs w:val="20"/>
          <w:lang w:val="en-GB" w:eastAsia="en-GB"/>
        </w:rPr>
        <w:t>IF NO FOR ANY ROOM PLEASE COMPLETE THE COMMENTS PAGE ON THE NEXT SHEET</w:t>
      </w:r>
    </w:p>
    <w:p w14:paraId="67C1433A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7C3CEBA6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29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236"/>
        <w:gridCol w:w="5968"/>
        <w:gridCol w:w="1134"/>
        <w:gridCol w:w="2480"/>
        <w:gridCol w:w="2481"/>
      </w:tblGrid>
      <w:tr w:rsidR="00AB4900" w:rsidRPr="0050264B" w14:paraId="2C75D003" w14:textId="77777777" w:rsidTr="00DF2A6F">
        <w:trPr>
          <w:trHeight w:val="620"/>
          <w:jc w:val="center"/>
        </w:trPr>
        <w:tc>
          <w:tcPr>
            <w:tcW w:w="3236" w:type="dxa"/>
            <w:shd w:val="clear" w:color="auto" w:fill="C5E0B3" w:themeFill="accent6" w:themeFillTint="66"/>
            <w:vAlign w:val="center"/>
          </w:tcPr>
          <w:p w14:paraId="48292881" w14:textId="2F32D36B" w:rsidR="00AB4900" w:rsidRPr="0050264B" w:rsidRDefault="002E2CAA" w:rsidP="002E2CAA">
            <w:pPr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 xml:space="preserve">Issue Identified </w:t>
            </w:r>
          </w:p>
        </w:tc>
        <w:tc>
          <w:tcPr>
            <w:tcW w:w="5968" w:type="dxa"/>
            <w:shd w:val="clear" w:color="auto" w:fill="C5E0B3" w:themeFill="accent6" w:themeFillTint="66"/>
            <w:vAlign w:val="center"/>
          </w:tcPr>
          <w:p w14:paraId="6E03B799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</w:rPr>
              <w:t>Comments/Actions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1FA76783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</w:rPr>
              <w:t>Time Frame</w:t>
            </w:r>
          </w:p>
        </w:tc>
        <w:tc>
          <w:tcPr>
            <w:tcW w:w="2480" w:type="dxa"/>
            <w:shd w:val="clear" w:color="auto" w:fill="C5E0B3" w:themeFill="accent6" w:themeFillTint="66"/>
            <w:vAlign w:val="center"/>
          </w:tcPr>
          <w:p w14:paraId="743ADB09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</w:rPr>
              <w:t>Person Responsible</w:t>
            </w:r>
          </w:p>
        </w:tc>
        <w:tc>
          <w:tcPr>
            <w:tcW w:w="2481" w:type="dxa"/>
            <w:shd w:val="clear" w:color="auto" w:fill="C5E0B3" w:themeFill="accent6" w:themeFillTint="66"/>
            <w:vAlign w:val="center"/>
          </w:tcPr>
          <w:p w14:paraId="10F1EF4B" w14:textId="5DDB3B55" w:rsidR="00AB4900" w:rsidRPr="0050264B" w:rsidRDefault="002E2CAA" w:rsidP="0050264B">
            <w:pPr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 xml:space="preserve">Date </w:t>
            </w:r>
            <w:r w:rsidR="00AB4900">
              <w:rPr>
                <w:rFonts w:ascii="Century Gothic" w:hAnsi="Century Gothic" w:cs="Arial"/>
                <w:b/>
              </w:rPr>
              <w:t>Actions Completed</w:t>
            </w:r>
          </w:p>
        </w:tc>
      </w:tr>
    </w:tbl>
    <w:p w14:paraId="3EB9CCAB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n-GB"/>
        </w:rPr>
      </w:pPr>
    </w:p>
    <w:tbl>
      <w:tblPr>
        <w:tblStyle w:val="TableGrid"/>
        <w:tblW w:w="152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281"/>
        <w:gridCol w:w="5878"/>
        <w:gridCol w:w="1128"/>
        <w:gridCol w:w="2499"/>
        <w:gridCol w:w="2499"/>
      </w:tblGrid>
      <w:tr w:rsidR="00AB4900" w:rsidRPr="0050264B" w14:paraId="6A8A19F8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78EDA431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4FC0F77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38E2804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645EDFE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6C18EA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78113C2F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4F132A9E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2D56BBF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737631B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185E602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779A5DE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A658EF3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483ECC30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2C2C23A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3461A6A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143F3D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46EF6E4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1D8F1BAA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5529EA3A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440B86C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093DE2E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63749C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3216538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706BEE6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16251663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27D88E5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39D93FD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5E725F8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64C7FB7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58F17C1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08D66004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232E207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3BA14D9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362ADFE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5DC0A9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33DEB70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5D8EF2DF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500831D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656D2DB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87ED3A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48AFDF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1EB807A4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797DE114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6D30C1B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0284673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C788BD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2798747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2A661A8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1509EA55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386F8AD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2A2ED47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6198C79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3D2D01A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46087DE2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43FD1DA8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606795A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00E49CB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5D5D77D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65CB5F0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52CB373F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4ED21CBE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6DA5967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048A2D3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43F59D0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4095EDA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FB38537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59135755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560A43D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62D9D23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596287E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3403C54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7319CAFE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750A5BB4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296D089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56EF80F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3D33641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7793907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4640BD06" w14:textId="77777777" w:rsidTr="00AB4900">
        <w:trPr>
          <w:trHeight w:val="431"/>
          <w:jc w:val="center"/>
        </w:trPr>
        <w:tc>
          <w:tcPr>
            <w:tcW w:w="3281" w:type="dxa"/>
            <w:vAlign w:val="center"/>
          </w:tcPr>
          <w:p w14:paraId="3F8D6118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2DD2A21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04A069E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190B82D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69A6FCE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A7F7463" w14:textId="77777777" w:rsidTr="003524DA">
        <w:trPr>
          <w:trHeight w:val="431"/>
          <w:jc w:val="center"/>
        </w:trPr>
        <w:tc>
          <w:tcPr>
            <w:tcW w:w="3281" w:type="dxa"/>
            <w:vAlign w:val="center"/>
          </w:tcPr>
          <w:p w14:paraId="3CA0753C" w14:textId="77777777" w:rsidR="00AB4900" w:rsidRPr="0050264B" w:rsidRDefault="00AB4900" w:rsidP="0050264B">
            <w:pPr>
              <w:rPr>
                <w:rFonts w:ascii="Century Gothic" w:hAnsi="Century Gothic" w:cs="Arial"/>
              </w:rPr>
            </w:pPr>
          </w:p>
        </w:tc>
        <w:tc>
          <w:tcPr>
            <w:tcW w:w="5878" w:type="dxa"/>
            <w:vAlign w:val="center"/>
          </w:tcPr>
          <w:p w14:paraId="72BE416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28" w:type="dxa"/>
            <w:vAlign w:val="center"/>
          </w:tcPr>
          <w:p w14:paraId="07E01EF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3C1141C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2499" w:type="dxa"/>
            <w:vAlign w:val="center"/>
          </w:tcPr>
          <w:p w14:paraId="7D142FE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56A0B2FC" w14:textId="77777777" w:rsid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500959C8" w14:textId="77777777" w:rsidR="002E2CAA" w:rsidRPr="0050264B" w:rsidRDefault="002E2CAA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8"/>
        <w:gridCol w:w="475"/>
        <w:gridCol w:w="251"/>
        <w:gridCol w:w="225"/>
        <w:gridCol w:w="476"/>
        <w:gridCol w:w="26"/>
        <w:gridCol w:w="450"/>
        <w:gridCol w:w="277"/>
        <w:gridCol w:w="199"/>
        <w:gridCol w:w="476"/>
        <w:gridCol w:w="52"/>
        <w:gridCol w:w="424"/>
        <w:gridCol w:w="303"/>
        <w:gridCol w:w="173"/>
        <w:gridCol w:w="476"/>
        <w:gridCol w:w="78"/>
        <w:gridCol w:w="398"/>
        <w:gridCol w:w="329"/>
        <w:gridCol w:w="147"/>
        <w:gridCol w:w="476"/>
        <w:gridCol w:w="104"/>
        <w:gridCol w:w="372"/>
        <w:gridCol w:w="476"/>
        <w:gridCol w:w="3404"/>
        <w:gridCol w:w="283"/>
        <w:gridCol w:w="709"/>
        <w:gridCol w:w="284"/>
        <w:gridCol w:w="1700"/>
        <w:gridCol w:w="71"/>
        <w:gridCol w:w="1772"/>
        <w:gridCol w:w="142"/>
      </w:tblGrid>
      <w:tr w:rsidR="0050264B" w:rsidRPr="0050264B" w14:paraId="18996AA2" w14:textId="77777777" w:rsidTr="00DF2A6F">
        <w:trPr>
          <w:trHeight w:val="898"/>
          <w:jc w:val="center"/>
        </w:trPr>
        <w:tc>
          <w:tcPr>
            <w:tcW w:w="15446" w:type="dxa"/>
            <w:gridSpan w:val="31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6DFF5026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lastRenderedPageBreak/>
              <w:t>Section 2: Communal Bathrooms/Toilets</w:t>
            </w:r>
          </w:p>
          <w:p w14:paraId="76B2C381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430315E3" w14:textId="4C9C1272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A sample of 25% of rooms should be audited, please list the room numbers in the column provided. This sample should be spread evenly across each floor </w:t>
            </w:r>
          </w:p>
          <w:p w14:paraId="686B803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Number of communal bathrooms/toilets on site: _______</w:t>
            </w:r>
          </w:p>
          <w:p w14:paraId="7F222374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5BB70DCD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AB4900" w:rsidRPr="0050264B" w14:paraId="59A467E2" w14:textId="77777777" w:rsidTr="00DF2A6F">
        <w:trPr>
          <w:cantSplit/>
          <w:trHeight w:val="1137"/>
          <w:jc w:val="center"/>
        </w:trPr>
        <w:tc>
          <w:tcPr>
            <w:tcW w:w="418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09C97AD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#</w:t>
            </w:r>
          </w:p>
        </w:tc>
        <w:tc>
          <w:tcPr>
            <w:tcW w:w="726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2273A4FC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Toilet, Sink and Surround</w:t>
            </w:r>
          </w:p>
        </w:tc>
        <w:tc>
          <w:tcPr>
            <w:tcW w:w="727" w:type="dxa"/>
            <w:gridSpan w:val="3"/>
            <w:shd w:val="clear" w:color="auto" w:fill="C5E0B3" w:themeFill="accent6" w:themeFillTint="66"/>
            <w:textDirection w:val="btLr"/>
            <w:vAlign w:val="center"/>
          </w:tcPr>
          <w:p w14:paraId="498D28E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Soap Dishes</w:t>
            </w:r>
          </w:p>
        </w:tc>
        <w:tc>
          <w:tcPr>
            <w:tcW w:w="727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4767A340" w14:textId="5BC1C353" w:rsidR="00AB4900" w:rsidRPr="0050264B" w:rsidRDefault="006409F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6"/>
              </w:rPr>
            </w:pPr>
            <w:r>
              <w:rPr>
                <w:rFonts w:ascii="Century Gothic" w:hAnsi="Century Gothic" w:cs="Arial"/>
                <w:b/>
                <w:sz w:val="13"/>
                <w:szCs w:val="13"/>
              </w:rPr>
              <w:t xml:space="preserve">Plugs </w:t>
            </w:r>
          </w:p>
        </w:tc>
        <w:tc>
          <w:tcPr>
            <w:tcW w:w="727" w:type="dxa"/>
            <w:gridSpan w:val="3"/>
            <w:shd w:val="clear" w:color="auto" w:fill="C5E0B3" w:themeFill="accent6" w:themeFillTint="66"/>
            <w:textDirection w:val="btLr"/>
            <w:vAlign w:val="center"/>
          </w:tcPr>
          <w:p w14:paraId="6DEEACF5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Shelves, Ledges and Mirrors</w:t>
            </w:r>
          </w:p>
        </w:tc>
        <w:tc>
          <w:tcPr>
            <w:tcW w:w="727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786E239E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Toilet Brushes and Dispensers</w:t>
            </w:r>
          </w:p>
        </w:tc>
        <w:tc>
          <w:tcPr>
            <w:tcW w:w="727" w:type="dxa"/>
            <w:gridSpan w:val="3"/>
            <w:shd w:val="clear" w:color="auto" w:fill="C5E0B3" w:themeFill="accent6" w:themeFillTint="66"/>
            <w:textDirection w:val="btLr"/>
            <w:vAlign w:val="center"/>
          </w:tcPr>
          <w:p w14:paraId="345964E7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 and Walls (Tiles)</w:t>
            </w:r>
          </w:p>
        </w:tc>
        <w:tc>
          <w:tcPr>
            <w:tcW w:w="727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6480B92C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Ceilings &amp; Corners</w:t>
            </w:r>
          </w:p>
        </w:tc>
        <w:tc>
          <w:tcPr>
            <w:tcW w:w="727" w:type="dxa"/>
            <w:gridSpan w:val="3"/>
            <w:shd w:val="clear" w:color="auto" w:fill="C5E0B3" w:themeFill="accent6" w:themeFillTint="66"/>
            <w:textDirection w:val="btLr"/>
            <w:vAlign w:val="center"/>
          </w:tcPr>
          <w:p w14:paraId="394CC33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Air Vents &amp; Fans</w:t>
            </w: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0EA2D4F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Comments/Actions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2D9141A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Time Frame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CE51292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Person Responsible</w:t>
            </w: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B063ED0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>
              <w:rPr>
                <w:rFonts w:ascii="Century Gothic" w:hAnsi="Century Gothic" w:cs="Arial"/>
                <w:b/>
                <w:sz w:val="16"/>
              </w:rPr>
              <w:t>Actions Completed</w:t>
            </w:r>
          </w:p>
        </w:tc>
      </w:tr>
      <w:tr w:rsidR="0050264B" w:rsidRPr="0050264B" w14:paraId="41E4EC80" w14:textId="77777777" w:rsidTr="00DF2A6F">
        <w:trPr>
          <w:cantSplit/>
          <w:trHeight w:val="351"/>
          <w:jc w:val="center"/>
        </w:trPr>
        <w:tc>
          <w:tcPr>
            <w:tcW w:w="418" w:type="dxa"/>
            <w:vMerge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13323D6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5028" w:type="dxa"/>
            <w:gridSpan w:val="30"/>
            <w:shd w:val="clear" w:color="auto" w:fill="C5E0B3" w:themeFill="accent6" w:themeFillTint="66"/>
            <w:vAlign w:val="center"/>
          </w:tcPr>
          <w:p w14:paraId="0969FB9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5848FDAA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0651C9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0ABAC5B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3A3F8C1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32EE384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77F2DC0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3AEFF4A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2288702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7441DD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3B3A142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3E24F65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0B21F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65233A6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13845F4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7404CE6D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033843C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208D7ED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6F47CB8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30571D0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902926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12B75DF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F9CEA2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1CFCC0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7BD438E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1797235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33E0E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0D46DF8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72F9CB9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59403F7E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7770129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218754A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5FC82E8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1DAD443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B1F9A2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66A64C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5AA9C5A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3E10151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0A07195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4D64A2C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8C4B92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1DFEF9D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59C442B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707CFAE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10D0BC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32EB0A7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7DFD1AF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72008E9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A6AD8F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1011AEA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16533D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282F21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248EF3B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1B2786C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6A199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3F65AB6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3A6C47B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26513F10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31B739C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5D2F580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7C51309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51C1796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065B43F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64AB1D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2A94986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1A6D26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17E1807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410B56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B1118A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09EAD45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10E1178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E419FCF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15ECFD3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3FB9F30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5BAC3BA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7979BB7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4E1A258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5C1F007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2C61AD3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3A3E3A7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0054F4B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563DE1E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0F722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2E9BC66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2916E45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275F8941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669CC4B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27340F9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3466BD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0FA4177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2524C31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0E5E00B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474D088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14DCDE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50E212F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0BFDFF4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A36D1B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1418E0B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1971373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1C6F7663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1721416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71D6EE7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5D88756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570D90A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3E73C13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9C7632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713457D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0019B5A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755BBC6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5B58E19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D246D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4CF5D8F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0E92450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7CD3FA8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7B1D811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35ED3F7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69A9A83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2CA6AE2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173F12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7F7169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4D2BA71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1EB68C6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5C34295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5823197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93E34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25833C3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36A8E10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246EDD26" w14:textId="77777777" w:rsidTr="00473988">
        <w:trPr>
          <w:trHeight w:val="624"/>
          <w:jc w:val="center"/>
        </w:trPr>
        <w:tc>
          <w:tcPr>
            <w:tcW w:w="418" w:type="dxa"/>
            <w:vAlign w:val="center"/>
          </w:tcPr>
          <w:p w14:paraId="680FC46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6" w:type="dxa"/>
            <w:gridSpan w:val="2"/>
          </w:tcPr>
          <w:p w14:paraId="3FEEA25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40D6FEA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</w:tcPr>
          <w:p w14:paraId="12F35F9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DA6524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10AE8F3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</w:tcPr>
          <w:p w14:paraId="13B9C1C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584C702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727" w:type="dxa"/>
            <w:gridSpan w:val="3"/>
            <w:vAlign w:val="center"/>
          </w:tcPr>
          <w:p w14:paraId="07772EC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52" w:type="dxa"/>
            <w:gridSpan w:val="3"/>
            <w:tcBorders>
              <w:right w:val="single" w:sz="4" w:space="0" w:color="auto"/>
            </w:tcBorders>
          </w:tcPr>
          <w:p w14:paraId="024990D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470D3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gridSpan w:val="2"/>
            <w:tcBorders>
              <w:left w:val="single" w:sz="4" w:space="0" w:color="auto"/>
            </w:tcBorders>
          </w:tcPr>
          <w:p w14:paraId="4FD36AF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</w:tcPr>
          <w:p w14:paraId="7CBAC6F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50264B" w:rsidRPr="0050264B" w14:paraId="5CB82100" w14:textId="77777777" w:rsidTr="00DF2A6F">
        <w:trPr>
          <w:gridAfter w:val="1"/>
          <w:wAfter w:w="142" w:type="dxa"/>
          <w:trHeight w:val="898"/>
          <w:jc w:val="center"/>
        </w:trPr>
        <w:tc>
          <w:tcPr>
            <w:tcW w:w="15304" w:type="dxa"/>
            <w:gridSpan w:val="30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C26CD4D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lastRenderedPageBreak/>
              <w:t>Section 3: Longue and Dining Areas</w:t>
            </w:r>
          </w:p>
          <w:p w14:paraId="079EDC4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7475CA23" w14:textId="038E1EDA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A sample of 25% of rooms should be audited, please list the room numbers in the column provided. This sample should be spread evenly across each floor </w:t>
            </w:r>
          </w:p>
          <w:p w14:paraId="65D896F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Number of longue and dining areas on site: _______</w:t>
            </w:r>
          </w:p>
          <w:p w14:paraId="4123DA6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177E20AC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DF2A6F" w:rsidRPr="0050264B" w14:paraId="56BCCAAE" w14:textId="77777777" w:rsidTr="00DF2A6F">
        <w:trPr>
          <w:gridAfter w:val="1"/>
          <w:wAfter w:w="142" w:type="dxa"/>
          <w:cantSplit/>
          <w:trHeight w:val="1811"/>
          <w:jc w:val="center"/>
        </w:trPr>
        <w:tc>
          <w:tcPr>
            <w:tcW w:w="418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1ED6F7E2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#</w:t>
            </w:r>
          </w:p>
        </w:tc>
        <w:tc>
          <w:tcPr>
            <w:tcW w:w="475" w:type="dxa"/>
            <w:shd w:val="clear" w:color="auto" w:fill="C5E0B3" w:themeFill="accent6" w:themeFillTint="66"/>
            <w:textDirection w:val="btLr"/>
            <w:vAlign w:val="center"/>
          </w:tcPr>
          <w:p w14:paraId="37F06EB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Shelves, Ledges, Windowsills</w:t>
            </w:r>
          </w:p>
        </w:tc>
        <w:tc>
          <w:tcPr>
            <w:tcW w:w="476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1DD5607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 and Mirrors</w:t>
            </w:r>
          </w:p>
        </w:tc>
        <w:tc>
          <w:tcPr>
            <w:tcW w:w="476" w:type="dxa"/>
            <w:shd w:val="clear" w:color="auto" w:fill="C5E0B3" w:themeFill="accent6" w:themeFillTint="66"/>
            <w:textDirection w:val="btLr"/>
            <w:vAlign w:val="center"/>
          </w:tcPr>
          <w:p w14:paraId="1DE28F3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Entertainment Systems</w:t>
            </w:r>
          </w:p>
        </w:tc>
        <w:tc>
          <w:tcPr>
            <w:tcW w:w="476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179D36F4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Picture Frames and Ornaments</w:t>
            </w:r>
          </w:p>
        </w:tc>
        <w:tc>
          <w:tcPr>
            <w:tcW w:w="476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0551FFC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Light Fittings and Door Frames</w:t>
            </w:r>
          </w:p>
        </w:tc>
        <w:tc>
          <w:tcPr>
            <w:tcW w:w="476" w:type="dxa"/>
            <w:shd w:val="clear" w:color="auto" w:fill="C5E0B3" w:themeFill="accent6" w:themeFillTint="66"/>
            <w:textDirection w:val="btLr"/>
            <w:vAlign w:val="center"/>
          </w:tcPr>
          <w:p w14:paraId="35CEB75C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Bookcases and Display Units</w:t>
            </w:r>
          </w:p>
        </w:tc>
        <w:tc>
          <w:tcPr>
            <w:tcW w:w="476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565D0921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476" w:type="dxa"/>
            <w:gridSpan w:val="2"/>
            <w:shd w:val="clear" w:color="auto" w:fill="C5E0B3" w:themeFill="accent6" w:themeFillTint="66"/>
            <w:textDirection w:val="btLr"/>
            <w:vAlign w:val="center"/>
          </w:tcPr>
          <w:p w14:paraId="4A34267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Skirting Boards</w:t>
            </w:r>
          </w:p>
        </w:tc>
        <w:tc>
          <w:tcPr>
            <w:tcW w:w="476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4DB52150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8CBD1B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Curtains and Blinds</w:t>
            </w: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7E39BA56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Waste Bins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07AE796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Fans, Air Vents, and AC Units</w:t>
            </w: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4B74C13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High Levels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5925D996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Low Levels</w:t>
            </w: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C193193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D8FA554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AC64195" w14:textId="77777777" w:rsidR="00AB4900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2CEE892" w14:textId="77777777" w:rsidR="00AB4900" w:rsidRPr="00AB4900" w:rsidRDefault="00AB4900" w:rsidP="00AB4900">
            <w:pPr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AB4900"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77709237" w14:textId="77777777" w:rsidTr="00DF2A6F">
        <w:trPr>
          <w:gridAfter w:val="1"/>
          <w:wAfter w:w="142" w:type="dxa"/>
          <w:cantSplit/>
          <w:trHeight w:val="351"/>
          <w:jc w:val="center"/>
        </w:trPr>
        <w:tc>
          <w:tcPr>
            <w:tcW w:w="418" w:type="dxa"/>
            <w:vMerge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23B8646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4886" w:type="dxa"/>
            <w:gridSpan w:val="29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3F0C98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500FDB49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34A6352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6751E5A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4BE4BC6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211D32E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7836C68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686BC1A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08F0E09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1BE4A7D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2E06E82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5A04D0D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CDD76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CD3C7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1095AE5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4D5AC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079F653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FAFDA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FE176C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96E0A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623616A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44119259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0B5C587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70BA71A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3BA6AB6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040B180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38A60E4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557D863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4B91D09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33FBA23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578C149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33FFC10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9DC66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D1E7A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4FB0404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79F3C3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2D4C71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E6AC6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770A66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ABFBE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7BECBCB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7F2281BB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71284B8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31E75DA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1400AC3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78DB2D3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0B63820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037F628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48F328F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33782CE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245E8BB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5A225BA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23A2C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29CA6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1347686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7C0E3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33AC1B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026E3A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F914E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A4A0F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0ABFE78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76564883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69D7D2A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17B923E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34A39A4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0362809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74EB0E4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7890485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5234C7A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4DDCA14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2424A09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2C31EC1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3A23E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7FA1E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4A728D4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A2DAC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2DAEB83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DCEB5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3E5E8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BC16D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21C3F9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5B467D4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6728BBA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20B2FB0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0D546EA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7B26620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0A8B5A1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1F0C235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2FB555B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5AA535E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0F11A72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33463A8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840A2E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B5C7B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22BC7F5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6F0D9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23694EE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A04766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3EB3F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8A07A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425583F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C8B77A2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55002CB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02BF8C1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096E4FF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67FF332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445AC11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68AD8C8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64F511B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28B4E72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3F13B46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71FDB8D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A860D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97675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5E63D1D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75F42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66246E3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A4D2A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31292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03AB2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70C9108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C2559AC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3D79806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793FE7A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23A7C62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76693B4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3E14EC3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43B6BB8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54459AD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0D52E22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3FBBED0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2780279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7B98B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9F25B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5E76809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3134F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11C8F1F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F6961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E83A7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1869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7DA2DDD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44DDD037" w14:textId="77777777" w:rsidTr="0001153E">
        <w:trPr>
          <w:gridAfter w:val="1"/>
          <w:wAfter w:w="142" w:type="dxa"/>
          <w:trHeight w:val="680"/>
          <w:jc w:val="center"/>
        </w:trPr>
        <w:tc>
          <w:tcPr>
            <w:tcW w:w="418" w:type="dxa"/>
            <w:vAlign w:val="center"/>
          </w:tcPr>
          <w:p w14:paraId="6FEE00D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5" w:type="dxa"/>
          </w:tcPr>
          <w:p w14:paraId="18A3EEF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6414052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6F16673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</w:tcPr>
          <w:p w14:paraId="4982456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25AC6E1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</w:tcPr>
          <w:p w14:paraId="6307FF4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44D95D5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vAlign w:val="center"/>
          </w:tcPr>
          <w:p w14:paraId="61DE0FC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1F0FD18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E5330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E291D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201D53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5CD52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436AFC7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68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64F26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B4D6C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9F628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1693F2F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0C89B4EF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480"/>
        <w:gridCol w:w="481"/>
        <w:gridCol w:w="481"/>
        <w:gridCol w:w="481"/>
        <w:gridCol w:w="480"/>
        <w:gridCol w:w="480"/>
        <w:gridCol w:w="480"/>
        <w:gridCol w:w="480"/>
        <w:gridCol w:w="480"/>
        <w:gridCol w:w="480"/>
        <w:gridCol w:w="480"/>
        <w:gridCol w:w="480"/>
        <w:gridCol w:w="4298"/>
        <w:gridCol w:w="992"/>
        <w:gridCol w:w="1984"/>
        <w:gridCol w:w="1985"/>
      </w:tblGrid>
      <w:tr w:rsidR="0050264B" w:rsidRPr="0050264B" w14:paraId="5A6F08B8" w14:textId="77777777" w:rsidTr="00DF2A6F">
        <w:trPr>
          <w:trHeight w:val="589"/>
          <w:jc w:val="center"/>
        </w:trPr>
        <w:tc>
          <w:tcPr>
            <w:tcW w:w="15446" w:type="dxa"/>
            <w:gridSpan w:val="17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9EEFE5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lastRenderedPageBreak/>
              <w:t>Section 4: Quiet Family Areas/Visitor Rooms</w:t>
            </w:r>
          </w:p>
          <w:p w14:paraId="009FBDA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0B3A663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AB4900" w:rsidRPr="0050264B" w14:paraId="31AB4098" w14:textId="77777777" w:rsidTr="00DF2A6F">
        <w:trPr>
          <w:cantSplit/>
          <w:trHeight w:val="1381"/>
          <w:jc w:val="center"/>
        </w:trPr>
        <w:tc>
          <w:tcPr>
            <w:tcW w:w="424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70AE528B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#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6AA1A2F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Shelves, Ledges, Windowsills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55F5E354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 and Mirrors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551EE22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Picture Frames and Ornaments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1CD808A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Light Fittings and Door Frames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26D0D7D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Bookcases and Display Units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34F63A63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652AC087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Skirting Boards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3428EFB5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80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180C57A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Curtains and Blinds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6424A12D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Waste Bins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6C481C9A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High Levels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57E374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Low Levels</w:t>
            </w:r>
          </w:p>
        </w:tc>
        <w:tc>
          <w:tcPr>
            <w:tcW w:w="4298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61C92CF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139097C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42D9E4E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51F0262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0004ED1B" w14:textId="77777777" w:rsidTr="00DF2A6F">
        <w:trPr>
          <w:cantSplit/>
          <w:trHeight w:val="351"/>
          <w:jc w:val="center"/>
        </w:trPr>
        <w:tc>
          <w:tcPr>
            <w:tcW w:w="424" w:type="dxa"/>
            <w:vMerge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11D9DCA4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5022" w:type="dxa"/>
            <w:gridSpan w:val="16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DF235C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1E97B216" w14:textId="77777777" w:rsidTr="00E621C0">
        <w:trPr>
          <w:trHeight w:val="567"/>
          <w:jc w:val="center"/>
        </w:trPr>
        <w:tc>
          <w:tcPr>
            <w:tcW w:w="424" w:type="dxa"/>
            <w:vAlign w:val="center"/>
          </w:tcPr>
          <w:p w14:paraId="5808DD1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671631E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5985CA0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7CA5521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6D4A9EA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62B67C1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0DC4249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38BCE70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1F81BD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6651ADB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6682742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35AE4C1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7AA8EA7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98" w:type="dxa"/>
            <w:tcBorders>
              <w:left w:val="single" w:sz="4" w:space="0" w:color="auto"/>
              <w:right w:val="single" w:sz="4" w:space="0" w:color="auto"/>
            </w:tcBorders>
          </w:tcPr>
          <w:p w14:paraId="3D388DB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DA2345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12BF060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556661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4CE9CD57" w14:textId="77777777" w:rsidTr="00E621C0">
        <w:trPr>
          <w:trHeight w:val="567"/>
          <w:jc w:val="center"/>
        </w:trPr>
        <w:tc>
          <w:tcPr>
            <w:tcW w:w="424" w:type="dxa"/>
            <w:vAlign w:val="center"/>
          </w:tcPr>
          <w:p w14:paraId="3C97CA2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263279E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797A8C6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6D69E35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1243BE8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BF1EC6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1B06382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58A6089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4A548F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03EC6AE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1FCE8EB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245D80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C7E2ED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98" w:type="dxa"/>
            <w:tcBorders>
              <w:left w:val="single" w:sz="4" w:space="0" w:color="auto"/>
              <w:right w:val="single" w:sz="4" w:space="0" w:color="auto"/>
            </w:tcBorders>
          </w:tcPr>
          <w:p w14:paraId="6FD77F7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942BDA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507237A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8CF1F1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03E756A0" w14:textId="77777777" w:rsidTr="00E621C0">
        <w:trPr>
          <w:trHeight w:val="567"/>
          <w:jc w:val="center"/>
        </w:trPr>
        <w:tc>
          <w:tcPr>
            <w:tcW w:w="424" w:type="dxa"/>
            <w:vAlign w:val="center"/>
          </w:tcPr>
          <w:p w14:paraId="40775DB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E5330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1887548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1AC26D4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2FE6F30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A06B3F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7E32720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04C6C7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3EE95AC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194B9C5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04BA9E7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065DE65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B5975E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298" w:type="dxa"/>
            <w:tcBorders>
              <w:left w:val="single" w:sz="4" w:space="0" w:color="auto"/>
              <w:right w:val="single" w:sz="4" w:space="0" w:color="auto"/>
            </w:tcBorders>
          </w:tcPr>
          <w:p w14:paraId="120D463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24C366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60D0CA2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4E7990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5CF2F5DD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480"/>
        <w:gridCol w:w="481"/>
        <w:gridCol w:w="481"/>
        <w:gridCol w:w="481"/>
        <w:gridCol w:w="480"/>
        <w:gridCol w:w="480"/>
        <w:gridCol w:w="480"/>
        <w:gridCol w:w="480"/>
        <w:gridCol w:w="480"/>
        <w:gridCol w:w="480"/>
        <w:gridCol w:w="480"/>
        <w:gridCol w:w="4778"/>
        <w:gridCol w:w="992"/>
        <w:gridCol w:w="1984"/>
        <w:gridCol w:w="1985"/>
      </w:tblGrid>
      <w:tr w:rsidR="0050264B" w:rsidRPr="0050264B" w14:paraId="273AAC69" w14:textId="77777777" w:rsidTr="00DF2A6F">
        <w:trPr>
          <w:trHeight w:val="543"/>
          <w:jc w:val="center"/>
        </w:trPr>
        <w:tc>
          <w:tcPr>
            <w:tcW w:w="15446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FCF12E6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Section 5: Corridor/Staircases/Landing Areas</w:t>
            </w:r>
          </w:p>
          <w:p w14:paraId="7614E5CE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i/>
                <w:iCs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i/>
                <w:iCs/>
                <w:sz w:val="16"/>
                <w:szCs w:val="16"/>
              </w:rPr>
              <w:t>(Please select 3 random areas as listed above)</w:t>
            </w:r>
          </w:p>
          <w:p w14:paraId="1AC1118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7BCA9EC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AB4900" w:rsidRPr="0050264B" w14:paraId="278056C5" w14:textId="77777777" w:rsidTr="00DF2A6F">
        <w:trPr>
          <w:cantSplit/>
          <w:trHeight w:val="1297"/>
          <w:jc w:val="center"/>
        </w:trPr>
        <w:tc>
          <w:tcPr>
            <w:tcW w:w="424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10F509E5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#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23895030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Ceilings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65D60B8A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Walls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5F859F9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Picture Frames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24498595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 and Windowsills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3396716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Handrail and Banisters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2D89792D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Spindles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0DFA7763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5CC2C1BE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Doorways</w:t>
            </w:r>
          </w:p>
        </w:tc>
        <w:tc>
          <w:tcPr>
            <w:tcW w:w="480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68F7961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Under Stair Areas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930528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0DDB1283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Skirting Boards</w:t>
            </w: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861DCAB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D5B64FC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63E01B8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3D4D871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3D581B43" w14:textId="77777777" w:rsidTr="00DF2A6F">
        <w:trPr>
          <w:cantSplit/>
          <w:trHeight w:val="351"/>
          <w:jc w:val="center"/>
        </w:trPr>
        <w:tc>
          <w:tcPr>
            <w:tcW w:w="424" w:type="dxa"/>
            <w:vMerge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018D96BE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5022" w:type="dxa"/>
            <w:gridSpan w:val="15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FDC9BF7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7446BC73" w14:textId="77777777" w:rsidTr="00B07FC8">
        <w:trPr>
          <w:trHeight w:val="567"/>
          <w:jc w:val="center"/>
        </w:trPr>
        <w:tc>
          <w:tcPr>
            <w:tcW w:w="424" w:type="dxa"/>
            <w:vAlign w:val="center"/>
          </w:tcPr>
          <w:p w14:paraId="781AB81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41504F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256BB9E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30C8257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09522FC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3100C90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062DE20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2945B68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27866E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100FC00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47466A7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736E36B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</w:tcPr>
          <w:p w14:paraId="6636A14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58D6696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34956B6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63454A7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DD6CB72" w14:textId="77777777" w:rsidTr="00B07FC8">
        <w:trPr>
          <w:trHeight w:val="567"/>
          <w:jc w:val="center"/>
        </w:trPr>
        <w:tc>
          <w:tcPr>
            <w:tcW w:w="424" w:type="dxa"/>
            <w:vAlign w:val="center"/>
          </w:tcPr>
          <w:p w14:paraId="58B8865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A063CC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1C56663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399C80E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440B1DB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97F43C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2258FF4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B45ADD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B2AFEA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4B78159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8E0782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366D47A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</w:tcPr>
          <w:p w14:paraId="1962BE5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7C2BEB6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3BF4028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B10C80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11127B1E" w14:textId="77777777" w:rsidTr="00B07FC8">
        <w:trPr>
          <w:trHeight w:val="567"/>
          <w:jc w:val="center"/>
        </w:trPr>
        <w:tc>
          <w:tcPr>
            <w:tcW w:w="424" w:type="dxa"/>
            <w:vAlign w:val="center"/>
          </w:tcPr>
          <w:p w14:paraId="6447CDD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1B1CEC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0D56C8A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555C0A5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47050EA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2811251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4C7E0A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303557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61F1AEE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0FCFF8F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388FBB4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7D117E6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</w:tcPr>
          <w:p w14:paraId="232BBBF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5FD6DE8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5124AFA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07743B4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0D09F875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528D49B7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1151C794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5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3470"/>
        <w:gridCol w:w="992"/>
        <w:gridCol w:w="1987"/>
        <w:gridCol w:w="1988"/>
      </w:tblGrid>
      <w:tr w:rsidR="0050264B" w:rsidRPr="0050264B" w14:paraId="24BF3A32" w14:textId="77777777" w:rsidTr="00DF2A6F">
        <w:trPr>
          <w:trHeight w:val="589"/>
          <w:jc w:val="center"/>
        </w:trPr>
        <w:tc>
          <w:tcPr>
            <w:tcW w:w="15452" w:type="dxa"/>
            <w:gridSpan w:val="18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96220EE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Section 6: Entrance Area</w:t>
            </w:r>
          </w:p>
          <w:p w14:paraId="14960BB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  <w:p w14:paraId="5B4C9A1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DF2A6F" w:rsidRPr="0050264B" w14:paraId="6DA7B63F" w14:textId="77777777" w:rsidTr="00DF2A6F">
        <w:trPr>
          <w:cantSplit/>
          <w:trHeight w:val="1633"/>
          <w:jc w:val="center"/>
        </w:trPr>
        <w:tc>
          <w:tcPr>
            <w:tcW w:w="501" w:type="dxa"/>
            <w:tcBorders>
              <w:lef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5728569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Ceilings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418EFB8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Walls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255462F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Picture Frames/Wall Hangings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3165F11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 and Windowsills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2EDF5BF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Light Fittings and Door Frames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49D7232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Bookcases and Display Units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5D6CCA56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501" w:type="dxa"/>
            <w:shd w:val="clear" w:color="auto" w:fill="C5E0B3" w:themeFill="accent6" w:themeFillTint="66"/>
            <w:textDirection w:val="btLr"/>
            <w:vAlign w:val="center"/>
          </w:tcPr>
          <w:p w14:paraId="319B3B6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Skirting Boards</w:t>
            </w:r>
          </w:p>
        </w:tc>
        <w:tc>
          <w:tcPr>
            <w:tcW w:w="501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B42C96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C35D00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Curtains and Blinds</w:t>
            </w: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777AABA7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Doorways</w:t>
            </w: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8182353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Under Stair Areas</w:t>
            </w: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110FF22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High Levels</w:t>
            </w: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BC9BB8E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Low Levels</w:t>
            </w:r>
          </w:p>
        </w:tc>
        <w:tc>
          <w:tcPr>
            <w:tcW w:w="347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52CF3F3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897A86A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987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D24BD27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988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579686C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79A7A6EE" w14:textId="77777777" w:rsidTr="00DF2A6F">
        <w:trPr>
          <w:cantSplit/>
          <w:trHeight w:val="351"/>
          <w:jc w:val="center"/>
        </w:trPr>
        <w:tc>
          <w:tcPr>
            <w:tcW w:w="15452" w:type="dxa"/>
            <w:gridSpan w:val="18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60785DF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62D70ADB" w14:textId="77777777" w:rsidTr="005B7475">
        <w:trPr>
          <w:trHeight w:val="680"/>
          <w:jc w:val="center"/>
        </w:trPr>
        <w:tc>
          <w:tcPr>
            <w:tcW w:w="501" w:type="dxa"/>
          </w:tcPr>
          <w:p w14:paraId="2FBC006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5A67764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4E30A6D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3B7CFF9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vAlign w:val="center"/>
          </w:tcPr>
          <w:p w14:paraId="4565FEE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74F09C7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vAlign w:val="center"/>
          </w:tcPr>
          <w:p w14:paraId="4DB0469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vAlign w:val="center"/>
          </w:tcPr>
          <w:p w14:paraId="7E901CE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right w:val="single" w:sz="4" w:space="0" w:color="auto"/>
            </w:tcBorders>
          </w:tcPr>
          <w:p w14:paraId="79B1261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1C0F942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1CB46F5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51214E0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05BA429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</w:tcPr>
          <w:p w14:paraId="5598BC7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470" w:type="dxa"/>
            <w:tcBorders>
              <w:left w:val="single" w:sz="4" w:space="0" w:color="auto"/>
              <w:right w:val="single" w:sz="4" w:space="0" w:color="auto"/>
            </w:tcBorders>
          </w:tcPr>
          <w:p w14:paraId="5F82405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2EB757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7" w:type="dxa"/>
            <w:tcBorders>
              <w:left w:val="single" w:sz="4" w:space="0" w:color="auto"/>
              <w:right w:val="single" w:sz="4" w:space="0" w:color="auto"/>
            </w:tcBorders>
          </w:tcPr>
          <w:p w14:paraId="3E07307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8" w:type="dxa"/>
            <w:tcBorders>
              <w:left w:val="single" w:sz="4" w:space="0" w:color="auto"/>
              <w:right w:val="single" w:sz="4" w:space="0" w:color="auto"/>
            </w:tcBorders>
          </w:tcPr>
          <w:p w14:paraId="34DB79A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10D2CC12" w14:textId="77777777" w:rsidTr="005B7475">
        <w:trPr>
          <w:trHeight w:val="680"/>
          <w:jc w:val="center"/>
        </w:trPr>
        <w:tc>
          <w:tcPr>
            <w:tcW w:w="501" w:type="dxa"/>
          </w:tcPr>
          <w:p w14:paraId="6EC851D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15F7AC1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5992079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5239CA6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vAlign w:val="center"/>
          </w:tcPr>
          <w:p w14:paraId="0E1795A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</w:tcPr>
          <w:p w14:paraId="39D4401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vAlign w:val="center"/>
          </w:tcPr>
          <w:p w14:paraId="1EAC97B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vAlign w:val="center"/>
          </w:tcPr>
          <w:p w14:paraId="5E441E2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right w:val="single" w:sz="4" w:space="0" w:color="auto"/>
            </w:tcBorders>
          </w:tcPr>
          <w:p w14:paraId="764537C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587A7C7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6E0544F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5B343F0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1" w:type="dxa"/>
            <w:tcBorders>
              <w:left w:val="single" w:sz="4" w:space="0" w:color="auto"/>
              <w:right w:val="single" w:sz="4" w:space="0" w:color="auto"/>
            </w:tcBorders>
          </w:tcPr>
          <w:p w14:paraId="7E62D47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502" w:type="dxa"/>
            <w:tcBorders>
              <w:left w:val="single" w:sz="4" w:space="0" w:color="auto"/>
              <w:right w:val="single" w:sz="4" w:space="0" w:color="auto"/>
            </w:tcBorders>
          </w:tcPr>
          <w:p w14:paraId="307DF32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3470" w:type="dxa"/>
            <w:tcBorders>
              <w:left w:val="single" w:sz="4" w:space="0" w:color="auto"/>
              <w:right w:val="single" w:sz="4" w:space="0" w:color="auto"/>
            </w:tcBorders>
          </w:tcPr>
          <w:p w14:paraId="6AE53CC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7759D84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7" w:type="dxa"/>
            <w:tcBorders>
              <w:left w:val="single" w:sz="4" w:space="0" w:color="auto"/>
              <w:right w:val="single" w:sz="4" w:space="0" w:color="auto"/>
            </w:tcBorders>
          </w:tcPr>
          <w:p w14:paraId="4CCA7C3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8" w:type="dxa"/>
            <w:tcBorders>
              <w:left w:val="single" w:sz="4" w:space="0" w:color="auto"/>
              <w:right w:val="single" w:sz="4" w:space="0" w:color="auto"/>
            </w:tcBorders>
          </w:tcPr>
          <w:p w14:paraId="0F0D6B1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01EB792D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480"/>
        <w:gridCol w:w="481"/>
        <w:gridCol w:w="481"/>
        <w:gridCol w:w="481"/>
        <w:gridCol w:w="480"/>
        <w:gridCol w:w="480"/>
        <w:gridCol w:w="480"/>
        <w:gridCol w:w="480"/>
        <w:gridCol w:w="480"/>
        <w:gridCol w:w="480"/>
        <w:gridCol w:w="480"/>
        <w:gridCol w:w="4778"/>
        <w:gridCol w:w="992"/>
        <w:gridCol w:w="1984"/>
        <w:gridCol w:w="1985"/>
      </w:tblGrid>
      <w:tr w:rsidR="0050264B" w:rsidRPr="0050264B" w14:paraId="59E7480D" w14:textId="77777777" w:rsidTr="008F09DF">
        <w:trPr>
          <w:trHeight w:val="543"/>
          <w:jc w:val="center"/>
        </w:trPr>
        <w:tc>
          <w:tcPr>
            <w:tcW w:w="15446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194746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Section 7: Offices</w:t>
            </w:r>
          </w:p>
          <w:p w14:paraId="7741C6E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i/>
                <w:iCs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i/>
                <w:iCs/>
                <w:sz w:val="16"/>
                <w:szCs w:val="16"/>
              </w:rPr>
              <w:t>(Please select 3 random offices)</w:t>
            </w:r>
          </w:p>
          <w:p w14:paraId="317904C2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0AB842CC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AB4900" w:rsidRPr="0050264B" w14:paraId="708BA9DE" w14:textId="77777777" w:rsidTr="008F09DF">
        <w:trPr>
          <w:cantSplit/>
          <w:trHeight w:val="1297"/>
          <w:jc w:val="center"/>
        </w:trPr>
        <w:tc>
          <w:tcPr>
            <w:tcW w:w="424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18C4008E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#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3255F54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Surface Areas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26B0107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Walls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4B73A2D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Picture Frames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2E3B834D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 and Windowsills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3C28EF5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09730306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Waste Bins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1C47C0EB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07C0B2A5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Doorways</w:t>
            </w:r>
          </w:p>
        </w:tc>
        <w:tc>
          <w:tcPr>
            <w:tcW w:w="480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06920B0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Equipment Dust Free?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2BBEEAE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5645AEED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Skirting Boards</w:t>
            </w: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A54973C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A3AAA2C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79F1781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D556836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5B3ED873" w14:textId="77777777" w:rsidTr="008F09DF">
        <w:trPr>
          <w:cantSplit/>
          <w:trHeight w:val="351"/>
          <w:jc w:val="center"/>
        </w:trPr>
        <w:tc>
          <w:tcPr>
            <w:tcW w:w="424" w:type="dxa"/>
            <w:vMerge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3900AA14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5022" w:type="dxa"/>
            <w:gridSpan w:val="15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98981A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017AEA47" w14:textId="77777777" w:rsidTr="00093E6E">
        <w:trPr>
          <w:trHeight w:val="567"/>
          <w:jc w:val="center"/>
        </w:trPr>
        <w:tc>
          <w:tcPr>
            <w:tcW w:w="424" w:type="dxa"/>
            <w:vAlign w:val="center"/>
          </w:tcPr>
          <w:p w14:paraId="1502A14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20F0D63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5255C34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3F3184D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69C0E95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28C591C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E75E52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BE4873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192453D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21B08F6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0D79724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0720DE5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</w:tcPr>
          <w:p w14:paraId="12FD6D7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1F5D563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5AC1F3C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5DB19A5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288D5A31" w14:textId="77777777" w:rsidTr="00093E6E">
        <w:trPr>
          <w:trHeight w:val="567"/>
          <w:jc w:val="center"/>
        </w:trPr>
        <w:tc>
          <w:tcPr>
            <w:tcW w:w="424" w:type="dxa"/>
            <w:vAlign w:val="center"/>
          </w:tcPr>
          <w:p w14:paraId="637A642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69604AF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2E299AA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0D1F1B9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7D7138C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B9D1A5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55085DD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3D04B9A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954010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26B7776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676D785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6DAFC44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</w:tcPr>
          <w:p w14:paraId="0B0ABE7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63A159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6D5A9EA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884C52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62B7CC27" w14:textId="77777777" w:rsidTr="00093E6E">
        <w:trPr>
          <w:trHeight w:val="567"/>
          <w:jc w:val="center"/>
        </w:trPr>
        <w:tc>
          <w:tcPr>
            <w:tcW w:w="424" w:type="dxa"/>
            <w:vAlign w:val="center"/>
          </w:tcPr>
          <w:p w14:paraId="51C9D38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46C4D80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08A16E2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340B723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3629434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6805F2F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4746220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68953B6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014500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664F218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04C694C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51469AD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8" w:type="dxa"/>
            <w:tcBorders>
              <w:left w:val="single" w:sz="4" w:space="0" w:color="auto"/>
              <w:right w:val="single" w:sz="4" w:space="0" w:color="auto"/>
            </w:tcBorders>
          </w:tcPr>
          <w:p w14:paraId="1CAF104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0311774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50188FD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595310C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401FEBE7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23A9E0CD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4721D0D2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480"/>
        <w:gridCol w:w="481"/>
        <w:gridCol w:w="481"/>
        <w:gridCol w:w="481"/>
        <w:gridCol w:w="480"/>
        <w:gridCol w:w="480"/>
        <w:gridCol w:w="480"/>
        <w:gridCol w:w="480"/>
        <w:gridCol w:w="480"/>
        <w:gridCol w:w="480"/>
        <w:gridCol w:w="480"/>
        <w:gridCol w:w="4636"/>
        <w:gridCol w:w="1134"/>
        <w:gridCol w:w="1984"/>
        <w:gridCol w:w="1985"/>
      </w:tblGrid>
      <w:tr w:rsidR="0050264B" w:rsidRPr="0050264B" w14:paraId="7AEF4FDB" w14:textId="77777777" w:rsidTr="008F09DF">
        <w:trPr>
          <w:trHeight w:val="543"/>
          <w:jc w:val="center"/>
        </w:trPr>
        <w:tc>
          <w:tcPr>
            <w:tcW w:w="15446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754D28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Section 8: Miscellaneous Rooms</w:t>
            </w:r>
          </w:p>
          <w:p w14:paraId="0C1DF89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i/>
                <w:iCs/>
                <w:sz w:val="16"/>
                <w:szCs w:val="16"/>
              </w:rPr>
              <w:t>(</w:t>
            </w:r>
            <w:r w:rsidRPr="0050264B">
              <w:rPr>
                <w:rFonts w:ascii="Century Gothic" w:hAnsi="Century Gothic" w:cs="Arial"/>
                <w:sz w:val="16"/>
                <w:szCs w:val="16"/>
              </w:rPr>
              <w:t>Hairdresser Rooms/Treatment Rooms/Sluice Rooms/Meeting Rooms/Therapy Rooms/Activity Rooms/Training Rooms/Gym/Spa)</w:t>
            </w:r>
          </w:p>
          <w:p w14:paraId="74D56CAC" w14:textId="77777777" w:rsidR="0050264B" w:rsidRPr="0050264B" w:rsidRDefault="0050264B" w:rsidP="008F09DF">
            <w:pPr>
              <w:shd w:val="clear" w:color="auto" w:fill="C5E0B3" w:themeFill="accent6" w:themeFillTint="66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  <w:p w14:paraId="3AB703D0" w14:textId="77777777" w:rsidR="0050264B" w:rsidRPr="0050264B" w:rsidRDefault="0050264B" w:rsidP="008F09DF">
            <w:pPr>
              <w:shd w:val="clear" w:color="auto" w:fill="C5E0B3" w:themeFill="accent6" w:themeFillTint="66"/>
              <w:jc w:val="center"/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</w:pPr>
            <w:r w:rsidRPr="0050264B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 xml:space="preserve">Please select 2 random </w:t>
            </w:r>
            <w:r w:rsidRPr="0050264B">
              <w:rPr>
                <w:rFonts w:ascii="Century Gothic" w:hAnsi="Century Gothic" w:cs="Arial"/>
                <w:b/>
                <w:color w:val="FF0000"/>
                <w:sz w:val="18"/>
                <w:szCs w:val="18"/>
              </w:rPr>
              <w:t>Miscellaneous Rooms (if applicable to the site)</w:t>
            </w:r>
            <w:r w:rsidRPr="0050264B">
              <w:rPr>
                <w:rFonts w:ascii="Century Gothic" w:hAnsi="Century Gothic"/>
                <w:b/>
                <w:bCs/>
                <w:color w:val="FF0000"/>
                <w:sz w:val="18"/>
                <w:szCs w:val="18"/>
              </w:rPr>
              <w:t xml:space="preserve"> to audit, these must NOT be the same as on the previous audit if possible.</w:t>
            </w:r>
          </w:p>
          <w:p w14:paraId="1A1A09D2" w14:textId="77777777" w:rsidR="0050264B" w:rsidRPr="0050264B" w:rsidRDefault="0050264B" w:rsidP="008F09DF">
            <w:pPr>
              <w:shd w:val="clear" w:color="auto" w:fill="C5E0B3" w:themeFill="accent6" w:themeFillTint="66"/>
              <w:rPr>
                <w:rFonts w:ascii="Century Gothic" w:hAnsi="Century Gothic" w:cs="Arial"/>
                <w:b/>
                <w:sz w:val="16"/>
                <w:szCs w:val="16"/>
              </w:rPr>
            </w:pPr>
          </w:p>
          <w:p w14:paraId="73F78D29" w14:textId="77777777" w:rsidR="0050264B" w:rsidRPr="0050264B" w:rsidRDefault="0050264B" w:rsidP="008F09DF">
            <w:pPr>
              <w:shd w:val="clear" w:color="auto" w:fill="C5E0B3" w:themeFill="accent6" w:themeFillTint="66"/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ARE THE FOLLOWING CLEAN…?</w:t>
            </w:r>
          </w:p>
        </w:tc>
      </w:tr>
      <w:tr w:rsidR="00AB4900" w:rsidRPr="0050264B" w14:paraId="23C3A5C6" w14:textId="77777777" w:rsidTr="008F09DF">
        <w:trPr>
          <w:cantSplit/>
          <w:trHeight w:val="1297"/>
          <w:jc w:val="center"/>
        </w:trPr>
        <w:tc>
          <w:tcPr>
            <w:tcW w:w="424" w:type="dxa"/>
            <w:vMerge w:val="restart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49D78F67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#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6DA52C38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Surface Areas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749E5D5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Walls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7A6F1217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Picture Frames</w:t>
            </w:r>
          </w:p>
        </w:tc>
        <w:tc>
          <w:tcPr>
            <w:tcW w:w="481" w:type="dxa"/>
            <w:shd w:val="clear" w:color="auto" w:fill="C5E0B3" w:themeFill="accent6" w:themeFillTint="66"/>
            <w:textDirection w:val="btLr"/>
            <w:vAlign w:val="center"/>
          </w:tcPr>
          <w:p w14:paraId="1215ED93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Windows and Windowsills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6E47E58F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573E91E3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Sinks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166FA3E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Flooring</w:t>
            </w:r>
          </w:p>
        </w:tc>
        <w:tc>
          <w:tcPr>
            <w:tcW w:w="480" w:type="dxa"/>
            <w:shd w:val="clear" w:color="auto" w:fill="C5E0B3" w:themeFill="accent6" w:themeFillTint="66"/>
            <w:textDirection w:val="btLr"/>
            <w:vAlign w:val="center"/>
          </w:tcPr>
          <w:p w14:paraId="53EED697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High and Low Levels</w:t>
            </w:r>
          </w:p>
        </w:tc>
        <w:tc>
          <w:tcPr>
            <w:tcW w:w="480" w:type="dxa"/>
            <w:tcBorders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0CAB2F4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Equipment Dust Free?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1E40A6A2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Furniture</w:t>
            </w: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extDirection w:val="btLr"/>
            <w:vAlign w:val="center"/>
          </w:tcPr>
          <w:p w14:paraId="31455C69" w14:textId="77777777" w:rsidR="00AB4900" w:rsidRPr="0050264B" w:rsidRDefault="00AB4900" w:rsidP="0050264B">
            <w:pPr>
              <w:ind w:right="113"/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Dispensers</w:t>
            </w:r>
          </w:p>
        </w:tc>
        <w:tc>
          <w:tcPr>
            <w:tcW w:w="4636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CF6ED87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8033587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E293B94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EDF9E2B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35650346" w14:textId="77777777" w:rsidTr="008F09DF">
        <w:trPr>
          <w:cantSplit/>
          <w:trHeight w:val="351"/>
          <w:jc w:val="center"/>
        </w:trPr>
        <w:tc>
          <w:tcPr>
            <w:tcW w:w="424" w:type="dxa"/>
            <w:vMerge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23BB61B7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5022" w:type="dxa"/>
            <w:gridSpan w:val="15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6A07994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7A3CC493" w14:textId="77777777" w:rsidTr="00236F41">
        <w:trPr>
          <w:trHeight w:val="850"/>
          <w:jc w:val="center"/>
        </w:trPr>
        <w:tc>
          <w:tcPr>
            <w:tcW w:w="424" w:type="dxa"/>
            <w:vAlign w:val="center"/>
          </w:tcPr>
          <w:p w14:paraId="7F3B6C7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25BD21D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63C824D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103985D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09CFBAF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0144118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2B61880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57ABD3B9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75E6567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20908EF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64CA65B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43ADD7B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636" w:type="dxa"/>
            <w:tcBorders>
              <w:left w:val="single" w:sz="4" w:space="0" w:color="auto"/>
              <w:right w:val="single" w:sz="4" w:space="0" w:color="auto"/>
            </w:tcBorders>
          </w:tcPr>
          <w:p w14:paraId="7F39F32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D311CCA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102A6F7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4703DCDC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  <w:tr w:rsidR="00AB4900" w:rsidRPr="0050264B" w14:paraId="4DC46513" w14:textId="77777777" w:rsidTr="00236F41">
        <w:trPr>
          <w:trHeight w:val="850"/>
          <w:jc w:val="center"/>
        </w:trPr>
        <w:tc>
          <w:tcPr>
            <w:tcW w:w="424" w:type="dxa"/>
            <w:vAlign w:val="center"/>
          </w:tcPr>
          <w:p w14:paraId="084E47B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E23261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6579AAB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0797A85F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1" w:type="dxa"/>
          </w:tcPr>
          <w:p w14:paraId="6022EF3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374025B7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</w:tcPr>
          <w:p w14:paraId="32F3A65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484013D1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vAlign w:val="center"/>
          </w:tcPr>
          <w:p w14:paraId="5D452113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14:paraId="4012C22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2AAFFDE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</w:tcPr>
          <w:p w14:paraId="3CAB902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636" w:type="dxa"/>
            <w:tcBorders>
              <w:left w:val="single" w:sz="4" w:space="0" w:color="auto"/>
              <w:right w:val="single" w:sz="4" w:space="0" w:color="auto"/>
            </w:tcBorders>
          </w:tcPr>
          <w:p w14:paraId="1CC62C32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99A2F96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2B207AE4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14:paraId="181737CD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02666D30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p w14:paraId="2E777167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GB" w:eastAsia="en-GB"/>
        </w:rPr>
      </w:pPr>
    </w:p>
    <w:tbl>
      <w:tblPr>
        <w:tblStyle w:val="TableGrid"/>
        <w:tblW w:w="1545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8"/>
        <w:gridCol w:w="1321"/>
        <w:gridCol w:w="1321"/>
        <w:gridCol w:w="1321"/>
        <w:gridCol w:w="4772"/>
        <w:gridCol w:w="1134"/>
        <w:gridCol w:w="1987"/>
        <w:gridCol w:w="1988"/>
      </w:tblGrid>
      <w:tr w:rsidR="0050264B" w:rsidRPr="0050264B" w14:paraId="1D432EDD" w14:textId="77777777" w:rsidTr="008F09DF">
        <w:trPr>
          <w:trHeight w:val="543"/>
          <w:jc w:val="center"/>
        </w:trPr>
        <w:tc>
          <w:tcPr>
            <w:tcW w:w="1545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746414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Section 9: Record Keeping</w:t>
            </w:r>
          </w:p>
        </w:tc>
      </w:tr>
      <w:tr w:rsidR="00AB4900" w:rsidRPr="0050264B" w14:paraId="51FA2E23" w14:textId="77777777" w:rsidTr="008F09DF">
        <w:trPr>
          <w:cantSplit/>
          <w:trHeight w:val="1297"/>
          <w:jc w:val="center"/>
        </w:trPr>
        <w:tc>
          <w:tcPr>
            <w:tcW w:w="1608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569A79B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Are cleaning problems identified and recorded?</w:t>
            </w:r>
          </w:p>
        </w:tc>
        <w:tc>
          <w:tcPr>
            <w:tcW w:w="1321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14FBE8D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Are Random Room Checks being carried out daily and recorded?</w:t>
            </w:r>
          </w:p>
        </w:tc>
        <w:tc>
          <w:tcPr>
            <w:tcW w:w="1321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B4DE783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Are Cleaning Schedules completed and signed daily?</w:t>
            </w:r>
          </w:p>
        </w:tc>
        <w:tc>
          <w:tcPr>
            <w:tcW w:w="1321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6B76095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3"/>
                <w:szCs w:val="13"/>
              </w:rPr>
            </w:pPr>
            <w:r w:rsidRPr="0050264B">
              <w:rPr>
                <w:rFonts w:ascii="Century Gothic" w:hAnsi="Century Gothic" w:cs="Arial"/>
                <w:b/>
                <w:sz w:val="13"/>
                <w:szCs w:val="13"/>
              </w:rPr>
              <w:t>Are extra records recorded in line with infection control procedures?</w:t>
            </w:r>
          </w:p>
        </w:tc>
        <w:tc>
          <w:tcPr>
            <w:tcW w:w="4772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40125B8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Comments/Actions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B10EBC5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>Time Frame</w:t>
            </w:r>
          </w:p>
        </w:tc>
        <w:tc>
          <w:tcPr>
            <w:tcW w:w="1987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331BBEE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  <w:szCs w:val="16"/>
              </w:rPr>
              <w:t xml:space="preserve">Person Responsible </w:t>
            </w:r>
          </w:p>
        </w:tc>
        <w:tc>
          <w:tcPr>
            <w:tcW w:w="1988" w:type="dxa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60391BA" w14:textId="77777777" w:rsidR="00AB4900" w:rsidRPr="0050264B" w:rsidRDefault="00AB4900" w:rsidP="0050264B">
            <w:pPr>
              <w:jc w:val="center"/>
              <w:rPr>
                <w:rFonts w:ascii="Century Gothic" w:hAnsi="Century Gothic" w:cs="Arial"/>
                <w:b/>
                <w:sz w:val="16"/>
                <w:szCs w:val="16"/>
              </w:rPr>
            </w:pPr>
            <w:r>
              <w:rPr>
                <w:rFonts w:ascii="Century Gothic" w:hAnsi="Century Gothic" w:cs="Arial"/>
                <w:b/>
                <w:sz w:val="16"/>
                <w:szCs w:val="16"/>
              </w:rPr>
              <w:t>Actions Completed</w:t>
            </w:r>
          </w:p>
        </w:tc>
      </w:tr>
      <w:tr w:rsidR="0050264B" w:rsidRPr="0050264B" w14:paraId="05D0D66E" w14:textId="77777777" w:rsidTr="008F09DF">
        <w:trPr>
          <w:cantSplit/>
          <w:trHeight w:val="351"/>
          <w:jc w:val="center"/>
        </w:trPr>
        <w:tc>
          <w:tcPr>
            <w:tcW w:w="1545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5C8DCF2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sz w:val="16"/>
              </w:rPr>
            </w:pPr>
            <w:r w:rsidRPr="0050264B">
              <w:rPr>
                <w:rFonts w:ascii="Century Gothic" w:hAnsi="Century Gothic" w:cs="Arial"/>
                <w:b/>
                <w:sz w:val="16"/>
              </w:rPr>
              <w:t>PLACE A TICK OR CROSS DEPENDING ON OUTCOME OF QUESTION</w:t>
            </w:r>
          </w:p>
        </w:tc>
      </w:tr>
      <w:tr w:rsidR="00AB4900" w:rsidRPr="0050264B" w14:paraId="682FDE75" w14:textId="77777777" w:rsidTr="0048079C">
        <w:trPr>
          <w:trHeight w:val="1457"/>
          <w:jc w:val="center"/>
        </w:trPr>
        <w:tc>
          <w:tcPr>
            <w:tcW w:w="1608" w:type="dxa"/>
            <w:tcBorders>
              <w:right w:val="single" w:sz="4" w:space="0" w:color="auto"/>
            </w:tcBorders>
          </w:tcPr>
          <w:p w14:paraId="37BEFB6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321" w:type="dxa"/>
            <w:tcBorders>
              <w:right w:val="single" w:sz="4" w:space="0" w:color="auto"/>
            </w:tcBorders>
          </w:tcPr>
          <w:p w14:paraId="34BE5B4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321" w:type="dxa"/>
            <w:tcBorders>
              <w:right w:val="single" w:sz="4" w:space="0" w:color="auto"/>
            </w:tcBorders>
          </w:tcPr>
          <w:p w14:paraId="05C1997B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321" w:type="dxa"/>
            <w:tcBorders>
              <w:right w:val="single" w:sz="4" w:space="0" w:color="auto"/>
            </w:tcBorders>
          </w:tcPr>
          <w:p w14:paraId="6F29A480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4772" w:type="dxa"/>
            <w:tcBorders>
              <w:left w:val="single" w:sz="4" w:space="0" w:color="auto"/>
              <w:right w:val="single" w:sz="4" w:space="0" w:color="auto"/>
            </w:tcBorders>
          </w:tcPr>
          <w:p w14:paraId="2B98B1C5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BE8A25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7" w:type="dxa"/>
            <w:tcBorders>
              <w:left w:val="single" w:sz="4" w:space="0" w:color="auto"/>
              <w:right w:val="single" w:sz="4" w:space="0" w:color="auto"/>
            </w:tcBorders>
          </w:tcPr>
          <w:p w14:paraId="46A9B4C8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  <w:tc>
          <w:tcPr>
            <w:tcW w:w="1988" w:type="dxa"/>
            <w:tcBorders>
              <w:left w:val="single" w:sz="4" w:space="0" w:color="auto"/>
              <w:right w:val="single" w:sz="4" w:space="0" w:color="auto"/>
            </w:tcBorders>
          </w:tcPr>
          <w:p w14:paraId="7789452E" w14:textId="77777777" w:rsidR="00AB4900" w:rsidRPr="0050264B" w:rsidRDefault="00AB4900" w:rsidP="0050264B">
            <w:pPr>
              <w:jc w:val="right"/>
              <w:rPr>
                <w:rFonts w:ascii="Century Gothic" w:hAnsi="Century Gothic" w:cs="Arial"/>
              </w:rPr>
            </w:pPr>
          </w:p>
        </w:tc>
      </w:tr>
    </w:tbl>
    <w:p w14:paraId="0F762C50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Arial"/>
          <w:b/>
          <w:sz w:val="24"/>
          <w:szCs w:val="20"/>
          <w:u w:val="single"/>
          <w:lang w:val="en-GB" w:eastAsia="en-GB"/>
        </w:rPr>
      </w:pPr>
    </w:p>
    <w:p w14:paraId="438EAB90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Arial"/>
          <w:b/>
          <w:sz w:val="24"/>
          <w:szCs w:val="20"/>
          <w:u w:val="single"/>
          <w:lang w:val="en-GB" w:eastAsia="en-GB"/>
        </w:rPr>
      </w:pPr>
    </w:p>
    <w:tbl>
      <w:tblPr>
        <w:tblStyle w:val="TableGrid"/>
        <w:tblW w:w="1516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168"/>
      </w:tblGrid>
      <w:tr w:rsidR="0050264B" w:rsidRPr="0050264B" w14:paraId="099E86A7" w14:textId="77777777" w:rsidTr="008F09DF">
        <w:trPr>
          <w:trHeight w:val="397"/>
          <w:jc w:val="center"/>
        </w:trPr>
        <w:tc>
          <w:tcPr>
            <w:tcW w:w="15168" w:type="dxa"/>
            <w:shd w:val="clear" w:color="auto" w:fill="C5E0B3" w:themeFill="accent6" w:themeFillTint="66"/>
            <w:vAlign w:val="center"/>
          </w:tcPr>
          <w:p w14:paraId="53589D7C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8F09DF">
              <w:rPr>
                <w:rFonts w:ascii="Century Gothic" w:hAnsi="Century Gothic" w:cs="Arial"/>
                <w:b/>
                <w:shd w:val="clear" w:color="auto" w:fill="C5E0B3" w:themeFill="accent6" w:themeFillTint="66"/>
              </w:rPr>
              <w:t>Section 10:</w:t>
            </w:r>
            <w:r w:rsidRPr="0050264B">
              <w:rPr>
                <w:rFonts w:ascii="Century Gothic" w:hAnsi="Century Gothic" w:cs="Arial"/>
                <w:b/>
              </w:rPr>
              <w:t xml:space="preserve"> Audit Results</w:t>
            </w:r>
          </w:p>
        </w:tc>
      </w:tr>
    </w:tbl>
    <w:p w14:paraId="21A057A9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  <w:lang w:val="en-GB" w:eastAsia="en-GB"/>
        </w:rPr>
      </w:pPr>
    </w:p>
    <w:tbl>
      <w:tblPr>
        <w:tblStyle w:val="TableGrid"/>
        <w:tblW w:w="15166" w:type="dxa"/>
        <w:jc w:val="center"/>
        <w:tblLook w:val="04A0" w:firstRow="1" w:lastRow="0" w:firstColumn="1" w:lastColumn="0" w:noHBand="0" w:noVBand="1"/>
      </w:tblPr>
      <w:tblGrid>
        <w:gridCol w:w="2127"/>
        <w:gridCol w:w="3969"/>
        <w:gridCol w:w="9070"/>
      </w:tblGrid>
      <w:tr w:rsidR="0050264B" w:rsidRPr="0050264B" w14:paraId="0C963FB8" w14:textId="77777777" w:rsidTr="008F09DF">
        <w:trPr>
          <w:trHeight w:val="896"/>
          <w:jc w:val="center"/>
        </w:trPr>
        <w:tc>
          <w:tcPr>
            <w:tcW w:w="6096" w:type="dxa"/>
            <w:gridSpan w:val="2"/>
            <w:shd w:val="clear" w:color="auto" w:fill="C5E0B3" w:themeFill="accent6" w:themeFillTint="66"/>
            <w:vAlign w:val="center"/>
          </w:tcPr>
          <w:p w14:paraId="1F4FC191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</w:rPr>
            </w:pPr>
            <w:r w:rsidRPr="0050264B">
              <w:rPr>
                <w:rFonts w:ascii="Century Gothic" w:hAnsi="Century Gothic" w:cs="Arial"/>
                <w:b/>
              </w:rPr>
              <w:t>Section</w:t>
            </w:r>
          </w:p>
        </w:tc>
        <w:tc>
          <w:tcPr>
            <w:tcW w:w="9070" w:type="dxa"/>
            <w:shd w:val="clear" w:color="auto" w:fill="C5E0B3" w:themeFill="accent6" w:themeFillTint="66"/>
            <w:vAlign w:val="center"/>
          </w:tcPr>
          <w:p w14:paraId="51C1A2F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  <w:iCs/>
              </w:rPr>
            </w:pPr>
            <w:r w:rsidRPr="0050264B">
              <w:rPr>
                <w:rFonts w:ascii="Century Gothic" w:hAnsi="Century Gothic" w:cs="Arial"/>
                <w:b/>
                <w:bCs/>
                <w:iCs/>
              </w:rPr>
              <w:t>Actions Identified and Completed (Y/N)</w:t>
            </w:r>
          </w:p>
        </w:tc>
      </w:tr>
      <w:tr w:rsidR="0050264B" w:rsidRPr="0050264B" w14:paraId="1A49481A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7B1722B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1</w:t>
            </w:r>
          </w:p>
        </w:tc>
        <w:tc>
          <w:tcPr>
            <w:tcW w:w="3969" w:type="dxa"/>
            <w:vAlign w:val="center"/>
          </w:tcPr>
          <w:p w14:paraId="419C0BD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Bedrooms</w:t>
            </w:r>
          </w:p>
        </w:tc>
        <w:tc>
          <w:tcPr>
            <w:tcW w:w="9070" w:type="dxa"/>
            <w:vAlign w:val="center"/>
          </w:tcPr>
          <w:p w14:paraId="1A7F220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26FFF3B7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085FD3F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2</w:t>
            </w:r>
          </w:p>
        </w:tc>
        <w:tc>
          <w:tcPr>
            <w:tcW w:w="3969" w:type="dxa"/>
            <w:vAlign w:val="center"/>
          </w:tcPr>
          <w:p w14:paraId="5F530E8E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Communal Bathrooms and Toilets</w:t>
            </w:r>
          </w:p>
        </w:tc>
        <w:tc>
          <w:tcPr>
            <w:tcW w:w="9070" w:type="dxa"/>
            <w:vAlign w:val="center"/>
          </w:tcPr>
          <w:p w14:paraId="10625267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51E1673C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4435731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3</w:t>
            </w:r>
          </w:p>
        </w:tc>
        <w:tc>
          <w:tcPr>
            <w:tcW w:w="3969" w:type="dxa"/>
            <w:vAlign w:val="center"/>
          </w:tcPr>
          <w:p w14:paraId="518D41B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Lounges</w:t>
            </w:r>
          </w:p>
        </w:tc>
        <w:tc>
          <w:tcPr>
            <w:tcW w:w="9070" w:type="dxa"/>
            <w:vAlign w:val="center"/>
          </w:tcPr>
          <w:p w14:paraId="331F4687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2482A80C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4F42397E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4</w:t>
            </w:r>
          </w:p>
        </w:tc>
        <w:tc>
          <w:tcPr>
            <w:tcW w:w="3969" w:type="dxa"/>
            <w:vAlign w:val="center"/>
          </w:tcPr>
          <w:p w14:paraId="3AA488A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Quiet Family Areas</w:t>
            </w:r>
          </w:p>
        </w:tc>
        <w:tc>
          <w:tcPr>
            <w:tcW w:w="9070" w:type="dxa"/>
            <w:vAlign w:val="center"/>
          </w:tcPr>
          <w:p w14:paraId="551BBF31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73F78928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4375A7C1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5</w:t>
            </w:r>
          </w:p>
        </w:tc>
        <w:tc>
          <w:tcPr>
            <w:tcW w:w="3969" w:type="dxa"/>
            <w:vAlign w:val="center"/>
          </w:tcPr>
          <w:p w14:paraId="13B1775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Corridors/Staircases/Landing Areas</w:t>
            </w:r>
          </w:p>
        </w:tc>
        <w:tc>
          <w:tcPr>
            <w:tcW w:w="9070" w:type="dxa"/>
            <w:vAlign w:val="center"/>
          </w:tcPr>
          <w:p w14:paraId="1A3B675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2EDE66F7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7A55B19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6</w:t>
            </w:r>
          </w:p>
        </w:tc>
        <w:tc>
          <w:tcPr>
            <w:tcW w:w="3969" w:type="dxa"/>
            <w:vAlign w:val="center"/>
          </w:tcPr>
          <w:p w14:paraId="448B3457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Entrance Area</w:t>
            </w:r>
          </w:p>
        </w:tc>
        <w:tc>
          <w:tcPr>
            <w:tcW w:w="9070" w:type="dxa"/>
            <w:vAlign w:val="center"/>
          </w:tcPr>
          <w:p w14:paraId="2B63CDE4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2309CB93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2520E1FB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7</w:t>
            </w:r>
          </w:p>
        </w:tc>
        <w:tc>
          <w:tcPr>
            <w:tcW w:w="3969" w:type="dxa"/>
            <w:vAlign w:val="center"/>
          </w:tcPr>
          <w:p w14:paraId="798A2243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Offices</w:t>
            </w:r>
          </w:p>
        </w:tc>
        <w:tc>
          <w:tcPr>
            <w:tcW w:w="9070" w:type="dxa"/>
            <w:vAlign w:val="center"/>
          </w:tcPr>
          <w:p w14:paraId="43515A8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381FEF98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49D38F8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8</w:t>
            </w:r>
          </w:p>
        </w:tc>
        <w:tc>
          <w:tcPr>
            <w:tcW w:w="3969" w:type="dxa"/>
            <w:vAlign w:val="center"/>
          </w:tcPr>
          <w:p w14:paraId="54363909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Miscellaneous Rooms</w:t>
            </w:r>
          </w:p>
        </w:tc>
        <w:tc>
          <w:tcPr>
            <w:tcW w:w="9070" w:type="dxa"/>
            <w:vAlign w:val="center"/>
          </w:tcPr>
          <w:p w14:paraId="3F36E5F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6117D2A3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3C377808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9</w:t>
            </w:r>
          </w:p>
        </w:tc>
        <w:tc>
          <w:tcPr>
            <w:tcW w:w="3969" w:type="dxa"/>
            <w:vAlign w:val="center"/>
          </w:tcPr>
          <w:p w14:paraId="37048E4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  <w:r w:rsidRPr="0050264B">
              <w:rPr>
                <w:rFonts w:ascii="Century Gothic" w:hAnsi="Century Gothic" w:cs="Arial"/>
              </w:rPr>
              <w:t>Record Keeping</w:t>
            </w:r>
          </w:p>
        </w:tc>
        <w:tc>
          <w:tcPr>
            <w:tcW w:w="9070" w:type="dxa"/>
            <w:vAlign w:val="center"/>
          </w:tcPr>
          <w:p w14:paraId="44D2ABDB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</w:rPr>
            </w:pPr>
          </w:p>
        </w:tc>
      </w:tr>
      <w:tr w:rsidR="0050264B" w:rsidRPr="0050264B" w14:paraId="600C208F" w14:textId="77777777" w:rsidTr="008F09DF">
        <w:trPr>
          <w:trHeight w:val="397"/>
          <w:jc w:val="center"/>
        </w:trPr>
        <w:tc>
          <w:tcPr>
            <w:tcW w:w="2127" w:type="dxa"/>
            <w:shd w:val="clear" w:color="auto" w:fill="C5E0B3" w:themeFill="accent6" w:themeFillTint="66"/>
            <w:vAlign w:val="center"/>
          </w:tcPr>
          <w:p w14:paraId="69F8AE8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044B44F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Cleaning Standards Overall Result</w:t>
            </w:r>
          </w:p>
        </w:tc>
        <w:tc>
          <w:tcPr>
            <w:tcW w:w="9070" w:type="dxa"/>
            <w:vAlign w:val="center"/>
          </w:tcPr>
          <w:p w14:paraId="56A055E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</w:p>
        </w:tc>
      </w:tr>
    </w:tbl>
    <w:p w14:paraId="4C49FD24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Arial"/>
          <w:b/>
          <w:sz w:val="20"/>
          <w:szCs w:val="20"/>
          <w:lang w:val="en-GB" w:eastAsia="en-GB"/>
        </w:rPr>
      </w:pPr>
    </w:p>
    <w:tbl>
      <w:tblPr>
        <w:tblStyle w:val="TableGrid"/>
        <w:tblW w:w="15173" w:type="dxa"/>
        <w:jc w:val="center"/>
        <w:tblLook w:val="04A0" w:firstRow="1" w:lastRow="0" w:firstColumn="1" w:lastColumn="0" w:noHBand="0" w:noVBand="1"/>
      </w:tblPr>
      <w:tblGrid>
        <w:gridCol w:w="2547"/>
        <w:gridCol w:w="2977"/>
        <w:gridCol w:w="2679"/>
        <w:gridCol w:w="1290"/>
        <w:gridCol w:w="2409"/>
        <w:gridCol w:w="1418"/>
        <w:gridCol w:w="1853"/>
      </w:tblGrid>
      <w:tr w:rsidR="0050264B" w:rsidRPr="0050264B" w14:paraId="4027DC56" w14:textId="77777777" w:rsidTr="008F09DF">
        <w:trPr>
          <w:trHeight w:val="534"/>
          <w:jc w:val="center"/>
        </w:trPr>
        <w:tc>
          <w:tcPr>
            <w:tcW w:w="2547" w:type="dxa"/>
            <w:shd w:val="clear" w:color="auto" w:fill="C5E0B3" w:themeFill="accent6" w:themeFillTint="66"/>
            <w:vAlign w:val="center"/>
          </w:tcPr>
          <w:p w14:paraId="4D813D32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All Actions Completed</w:t>
            </w:r>
          </w:p>
        </w:tc>
        <w:tc>
          <w:tcPr>
            <w:tcW w:w="12626" w:type="dxa"/>
            <w:gridSpan w:val="6"/>
            <w:shd w:val="clear" w:color="auto" w:fill="C5E0B3" w:themeFill="accent6" w:themeFillTint="66"/>
            <w:vAlign w:val="center"/>
          </w:tcPr>
          <w:p w14:paraId="72158F50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YES/NO</w:t>
            </w:r>
          </w:p>
        </w:tc>
      </w:tr>
      <w:tr w:rsidR="0050264B" w:rsidRPr="0050264B" w14:paraId="380F25E4" w14:textId="77777777" w:rsidTr="008F09DF">
        <w:trPr>
          <w:trHeight w:val="534"/>
          <w:jc w:val="center"/>
        </w:trPr>
        <w:tc>
          <w:tcPr>
            <w:tcW w:w="2547" w:type="dxa"/>
            <w:vAlign w:val="center"/>
          </w:tcPr>
          <w:p w14:paraId="543C94DA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2977" w:type="dxa"/>
            <w:shd w:val="clear" w:color="auto" w:fill="C5E0B3" w:themeFill="accent6" w:themeFillTint="66"/>
            <w:vAlign w:val="center"/>
          </w:tcPr>
          <w:p w14:paraId="33273F38" w14:textId="533CB899" w:rsidR="0050264B" w:rsidRPr="0050264B" w:rsidRDefault="0050264B" w:rsidP="0050264B">
            <w:pPr>
              <w:jc w:val="right"/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Manager:</w:t>
            </w:r>
          </w:p>
        </w:tc>
        <w:tc>
          <w:tcPr>
            <w:tcW w:w="2679" w:type="dxa"/>
            <w:vAlign w:val="center"/>
          </w:tcPr>
          <w:p w14:paraId="03B120E3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90" w:type="dxa"/>
            <w:shd w:val="clear" w:color="auto" w:fill="C5E0B3" w:themeFill="accent6" w:themeFillTint="66"/>
            <w:vAlign w:val="center"/>
          </w:tcPr>
          <w:p w14:paraId="3D475A44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Signature:</w:t>
            </w:r>
          </w:p>
        </w:tc>
        <w:tc>
          <w:tcPr>
            <w:tcW w:w="2409" w:type="dxa"/>
            <w:vAlign w:val="center"/>
          </w:tcPr>
          <w:p w14:paraId="755EA636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418" w:type="dxa"/>
            <w:shd w:val="clear" w:color="auto" w:fill="C5E0B3" w:themeFill="accent6" w:themeFillTint="66"/>
            <w:vAlign w:val="center"/>
          </w:tcPr>
          <w:p w14:paraId="4B1B58B5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Date:</w:t>
            </w:r>
          </w:p>
        </w:tc>
        <w:tc>
          <w:tcPr>
            <w:tcW w:w="1853" w:type="dxa"/>
            <w:vAlign w:val="center"/>
          </w:tcPr>
          <w:p w14:paraId="7326F197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</w:p>
        </w:tc>
      </w:tr>
      <w:tr w:rsidR="0050264B" w:rsidRPr="0050264B" w14:paraId="093BE5BF" w14:textId="77777777" w:rsidTr="008F09DF">
        <w:trPr>
          <w:trHeight w:val="534"/>
          <w:jc w:val="center"/>
        </w:trPr>
        <w:tc>
          <w:tcPr>
            <w:tcW w:w="2547" w:type="dxa"/>
            <w:vAlign w:val="center"/>
          </w:tcPr>
          <w:p w14:paraId="382D755E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2977" w:type="dxa"/>
            <w:shd w:val="clear" w:color="auto" w:fill="C5E0B3" w:themeFill="accent6" w:themeFillTint="66"/>
            <w:vAlign w:val="center"/>
          </w:tcPr>
          <w:p w14:paraId="42FC734F" w14:textId="77777777" w:rsidR="0050264B" w:rsidRPr="0050264B" w:rsidRDefault="0050264B" w:rsidP="0050264B">
            <w:pPr>
              <w:jc w:val="right"/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Domestic Supervisor:</w:t>
            </w:r>
          </w:p>
        </w:tc>
        <w:tc>
          <w:tcPr>
            <w:tcW w:w="2679" w:type="dxa"/>
            <w:vAlign w:val="center"/>
          </w:tcPr>
          <w:p w14:paraId="69E08792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290" w:type="dxa"/>
            <w:shd w:val="clear" w:color="auto" w:fill="C5E0B3" w:themeFill="accent6" w:themeFillTint="66"/>
            <w:vAlign w:val="center"/>
          </w:tcPr>
          <w:p w14:paraId="65BDDF20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Signature:</w:t>
            </w:r>
          </w:p>
        </w:tc>
        <w:tc>
          <w:tcPr>
            <w:tcW w:w="2409" w:type="dxa"/>
            <w:vAlign w:val="center"/>
          </w:tcPr>
          <w:p w14:paraId="4025CED4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1418" w:type="dxa"/>
            <w:shd w:val="clear" w:color="auto" w:fill="C5E0B3" w:themeFill="accent6" w:themeFillTint="66"/>
            <w:vAlign w:val="center"/>
          </w:tcPr>
          <w:p w14:paraId="057C6CB1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  <w:r w:rsidRPr="0050264B">
              <w:rPr>
                <w:rFonts w:ascii="Century Gothic" w:hAnsi="Century Gothic" w:cs="Arial"/>
                <w:b/>
                <w:bCs/>
              </w:rPr>
              <w:t>Date:</w:t>
            </w:r>
          </w:p>
        </w:tc>
        <w:tc>
          <w:tcPr>
            <w:tcW w:w="1853" w:type="dxa"/>
            <w:vAlign w:val="center"/>
          </w:tcPr>
          <w:p w14:paraId="11627555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</w:rPr>
            </w:pPr>
          </w:p>
        </w:tc>
      </w:tr>
    </w:tbl>
    <w:p w14:paraId="59E975C6" w14:textId="77777777" w:rsidR="0050264B" w:rsidRPr="0050264B" w:rsidRDefault="0050264B" w:rsidP="0050264B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n-GB"/>
        </w:rPr>
      </w:pPr>
    </w:p>
    <w:tbl>
      <w:tblPr>
        <w:tblStyle w:val="TableGrid"/>
        <w:tblW w:w="15173" w:type="dxa"/>
        <w:jc w:val="center"/>
        <w:tblLook w:val="04A0" w:firstRow="1" w:lastRow="0" w:firstColumn="1" w:lastColumn="0" w:noHBand="0" w:noVBand="1"/>
      </w:tblPr>
      <w:tblGrid>
        <w:gridCol w:w="5524"/>
        <w:gridCol w:w="9649"/>
      </w:tblGrid>
      <w:tr w:rsidR="0050264B" w:rsidRPr="0050264B" w14:paraId="25DD90E0" w14:textId="77777777" w:rsidTr="00AB4900">
        <w:trPr>
          <w:trHeight w:val="403"/>
          <w:jc w:val="center"/>
        </w:trPr>
        <w:tc>
          <w:tcPr>
            <w:tcW w:w="5524" w:type="dxa"/>
            <w:shd w:val="clear" w:color="auto" w:fill="FFFF00"/>
            <w:vAlign w:val="center"/>
          </w:tcPr>
          <w:p w14:paraId="6C581F45" w14:textId="77777777" w:rsidR="0050264B" w:rsidRPr="0050264B" w:rsidRDefault="0050264B" w:rsidP="0050264B">
            <w:pPr>
              <w:jc w:val="center"/>
              <w:rPr>
                <w:rFonts w:ascii="Century Gothic" w:hAnsi="Century Gothic" w:cs="Arial"/>
                <w:b/>
                <w:bCs/>
                <w:color w:val="FF0000"/>
              </w:rPr>
            </w:pPr>
            <w:r w:rsidRPr="0050264B">
              <w:rPr>
                <w:rFonts w:ascii="Century Gothic" w:hAnsi="Century Gothic" w:cs="Arial"/>
                <w:b/>
                <w:bCs/>
                <w:color w:val="FF0000"/>
              </w:rPr>
              <w:t>Date Filed to Main Audit File:</w:t>
            </w:r>
          </w:p>
        </w:tc>
        <w:tc>
          <w:tcPr>
            <w:tcW w:w="9649" w:type="dxa"/>
            <w:vAlign w:val="center"/>
          </w:tcPr>
          <w:p w14:paraId="0BB47AF4" w14:textId="77777777" w:rsidR="0050264B" w:rsidRPr="0050264B" w:rsidRDefault="0050264B" w:rsidP="0050264B">
            <w:pPr>
              <w:rPr>
                <w:rFonts w:ascii="Century Gothic" w:hAnsi="Century Gothic" w:cs="Arial"/>
                <w:b/>
                <w:bCs/>
                <w:color w:val="FF0000"/>
              </w:rPr>
            </w:pPr>
          </w:p>
        </w:tc>
      </w:tr>
    </w:tbl>
    <w:p w14:paraId="04670B5D" w14:textId="77777777" w:rsidR="00A678BE" w:rsidRDefault="00A678BE"/>
    <w:sectPr w:rsidR="00A678BE" w:rsidSect="00F73383">
      <w:footerReference w:type="default" r:id="rId10"/>
      <w:pgSz w:w="15840" w:h="12240" w:orient="landscape"/>
      <w:pgMar w:top="1440" w:right="1440" w:bottom="1440" w:left="1440" w:header="708" w:footer="708" w:gutter="0"/>
      <w:pgBorders w:offsetFrom="page">
        <w:top w:val="single" w:sz="4" w:space="9" w:color="0070C0"/>
        <w:left w:val="single" w:sz="4" w:space="9" w:color="0070C0"/>
        <w:bottom w:val="single" w:sz="4" w:space="9" w:color="0070C0"/>
        <w:right w:val="single" w:sz="4" w:space="9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29D6" w14:textId="77777777" w:rsidR="005842A1" w:rsidRDefault="005842A1" w:rsidP="00F73383">
      <w:pPr>
        <w:spacing w:after="0" w:line="240" w:lineRule="auto"/>
      </w:pPr>
      <w:r>
        <w:separator/>
      </w:r>
    </w:p>
  </w:endnote>
  <w:endnote w:type="continuationSeparator" w:id="0">
    <w:p w14:paraId="4E8A9F11" w14:textId="77777777" w:rsidR="005842A1" w:rsidRDefault="005842A1" w:rsidP="00F73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40F4" w14:textId="10FF440E" w:rsidR="00F73383" w:rsidRDefault="00F73383">
    <w:pPr>
      <w:pStyle w:val="Footer"/>
    </w:pPr>
  </w:p>
  <w:p w14:paraId="0968B439" w14:textId="77777777" w:rsidR="00F73383" w:rsidRDefault="00F73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53BA" w14:textId="77777777" w:rsidR="005842A1" w:rsidRDefault="005842A1" w:rsidP="00F73383">
      <w:pPr>
        <w:spacing w:after="0" w:line="240" w:lineRule="auto"/>
      </w:pPr>
      <w:r>
        <w:separator/>
      </w:r>
    </w:p>
  </w:footnote>
  <w:footnote w:type="continuationSeparator" w:id="0">
    <w:p w14:paraId="506D03B6" w14:textId="77777777" w:rsidR="005842A1" w:rsidRDefault="005842A1" w:rsidP="00F73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E324C"/>
    <w:multiLevelType w:val="hybridMultilevel"/>
    <w:tmpl w:val="94A28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81E1B"/>
    <w:multiLevelType w:val="hybridMultilevel"/>
    <w:tmpl w:val="4D8E9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7080">
    <w:abstractNumId w:val="1"/>
  </w:num>
  <w:num w:numId="2" w16cid:durableId="167198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83"/>
    <w:rsid w:val="00004F95"/>
    <w:rsid w:val="00182BE7"/>
    <w:rsid w:val="002E2CAA"/>
    <w:rsid w:val="00381E1C"/>
    <w:rsid w:val="003A1118"/>
    <w:rsid w:val="00441E5F"/>
    <w:rsid w:val="00455C05"/>
    <w:rsid w:val="0050264B"/>
    <w:rsid w:val="00540825"/>
    <w:rsid w:val="005842A1"/>
    <w:rsid w:val="0059672B"/>
    <w:rsid w:val="006409F0"/>
    <w:rsid w:val="0067553E"/>
    <w:rsid w:val="0072680B"/>
    <w:rsid w:val="00780A64"/>
    <w:rsid w:val="007F2FEE"/>
    <w:rsid w:val="00873031"/>
    <w:rsid w:val="00873396"/>
    <w:rsid w:val="008B0A44"/>
    <w:rsid w:val="008B3AE7"/>
    <w:rsid w:val="008B4A91"/>
    <w:rsid w:val="008D67F5"/>
    <w:rsid w:val="008E69F2"/>
    <w:rsid w:val="008F09DF"/>
    <w:rsid w:val="00924A2E"/>
    <w:rsid w:val="00957677"/>
    <w:rsid w:val="009B5622"/>
    <w:rsid w:val="00A27A36"/>
    <w:rsid w:val="00A678BE"/>
    <w:rsid w:val="00AB4900"/>
    <w:rsid w:val="00BE47DA"/>
    <w:rsid w:val="00C46167"/>
    <w:rsid w:val="00CA3C06"/>
    <w:rsid w:val="00D322E8"/>
    <w:rsid w:val="00DD40D2"/>
    <w:rsid w:val="00DF2A6F"/>
    <w:rsid w:val="00E71907"/>
    <w:rsid w:val="00F63129"/>
    <w:rsid w:val="00F73383"/>
    <w:rsid w:val="00F8776A"/>
    <w:rsid w:val="00F905CB"/>
    <w:rsid w:val="00FB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6753F"/>
  <w15:chartTrackingRefBased/>
  <w15:docId w15:val="{7FFD2408-ADD8-4FFB-91DF-70747AF0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73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83"/>
  </w:style>
  <w:style w:type="paragraph" w:styleId="Footer">
    <w:name w:val="footer"/>
    <w:basedOn w:val="Normal"/>
    <w:link w:val="FooterChar"/>
    <w:uiPriority w:val="99"/>
    <w:unhideWhenUsed/>
    <w:rsid w:val="00F73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83"/>
  </w:style>
  <w:style w:type="numbering" w:customStyle="1" w:styleId="NoList1">
    <w:name w:val="No List1"/>
    <w:next w:val="NoList"/>
    <w:uiPriority w:val="99"/>
    <w:semiHidden/>
    <w:unhideWhenUsed/>
    <w:rsid w:val="0050264B"/>
  </w:style>
  <w:style w:type="table" w:styleId="TableGrid">
    <w:name w:val="Table Grid"/>
    <w:basedOn w:val="TableNormal"/>
    <w:rsid w:val="005026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264B"/>
    <w:pPr>
      <w:spacing w:after="0" w:line="240" w:lineRule="auto"/>
    </w:pPr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50264B"/>
    <w:rPr>
      <w:rFonts w:ascii="Tahoma" w:eastAsia="Times New Roman" w:hAnsi="Tahoma" w:cs="Tahoma"/>
      <w:sz w:val="16"/>
      <w:szCs w:val="16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50264B"/>
    <w:rPr>
      <w:color w:val="808080"/>
    </w:rPr>
  </w:style>
  <w:style w:type="paragraph" w:styleId="ListParagraph">
    <w:name w:val="List Paragraph"/>
    <w:basedOn w:val="Normal"/>
    <w:uiPriority w:val="34"/>
    <w:qFormat/>
    <w:rsid w:val="0050264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39"/>
    <w:rsid w:val="00502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0B0C70142D3418B3CE3AAD1E13ADC" ma:contentTypeVersion="15" ma:contentTypeDescription="Create a new document." ma:contentTypeScope="" ma:versionID="81b3445ef837e5be30612204d637a05e">
  <xsd:schema xmlns:xsd="http://www.w3.org/2001/XMLSchema" xmlns:xs="http://www.w3.org/2001/XMLSchema" xmlns:p="http://schemas.microsoft.com/office/2006/metadata/properties" xmlns:ns2="d05d1da2-9c83-4df0-8779-a687ff743c38" xmlns:ns3="8196bb8c-d825-405b-9fec-6032723a1958" targetNamespace="http://schemas.microsoft.com/office/2006/metadata/properties" ma:root="true" ma:fieldsID="15a41d8a4c4724fb583e3a9b10d042a9" ns2:_="" ns3:_="">
    <xsd:import namespace="d05d1da2-9c83-4df0-8779-a687ff743c38"/>
    <xsd:import namespace="8196bb8c-d825-405b-9fec-6032723a1958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d1da2-9c83-4df0-8779-a687ff743c3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6bb8c-d825-405b-9fec-6032723a1958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s xmlns="d05d1da2-9c83-4df0-8779-a687ff743c38" xsi:nil="true"/>
    <MigrationWizId xmlns="d05d1da2-9c83-4df0-8779-a687ff743c38" xsi:nil="true"/>
    <MigrationWizIdDocumentLibraryPermissions xmlns="d05d1da2-9c83-4df0-8779-a687ff743c38" xsi:nil="true"/>
    <MigrationWizIdSecurityGroups xmlns="d05d1da2-9c83-4df0-8779-a687ff743c38" xsi:nil="true"/>
    <MigrationWizIdPermissionLevels xmlns="d05d1da2-9c83-4df0-8779-a687ff743c3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1A9E64-45D3-4630-9EA4-6CB1D0DC5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5d1da2-9c83-4df0-8779-a687ff743c38"/>
    <ds:schemaRef ds:uri="8196bb8c-d825-405b-9fec-6032723a19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901A7-1A0F-45DA-9490-4FA28F755D35}">
  <ds:schemaRefs>
    <ds:schemaRef ds:uri="http://schemas.microsoft.com/office/2006/metadata/properties"/>
    <ds:schemaRef ds:uri="http://schemas.microsoft.com/office/infopath/2007/PartnerControls"/>
    <ds:schemaRef ds:uri="d05d1da2-9c83-4df0-8779-a687ff743c38"/>
  </ds:schemaRefs>
</ds:datastoreItem>
</file>

<file path=customXml/itemProps3.xml><?xml version="1.0" encoding="utf-8"?>
<ds:datastoreItem xmlns:ds="http://schemas.openxmlformats.org/officeDocument/2006/customXml" ds:itemID="{31AD5FFB-160D-4926-9BA4-D028292D18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1057</Words>
  <Characters>5952</Characters>
  <Application>Microsoft Office Word</Application>
  <DocSecurity>0</DocSecurity>
  <Lines>457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parkmanor</dc:creator>
  <cp:keywords/>
  <dc:description/>
  <cp:lastModifiedBy>Johanna Edmeades</cp:lastModifiedBy>
  <cp:revision>2</cp:revision>
  <dcterms:created xsi:type="dcterms:W3CDTF">2026-02-23T09:46:00Z</dcterms:created>
  <dcterms:modified xsi:type="dcterms:W3CDTF">2026-02-23T09:46:00Z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0x010100B040B0C70142D3418B3CE3AAD1E13ADC</vt:lpwstr>
  </property>
</Properties>
</file>