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D6771">
      <w:pPr>
        <w:pStyle w:val="4"/>
        <w:jc w:val="center"/>
        <w:rPr>
          <w:rFonts w:ascii="Arial Black" w:hAnsi="Arial Black"/>
          <w:sz w:val="32"/>
          <w:lang w:val="en-US"/>
        </w:rPr>
      </w:pPr>
      <w:r>
        <w:rPr>
          <w:rFonts w:ascii="Arial Black" w:hAnsi="Arial Black"/>
          <w:sz w:val="32"/>
          <w:lang w:val="en-US"/>
        </w:rPr>
        <w:t>SANT GADGE BABA AMRAVATI UNIVERSITY, AMRAVATI</w:t>
      </w:r>
    </w:p>
    <w:p w14:paraId="20063DA2">
      <w:pPr>
        <w:pStyle w:val="4"/>
        <w:jc w:val="center"/>
        <w:rPr>
          <w:rFonts w:ascii="Arial Black" w:hAnsi="Arial Black"/>
          <w:lang w:val="en-US"/>
        </w:rPr>
      </w:pPr>
    </w:p>
    <w:p w14:paraId="2A7732B0">
      <w:pPr>
        <w:pStyle w:val="4"/>
        <w:jc w:val="center"/>
        <w:rPr>
          <w:rFonts w:ascii="Arial Black" w:hAnsi="Arial Black"/>
          <w:lang w:val="en-US"/>
        </w:rPr>
      </w:pPr>
    </w:p>
    <w:p w14:paraId="39E064AD">
      <w:pPr>
        <w:pStyle w:val="4"/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Department Name:- ACADEMIIC SECTION</w:t>
      </w:r>
    </w:p>
    <w:p w14:paraId="70831969">
      <w:pPr>
        <w:jc w:val="center"/>
      </w:pPr>
    </w:p>
    <w:p w14:paraId="7072C5CE">
      <w:pPr>
        <w:jc w:val="center"/>
      </w:pPr>
      <w:r>
        <w:t>The Daily Attendance of trainees working in Academic section selected through Chief Minister’s Youth Training Scheme, Maharashtra in Sant Gadge Baba Amravati University, Amravati.</w:t>
      </w:r>
    </w:p>
    <w:p w14:paraId="7E1B68FE">
      <w:pPr>
        <w:jc w:val="center"/>
      </w:pPr>
      <w:r>
        <w:rPr>
          <w:b/>
        </w:rPr>
        <w:t>Month:-</w:t>
      </w:r>
      <w:r>
        <w:t xml:space="preserve"> </w:t>
      </w:r>
      <w:r>
        <w:rPr>
          <w:rFonts w:hint="default"/>
          <w:lang w:val="en-US"/>
        </w:rPr>
        <w:t>March</w:t>
      </w:r>
      <w:r>
        <w:t xml:space="preserve"> -2025</w:t>
      </w:r>
    </w:p>
    <w:tbl>
      <w:tblPr>
        <w:tblStyle w:val="5"/>
        <w:tblW w:w="18057" w:type="dxa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281"/>
        <w:gridCol w:w="462"/>
        <w:gridCol w:w="485"/>
        <w:gridCol w:w="481"/>
        <w:gridCol w:w="481"/>
        <w:gridCol w:w="487"/>
        <w:gridCol w:w="483"/>
        <w:gridCol w:w="481"/>
        <w:gridCol w:w="481"/>
        <w:gridCol w:w="481"/>
        <w:gridCol w:w="484"/>
        <w:gridCol w:w="483"/>
        <w:gridCol w:w="482"/>
        <w:gridCol w:w="484"/>
        <w:gridCol w:w="482"/>
        <w:gridCol w:w="482"/>
        <w:gridCol w:w="488"/>
        <w:gridCol w:w="482"/>
        <w:gridCol w:w="482"/>
        <w:gridCol w:w="482"/>
        <w:gridCol w:w="482"/>
        <w:gridCol w:w="488"/>
        <w:gridCol w:w="482"/>
        <w:gridCol w:w="482"/>
        <w:gridCol w:w="484"/>
        <w:gridCol w:w="482"/>
        <w:gridCol w:w="488"/>
        <w:gridCol w:w="482"/>
        <w:gridCol w:w="482"/>
        <w:gridCol w:w="482"/>
        <w:gridCol w:w="482"/>
        <w:gridCol w:w="503"/>
        <w:gridCol w:w="1262"/>
      </w:tblGrid>
      <w:tr w14:paraId="138BA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542" w:type="dxa"/>
          </w:tcPr>
          <w:p w14:paraId="7C97CD88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Sr. No</w:t>
            </w:r>
          </w:p>
        </w:tc>
        <w:tc>
          <w:tcPr>
            <w:tcW w:w="1281" w:type="dxa"/>
          </w:tcPr>
          <w:p w14:paraId="66B4E4F2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Trainee</w:t>
            </w:r>
          </w:p>
        </w:tc>
        <w:tc>
          <w:tcPr>
            <w:tcW w:w="462" w:type="dxa"/>
            <w:vAlign w:val="center"/>
          </w:tcPr>
          <w:p w14:paraId="44C01292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85" w:type="dxa"/>
            <w:vAlign w:val="center"/>
          </w:tcPr>
          <w:p w14:paraId="1795522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81" w:type="dxa"/>
            <w:vAlign w:val="center"/>
          </w:tcPr>
          <w:p w14:paraId="567D068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81" w:type="dxa"/>
            <w:vAlign w:val="center"/>
          </w:tcPr>
          <w:p w14:paraId="156FF52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87" w:type="dxa"/>
            <w:vAlign w:val="center"/>
          </w:tcPr>
          <w:p w14:paraId="031DCFE3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83" w:type="dxa"/>
            <w:vAlign w:val="center"/>
          </w:tcPr>
          <w:p w14:paraId="29BCF9B4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81" w:type="dxa"/>
            <w:vAlign w:val="center"/>
          </w:tcPr>
          <w:p w14:paraId="51C437B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81" w:type="dxa"/>
            <w:vAlign w:val="center"/>
          </w:tcPr>
          <w:p w14:paraId="6F9B848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81" w:type="dxa"/>
            <w:vAlign w:val="center"/>
          </w:tcPr>
          <w:p w14:paraId="3C394A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84" w:type="dxa"/>
            <w:vAlign w:val="center"/>
          </w:tcPr>
          <w:p w14:paraId="7CEDCC93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83" w:type="dxa"/>
            <w:vAlign w:val="center"/>
          </w:tcPr>
          <w:p w14:paraId="49CE1C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82" w:type="dxa"/>
            <w:vAlign w:val="center"/>
          </w:tcPr>
          <w:p w14:paraId="0338EEA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84" w:type="dxa"/>
            <w:vAlign w:val="center"/>
          </w:tcPr>
          <w:p w14:paraId="3A27E00C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82" w:type="dxa"/>
            <w:vAlign w:val="center"/>
          </w:tcPr>
          <w:p w14:paraId="26CAF75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82" w:type="dxa"/>
            <w:vAlign w:val="center"/>
          </w:tcPr>
          <w:p w14:paraId="538094C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488" w:type="dxa"/>
            <w:vAlign w:val="center"/>
          </w:tcPr>
          <w:p w14:paraId="06D9A3D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482" w:type="dxa"/>
            <w:vAlign w:val="center"/>
          </w:tcPr>
          <w:p w14:paraId="667026E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482" w:type="dxa"/>
            <w:vAlign w:val="center"/>
          </w:tcPr>
          <w:p w14:paraId="77907E8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482" w:type="dxa"/>
            <w:vAlign w:val="center"/>
          </w:tcPr>
          <w:p w14:paraId="7D52AD06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482" w:type="dxa"/>
            <w:vAlign w:val="center"/>
          </w:tcPr>
          <w:p w14:paraId="67C4B0F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488" w:type="dxa"/>
            <w:vAlign w:val="center"/>
          </w:tcPr>
          <w:p w14:paraId="7FC6FD2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482" w:type="dxa"/>
            <w:vAlign w:val="center"/>
          </w:tcPr>
          <w:p w14:paraId="0FEB9FB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482" w:type="dxa"/>
            <w:vAlign w:val="center"/>
          </w:tcPr>
          <w:p w14:paraId="5D59CB9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484" w:type="dxa"/>
            <w:vAlign w:val="center"/>
          </w:tcPr>
          <w:p w14:paraId="58E584C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482" w:type="dxa"/>
            <w:vAlign w:val="center"/>
          </w:tcPr>
          <w:p w14:paraId="782497D7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488" w:type="dxa"/>
            <w:vAlign w:val="center"/>
          </w:tcPr>
          <w:p w14:paraId="2EE21E79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482" w:type="dxa"/>
            <w:vAlign w:val="center"/>
          </w:tcPr>
          <w:p w14:paraId="33B7DC1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482" w:type="dxa"/>
            <w:vAlign w:val="center"/>
          </w:tcPr>
          <w:p w14:paraId="2F83AA9C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482" w:type="dxa"/>
            <w:vAlign w:val="center"/>
          </w:tcPr>
          <w:p w14:paraId="6935025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482" w:type="dxa"/>
            <w:vAlign w:val="center"/>
          </w:tcPr>
          <w:p w14:paraId="31A8352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503" w:type="dxa"/>
          </w:tcPr>
          <w:p w14:paraId="1D0CCA34">
            <w:pPr>
              <w:spacing w:after="0" w:line="360" w:lineRule="auto"/>
              <w:rPr>
                <w:sz w:val="18"/>
                <w:szCs w:val="18"/>
              </w:rPr>
            </w:pPr>
          </w:p>
          <w:p w14:paraId="0EB5F1FA">
            <w:pPr>
              <w:spacing w:after="0"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1262" w:type="dxa"/>
          </w:tcPr>
          <w:p w14:paraId="7510C96D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Total </w:t>
            </w:r>
          </w:p>
          <w:p w14:paraId="200C50FD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Attendance</w:t>
            </w:r>
          </w:p>
        </w:tc>
      </w:tr>
      <w:tr w14:paraId="4FA40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542" w:type="dxa"/>
          </w:tcPr>
          <w:p w14:paraId="707C0127">
            <w:pPr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</w:p>
        </w:tc>
        <w:tc>
          <w:tcPr>
            <w:tcW w:w="1281" w:type="dxa"/>
          </w:tcPr>
          <w:p w14:paraId="60451F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Yash v. Bajaj</w:t>
            </w:r>
          </w:p>
        </w:tc>
        <w:tc>
          <w:tcPr>
            <w:tcW w:w="462" w:type="dxa"/>
          </w:tcPr>
          <w:p w14:paraId="56C4B5CC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</w:t>
            </w:r>
          </w:p>
        </w:tc>
        <w:tc>
          <w:tcPr>
            <w:tcW w:w="485" w:type="dxa"/>
          </w:tcPr>
          <w:p w14:paraId="537F33EA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481" w:type="dxa"/>
          </w:tcPr>
          <w:p w14:paraId="51F78BEC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1" w:type="dxa"/>
          </w:tcPr>
          <w:p w14:paraId="20BFB680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</w:t>
            </w:r>
          </w:p>
        </w:tc>
        <w:tc>
          <w:tcPr>
            <w:tcW w:w="487" w:type="dxa"/>
          </w:tcPr>
          <w:p w14:paraId="75C91733">
            <w:pPr>
              <w:spacing w:after="0" w:line="60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3" w:type="dxa"/>
          </w:tcPr>
          <w:p w14:paraId="3E8C0367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1" w:type="dxa"/>
          </w:tcPr>
          <w:p w14:paraId="1C6B5445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1" w:type="dxa"/>
          </w:tcPr>
          <w:p w14:paraId="5C8CAA57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481" w:type="dxa"/>
          </w:tcPr>
          <w:p w14:paraId="1B6FAC31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484" w:type="dxa"/>
          </w:tcPr>
          <w:p w14:paraId="262D8C73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3" w:type="dxa"/>
          </w:tcPr>
          <w:p w14:paraId="3C71D78B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2" w:type="dxa"/>
          </w:tcPr>
          <w:p w14:paraId="7666B913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4" w:type="dxa"/>
          </w:tcPr>
          <w:p w14:paraId="5DD6F5FA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2" w:type="dxa"/>
          </w:tcPr>
          <w:p w14:paraId="1AA75D33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</w:t>
            </w:r>
          </w:p>
        </w:tc>
        <w:tc>
          <w:tcPr>
            <w:tcW w:w="482" w:type="dxa"/>
          </w:tcPr>
          <w:p w14:paraId="21AF3E27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8" w:type="dxa"/>
          </w:tcPr>
          <w:p w14:paraId="5AF022BA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482" w:type="dxa"/>
          </w:tcPr>
          <w:p w14:paraId="49711B20">
            <w:pPr>
              <w:spacing w:after="0" w:line="60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82" w:type="dxa"/>
          </w:tcPr>
          <w:p w14:paraId="132A8780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</w:t>
            </w:r>
          </w:p>
        </w:tc>
        <w:tc>
          <w:tcPr>
            <w:tcW w:w="482" w:type="dxa"/>
          </w:tcPr>
          <w:p w14:paraId="619CEA0D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482" w:type="dxa"/>
          </w:tcPr>
          <w:p w14:paraId="5BCBE989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</w:t>
            </w:r>
          </w:p>
        </w:tc>
        <w:tc>
          <w:tcPr>
            <w:tcW w:w="488" w:type="dxa"/>
            <w:vAlign w:val="center"/>
          </w:tcPr>
          <w:p w14:paraId="38CB0D6E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</w:t>
            </w:r>
          </w:p>
        </w:tc>
        <w:tc>
          <w:tcPr>
            <w:tcW w:w="482" w:type="dxa"/>
            <w:vAlign w:val="center"/>
          </w:tcPr>
          <w:p w14:paraId="60CEF493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</w:t>
            </w:r>
          </w:p>
        </w:tc>
        <w:tc>
          <w:tcPr>
            <w:tcW w:w="482" w:type="dxa"/>
            <w:vAlign w:val="center"/>
          </w:tcPr>
          <w:p w14:paraId="7E898D68">
            <w:pPr>
              <w:spacing w:after="0" w:line="60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</w:t>
            </w:r>
          </w:p>
        </w:tc>
        <w:tc>
          <w:tcPr>
            <w:tcW w:w="484" w:type="dxa"/>
            <w:vAlign w:val="center"/>
          </w:tcPr>
          <w:p w14:paraId="7E02BF18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2" w:type="dxa"/>
            <w:vAlign w:val="center"/>
          </w:tcPr>
          <w:p w14:paraId="4A6A06B6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8" w:type="dxa"/>
            <w:vAlign w:val="center"/>
          </w:tcPr>
          <w:p w14:paraId="60904BDB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2" w:type="dxa"/>
            <w:vAlign w:val="center"/>
          </w:tcPr>
          <w:p w14:paraId="1ABB054D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2" w:type="dxa"/>
            <w:vAlign w:val="center"/>
          </w:tcPr>
          <w:p w14:paraId="13C70E4D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2" w:type="dxa"/>
            <w:vAlign w:val="center"/>
          </w:tcPr>
          <w:p w14:paraId="567C63B5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82" w:type="dxa"/>
            <w:vAlign w:val="center"/>
          </w:tcPr>
          <w:p w14:paraId="7D09F862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3" w:type="dxa"/>
            <w:vAlign w:val="center"/>
          </w:tcPr>
          <w:p w14:paraId="028ABB72">
            <w:pPr>
              <w:spacing w:after="0" w:line="6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62" w:type="dxa"/>
            <w:vAlign w:val="center"/>
          </w:tcPr>
          <w:p w14:paraId="1F45B100">
            <w:pPr>
              <w:spacing w:after="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default"/>
                <w:b/>
                <w:lang w:val="en-US"/>
              </w:rPr>
              <w:t>0</w:t>
            </w:r>
            <w:bookmarkStart w:id="0" w:name="_GoBack"/>
            <w:bookmarkEnd w:id="0"/>
            <w:r>
              <w:rPr>
                <w:b/>
              </w:rPr>
              <w:t xml:space="preserve"> Days</w:t>
            </w:r>
          </w:p>
        </w:tc>
      </w:tr>
    </w:tbl>
    <w:p w14:paraId="42F3951A">
      <w:pPr>
        <w:jc w:val="center"/>
      </w:pPr>
      <w:r>
        <w:rPr>
          <w:b/>
        </w:rPr>
        <w:t>Note:-</w:t>
      </w:r>
      <w:r>
        <w:t xml:space="preserve"> P - PRESENT, A – ABSENT</w:t>
      </w:r>
      <w:r>
        <w:rPr>
          <w:b/>
          <w:bCs/>
        </w:rPr>
        <w:t xml:space="preserve"> AND</w:t>
      </w:r>
      <w:r>
        <w:t xml:space="preserve"> H – HOLIDAY.</w:t>
      </w:r>
    </w:p>
    <w:p w14:paraId="15ABD7D2">
      <w:pPr>
        <w:jc w:val="center"/>
      </w:pPr>
      <w:r>
        <w:t>This is to certify that the trainees were Presently as per the schedule mentioned above during the month of February, 2025</w:t>
      </w:r>
    </w:p>
    <w:p w14:paraId="7C8350CD">
      <w:pPr>
        <w:jc w:val="center"/>
      </w:pPr>
    </w:p>
    <w:p w14:paraId="54BFCD8B">
      <w:pPr>
        <w:jc w:val="center"/>
      </w:pPr>
    </w:p>
    <w:p w14:paraId="5D3D3E1D">
      <w:pPr>
        <w:spacing w:after="0" w:line="240" w:lineRule="auto"/>
        <w:ind w:left="9072"/>
        <w:jc w:val="center"/>
        <w:rPr>
          <w:b/>
          <w:bCs/>
        </w:rPr>
      </w:pPr>
      <w:r>
        <w:rPr>
          <w:b/>
          <w:bCs/>
        </w:rPr>
        <w:t xml:space="preserve">     Deputy of Registrar,</w:t>
      </w:r>
    </w:p>
    <w:p w14:paraId="1184B89A">
      <w:pPr>
        <w:spacing w:after="0" w:line="240" w:lineRule="auto"/>
        <w:ind w:left="9072"/>
        <w:jc w:val="center"/>
        <w:rPr>
          <w:b/>
        </w:rPr>
      </w:pPr>
      <w:r>
        <w:rPr>
          <w:b/>
        </w:rPr>
        <w:t xml:space="preserve"> (Academic </w:t>
      </w:r>
      <w:r>
        <w:rPr>
          <w:b/>
          <w:i/>
        </w:rPr>
        <w:t>Sectio</w:t>
      </w:r>
      <w:r>
        <w:rPr>
          <w:b/>
        </w:rPr>
        <w:t>n)</w:t>
      </w:r>
    </w:p>
    <w:p w14:paraId="2BAAAC29">
      <w:pPr>
        <w:spacing w:after="0" w:line="240" w:lineRule="auto"/>
        <w:ind w:left="9072"/>
        <w:jc w:val="center"/>
        <w:rPr>
          <w:b/>
        </w:rPr>
      </w:pPr>
      <w:r>
        <w:rPr>
          <w:b/>
        </w:rPr>
        <w:t>Sant Gadge Baba Amravati University,</w:t>
      </w:r>
    </w:p>
    <w:p w14:paraId="4D9B6DEC">
      <w:pPr>
        <w:spacing w:after="0" w:line="240" w:lineRule="auto"/>
        <w:ind w:left="9072"/>
        <w:jc w:val="center"/>
        <w:rPr>
          <w:b/>
        </w:rPr>
      </w:pPr>
      <w:r>
        <w:rPr>
          <w:b/>
        </w:rPr>
        <w:t>Amravati.</w:t>
      </w:r>
    </w:p>
    <w:p w14:paraId="5ED4C615">
      <w:pPr>
        <w:spacing w:after="0"/>
        <w:jc w:val="center"/>
      </w:pPr>
    </w:p>
    <w:p w14:paraId="23BFFB2F">
      <w:pPr>
        <w:jc w:val="center"/>
      </w:pPr>
    </w:p>
    <w:p w14:paraId="1713EE9A">
      <w:pPr>
        <w:jc w:val="center"/>
      </w:pPr>
    </w:p>
    <w:p w14:paraId="72B54A15">
      <w:pPr>
        <w:jc w:val="center"/>
      </w:pPr>
    </w:p>
    <w:p w14:paraId="2FE7F40D">
      <w:pPr>
        <w:jc w:val="center"/>
      </w:pPr>
    </w:p>
    <w:sectPr>
      <w:pgSz w:w="20160" w:h="1224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7D"/>
    <w:rsid w:val="0004260F"/>
    <w:rsid w:val="00083468"/>
    <w:rsid w:val="000C4E13"/>
    <w:rsid w:val="000C7173"/>
    <w:rsid w:val="000C7366"/>
    <w:rsid w:val="00104C2E"/>
    <w:rsid w:val="00137A5B"/>
    <w:rsid w:val="00190B12"/>
    <w:rsid w:val="001B294D"/>
    <w:rsid w:val="001E3A80"/>
    <w:rsid w:val="001E4DCB"/>
    <w:rsid w:val="001F39A8"/>
    <w:rsid w:val="00203B4F"/>
    <w:rsid w:val="002056FB"/>
    <w:rsid w:val="00271CB9"/>
    <w:rsid w:val="0027772B"/>
    <w:rsid w:val="00281C87"/>
    <w:rsid w:val="002F6F75"/>
    <w:rsid w:val="003A25B6"/>
    <w:rsid w:val="003C7213"/>
    <w:rsid w:val="00407B1F"/>
    <w:rsid w:val="00427EA7"/>
    <w:rsid w:val="004371DE"/>
    <w:rsid w:val="004542CF"/>
    <w:rsid w:val="004555A1"/>
    <w:rsid w:val="004A590D"/>
    <w:rsid w:val="004D25B1"/>
    <w:rsid w:val="005335CF"/>
    <w:rsid w:val="00585772"/>
    <w:rsid w:val="005B5B98"/>
    <w:rsid w:val="005E02D1"/>
    <w:rsid w:val="005E26BD"/>
    <w:rsid w:val="00603BCD"/>
    <w:rsid w:val="00615A13"/>
    <w:rsid w:val="00675C9A"/>
    <w:rsid w:val="006922BA"/>
    <w:rsid w:val="006A7799"/>
    <w:rsid w:val="0070209E"/>
    <w:rsid w:val="00724D90"/>
    <w:rsid w:val="007478E7"/>
    <w:rsid w:val="00753754"/>
    <w:rsid w:val="0076413B"/>
    <w:rsid w:val="00792FB6"/>
    <w:rsid w:val="007976ED"/>
    <w:rsid w:val="007B2097"/>
    <w:rsid w:val="007B42CA"/>
    <w:rsid w:val="007D4A46"/>
    <w:rsid w:val="007E27C9"/>
    <w:rsid w:val="00824394"/>
    <w:rsid w:val="008614C0"/>
    <w:rsid w:val="00874B79"/>
    <w:rsid w:val="008B6323"/>
    <w:rsid w:val="008F77F1"/>
    <w:rsid w:val="00957DD8"/>
    <w:rsid w:val="00990EB4"/>
    <w:rsid w:val="009C1702"/>
    <w:rsid w:val="009C40AF"/>
    <w:rsid w:val="009E0108"/>
    <w:rsid w:val="009F7E3D"/>
    <w:rsid w:val="00A2637C"/>
    <w:rsid w:val="00A45C45"/>
    <w:rsid w:val="00B0147D"/>
    <w:rsid w:val="00B668C9"/>
    <w:rsid w:val="00BB650B"/>
    <w:rsid w:val="00BC5799"/>
    <w:rsid w:val="00BF335E"/>
    <w:rsid w:val="00C31065"/>
    <w:rsid w:val="00C6218F"/>
    <w:rsid w:val="00C674EE"/>
    <w:rsid w:val="00C8691B"/>
    <w:rsid w:val="00C912D7"/>
    <w:rsid w:val="00CE20C2"/>
    <w:rsid w:val="00D115D8"/>
    <w:rsid w:val="00E01ED2"/>
    <w:rsid w:val="00E05B41"/>
    <w:rsid w:val="00E13B5E"/>
    <w:rsid w:val="00E60455"/>
    <w:rsid w:val="00E87F0C"/>
    <w:rsid w:val="00E9223B"/>
    <w:rsid w:val="00F019CB"/>
    <w:rsid w:val="00F553FC"/>
    <w:rsid w:val="00F80F68"/>
    <w:rsid w:val="00FC6755"/>
    <w:rsid w:val="45C273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3"/>
    <w:unhideWhenUsed/>
    <w:qFormat/>
    <w:uiPriority w:val="5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er Char"/>
    <w:basedOn w:val="2"/>
    <w:link w:val="4"/>
    <w:qFormat/>
    <w:uiPriority w:val="99"/>
    <w:rPr>
      <w:lang w:val="en-IN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659</Characters>
  <Lines>5</Lines>
  <Paragraphs>1</Paragraphs>
  <TotalTime>2</TotalTime>
  <ScaleCrop>false</ScaleCrop>
  <LinksUpToDate>false</LinksUpToDate>
  <CharactersWithSpaces>773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2025-03-03T06:06:00Z</dcterms:created>
  <dc:creator>Yash Bajaj</dc:creator>
  <cp:lastModifiedBy>Shreya Sonar</cp:lastModifiedBy>
  <cp:lastPrinted>2025-02-01T19:26:00Z</cp:lastPrinted>
  <dcterms:modified xsi:type="dcterms:W3CDTF">2025-03-28T01:39:59Z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67ED14B3D45245378251ADF60C89EC67_12</vt:lpwstr>
  </property>
</Properties>
</file>