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EC14" w14:textId="77777777" w:rsidR="00B75FE2" w:rsidRDefault="00000000">
      <w:pPr>
        <w:pStyle w:val="Heading1"/>
        <w:spacing w:before="0" w:after="160"/>
        <w:ind w:left="0"/>
      </w:pPr>
      <w:bookmarkStart w:id="0" w:name="_9kpw4cfqsqma" w:colFirst="0" w:colLast="0"/>
      <w:bookmarkEnd w:id="0"/>
      <w:r>
        <w:t>Advanced Computer Networks – PCS223</w:t>
      </w:r>
    </w:p>
    <w:p w14:paraId="243799E7" w14:textId="77777777" w:rsidR="00B75FE2" w:rsidRDefault="00B75FE2">
      <w:pPr>
        <w:pStyle w:val="Heading1"/>
        <w:ind w:firstLine="1"/>
      </w:pPr>
    </w:p>
    <w:p w14:paraId="0417F635" w14:textId="77777777" w:rsidR="00B75FE2" w:rsidRPr="00D20C9E" w:rsidRDefault="00000000">
      <w:pPr>
        <w:pStyle w:val="Heading1"/>
        <w:ind w:firstLine="1"/>
        <w:rPr>
          <w:sz w:val="32"/>
          <w:szCs w:val="32"/>
        </w:rPr>
      </w:pPr>
      <w:r w:rsidRPr="00D20C9E">
        <w:rPr>
          <w:sz w:val="32"/>
          <w:szCs w:val="32"/>
        </w:rPr>
        <w:t>ASSIGNMENT 7</w:t>
      </w:r>
    </w:p>
    <w:p w14:paraId="264D0714" w14:textId="77777777" w:rsidR="00B75FE2" w:rsidRDefault="00B75FE2"/>
    <w:p w14:paraId="3EFD9690" w14:textId="77777777" w:rsidR="00B75FE2" w:rsidRDefault="00B75FE2">
      <w:pPr>
        <w:rPr>
          <w:sz w:val="28"/>
          <w:szCs w:val="28"/>
        </w:rPr>
      </w:pPr>
    </w:p>
    <w:p w14:paraId="2185E928" w14:textId="77777777" w:rsidR="00B75FE2" w:rsidRDefault="00B75FE2">
      <w:pPr>
        <w:pBdr>
          <w:top w:val="nil"/>
          <w:left w:val="nil"/>
          <w:bottom w:val="nil"/>
          <w:right w:val="nil"/>
          <w:between w:val="nil"/>
        </w:pBdr>
        <w:spacing w:before="31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294E6B04" w14:textId="77777777" w:rsidR="00B75FE2" w:rsidRDefault="00000000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Objec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ve</w:t>
      </w:r>
    </w:p>
    <w:p w14:paraId="406C36DE" w14:textId="77777777" w:rsidR="00B75F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08"/>
        <w:ind w:left="742" w:hanging="359"/>
        <w:rPr>
          <w:color w:val="000000"/>
        </w:rPr>
      </w:pPr>
      <w:r>
        <w:rPr>
          <w:color w:val="000000"/>
          <w:sz w:val="24"/>
          <w:szCs w:val="24"/>
        </w:rPr>
        <w:t>To understand the Link State Rou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ng algorithm (OSPF)</w:t>
      </w:r>
    </w:p>
    <w:p w14:paraId="1281C841" w14:textId="77777777" w:rsidR="00B75F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9"/>
        <w:ind w:left="742" w:hanging="359"/>
        <w:rPr>
          <w:color w:val="000000"/>
        </w:rPr>
      </w:pPr>
      <w:r>
        <w:rPr>
          <w:color w:val="000000"/>
          <w:sz w:val="24"/>
          <w:szCs w:val="24"/>
        </w:rPr>
        <w:t>To configure and verify OSPF rou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ng in a network</w:t>
      </w:r>
    </w:p>
    <w:p w14:paraId="17EC24C8" w14:textId="77777777" w:rsidR="00B75F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50" w:line="420" w:lineRule="auto"/>
        <w:ind w:right="2551" w:firstLine="360"/>
        <w:rPr>
          <w:color w:val="000000"/>
        </w:rPr>
      </w:pPr>
      <w:r>
        <w:rPr>
          <w:color w:val="000000"/>
          <w:sz w:val="24"/>
          <w:szCs w:val="24"/>
        </w:rPr>
        <w:t>To analyze how Shortest Path First (SPF) algorithm works Problem Statement</w:t>
      </w:r>
    </w:p>
    <w:p w14:paraId="594BC4DA" w14:textId="77777777" w:rsidR="00B75FE2" w:rsidRDefault="00000000">
      <w:pPr>
        <w:pBdr>
          <w:top w:val="nil"/>
          <w:left w:val="nil"/>
          <w:bottom w:val="nil"/>
          <w:right w:val="nil"/>
          <w:between w:val="nil"/>
        </w:pBdr>
        <w:spacing w:before="11" w:line="429" w:lineRule="auto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 and implement the given network topology with three routers (R1, R2, R3), two LANs, and PCs.</w:t>
      </w:r>
    </w:p>
    <w:p w14:paraId="4ACBC1E0" w14:textId="77777777" w:rsidR="00B75FE2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addi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on to configura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on, analyze route selec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on using OSPF cost and SPF algorithm.</w:t>
      </w:r>
    </w:p>
    <w:p w14:paraId="05D990AF" w14:textId="77777777" w:rsidR="00B75FE2" w:rsidRDefault="00B75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90490B" w14:textId="77777777" w:rsidR="00B75FE2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84ED8B3" wp14:editId="1AF40981">
            <wp:simplePos x="0" y="0"/>
            <wp:positionH relativeFrom="margin">
              <wp:posOffset>22225</wp:posOffset>
            </wp:positionH>
            <wp:positionV relativeFrom="paragraph">
              <wp:posOffset>835025</wp:posOffset>
            </wp:positionV>
            <wp:extent cx="5737860" cy="3901440"/>
            <wp:effectExtent l="0" t="0" r="0" b="3810"/>
            <wp:wrapTopAndBottom distT="0" dist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 rotWithShape="1">
                    <a:blip r:embed="rId5"/>
                    <a:srcRect t="13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90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75FE2">
      <w:pgSz w:w="11910" w:h="16840"/>
      <w:pgMar w:top="1360" w:right="1417" w:bottom="280" w:left="1417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E938A94-F48A-4E50-B76B-F90FAD597E6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900F4BD4-7169-4805-8C2C-F65CC43DE118}"/>
    <w:embedBold r:id="rId3" w:fontKey="{30A3A8CE-4B16-4869-A6D3-99A52B1DC7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DC23B2C-35FF-4F34-B735-7E5FFDEFD3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31D3AE-9E08-4C22-82A9-C5FD2BC771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F2AEB3C-6C93-4995-9792-5DC4EBA167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43B7"/>
    <w:multiLevelType w:val="multilevel"/>
    <w:tmpl w:val="F0FA26A6"/>
    <w:lvl w:ilvl="0">
      <w:numFmt w:val="bullet"/>
      <w:lvlText w:val="●"/>
      <w:lvlJc w:val="left"/>
      <w:pPr>
        <w:ind w:left="2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925" w:hanging="360"/>
      </w:pPr>
    </w:lvl>
    <w:lvl w:ilvl="2">
      <w:numFmt w:val="bullet"/>
      <w:lvlText w:val="•"/>
      <w:lvlJc w:val="left"/>
      <w:pPr>
        <w:ind w:left="1830" w:hanging="360"/>
      </w:pPr>
    </w:lvl>
    <w:lvl w:ilvl="3">
      <w:numFmt w:val="bullet"/>
      <w:lvlText w:val="•"/>
      <w:lvlJc w:val="left"/>
      <w:pPr>
        <w:ind w:left="2735" w:hanging="360"/>
      </w:pPr>
    </w:lvl>
    <w:lvl w:ilvl="4">
      <w:numFmt w:val="bullet"/>
      <w:lvlText w:val="•"/>
      <w:lvlJc w:val="left"/>
      <w:pPr>
        <w:ind w:left="3640" w:hanging="360"/>
      </w:pPr>
    </w:lvl>
    <w:lvl w:ilvl="5">
      <w:numFmt w:val="bullet"/>
      <w:lvlText w:val="•"/>
      <w:lvlJc w:val="left"/>
      <w:pPr>
        <w:ind w:left="4545" w:hanging="360"/>
      </w:pPr>
    </w:lvl>
    <w:lvl w:ilvl="6">
      <w:numFmt w:val="bullet"/>
      <w:lvlText w:val="•"/>
      <w:lvlJc w:val="left"/>
      <w:pPr>
        <w:ind w:left="5450" w:hanging="360"/>
      </w:pPr>
    </w:lvl>
    <w:lvl w:ilvl="7">
      <w:numFmt w:val="bullet"/>
      <w:lvlText w:val="•"/>
      <w:lvlJc w:val="left"/>
      <w:pPr>
        <w:ind w:left="6355" w:hanging="360"/>
      </w:pPr>
    </w:lvl>
    <w:lvl w:ilvl="8">
      <w:numFmt w:val="bullet"/>
      <w:lvlText w:val="•"/>
      <w:lvlJc w:val="left"/>
      <w:pPr>
        <w:ind w:left="7260" w:hanging="360"/>
      </w:pPr>
    </w:lvl>
  </w:abstractNum>
  <w:num w:numId="1" w16cid:durableId="95086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FE2"/>
    <w:rsid w:val="001D45C4"/>
    <w:rsid w:val="004E3D04"/>
    <w:rsid w:val="00AC4610"/>
    <w:rsid w:val="00B75FE2"/>
    <w:rsid w:val="00D2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A73B"/>
  <w15:docId w15:val="{1A6C758B-757B-467D-AABB-C1778A41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1"/>
      <w:ind w:left="1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sukhpreet kaur</cp:lastModifiedBy>
  <cp:revision>7</cp:revision>
  <dcterms:created xsi:type="dcterms:W3CDTF">2026-04-29T06:05:00Z</dcterms:created>
  <dcterms:modified xsi:type="dcterms:W3CDTF">2026-04-29T06:15:00Z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2026-04-28T00:00:00Z</vt:lpwstr>
  </property>
  <property fmtid="{D5CDD505-2E9C-101B-9397-08002B2CF9AE}" pid="4" name="LastSaved">
    <vt:lpwstr>2026-04-29T00:00:00Z</vt:lpwstr>
  </property>
  <property fmtid="{D5CDD505-2E9C-101B-9397-08002B2CF9AE}" pid="5" name="Producer">
    <vt:lpwstr>macOS Version 26.4.1 (Build 25E253) Quartz PDFContext</vt:lpwstr>
  </property>
</Properties>
</file>