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11EE2" w14:textId="6FEE92B8" w:rsidR="00EB3404" w:rsidRPr="00B67D17" w:rsidRDefault="00B67D17" w:rsidP="00B67D17">
      <w:pPr>
        <w:jc w:val="center"/>
        <w:rPr>
          <w:b/>
          <w:bCs/>
        </w:rPr>
      </w:pPr>
      <w:r w:rsidRPr="00B67D17">
        <w:rPr>
          <w:b/>
          <w:bCs/>
        </w:rPr>
        <w:t>UBUNTU SERVER 18.04: SSH SERVER</w:t>
      </w:r>
    </w:p>
    <w:p w14:paraId="6B6AC160" w14:textId="7776FD19" w:rsidR="005F129F" w:rsidRPr="00B67D17" w:rsidRDefault="008773A2">
      <w:pPr>
        <w:rPr>
          <w:b/>
          <w:bCs/>
        </w:rPr>
      </w:pPr>
      <w:r w:rsidRPr="00B67D17">
        <w:rPr>
          <w:b/>
          <w:bCs/>
        </w:rPr>
        <w:t>Chuẩn bị:</w:t>
      </w:r>
    </w:p>
    <w:p w14:paraId="2AD89302" w14:textId="6AF28F69" w:rsidR="008773A2" w:rsidRDefault="008773A2" w:rsidP="008773A2">
      <w:pPr>
        <w:pStyle w:val="ListParagraph"/>
        <w:numPr>
          <w:ilvl w:val="0"/>
          <w:numId w:val="1"/>
        </w:numPr>
      </w:pPr>
      <w:r>
        <w:t>Máy chủ Ubuntu Server 18.04, đã chọn cài đặt SSH Server trong quá trình cài đặt Hệ điều hành.</w:t>
      </w:r>
    </w:p>
    <w:p w14:paraId="76748F80" w14:textId="6F53D898" w:rsidR="008773A2" w:rsidRDefault="00AA2BA0" w:rsidP="00AA2BA0">
      <w:pPr>
        <w:pStyle w:val="ListParagraph"/>
        <w:numPr>
          <w:ilvl w:val="1"/>
          <w:numId w:val="1"/>
        </w:numPr>
      </w:pPr>
      <w:r w:rsidRPr="00950EDA">
        <w:rPr>
          <w:b/>
          <w:bCs/>
        </w:rPr>
        <w:t>Lưu ý</w:t>
      </w:r>
      <w:r>
        <w:t>: Nếu sử dụng máy ảo, nên clone 1 bản sao trước khi thực hiện cài đặt.</w:t>
      </w:r>
    </w:p>
    <w:p w14:paraId="6874094A" w14:textId="19768211" w:rsidR="008773A2" w:rsidRDefault="008773A2" w:rsidP="008773A2">
      <w:pPr>
        <w:pStyle w:val="ListParagraph"/>
        <w:numPr>
          <w:ilvl w:val="0"/>
          <w:numId w:val="1"/>
        </w:numPr>
      </w:pPr>
      <w:r>
        <w:t>Máy trạm</w:t>
      </w:r>
      <w:r w:rsidR="00950EDA">
        <w:t xml:space="preserve"> có thể là Windows/Linux ...</w:t>
      </w:r>
    </w:p>
    <w:p w14:paraId="726872E8" w14:textId="77777777" w:rsidR="00950EDA" w:rsidRDefault="00950EDA" w:rsidP="00950EDA"/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6800"/>
        <w:gridCol w:w="7762"/>
      </w:tblGrid>
      <w:tr w:rsidR="00103C39" w14:paraId="7F460C52" w14:textId="77777777" w:rsidTr="007E7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A6BA92E" w14:textId="2FCA63C3" w:rsidR="00103C39" w:rsidRDefault="00E21085" w:rsidP="00B35AEC">
            <w:pPr>
              <w:spacing w:line="360" w:lineRule="auto"/>
            </w:pPr>
            <w:r>
              <w:t>SSH Server</w:t>
            </w:r>
          </w:p>
        </w:tc>
      </w:tr>
      <w:tr w:rsidR="001C6FF3" w14:paraId="7EBD999D" w14:textId="77777777" w:rsidTr="007E7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1AA67405" w14:textId="727C5780" w:rsidR="001C6FF3" w:rsidRPr="004E768A" w:rsidRDefault="001C6FF3" w:rsidP="00B35AEC">
            <w:pPr>
              <w:spacing w:line="360" w:lineRule="auto"/>
            </w:pPr>
            <w:r w:rsidRPr="004E768A">
              <w:t>Bước 01: Cài đặt SSH Server, sử dụng cổng 22, chứng thực Mật khẩu (Nhập username/password để đăng nhập) là chế độ mặc định, ko cần tùy chỉnh.</w:t>
            </w:r>
          </w:p>
        </w:tc>
      </w:tr>
      <w:tr w:rsidR="00103C39" w14:paraId="091FF680" w14:textId="77777777" w:rsidTr="00D05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pct"/>
          </w:tcPr>
          <w:p w14:paraId="3D5391FC" w14:textId="61479C96" w:rsidR="00103C39" w:rsidRPr="004E768A" w:rsidRDefault="008A2ADB" w:rsidP="00B35AEC">
            <w:pPr>
              <w:spacing w:line="360" w:lineRule="auto"/>
              <w:rPr>
                <w:b w:val="0"/>
                <w:bCs w:val="0"/>
              </w:rPr>
            </w:pPr>
            <w:r w:rsidRPr="004E768A">
              <w:rPr>
                <w:b w:val="0"/>
                <w:bCs w:val="0"/>
              </w:rPr>
              <w:t>apt -y install openssh-server</w:t>
            </w:r>
          </w:p>
        </w:tc>
        <w:tc>
          <w:tcPr>
            <w:tcW w:w="2665" w:type="pct"/>
          </w:tcPr>
          <w:p w14:paraId="4A14557A" w14:textId="61BCDD70" w:rsidR="00103C39" w:rsidRDefault="00702AEE" w:rsidP="00B35A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Cài đặt openssh-server</w:t>
            </w:r>
            <w:r w:rsidR="00B61A94">
              <w:t xml:space="preserve"> (đã thực hiện ở bước cài đặt)</w:t>
            </w:r>
          </w:p>
        </w:tc>
      </w:tr>
      <w:tr w:rsidR="00103C39" w14:paraId="5FAF6122" w14:textId="77777777" w:rsidTr="00D0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pct"/>
          </w:tcPr>
          <w:p w14:paraId="2A40436D" w14:textId="5E446EC4" w:rsidR="00103C39" w:rsidRPr="004E768A" w:rsidRDefault="008A2ADB" w:rsidP="00B35AEC">
            <w:pPr>
              <w:spacing w:line="360" w:lineRule="auto"/>
              <w:rPr>
                <w:b w:val="0"/>
                <w:bCs w:val="0"/>
              </w:rPr>
            </w:pPr>
            <w:r w:rsidRPr="004E768A">
              <w:rPr>
                <w:b w:val="0"/>
                <w:bCs w:val="0"/>
              </w:rPr>
              <w:t>vi /etc/ssh/sshd_config</w:t>
            </w:r>
          </w:p>
        </w:tc>
        <w:tc>
          <w:tcPr>
            <w:tcW w:w="2665" w:type="pct"/>
          </w:tcPr>
          <w:p w14:paraId="7E67658A" w14:textId="4E34570F" w:rsidR="00103C39" w:rsidRDefault="00702AEE" w:rsidP="00B35A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Mở tệp tin cấu hình</w:t>
            </w:r>
          </w:p>
        </w:tc>
      </w:tr>
      <w:tr w:rsidR="00103C39" w14:paraId="1065370A" w14:textId="77777777" w:rsidTr="00D05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pct"/>
          </w:tcPr>
          <w:p w14:paraId="662E34E2" w14:textId="18AF5FBD" w:rsidR="00103C39" w:rsidRPr="004E768A" w:rsidRDefault="008A2ADB" w:rsidP="00B35AEC">
            <w:pPr>
              <w:spacing w:line="360" w:lineRule="auto"/>
              <w:rPr>
                <w:b w:val="0"/>
                <w:bCs w:val="0"/>
              </w:rPr>
            </w:pPr>
            <w:r w:rsidRPr="004E768A">
              <w:rPr>
                <w:b w:val="0"/>
                <w:bCs w:val="0"/>
              </w:rPr>
              <w:t>PermitRootLogin no</w:t>
            </w:r>
          </w:p>
        </w:tc>
        <w:tc>
          <w:tcPr>
            <w:tcW w:w="2665" w:type="pct"/>
          </w:tcPr>
          <w:p w14:paraId="15AFB2A6" w14:textId="4FE85756" w:rsidR="00103C39" w:rsidRDefault="00702AEE" w:rsidP="00B35A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Bỏ comment, thiết lập no, tắt quyền remote với tài khoản Root</w:t>
            </w:r>
          </w:p>
        </w:tc>
      </w:tr>
      <w:tr w:rsidR="00103C39" w14:paraId="636F7E41" w14:textId="77777777" w:rsidTr="00D0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pct"/>
          </w:tcPr>
          <w:p w14:paraId="15FD3EF8" w14:textId="59B7E4BE" w:rsidR="00103C39" w:rsidRPr="004E768A" w:rsidRDefault="008A2ADB" w:rsidP="00B35AEC">
            <w:pPr>
              <w:spacing w:line="360" w:lineRule="auto"/>
              <w:rPr>
                <w:b w:val="0"/>
                <w:bCs w:val="0"/>
              </w:rPr>
            </w:pPr>
            <w:r w:rsidRPr="004E768A">
              <w:rPr>
                <w:b w:val="0"/>
                <w:bCs w:val="0"/>
              </w:rPr>
              <w:t>systemctl restart ssh</w:t>
            </w:r>
          </w:p>
        </w:tc>
        <w:tc>
          <w:tcPr>
            <w:tcW w:w="2665" w:type="pct"/>
          </w:tcPr>
          <w:p w14:paraId="2F657CBF" w14:textId="52A77F86" w:rsidR="00103C39" w:rsidRDefault="00510003" w:rsidP="00B35A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Khởi động tại dịch vụ ssh</w:t>
            </w:r>
          </w:p>
        </w:tc>
      </w:tr>
      <w:tr w:rsidR="00103C39" w14:paraId="3B8502E0" w14:textId="77777777" w:rsidTr="00D05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pct"/>
          </w:tcPr>
          <w:p w14:paraId="474B7FC5" w14:textId="39D5385D" w:rsidR="00103C39" w:rsidRPr="004E768A" w:rsidRDefault="00BC6817" w:rsidP="00B35AEC">
            <w:pPr>
              <w:spacing w:line="360" w:lineRule="auto"/>
              <w:rPr>
                <w:b w:val="0"/>
                <w:bCs w:val="0"/>
              </w:rPr>
            </w:pPr>
            <w:r w:rsidRPr="004E768A">
              <w:rPr>
                <w:b w:val="0"/>
                <w:bCs w:val="0"/>
              </w:rPr>
              <w:t>apt -y install openssh-client</w:t>
            </w:r>
          </w:p>
        </w:tc>
        <w:tc>
          <w:tcPr>
            <w:tcW w:w="2665" w:type="pct"/>
          </w:tcPr>
          <w:p w14:paraId="36718195" w14:textId="56790356" w:rsidR="00103C39" w:rsidRDefault="00BC6817" w:rsidP="00B35A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Cài đặt tên Ubuntu Client</w:t>
            </w:r>
          </w:p>
        </w:tc>
      </w:tr>
      <w:tr w:rsidR="00103C39" w14:paraId="368E5C9F" w14:textId="77777777" w:rsidTr="00D0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pct"/>
          </w:tcPr>
          <w:p w14:paraId="78CC2BBB" w14:textId="7A4BA706" w:rsidR="00103C39" w:rsidRPr="004E768A" w:rsidRDefault="008D0047" w:rsidP="00B35AEC">
            <w:pPr>
              <w:spacing w:line="360" w:lineRule="auto"/>
              <w:rPr>
                <w:b w:val="0"/>
                <w:bCs w:val="0"/>
              </w:rPr>
            </w:pPr>
            <w:r w:rsidRPr="004E768A">
              <w:rPr>
                <w:b w:val="0"/>
                <w:bCs w:val="0"/>
              </w:rPr>
              <w:t>ssh [username@hostname or IP address]</w:t>
            </w:r>
          </w:p>
        </w:tc>
        <w:tc>
          <w:tcPr>
            <w:tcW w:w="2665" w:type="pct"/>
          </w:tcPr>
          <w:p w14:paraId="4BB69567" w14:textId="3BCF98ED" w:rsidR="00103C39" w:rsidRDefault="008D0047" w:rsidP="00B35A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thử truy cập tới SSH Server</w:t>
            </w:r>
          </w:p>
        </w:tc>
      </w:tr>
      <w:tr w:rsidR="00103C39" w14:paraId="7E1DD9FB" w14:textId="77777777" w:rsidTr="00D05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pct"/>
          </w:tcPr>
          <w:p w14:paraId="0E840F30" w14:textId="1D4BC0CE" w:rsidR="00103C39" w:rsidRPr="004E768A" w:rsidRDefault="00AD4A98" w:rsidP="00B35AEC">
            <w:pPr>
              <w:spacing w:line="360" w:lineRule="auto"/>
              <w:rPr>
                <w:b w:val="0"/>
                <w:bCs w:val="0"/>
              </w:rPr>
            </w:pPr>
            <w:r w:rsidRPr="004E768A">
              <w:rPr>
                <w:b w:val="0"/>
                <w:bCs w:val="0"/>
              </w:rPr>
              <w:t>ssh ubuntu@dlp.srv.world "cat /etc/passwd"</w:t>
            </w:r>
          </w:p>
        </w:tc>
        <w:tc>
          <w:tcPr>
            <w:tcW w:w="2665" w:type="pct"/>
          </w:tcPr>
          <w:p w14:paraId="7B476C97" w14:textId="1F27CDF3" w:rsidR="00103C39" w:rsidRDefault="00AD4A98" w:rsidP="00B35A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thử + kết hợp thực thi lệnh</w:t>
            </w:r>
          </w:p>
        </w:tc>
      </w:tr>
      <w:tr w:rsidR="004E768A" w14:paraId="4C7889BB" w14:textId="77777777" w:rsidTr="004E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3AA0F8E0" w14:textId="19C31838" w:rsidR="004E768A" w:rsidRDefault="004E768A" w:rsidP="00B35AEC">
            <w:pPr>
              <w:spacing w:line="360" w:lineRule="auto"/>
            </w:pPr>
            <w:r>
              <w:t xml:space="preserve">Bước 02: </w:t>
            </w:r>
            <w:r w:rsidR="00B315B8">
              <w:t>SSH Truyền tải tệp</w:t>
            </w:r>
          </w:p>
        </w:tc>
      </w:tr>
      <w:tr w:rsidR="004E768A" w14:paraId="117ADC19" w14:textId="77777777" w:rsidTr="00D05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pct"/>
          </w:tcPr>
          <w:p w14:paraId="3D278E19" w14:textId="77777777" w:rsidR="004E768A" w:rsidRPr="00AD4A98" w:rsidRDefault="004E768A" w:rsidP="00B35AEC">
            <w:pPr>
              <w:spacing w:line="360" w:lineRule="auto"/>
            </w:pPr>
          </w:p>
        </w:tc>
        <w:tc>
          <w:tcPr>
            <w:tcW w:w="2665" w:type="pct"/>
          </w:tcPr>
          <w:p w14:paraId="31833451" w14:textId="77777777" w:rsidR="004E768A" w:rsidRDefault="004E768A" w:rsidP="00B35A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09E607" w14:textId="77777777" w:rsidR="00950EDA" w:rsidRDefault="00950EDA" w:rsidP="00950EDA"/>
    <w:sectPr w:rsidR="00950EDA" w:rsidSect="00AD4A98">
      <w:pgSz w:w="16840" w:h="11907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444D7"/>
    <w:multiLevelType w:val="hybridMultilevel"/>
    <w:tmpl w:val="3A740176"/>
    <w:lvl w:ilvl="0" w:tplc="BE347A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BE"/>
    <w:rsid w:val="00094074"/>
    <w:rsid w:val="00103C39"/>
    <w:rsid w:val="00132BCF"/>
    <w:rsid w:val="001625EB"/>
    <w:rsid w:val="001A2BBE"/>
    <w:rsid w:val="001C6FF3"/>
    <w:rsid w:val="001E116A"/>
    <w:rsid w:val="00201BE0"/>
    <w:rsid w:val="00216645"/>
    <w:rsid w:val="00217086"/>
    <w:rsid w:val="00291B7E"/>
    <w:rsid w:val="0030778E"/>
    <w:rsid w:val="00312751"/>
    <w:rsid w:val="0032695C"/>
    <w:rsid w:val="00343D68"/>
    <w:rsid w:val="00357D23"/>
    <w:rsid w:val="00390FC4"/>
    <w:rsid w:val="003D2BD9"/>
    <w:rsid w:val="00425AB6"/>
    <w:rsid w:val="00451443"/>
    <w:rsid w:val="00460DE3"/>
    <w:rsid w:val="00485BF4"/>
    <w:rsid w:val="00486E84"/>
    <w:rsid w:val="004B7BB8"/>
    <w:rsid w:val="004D36F5"/>
    <w:rsid w:val="004E57CC"/>
    <w:rsid w:val="004E768A"/>
    <w:rsid w:val="00510003"/>
    <w:rsid w:val="005A1D9B"/>
    <w:rsid w:val="005B2E41"/>
    <w:rsid w:val="005B4502"/>
    <w:rsid w:val="005F1190"/>
    <w:rsid w:val="005F129F"/>
    <w:rsid w:val="0064135F"/>
    <w:rsid w:val="006466E1"/>
    <w:rsid w:val="00656BFB"/>
    <w:rsid w:val="00684E33"/>
    <w:rsid w:val="00702AEE"/>
    <w:rsid w:val="00713327"/>
    <w:rsid w:val="007E7C97"/>
    <w:rsid w:val="00870691"/>
    <w:rsid w:val="008773A2"/>
    <w:rsid w:val="008A2ADB"/>
    <w:rsid w:val="008D0047"/>
    <w:rsid w:val="008E6C7C"/>
    <w:rsid w:val="009161AE"/>
    <w:rsid w:val="00916799"/>
    <w:rsid w:val="00950EDA"/>
    <w:rsid w:val="009513D8"/>
    <w:rsid w:val="009578AB"/>
    <w:rsid w:val="00984E54"/>
    <w:rsid w:val="009D1B31"/>
    <w:rsid w:val="009E389C"/>
    <w:rsid w:val="00A03936"/>
    <w:rsid w:val="00A07682"/>
    <w:rsid w:val="00A22538"/>
    <w:rsid w:val="00AA2BA0"/>
    <w:rsid w:val="00AD4A98"/>
    <w:rsid w:val="00B14661"/>
    <w:rsid w:val="00B315B8"/>
    <w:rsid w:val="00B35AEC"/>
    <w:rsid w:val="00B61A94"/>
    <w:rsid w:val="00B67D17"/>
    <w:rsid w:val="00B87295"/>
    <w:rsid w:val="00BB3601"/>
    <w:rsid w:val="00BB60F4"/>
    <w:rsid w:val="00BC6817"/>
    <w:rsid w:val="00C13DF0"/>
    <w:rsid w:val="00C163CD"/>
    <w:rsid w:val="00C66C37"/>
    <w:rsid w:val="00CD6EEE"/>
    <w:rsid w:val="00D05396"/>
    <w:rsid w:val="00D176C5"/>
    <w:rsid w:val="00DA2EAA"/>
    <w:rsid w:val="00DB2688"/>
    <w:rsid w:val="00DD179E"/>
    <w:rsid w:val="00DE0CED"/>
    <w:rsid w:val="00E21085"/>
    <w:rsid w:val="00E262D6"/>
    <w:rsid w:val="00E5199F"/>
    <w:rsid w:val="00E605EA"/>
    <w:rsid w:val="00EA4E32"/>
    <w:rsid w:val="00EA4E88"/>
    <w:rsid w:val="00EB3404"/>
    <w:rsid w:val="00F078C5"/>
    <w:rsid w:val="00F23416"/>
    <w:rsid w:val="00F343BB"/>
    <w:rsid w:val="00F56456"/>
    <w:rsid w:val="00F638DF"/>
    <w:rsid w:val="00F92720"/>
    <w:rsid w:val="00F93F95"/>
    <w:rsid w:val="00FA137D"/>
    <w:rsid w:val="00FC6A36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C635"/>
  <w15:chartTrackingRefBased/>
  <w15:docId w15:val="{F60839DB-F012-4AC2-9592-B4DE8769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6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6F5"/>
    <w:pPr>
      <w:keepNext/>
      <w:keepLines/>
      <w:spacing w:before="40" w:after="0"/>
      <w:outlineLvl w:val="1"/>
    </w:pPr>
    <w:rPr>
      <w:rFonts w:eastAsiaTheme="majorEastAsia" w:cstheme="majorBidi"/>
      <w:b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6F5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36F5"/>
    <w:rPr>
      <w:rFonts w:eastAsiaTheme="majorEastAsia" w:cstheme="majorBidi"/>
      <w:b/>
      <w:color w:val="002060"/>
    </w:rPr>
  </w:style>
  <w:style w:type="paragraph" w:styleId="ListParagraph">
    <w:name w:val="List Paragraph"/>
    <w:basedOn w:val="Normal"/>
    <w:uiPriority w:val="34"/>
    <w:qFormat/>
    <w:rsid w:val="008773A2"/>
    <w:pPr>
      <w:ind w:left="720"/>
      <w:contextualSpacing/>
    </w:pPr>
  </w:style>
  <w:style w:type="table" w:styleId="TableGrid">
    <w:name w:val="Table Grid"/>
    <w:basedOn w:val="TableNormal"/>
    <w:uiPriority w:val="39"/>
    <w:rsid w:val="00103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35A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7E7C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7E7C9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cp:keywords/>
  <dc:description/>
  <cp:lastModifiedBy>Dung Kieu Tuan</cp:lastModifiedBy>
  <cp:revision>24</cp:revision>
  <dcterms:created xsi:type="dcterms:W3CDTF">2020-04-27T16:15:00Z</dcterms:created>
  <dcterms:modified xsi:type="dcterms:W3CDTF">2020-04-28T00:00:00Z</dcterms:modified>
</cp:coreProperties>
</file>