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01994" w14:textId="3107E6B1" w:rsidR="00D33A8A" w:rsidRPr="00515155" w:rsidRDefault="00515155" w:rsidP="00515155">
      <w:pPr>
        <w:jc w:val="center"/>
        <w:rPr>
          <w:b/>
          <w:bCs/>
          <w:noProof/>
          <w:sz w:val="32"/>
          <w:szCs w:val="32"/>
          <w:u w:val="single"/>
        </w:rPr>
      </w:pPr>
      <w:r w:rsidRPr="00515155">
        <w:rPr>
          <w:b/>
          <w:bCs/>
          <w:noProof/>
          <w:sz w:val="32"/>
          <w:szCs w:val="32"/>
          <w:u w:val="single"/>
        </w:rPr>
        <w:t>FIRE &amp; LIFE SAFETY FOR INFRASTRACTURE - PROJECT</w:t>
      </w:r>
      <w:r>
        <w:rPr>
          <w:noProof/>
        </w:rPr>
        <w:drawing>
          <wp:inline distT="0" distB="0" distL="0" distR="0" wp14:anchorId="29247F7A" wp14:editId="1DAA0516">
            <wp:extent cx="5562600" cy="4971277"/>
            <wp:effectExtent l="0" t="0" r="0" b="1270"/>
            <wp:docPr id="3735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65580" name="Picture 373565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497" cy="49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BC9E6" wp14:editId="3BBF4F9D">
            <wp:extent cx="5943600" cy="4008755"/>
            <wp:effectExtent l="0" t="0" r="0" b="0"/>
            <wp:docPr id="570810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10329" name="Picture 570810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56A52A" wp14:editId="355E16A6">
            <wp:extent cx="5943600" cy="6522085"/>
            <wp:effectExtent l="0" t="0" r="0" b="0"/>
            <wp:docPr id="1779678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78037" name="Picture 1779678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B6F064" wp14:editId="55ABD5B4">
            <wp:extent cx="5943600" cy="5136515"/>
            <wp:effectExtent l="0" t="0" r="0" b="6985"/>
            <wp:docPr id="332608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08770" name="Picture 332608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A8A" w:rsidRPr="00515155" w:rsidSect="005151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607B3" w14:textId="77777777" w:rsidR="008307CF" w:rsidRDefault="008307CF" w:rsidP="00515155">
      <w:pPr>
        <w:spacing w:after="0" w:line="240" w:lineRule="auto"/>
      </w:pPr>
      <w:r>
        <w:separator/>
      </w:r>
    </w:p>
  </w:endnote>
  <w:endnote w:type="continuationSeparator" w:id="0">
    <w:p w14:paraId="6BEE4F82" w14:textId="77777777" w:rsidR="008307CF" w:rsidRDefault="008307CF" w:rsidP="0051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2330E" w14:textId="77777777" w:rsidR="008307CF" w:rsidRDefault="008307CF" w:rsidP="00515155">
      <w:pPr>
        <w:spacing w:after="0" w:line="240" w:lineRule="auto"/>
      </w:pPr>
      <w:r>
        <w:separator/>
      </w:r>
    </w:p>
  </w:footnote>
  <w:footnote w:type="continuationSeparator" w:id="0">
    <w:p w14:paraId="0983F4CA" w14:textId="77777777" w:rsidR="008307CF" w:rsidRDefault="008307CF" w:rsidP="00515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5"/>
    <w:rsid w:val="00433804"/>
    <w:rsid w:val="00515155"/>
    <w:rsid w:val="008307CF"/>
    <w:rsid w:val="009A2948"/>
    <w:rsid w:val="00D3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8487"/>
  <w15:chartTrackingRefBased/>
  <w15:docId w15:val="{8342DF9C-8B24-46D8-97C2-2B4CBE1B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1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5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155"/>
  </w:style>
  <w:style w:type="paragraph" w:styleId="Footer">
    <w:name w:val="footer"/>
    <w:basedOn w:val="Normal"/>
    <w:link w:val="FooterChar"/>
    <w:uiPriority w:val="99"/>
    <w:unhideWhenUsed/>
    <w:rsid w:val="00515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Raj</dc:creator>
  <cp:keywords/>
  <dc:description/>
  <cp:lastModifiedBy>Swaroop Raj</cp:lastModifiedBy>
  <cp:revision>1</cp:revision>
  <dcterms:created xsi:type="dcterms:W3CDTF">2024-07-28T13:00:00Z</dcterms:created>
  <dcterms:modified xsi:type="dcterms:W3CDTF">2024-07-28T13:04:00Z</dcterms:modified>
</cp:coreProperties>
</file>