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96502C" w:rsidRPr="009E72B5">
          <w:rPr>
            <w:rStyle w:val="Hyperlink"/>
          </w:rPr>
          <w:t xml:space="preserve">https://github.com/SophistSolutions/Stroika/archive/v2.0a162.tar.gz 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96502C">
        <w:t>62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CF75E0" w:rsidP="00342D26">
      <w:pPr>
        <w:pStyle w:val="ListParagraph"/>
        <w:numPr>
          <w:ilvl w:val="0"/>
          <w:numId w:val="2"/>
        </w:numPr>
      </w:pPr>
      <w:r>
        <w:t xml:space="preserve">gnu </w:t>
      </w:r>
      <w:r w:rsidR="00342D26"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2A6C08">
        <w:t>5 Update 2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487110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>gcc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bookmarkStart w:id="0" w:name="_GoBack"/>
      <w:bookmarkEnd w:id="0"/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8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5044"/>
    <w:rsid w:val="001F6A7E"/>
    <w:rsid w:val="001F78BA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21990"/>
    <w:rsid w:val="004261D3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14537"/>
    <w:rsid w:val="007200AA"/>
    <w:rsid w:val="00743AEF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73B8D"/>
    <w:rsid w:val="0088527C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4EC8"/>
    <w:rsid w:val="00975CFD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127A9"/>
    <w:rsid w:val="00B1359D"/>
    <w:rsid w:val="00B32F5A"/>
    <w:rsid w:val="00B45893"/>
    <w:rsid w:val="00B45D35"/>
    <w:rsid w:val="00B67C01"/>
    <w:rsid w:val="00B83601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hkeychain.sourceforge.net/mirrors/SSH-with-Keys-HOWTO/SSH-with-Keys-HOWTO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162.tar.gz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206</cp:revision>
  <cp:lastPrinted>2016-05-19T11:44:00Z</cp:lastPrinted>
  <dcterms:created xsi:type="dcterms:W3CDTF">2012-07-27T03:23:00Z</dcterms:created>
  <dcterms:modified xsi:type="dcterms:W3CDTF">2016-09-12T14:08:00Z</dcterms:modified>
</cp:coreProperties>
</file>