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QM_context.md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Quantum Mechanics Context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summarizes foundational concepts of quantum mechanics relevant to Theory of Everything exploration.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Domain of Quantum Mechanics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Quantum mechanics describes the behavior of matter and energy at microscopic scales.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Typical scale: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atoms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electrons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photons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subatomic particles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Quantum theory is currently one of the **most experimentally verified frameworks in physics**.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2. Core Observational Phenomena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Known empirical observations include: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discrete atomic energy levels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wave-particle duality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interference patterns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quantum tunneling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particle entanglement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These observations forced the development of quantum theory.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3. Fundamental Principles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Key principles include: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Wavefunction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state of a quantum system is represented by a wavefunction.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wavefunction encodes probability amplitudes for possible outcomes.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Superposition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Quantum systems can exist in multiple possible states simultaneously.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Measurement collapses the system to a definite outcome.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Quantization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Certain physical quantities take discrete values.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electron energy levels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photon energy packets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Uncertainty Principle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Some physical quantities cannot be simultaneously measured with arbitrary precision.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position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momentum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4. Quantum Field Theory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Modern particle physics extends quantum mechanics into **quantum field theory (QFT)**.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 QFT: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particles are excitations of underlying fields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each particle type corresponds to a field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electron field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photon field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quark fields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5. Forces in Quantum Theory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Three of the four fundamental forces are described by quantum field theories.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Force | Framework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|------|-----------|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Electromagnetism | Quantum electrodynamics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Weak nuclear force | Electroweak theory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Strong nuclear force | Quantum chromodynamics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Gravity currently lacks a successful quantum description.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6. Measurement Problem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Quantum mechanics raises unresolved questions about measurement.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Why does observation produce a definite outcome from a probabilistic wavefunction?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Several interpretations exist.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Copenhagen interpretation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Many-worlds interpretation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Pilot-wave theory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7. Role in Theory of Everything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Quantum mechanics is expected to remain a **fundamental component** of any unified theory.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However, it must eventually be reconciled with gravity.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remains one of the central problems in physics.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