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3755" w14:textId="6F088809" w:rsidR="00D72BCB" w:rsidRDefault="00D72BCB" w:rsidP="00060570">
      <w:pPr>
        <w:outlineLvl w:val="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Use case </w:t>
      </w:r>
      <w:r w:rsidR="00E17C51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UC2: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00018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Create Ballo</w:t>
      </w:r>
      <w:r w:rsidR="003852C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 </w:t>
      </w:r>
      <w:r w:rsidR="0061139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19A395C4" w14:textId="67AC6CCC" w:rsidR="00B10753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Context of use: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6E62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 creates a ballot poll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Scope: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BetterBallot</w:t>
      </w:r>
      <w:proofErr w:type="spellEnd"/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E-Voting Application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Level: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User-Goal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Primary Actor:</w:t>
      </w:r>
      <w:r w:rsidR="007578E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E62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</w:t>
      </w:r>
      <w:r w:rsidR="006E62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dministrator 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Stakeholders and Interests: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33B54A88" w14:textId="77777777" w:rsidR="00497C4B" w:rsidRDefault="00497C4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4CF92470" w14:textId="35B67653" w:rsidR="00B10753" w:rsidRDefault="0009218F" w:rsidP="00B107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Voter</w:t>
      </w:r>
      <w:r w:rsid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s</w:t>
      </w:r>
      <w:r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to vote, in an easy none complicated manner which is accurately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tracked,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counted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and private</w:t>
      </w:r>
      <w:r w:rsidR="00FE7E9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which requires a ballot to be configured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0CF7BF26" w14:textId="1CF45A32" w:rsidR="00703920" w:rsidRPr="00703920" w:rsidRDefault="007635BA" w:rsidP="00B107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Ballo</w:t>
      </w:r>
      <w:r w:rsidR="00A511C2"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t Administer</w:t>
      </w:r>
      <w:r w:rsidR="00A511C2"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 w:rsidR="00A511C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a secure accurate</w:t>
      </w:r>
      <w:r w:rsidR="00CC01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count of all the votes</w:t>
      </w:r>
      <w:r w:rsidR="00DC139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fast as possible with the less amount of manual work possible</w:t>
      </w:r>
      <w:r w:rsidR="00CC01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176CBBD8" w14:textId="3B0D853B" w:rsidR="00497C4B" w:rsidRDefault="007635BA" w:rsidP="00D72B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Ballo</w:t>
      </w:r>
      <w:r w:rsidR="00703920"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t Candidates</w:t>
      </w:r>
      <w:r w:rsidR="00703920"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a secure accurate count of all the votes, which are accurately tracked for a fair accurate ballot.</w:t>
      </w:r>
    </w:p>
    <w:p w14:paraId="416F194C" w14:textId="77777777" w:rsidR="00497C4B" w:rsidRPr="00497C4B" w:rsidRDefault="00497C4B" w:rsidP="00497C4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5E2A4B8E" w14:textId="1D48E797" w:rsidR="00095A9C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Precondition: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FE7E9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Administrator has an admin account to configure a new ballot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17A1635A" w14:textId="3060F515" w:rsidR="00095A9C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Success Guarantee: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FE7E9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Ballot Administrator configures a ballot so voters </w:t>
      </w:r>
      <w:r w:rsidR="0000018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have ballot to </w:t>
      </w:r>
      <w:r w:rsidR="00FE7E9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cas</w:t>
      </w:r>
      <w:r w:rsidR="0000018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 their vote</w:t>
      </w:r>
      <w:r w:rsidR="0067027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256D223A" w14:textId="77777777" w:rsidR="00095A9C" w:rsidRDefault="00D72BCB" w:rsidP="00095A9C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Main Success Scenario</w:t>
      </w:r>
    </w:p>
    <w:p w14:paraId="66C6DD31" w14:textId="77777777" w:rsidR="009D32AF" w:rsidRDefault="009D32AF" w:rsidP="00095A9C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76207DA2" w14:textId="3B9981A4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1 –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Ballot Administrator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logs on to their a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dministrator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proofErr w:type="gramStart"/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proofErr w:type="gramEnd"/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 account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5780B213" w14:textId="59E9412D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2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– </w:t>
      </w:r>
      <w:r w:rsidR="00B206D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Ballot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Administrator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then navigates to administrator </w:t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B206D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   section and selects the “Create Ballot” option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. </w:t>
      </w:r>
    </w:p>
    <w:p w14:paraId="7F3C776A" w14:textId="44B4A983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3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D1608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System then presents a d</w:t>
      </w:r>
      <w:r w:rsidR="00B206D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ialog screen</w:t>
      </w:r>
      <w:r w:rsidR="00D1608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that starts </w:t>
      </w:r>
      <w:r w:rsidR="00D1608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D1608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="00D1608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the setup of the ballot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58CD6635" w14:textId="5BBC953D" w:rsidR="00522D81" w:rsidRPr="00D80D96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4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9F4F95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37DFE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</w:t>
      </w:r>
      <w:r w:rsidR="00737D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</w:t>
      </w:r>
      <w:r w:rsidR="00737D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allot</w:t>
      </w:r>
      <w:r w:rsidR="00737D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</w:t>
      </w:r>
      <w:r w:rsidR="00737D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dministrator</w:t>
      </w:r>
      <w:r w:rsidR="00737D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then names the ballot</w:t>
      </w:r>
      <w:r w:rsidR="00E85F0C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, a ballot </w:t>
      </w:r>
      <w:r w:rsidR="00E85F0C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E85F0C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statement for which the voters will be voting for, </w:t>
      </w:r>
      <w:r w:rsidR="00522D81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inserts</w:t>
      </w:r>
      <w:r w:rsidR="00522D81" w:rsidRPr="00D80D9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     </w:t>
      </w:r>
      <w:r w:rsidR="00D80D9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</w:t>
      </w:r>
      <w:r w:rsidR="00D80D9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</w:t>
      </w:r>
      <w:r w:rsidR="007F73F8" w:rsidRPr="00D80D9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</w:t>
      </w:r>
      <w:r w:rsidR="00522D81" w:rsidRPr="00D80D9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he </w:t>
      </w:r>
      <w:r w:rsidR="007F73F8" w:rsidRPr="00D80D9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ballots candidates, start time, and end time. </w:t>
      </w:r>
    </w:p>
    <w:p w14:paraId="0E5EE548" w14:textId="210F2A2E" w:rsidR="009F4F95" w:rsidRDefault="009D32AF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5 – </w:t>
      </w:r>
      <w:r w:rsidR="007F73F8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system then confirms the entries are correct with the   </w:t>
      </w:r>
      <w:r w:rsidR="007F73F8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="007F73F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698EC33C" w14:textId="58A8FE38" w:rsidR="003047B4" w:rsidRDefault="003047B4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6 – </w:t>
      </w:r>
      <w:r w:rsidR="007F73F8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The ballot is then saved into the system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2A1B6982" w14:textId="4D6DAF1F" w:rsidR="00095A9C" w:rsidRPr="00E17C51" w:rsidRDefault="001D0FA0" w:rsidP="00D72B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7</w:t>
      </w:r>
      <w:r w:rsidR="009D32AF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– </w:t>
      </w:r>
      <w:r w:rsidR="007F73F8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system will now display the ballot </w:t>
      </w:r>
      <w:r w:rsidR="008446E9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to the voters</w:t>
      </w:r>
      <w:r w:rsidR="008446E9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</w:t>
      </w:r>
      <w:r w:rsidR="007F73F8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when </w:t>
      </w:r>
      <w:r w:rsidR="009703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it is opened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78AB5832" w14:textId="77777777" w:rsidR="00B0480E" w:rsidRDefault="00B0480E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3C35D5FB" w14:textId="77777777" w:rsidR="005025E6" w:rsidRDefault="005025E6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785EDE50" w14:textId="77777777" w:rsidR="005025E6" w:rsidRDefault="005025E6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6A83A4FC" w14:textId="77777777" w:rsidR="005025E6" w:rsidRDefault="005025E6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575D568D" w14:textId="77777777" w:rsidR="005025E6" w:rsidRDefault="005025E6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60636A4D" w14:textId="77777777" w:rsidR="001633EB" w:rsidRDefault="00D72BCB" w:rsidP="00060570">
      <w:pPr>
        <w:outlineLvl w:val="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Extensions: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60F1FACA" w14:textId="77777777" w:rsidR="009E6AEC" w:rsidRDefault="009E6AEC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3E2F0A06" w14:textId="7123D2F1" w:rsidR="00226CD8" w:rsidRDefault="00226CD8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9744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*a. At any time, </w:t>
      </w:r>
      <w:r w:rsidR="009703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</w:t>
      </w:r>
      <w:r w:rsidR="005025E6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he </w:t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</w:t>
      </w:r>
      <w:r w:rsidR="009703B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can delete, or edit an existing </w:t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  </w:t>
      </w:r>
      <w:r w:rsidR="00CA50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</w:t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t.</w:t>
      </w:r>
    </w:p>
    <w:p w14:paraId="2DA05E93" w14:textId="539DC585" w:rsidR="001633EB" w:rsidRDefault="005025E6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allot administrator</w:t>
      </w:r>
      <w:r w:rsidR="003047B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logs in and clicks </w:t>
      </w:r>
      <w:r w:rsidR="00373DA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“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Administration</w:t>
      </w:r>
      <w:r w:rsidR="00373DA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”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tab</w:t>
      </w:r>
    </w:p>
    <w:p w14:paraId="7C58F16F" w14:textId="2D8BC278" w:rsidR="00373DA9" w:rsidRDefault="00373DA9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then di</w:t>
      </w:r>
      <w:r w:rsidR="00BB65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splays the </w:t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current </w:t>
      </w:r>
      <w:r w:rsidR="0006057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</w:t>
      </w:r>
      <w:r w:rsidR="005025E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 that are created.</w:t>
      </w:r>
    </w:p>
    <w:p w14:paraId="70F35A14" w14:textId="39701AA3" w:rsidR="005025E6" w:rsidRDefault="005025E6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ballot administrator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selects the ballot he wishes to edit or delete.</w:t>
      </w:r>
    </w:p>
    <w:p w14:paraId="613D21AF" w14:textId="3454EFFE" w:rsidR="00BE3385" w:rsidRPr="00535BEC" w:rsidRDefault="005025E6" w:rsidP="00D72BCB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The system then displays configuration dialog screen </w:t>
      </w:r>
      <w:bookmarkStart w:id="0" w:name="_GoBack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which the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ballot administrator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can edit or delete the </w:t>
      </w:r>
      <w:bookmarkEnd w:id="0"/>
      <w:r w:rsidR="0006057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01422B3E" w14:textId="77777777" w:rsidR="00E55845" w:rsidRDefault="00E5584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628195E1" w14:textId="49BBDBDB" w:rsidR="00AE6E91" w:rsidRDefault="00AE6E91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1-</w:t>
      </w:r>
      <w:r w:rsidR="0012245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5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a. 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allot administrator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wants to cancel the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in the middle of creating a 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ballot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205FC6F6" w14:textId="27AB307E" w:rsidR="001D0FA0" w:rsidRDefault="004A5372" w:rsidP="001D0F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System presents a “cancel </w:t>
      </w:r>
      <w:r w:rsidR="0006057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” option at bottom the ballot </w:t>
      </w:r>
      <w:r w:rsidR="0012245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setup </w:t>
      </w:r>
      <w:r w:rsidR="004900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dialog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screen.</w:t>
      </w:r>
    </w:p>
    <w:p w14:paraId="4FA936E2" w14:textId="01BC296E" w:rsidR="0012245D" w:rsidRDefault="004A5372" w:rsidP="00E5584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 selects the “cancel </w:t>
      </w:r>
      <w:r w:rsidR="0006057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”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, which the system then navigates back to the main menu screen. </w:t>
      </w:r>
    </w:p>
    <w:p w14:paraId="69CA6C5A" w14:textId="4F54AFCD" w:rsidR="009E6AEC" w:rsidRDefault="009E6AEC" w:rsidP="002D3D0E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</w:t>
      </w:r>
    </w:p>
    <w:p w14:paraId="15ABA5B8" w14:textId="20BA8C4F" w:rsid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</w:t>
      </w:r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</w:t>
      </w:r>
      <w:r w:rsidR="002D3D0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6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a. System fails to save </w:t>
      </w:r>
      <w:r w:rsidR="002D3D0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75014255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System signals error and prompts voter to notify a ballot administrator. </w:t>
      </w:r>
    </w:p>
    <w:p w14:paraId="4C5AA373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 checks network connectivity, and database connectivity</w:t>
      </w:r>
    </w:p>
    <w:p w14:paraId="4C3D5442" w14:textId="77777777" w:rsidR="009E6AEC" w:rsidRP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2a Error found, contact technical support.</w:t>
      </w:r>
      <w:r w:rsidRPr="009E6A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</w:p>
    <w:p w14:paraId="67D64DE0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 Restart system</w:t>
      </w:r>
    </w:p>
    <w:p w14:paraId="23768BC7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 restarts voting </w:t>
      </w:r>
      <w:r w:rsidR="00A765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process (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steps 4-9).</w:t>
      </w:r>
    </w:p>
    <w:p w14:paraId="15DD1F5F" w14:textId="77777777" w:rsidR="001633EB" w:rsidRDefault="00E5584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   </w:t>
      </w:r>
    </w:p>
    <w:p w14:paraId="5F093D53" w14:textId="77777777" w:rsidR="00F15A50" w:rsidRDefault="00F15A50" w:rsidP="00060570">
      <w:pPr>
        <w:outlineLvl w:val="0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Special Requirements:</w:t>
      </w:r>
    </w:p>
    <w:p w14:paraId="2C6A736E" w14:textId="0F020669" w:rsidR="00202844" w:rsidRDefault="00F15A50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ab/>
      </w:r>
    </w:p>
    <w:p w14:paraId="0ADB1E87" w14:textId="77777777" w:rsidR="009405D2" w:rsidRDefault="00E661AE" w:rsidP="00060570">
      <w:pPr>
        <w:outlineLvl w:val="0"/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>Network Connectivity</w:t>
      </w:r>
      <w:r w:rsidR="009405D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. </w:t>
      </w:r>
    </w:p>
    <w:p w14:paraId="132EDEAD" w14:textId="77777777" w:rsidR="00F15A50" w:rsidRDefault="00F15A50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08214278" w14:textId="77777777" w:rsidR="0004289D" w:rsidRDefault="00D72BCB" w:rsidP="00060570">
      <w:pPr>
        <w:outlineLvl w:val="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Technology &amp; Data Variations List: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7EFFA67B" w14:textId="77777777" w:rsidR="0004289D" w:rsidRDefault="0004289D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30A2BDAD" w14:textId="5740329A" w:rsidR="0004289D" w:rsidRDefault="0004289D" w:rsidP="00D72BC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1-7a. Mouse and Keyboard to </w:t>
      </w:r>
      <w:r w:rsidR="00C5310B">
        <w:rPr>
          <w:rFonts w:ascii="Arial" w:eastAsia="Times New Roman" w:hAnsi="Arial" w:cs="Arial"/>
          <w:color w:val="000000"/>
          <w:sz w:val="27"/>
          <w:szCs w:val="27"/>
        </w:rPr>
        <w:t>configure ballot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E5350D0" w14:textId="46884191" w:rsidR="0004289D" w:rsidRDefault="0004289D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D72BCB"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Frequency of Occurrence: </w:t>
      </w:r>
      <w:r w:rsidR="00DB399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Not continuous, but could be often.  </w:t>
      </w:r>
    </w:p>
    <w:p w14:paraId="0D5039E5" w14:textId="77777777" w:rsidR="0004289D" w:rsidRDefault="0004289D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59C9C342" w14:textId="77777777" w:rsidR="00A3372E" w:rsidRDefault="00D72BCB" w:rsidP="00060570">
      <w:pPr>
        <w:outlineLvl w:val="0"/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Related Information:</w:t>
      </w:r>
      <w:r w:rsidR="00E661AE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4C027A" w:rsidRPr="004C027A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None.</w:t>
      </w:r>
    </w:p>
    <w:sectPr w:rsidR="00A3372E" w:rsidSect="0068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2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5707EF"/>
    <w:multiLevelType w:val="hybridMultilevel"/>
    <w:tmpl w:val="A6BCE5BA"/>
    <w:lvl w:ilvl="0" w:tplc="A078C2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063232D"/>
    <w:multiLevelType w:val="hybridMultilevel"/>
    <w:tmpl w:val="5692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814EFD"/>
    <w:multiLevelType w:val="hybridMultilevel"/>
    <w:tmpl w:val="0D2CBA00"/>
    <w:lvl w:ilvl="0" w:tplc="A99EB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72C15DB"/>
    <w:multiLevelType w:val="hybridMultilevel"/>
    <w:tmpl w:val="48CC1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0F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4F72E9"/>
    <w:multiLevelType w:val="multilevel"/>
    <w:tmpl w:val="704E0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CE49E0"/>
    <w:multiLevelType w:val="hybridMultilevel"/>
    <w:tmpl w:val="6A4C7116"/>
    <w:lvl w:ilvl="0" w:tplc="245E7B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CB"/>
    <w:rsid w:val="00000188"/>
    <w:rsid w:val="0004289D"/>
    <w:rsid w:val="00045DC2"/>
    <w:rsid w:val="00060570"/>
    <w:rsid w:val="0009218F"/>
    <w:rsid w:val="00095A9C"/>
    <w:rsid w:val="000A2C77"/>
    <w:rsid w:val="0012245D"/>
    <w:rsid w:val="0013460C"/>
    <w:rsid w:val="001633EB"/>
    <w:rsid w:val="001704FE"/>
    <w:rsid w:val="001858B8"/>
    <w:rsid w:val="00192E12"/>
    <w:rsid w:val="001D0FA0"/>
    <w:rsid w:val="00202844"/>
    <w:rsid w:val="00226CD8"/>
    <w:rsid w:val="002531B8"/>
    <w:rsid w:val="002D3D0E"/>
    <w:rsid w:val="002E247C"/>
    <w:rsid w:val="003047B4"/>
    <w:rsid w:val="00373DA9"/>
    <w:rsid w:val="003826C2"/>
    <w:rsid w:val="003852CE"/>
    <w:rsid w:val="003D1D2B"/>
    <w:rsid w:val="00400AA6"/>
    <w:rsid w:val="004258B4"/>
    <w:rsid w:val="00490060"/>
    <w:rsid w:val="00497C4B"/>
    <w:rsid w:val="004A5372"/>
    <w:rsid w:val="004B654C"/>
    <w:rsid w:val="004C027A"/>
    <w:rsid w:val="005025E6"/>
    <w:rsid w:val="00522D81"/>
    <w:rsid w:val="00535BEC"/>
    <w:rsid w:val="00561556"/>
    <w:rsid w:val="0059394B"/>
    <w:rsid w:val="0061139A"/>
    <w:rsid w:val="00651C4A"/>
    <w:rsid w:val="006526C7"/>
    <w:rsid w:val="00657196"/>
    <w:rsid w:val="0067027E"/>
    <w:rsid w:val="0067063B"/>
    <w:rsid w:val="00686D13"/>
    <w:rsid w:val="006E623C"/>
    <w:rsid w:val="00703920"/>
    <w:rsid w:val="00737DFE"/>
    <w:rsid w:val="007578E1"/>
    <w:rsid w:val="007635BA"/>
    <w:rsid w:val="00793E92"/>
    <w:rsid w:val="007B1638"/>
    <w:rsid w:val="007C1CD6"/>
    <w:rsid w:val="007F73F8"/>
    <w:rsid w:val="008446E9"/>
    <w:rsid w:val="009405D2"/>
    <w:rsid w:val="009703B0"/>
    <w:rsid w:val="0097444F"/>
    <w:rsid w:val="009B5FEF"/>
    <w:rsid w:val="009D32AF"/>
    <w:rsid w:val="009D3FDE"/>
    <w:rsid w:val="009D7144"/>
    <w:rsid w:val="009E6AEC"/>
    <w:rsid w:val="009F4F95"/>
    <w:rsid w:val="00A055B0"/>
    <w:rsid w:val="00A511C2"/>
    <w:rsid w:val="00A56C1F"/>
    <w:rsid w:val="00A765FE"/>
    <w:rsid w:val="00AB3463"/>
    <w:rsid w:val="00AE6E91"/>
    <w:rsid w:val="00B0480E"/>
    <w:rsid w:val="00B10753"/>
    <w:rsid w:val="00B12D67"/>
    <w:rsid w:val="00B206DB"/>
    <w:rsid w:val="00BB6525"/>
    <w:rsid w:val="00BE3385"/>
    <w:rsid w:val="00C25229"/>
    <w:rsid w:val="00C5310B"/>
    <w:rsid w:val="00CA50B9"/>
    <w:rsid w:val="00CC0160"/>
    <w:rsid w:val="00CD0F4F"/>
    <w:rsid w:val="00D16080"/>
    <w:rsid w:val="00D72BCB"/>
    <w:rsid w:val="00D80D96"/>
    <w:rsid w:val="00DB399B"/>
    <w:rsid w:val="00DC139C"/>
    <w:rsid w:val="00E03154"/>
    <w:rsid w:val="00E17C51"/>
    <w:rsid w:val="00E55845"/>
    <w:rsid w:val="00E661AE"/>
    <w:rsid w:val="00E85A3F"/>
    <w:rsid w:val="00E85F0C"/>
    <w:rsid w:val="00EC57F6"/>
    <w:rsid w:val="00F15A50"/>
    <w:rsid w:val="00F87235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F3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BCB"/>
    <w:rPr>
      <w:b/>
      <w:bCs/>
    </w:rPr>
  </w:style>
  <w:style w:type="paragraph" w:styleId="ListParagraph">
    <w:name w:val="List Paragraph"/>
    <w:basedOn w:val="Normal"/>
    <w:uiPriority w:val="34"/>
    <w:qFormat/>
    <w:rsid w:val="00B1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2349</Characters>
  <Application>Microsoft Macintosh Word</Application>
  <DocSecurity>0</DocSecurity>
  <Lines>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cooper</dc:creator>
  <cp:keywords/>
  <dc:description/>
  <cp:lastModifiedBy>johnnie cooper</cp:lastModifiedBy>
  <cp:revision>4</cp:revision>
  <dcterms:created xsi:type="dcterms:W3CDTF">2018-09-17T01:53:00Z</dcterms:created>
  <dcterms:modified xsi:type="dcterms:W3CDTF">2018-09-17T01:54:00Z</dcterms:modified>
</cp:coreProperties>
</file>