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DFECF" w14:textId="77777777" w:rsidR="00886842" w:rsidRDefault="00886842" w:rsidP="00886842">
      <w:r>
        <w:t>What is Sass?</w:t>
      </w:r>
    </w:p>
    <w:p w14:paraId="2FF51348" w14:textId="77777777" w:rsidR="00886842" w:rsidRDefault="00886842" w:rsidP="00886842">
      <w:r>
        <w:t>Sass (Syntactically Awesome Stylesheets) is a CSS preprocessor that extends CSS with additional features, making it more powerful and easier to maintain. It provides advanced functionalities like variables, nesting, mixins, inheritance, and modules, which simplify styling for larger projects.</w:t>
      </w:r>
    </w:p>
    <w:p w14:paraId="67F180F4" w14:textId="77777777" w:rsidR="00886842" w:rsidRDefault="00886842" w:rsidP="00886842"/>
    <w:p w14:paraId="36ECFBA4" w14:textId="77777777" w:rsidR="00886842" w:rsidRDefault="00886842" w:rsidP="00886842">
      <w:r>
        <w:t>Sass comes in two syntaxes:</w:t>
      </w:r>
    </w:p>
    <w:p w14:paraId="3C7E84BE" w14:textId="77777777" w:rsidR="00886842" w:rsidRDefault="00886842" w:rsidP="00886842"/>
    <w:p w14:paraId="5CB72F69" w14:textId="77777777" w:rsidR="00886842" w:rsidRDefault="00886842" w:rsidP="00886842">
      <w:r>
        <w:t xml:space="preserve">SCSS: Uses a syntax similar to CSS but with extra features. Files have </w:t>
      </w:r>
      <w:proofErr w:type="gramStart"/>
      <w:r>
        <w:t>the .scss</w:t>
      </w:r>
      <w:proofErr w:type="gramEnd"/>
      <w:r>
        <w:t xml:space="preserve"> extension.</w:t>
      </w:r>
    </w:p>
    <w:p w14:paraId="7AA2A66F" w14:textId="77777777" w:rsidR="00886842" w:rsidRDefault="00886842" w:rsidP="00886842">
      <w:r>
        <w:t xml:space="preserve">Indented Syntax: A more concise version of Sass, without braces and semicolons. Files have </w:t>
      </w:r>
      <w:proofErr w:type="gramStart"/>
      <w:r>
        <w:t>the .sass</w:t>
      </w:r>
      <w:proofErr w:type="gramEnd"/>
      <w:r>
        <w:t xml:space="preserve"> extension.</w:t>
      </w:r>
    </w:p>
    <w:p w14:paraId="4CD7E19E" w14:textId="77777777" w:rsidR="00886842" w:rsidRDefault="00886842" w:rsidP="00886842">
      <w:r>
        <w:t>Key Differences Between Sass and Regular CSS</w:t>
      </w:r>
    </w:p>
    <w:p w14:paraId="10F73674" w14:textId="77777777" w:rsidR="00886842" w:rsidRDefault="00886842" w:rsidP="00886842">
      <w:r>
        <w:t>Variables: Sass allows you to define variables for colors, fonts, sizes, etc., which aren't available in vanilla CSS (although CSS now supports custom properties).</w:t>
      </w:r>
    </w:p>
    <w:p w14:paraId="76F0C1A0" w14:textId="77777777" w:rsidR="00886842" w:rsidRDefault="00886842" w:rsidP="00886842">
      <w:r>
        <w:t>Nesting: Sass allows CSS rules to be nested within one another, following the HTML structure, whereas vanilla CSS requires all rules to be written separately.</w:t>
      </w:r>
    </w:p>
    <w:p w14:paraId="0D410DE4" w14:textId="77777777" w:rsidR="00886842" w:rsidRDefault="00886842" w:rsidP="00886842">
      <w:r>
        <w:t>Partials and Imports: Sass allows splitting code into multiple files (partials) and importing them into one main file.</w:t>
      </w:r>
    </w:p>
    <w:p w14:paraId="13BE938F" w14:textId="77777777" w:rsidR="00886842" w:rsidRDefault="00886842" w:rsidP="00886842">
      <w:r>
        <w:t>Mixins and Functions: Sass provides reusable blocks of code and functions, unlike standard CSS.</w:t>
      </w:r>
    </w:p>
    <w:p w14:paraId="112FA37A" w14:textId="77777777" w:rsidR="00886842" w:rsidRDefault="00886842" w:rsidP="00886842">
      <w:r>
        <w:t>Example Sass File Demonstrating Nesting, Partials, and Imports</w:t>
      </w:r>
    </w:p>
    <w:p w14:paraId="6B9F4095" w14:textId="77777777" w:rsidR="00886842" w:rsidRDefault="00886842" w:rsidP="00886842">
      <w:r>
        <w:t>1. Partials: We can break down the styling into smaller, manageable files called partials. These partials can then be imported into a main Sass file. Partials have filenames that start with an underscore (_).</w:t>
      </w:r>
    </w:p>
    <w:p w14:paraId="577D75FC" w14:textId="77777777" w:rsidR="00886842" w:rsidRDefault="00886842" w:rsidP="00886842">
      <w:r>
        <w:t>Let’s create three partials:</w:t>
      </w:r>
    </w:p>
    <w:p w14:paraId="03242715" w14:textId="77777777" w:rsidR="00886842" w:rsidRDefault="00886842" w:rsidP="00886842"/>
    <w:p w14:paraId="1CFBFEA3" w14:textId="77777777" w:rsidR="00886842" w:rsidRDefault="00886842" w:rsidP="00886842">
      <w:r>
        <w:t>_</w:t>
      </w:r>
      <w:proofErr w:type="gramStart"/>
      <w:r>
        <w:t>variables.scss</w:t>
      </w:r>
      <w:proofErr w:type="gramEnd"/>
      <w:r>
        <w:t xml:space="preserve"> – to store variables</w:t>
      </w:r>
    </w:p>
    <w:p w14:paraId="0A647AED" w14:textId="77777777" w:rsidR="00886842" w:rsidRDefault="00886842" w:rsidP="00886842">
      <w:r>
        <w:t>_</w:t>
      </w:r>
      <w:proofErr w:type="gramStart"/>
      <w:r>
        <w:t>navbar.scss</w:t>
      </w:r>
      <w:proofErr w:type="gramEnd"/>
      <w:r>
        <w:t xml:space="preserve"> – to define styles for the navbar</w:t>
      </w:r>
    </w:p>
    <w:p w14:paraId="4BCC9A0F" w14:textId="77777777" w:rsidR="00886842" w:rsidRDefault="00886842" w:rsidP="00886842">
      <w:r>
        <w:t>_</w:t>
      </w:r>
      <w:proofErr w:type="gramStart"/>
      <w:r>
        <w:t>footer.scss</w:t>
      </w:r>
      <w:proofErr w:type="gramEnd"/>
      <w:r>
        <w:t xml:space="preserve"> – to define styles for the footer</w:t>
      </w:r>
    </w:p>
    <w:p w14:paraId="033F01A0" w14:textId="77777777" w:rsidR="00886842" w:rsidRDefault="00886842" w:rsidP="00886842">
      <w:r>
        <w:t>_</w:t>
      </w:r>
      <w:proofErr w:type="gramStart"/>
      <w:r>
        <w:t>variables.scss</w:t>
      </w:r>
      <w:proofErr w:type="gramEnd"/>
    </w:p>
    <w:p w14:paraId="232E183D" w14:textId="77777777" w:rsidR="00886842" w:rsidRDefault="00886842" w:rsidP="00886842">
      <w:r>
        <w:t>scss</w:t>
      </w:r>
    </w:p>
    <w:p w14:paraId="3A64B015" w14:textId="77777777" w:rsidR="00886842" w:rsidRDefault="00886842" w:rsidP="00886842">
      <w:r>
        <w:t>Copy code</w:t>
      </w:r>
    </w:p>
    <w:p w14:paraId="43C3F0E4" w14:textId="77777777" w:rsidR="00886842" w:rsidRDefault="00886842" w:rsidP="00886842">
      <w:r>
        <w:t>// Define variables</w:t>
      </w:r>
    </w:p>
    <w:p w14:paraId="4EFD3DCF" w14:textId="77777777" w:rsidR="00886842" w:rsidRDefault="00886842" w:rsidP="00886842">
      <w:r>
        <w:t>$primary-color: #3498db;</w:t>
      </w:r>
    </w:p>
    <w:p w14:paraId="64390603" w14:textId="77777777" w:rsidR="00886842" w:rsidRDefault="00886842" w:rsidP="00886842">
      <w:r>
        <w:lastRenderedPageBreak/>
        <w:t>$font-stack: Helvetica, sans-serif;</w:t>
      </w:r>
    </w:p>
    <w:p w14:paraId="7AA89CCB" w14:textId="77777777" w:rsidR="00886842" w:rsidRDefault="00886842" w:rsidP="00886842">
      <w:r>
        <w:t>_</w:t>
      </w:r>
      <w:proofErr w:type="gramStart"/>
      <w:r>
        <w:t>navbar.scss</w:t>
      </w:r>
      <w:proofErr w:type="gramEnd"/>
    </w:p>
    <w:p w14:paraId="319413AE" w14:textId="77777777" w:rsidR="00886842" w:rsidRDefault="00886842" w:rsidP="00886842">
      <w:r>
        <w:t>scss</w:t>
      </w:r>
    </w:p>
    <w:p w14:paraId="18C3BE79" w14:textId="77777777" w:rsidR="00886842" w:rsidRDefault="00886842" w:rsidP="00886842">
      <w:r>
        <w:t>Copy code</w:t>
      </w:r>
    </w:p>
    <w:p w14:paraId="286EEDA4" w14:textId="77777777" w:rsidR="00886842" w:rsidRDefault="00886842" w:rsidP="00886842">
      <w:r>
        <w:t>// Use variables and nesting for the navbar styles</w:t>
      </w:r>
    </w:p>
    <w:p w14:paraId="429F8392" w14:textId="77777777" w:rsidR="00886842" w:rsidRDefault="00886842" w:rsidP="00886842">
      <w:proofErr w:type="gramStart"/>
      <w:r>
        <w:t>.navbar</w:t>
      </w:r>
      <w:proofErr w:type="gramEnd"/>
      <w:r>
        <w:t xml:space="preserve"> {</w:t>
      </w:r>
    </w:p>
    <w:p w14:paraId="7C874D74" w14:textId="77777777" w:rsidR="00886842" w:rsidRDefault="00886842" w:rsidP="00886842">
      <w:r>
        <w:t xml:space="preserve">  background-color: $primary-color;</w:t>
      </w:r>
    </w:p>
    <w:p w14:paraId="6DB35E0A" w14:textId="77777777" w:rsidR="00886842" w:rsidRDefault="00886842" w:rsidP="00886842">
      <w:r>
        <w:t xml:space="preserve">  font-family: $font-stack;</w:t>
      </w:r>
    </w:p>
    <w:p w14:paraId="152B8C10" w14:textId="77777777" w:rsidR="00886842" w:rsidRDefault="00886842" w:rsidP="00886842">
      <w:r>
        <w:t xml:space="preserve">  </w:t>
      </w:r>
    </w:p>
    <w:p w14:paraId="42A900FA" w14:textId="77777777" w:rsidR="00886842" w:rsidRDefault="00886842" w:rsidP="00886842">
      <w:r>
        <w:t xml:space="preserve">  ul {</w:t>
      </w:r>
    </w:p>
    <w:p w14:paraId="68975561" w14:textId="77777777" w:rsidR="00886842" w:rsidRDefault="00886842" w:rsidP="00886842">
      <w:r>
        <w:t xml:space="preserve">    list-style: none;</w:t>
      </w:r>
    </w:p>
    <w:p w14:paraId="10B34CEC" w14:textId="77777777" w:rsidR="00886842" w:rsidRDefault="00886842" w:rsidP="00886842">
      <w:r>
        <w:t xml:space="preserve">    padding: 0;</w:t>
      </w:r>
    </w:p>
    <w:p w14:paraId="499AB5AD" w14:textId="77777777" w:rsidR="00886842" w:rsidRDefault="00886842" w:rsidP="00886842">
      <w:r>
        <w:t xml:space="preserve">    </w:t>
      </w:r>
    </w:p>
    <w:p w14:paraId="4F3893AD" w14:textId="77777777" w:rsidR="00886842" w:rsidRDefault="00886842" w:rsidP="00886842">
      <w:r>
        <w:t xml:space="preserve">    li {</w:t>
      </w:r>
    </w:p>
    <w:p w14:paraId="488627EB" w14:textId="77777777" w:rsidR="00886842" w:rsidRDefault="00886842" w:rsidP="00886842">
      <w:r>
        <w:t xml:space="preserve">      display: inline-block;</w:t>
      </w:r>
    </w:p>
    <w:p w14:paraId="5DB63491" w14:textId="77777777" w:rsidR="00886842" w:rsidRDefault="00886842" w:rsidP="00886842">
      <w:r>
        <w:t xml:space="preserve">      </w:t>
      </w:r>
    </w:p>
    <w:p w14:paraId="320B827B" w14:textId="77777777" w:rsidR="00886842" w:rsidRDefault="00886842" w:rsidP="00886842">
      <w:r>
        <w:t xml:space="preserve">      a {</w:t>
      </w:r>
    </w:p>
    <w:p w14:paraId="7E99806C" w14:textId="77777777" w:rsidR="00886842" w:rsidRDefault="00886842" w:rsidP="00886842">
      <w:r>
        <w:t xml:space="preserve">        text-decoration: none;</w:t>
      </w:r>
    </w:p>
    <w:p w14:paraId="61E0A3F9" w14:textId="77777777" w:rsidR="00886842" w:rsidRDefault="00886842" w:rsidP="00886842">
      <w:r>
        <w:t xml:space="preserve">        color: white;</w:t>
      </w:r>
    </w:p>
    <w:p w14:paraId="01FF614D" w14:textId="77777777" w:rsidR="00886842" w:rsidRDefault="00886842" w:rsidP="00886842">
      <w:r>
        <w:t xml:space="preserve">        </w:t>
      </w:r>
    </w:p>
    <w:p w14:paraId="3D447248" w14:textId="77777777" w:rsidR="00886842" w:rsidRDefault="00886842" w:rsidP="00886842">
      <w:r>
        <w:t xml:space="preserve">        </w:t>
      </w:r>
      <w:proofErr w:type="gramStart"/>
      <w:r>
        <w:t>&amp;:hover</w:t>
      </w:r>
      <w:proofErr w:type="gramEnd"/>
      <w:r>
        <w:t xml:space="preserve"> {</w:t>
      </w:r>
    </w:p>
    <w:p w14:paraId="05E10D8D" w14:textId="77777777" w:rsidR="00886842" w:rsidRDefault="00886842" w:rsidP="00886842">
      <w:r>
        <w:t xml:space="preserve">          color: </w:t>
      </w:r>
      <w:proofErr w:type="gramStart"/>
      <w:r>
        <w:t>darken(</w:t>
      </w:r>
      <w:proofErr w:type="gramEnd"/>
      <w:r>
        <w:t>$primary-color, 10%);</w:t>
      </w:r>
    </w:p>
    <w:p w14:paraId="25D19917" w14:textId="77777777" w:rsidR="00886842" w:rsidRDefault="00886842" w:rsidP="00886842">
      <w:r>
        <w:t xml:space="preserve">        }</w:t>
      </w:r>
    </w:p>
    <w:p w14:paraId="74EACA0A" w14:textId="77777777" w:rsidR="00886842" w:rsidRDefault="00886842" w:rsidP="00886842">
      <w:r>
        <w:t xml:space="preserve">      }</w:t>
      </w:r>
    </w:p>
    <w:p w14:paraId="6E55D4CC" w14:textId="77777777" w:rsidR="00886842" w:rsidRDefault="00886842" w:rsidP="00886842">
      <w:r>
        <w:t xml:space="preserve">    }</w:t>
      </w:r>
    </w:p>
    <w:p w14:paraId="6DD176FD" w14:textId="77777777" w:rsidR="00886842" w:rsidRDefault="00886842" w:rsidP="00886842">
      <w:r>
        <w:t xml:space="preserve">  }</w:t>
      </w:r>
    </w:p>
    <w:p w14:paraId="17CEC2DF" w14:textId="77777777" w:rsidR="00886842" w:rsidRDefault="00886842" w:rsidP="00886842">
      <w:r>
        <w:t>}</w:t>
      </w:r>
    </w:p>
    <w:p w14:paraId="72169B55" w14:textId="77777777" w:rsidR="00886842" w:rsidRDefault="00886842" w:rsidP="00886842">
      <w:r>
        <w:t>_</w:t>
      </w:r>
      <w:proofErr w:type="gramStart"/>
      <w:r>
        <w:t>footer.scss</w:t>
      </w:r>
      <w:proofErr w:type="gramEnd"/>
    </w:p>
    <w:p w14:paraId="6852002A" w14:textId="77777777" w:rsidR="00886842" w:rsidRDefault="00886842" w:rsidP="00886842">
      <w:r>
        <w:t>scss</w:t>
      </w:r>
    </w:p>
    <w:p w14:paraId="2CDD47DD" w14:textId="77777777" w:rsidR="00886842" w:rsidRDefault="00886842" w:rsidP="00886842">
      <w:r>
        <w:lastRenderedPageBreak/>
        <w:t>Copy code</w:t>
      </w:r>
    </w:p>
    <w:p w14:paraId="401AC5BF" w14:textId="77777777" w:rsidR="00886842" w:rsidRDefault="00886842" w:rsidP="00886842">
      <w:r>
        <w:t>// Footer styles with variables</w:t>
      </w:r>
    </w:p>
    <w:p w14:paraId="5E210FC5" w14:textId="77777777" w:rsidR="00886842" w:rsidRDefault="00886842" w:rsidP="00886842">
      <w:proofErr w:type="gramStart"/>
      <w:r>
        <w:t>.footer</w:t>
      </w:r>
      <w:proofErr w:type="gramEnd"/>
      <w:r>
        <w:t xml:space="preserve"> {</w:t>
      </w:r>
    </w:p>
    <w:p w14:paraId="3566DB2C" w14:textId="77777777" w:rsidR="00886842" w:rsidRDefault="00886842" w:rsidP="00886842">
      <w:r>
        <w:t xml:space="preserve">  background-color: </w:t>
      </w:r>
      <w:proofErr w:type="gramStart"/>
      <w:r>
        <w:t>lighten(</w:t>
      </w:r>
      <w:proofErr w:type="gramEnd"/>
      <w:r>
        <w:t>$primary-color, 20%);</w:t>
      </w:r>
    </w:p>
    <w:p w14:paraId="45F30252" w14:textId="77777777" w:rsidR="00886842" w:rsidRDefault="00886842" w:rsidP="00886842">
      <w:r>
        <w:t xml:space="preserve">  font-family: $font-stack;</w:t>
      </w:r>
    </w:p>
    <w:p w14:paraId="16ACEDBE" w14:textId="77777777" w:rsidR="00886842" w:rsidRDefault="00886842" w:rsidP="00886842">
      <w:r>
        <w:t xml:space="preserve">  text-align: center;</w:t>
      </w:r>
    </w:p>
    <w:p w14:paraId="03293F5C" w14:textId="77777777" w:rsidR="00886842" w:rsidRDefault="00886842" w:rsidP="00886842">
      <w:r>
        <w:t xml:space="preserve">  padding: 10px;</w:t>
      </w:r>
    </w:p>
    <w:p w14:paraId="60705BC6" w14:textId="77777777" w:rsidR="00886842" w:rsidRDefault="00886842" w:rsidP="00886842">
      <w:r>
        <w:t>}</w:t>
      </w:r>
    </w:p>
    <w:p w14:paraId="517DB357" w14:textId="77777777" w:rsidR="00886842" w:rsidRDefault="00886842" w:rsidP="00886842">
      <w:r>
        <w:t>2. Main File (</w:t>
      </w:r>
      <w:proofErr w:type="gramStart"/>
      <w:r>
        <w:t>styles.scss</w:t>
      </w:r>
      <w:proofErr w:type="gramEnd"/>
      <w:r>
        <w:t>)</w:t>
      </w:r>
    </w:p>
    <w:p w14:paraId="5E55FD7A" w14:textId="77777777" w:rsidR="00886842" w:rsidRDefault="00886842" w:rsidP="00886842">
      <w:r>
        <w:t>The main Sass file will import the partials.</w:t>
      </w:r>
    </w:p>
    <w:p w14:paraId="23EA083D" w14:textId="77777777" w:rsidR="00886842" w:rsidRDefault="00886842" w:rsidP="00886842"/>
    <w:p w14:paraId="644ADA9C" w14:textId="77777777" w:rsidR="00886842" w:rsidRDefault="00886842" w:rsidP="00886842">
      <w:r>
        <w:t>scss</w:t>
      </w:r>
    </w:p>
    <w:p w14:paraId="26B17355" w14:textId="77777777" w:rsidR="00886842" w:rsidRDefault="00886842" w:rsidP="00886842">
      <w:r>
        <w:t>Copy code</w:t>
      </w:r>
    </w:p>
    <w:p w14:paraId="00A2437F" w14:textId="77777777" w:rsidR="00886842" w:rsidRDefault="00886842" w:rsidP="00886842">
      <w:r>
        <w:t>// Import partials</w:t>
      </w:r>
    </w:p>
    <w:p w14:paraId="6C041AC7" w14:textId="77777777" w:rsidR="00886842" w:rsidRDefault="00886842" w:rsidP="00886842">
      <w:r>
        <w:t>@import 'variables';</w:t>
      </w:r>
    </w:p>
    <w:p w14:paraId="7484349C" w14:textId="77777777" w:rsidR="00886842" w:rsidRDefault="00886842" w:rsidP="00886842">
      <w:r>
        <w:t>@import 'navbar';</w:t>
      </w:r>
    </w:p>
    <w:p w14:paraId="0EE334D8" w14:textId="77777777" w:rsidR="00886842" w:rsidRDefault="00886842" w:rsidP="00886842">
      <w:r>
        <w:t>@import 'footer';</w:t>
      </w:r>
    </w:p>
    <w:p w14:paraId="3D6EF2CC" w14:textId="77777777" w:rsidR="00886842" w:rsidRDefault="00886842" w:rsidP="00886842">
      <w:r>
        <w:t>Compiled CSS Output</w:t>
      </w:r>
    </w:p>
    <w:p w14:paraId="64655C04" w14:textId="77777777" w:rsidR="00886842" w:rsidRDefault="00886842" w:rsidP="00886842">
      <w:r>
        <w:t>After compiling the Sass files (</w:t>
      </w:r>
      <w:proofErr w:type="gramStart"/>
      <w:r>
        <w:t>styles.scss</w:t>
      </w:r>
      <w:proofErr w:type="gramEnd"/>
      <w:r>
        <w:t>) into CSS using a tool like the Sass CLI or a build tool (e.g., Webpack), the compiled CSS will look like this:</w:t>
      </w:r>
    </w:p>
    <w:p w14:paraId="1F87F27A" w14:textId="77777777" w:rsidR="00886842" w:rsidRDefault="00886842" w:rsidP="00886842"/>
    <w:p w14:paraId="3D6DF0D0" w14:textId="77777777" w:rsidR="00886842" w:rsidRDefault="00886842" w:rsidP="00886842">
      <w:r>
        <w:t>css</w:t>
      </w:r>
    </w:p>
    <w:p w14:paraId="3DBC21C5" w14:textId="77777777" w:rsidR="00886842" w:rsidRDefault="00886842" w:rsidP="00886842">
      <w:r>
        <w:t>Copy code</w:t>
      </w:r>
    </w:p>
    <w:p w14:paraId="756863F8" w14:textId="77777777" w:rsidR="00886842" w:rsidRDefault="00886842" w:rsidP="00886842">
      <w:proofErr w:type="gramStart"/>
      <w:r>
        <w:t>.navbar</w:t>
      </w:r>
      <w:proofErr w:type="gramEnd"/>
      <w:r>
        <w:t xml:space="preserve"> {</w:t>
      </w:r>
    </w:p>
    <w:p w14:paraId="40D02664" w14:textId="77777777" w:rsidR="00886842" w:rsidRDefault="00886842" w:rsidP="00886842">
      <w:r>
        <w:t xml:space="preserve">  background-color: #3498db;</w:t>
      </w:r>
    </w:p>
    <w:p w14:paraId="0C5DA991" w14:textId="77777777" w:rsidR="00886842" w:rsidRDefault="00886842" w:rsidP="00886842">
      <w:r>
        <w:t xml:space="preserve">  font-family: Helvetica, sans-serif;</w:t>
      </w:r>
    </w:p>
    <w:p w14:paraId="003ECDFC" w14:textId="77777777" w:rsidR="00886842" w:rsidRDefault="00886842" w:rsidP="00886842">
      <w:r>
        <w:t>}</w:t>
      </w:r>
    </w:p>
    <w:p w14:paraId="0470F9C4" w14:textId="77777777" w:rsidR="00886842" w:rsidRDefault="00886842" w:rsidP="00886842"/>
    <w:p w14:paraId="7D2A970A" w14:textId="77777777" w:rsidR="00886842" w:rsidRDefault="00886842" w:rsidP="00886842">
      <w:proofErr w:type="gramStart"/>
      <w:r>
        <w:t>.navbar</w:t>
      </w:r>
      <w:proofErr w:type="gramEnd"/>
      <w:r>
        <w:t xml:space="preserve"> ul {</w:t>
      </w:r>
    </w:p>
    <w:p w14:paraId="65F143BE" w14:textId="77777777" w:rsidR="00886842" w:rsidRDefault="00886842" w:rsidP="00886842">
      <w:r>
        <w:lastRenderedPageBreak/>
        <w:t xml:space="preserve">  list-style: none;</w:t>
      </w:r>
    </w:p>
    <w:p w14:paraId="73C0B34D" w14:textId="77777777" w:rsidR="00886842" w:rsidRDefault="00886842" w:rsidP="00886842">
      <w:r>
        <w:t xml:space="preserve">  padding: 0;</w:t>
      </w:r>
    </w:p>
    <w:p w14:paraId="42AB84A9" w14:textId="77777777" w:rsidR="00886842" w:rsidRDefault="00886842" w:rsidP="00886842">
      <w:r>
        <w:t>}</w:t>
      </w:r>
    </w:p>
    <w:p w14:paraId="490D329E" w14:textId="77777777" w:rsidR="00886842" w:rsidRDefault="00886842" w:rsidP="00886842"/>
    <w:p w14:paraId="1A5BAE78" w14:textId="77777777" w:rsidR="00886842" w:rsidRDefault="00886842" w:rsidP="00886842">
      <w:proofErr w:type="gramStart"/>
      <w:r>
        <w:t>.navbar</w:t>
      </w:r>
      <w:proofErr w:type="gramEnd"/>
      <w:r>
        <w:t xml:space="preserve"> ul li {</w:t>
      </w:r>
    </w:p>
    <w:p w14:paraId="4A40E79E" w14:textId="77777777" w:rsidR="00886842" w:rsidRDefault="00886842" w:rsidP="00886842">
      <w:r>
        <w:t xml:space="preserve">  display: inline-block;</w:t>
      </w:r>
    </w:p>
    <w:p w14:paraId="370270D1" w14:textId="77777777" w:rsidR="00886842" w:rsidRDefault="00886842" w:rsidP="00886842">
      <w:r>
        <w:t>}</w:t>
      </w:r>
    </w:p>
    <w:p w14:paraId="73AEC249" w14:textId="77777777" w:rsidR="00886842" w:rsidRDefault="00886842" w:rsidP="00886842"/>
    <w:p w14:paraId="12606BD9" w14:textId="77777777" w:rsidR="00886842" w:rsidRDefault="00886842" w:rsidP="00886842">
      <w:proofErr w:type="gramStart"/>
      <w:r>
        <w:t>.navbar</w:t>
      </w:r>
      <w:proofErr w:type="gramEnd"/>
      <w:r>
        <w:t xml:space="preserve"> ul li a {</w:t>
      </w:r>
    </w:p>
    <w:p w14:paraId="18162B17" w14:textId="77777777" w:rsidR="00886842" w:rsidRDefault="00886842" w:rsidP="00886842">
      <w:r>
        <w:t xml:space="preserve">  text-decoration: none;</w:t>
      </w:r>
    </w:p>
    <w:p w14:paraId="257FE13B" w14:textId="77777777" w:rsidR="00886842" w:rsidRDefault="00886842" w:rsidP="00886842">
      <w:r>
        <w:t xml:space="preserve">  color: white;</w:t>
      </w:r>
    </w:p>
    <w:p w14:paraId="35F0600A" w14:textId="77777777" w:rsidR="00886842" w:rsidRDefault="00886842" w:rsidP="00886842">
      <w:r>
        <w:t>}</w:t>
      </w:r>
    </w:p>
    <w:p w14:paraId="61A11DAC" w14:textId="77777777" w:rsidR="00886842" w:rsidRDefault="00886842" w:rsidP="00886842"/>
    <w:p w14:paraId="7CFC389B" w14:textId="77777777" w:rsidR="00886842" w:rsidRDefault="00886842" w:rsidP="00886842">
      <w:proofErr w:type="gramStart"/>
      <w:r>
        <w:t>.navbar</w:t>
      </w:r>
      <w:proofErr w:type="gramEnd"/>
      <w:r>
        <w:t xml:space="preserve"> ul li a:hover {</w:t>
      </w:r>
    </w:p>
    <w:p w14:paraId="73148C70" w14:textId="77777777" w:rsidR="00886842" w:rsidRDefault="00886842" w:rsidP="00886842">
      <w:r>
        <w:t xml:space="preserve">  color: #2a7abf;</w:t>
      </w:r>
    </w:p>
    <w:p w14:paraId="765CA7E2" w14:textId="77777777" w:rsidR="00886842" w:rsidRDefault="00886842" w:rsidP="00886842">
      <w:r>
        <w:t>}</w:t>
      </w:r>
    </w:p>
    <w:p w14:paraId="5BA18B67" w14:textId="77777777" w:rsidR="00886842" w:rsidRDefault="00886842" w:rsidP="00886842"/>
    <w:p w14:paraId="5F6DC376" w14:textId="77777777" w:rsidR="00886842" w:rsidRDefault="00886842" w:rsidP="00886842">
      <w:proofErr w:type="gramStart"/>
      <w:r>
        <w:t>.footer</w:t>
      </w:r>
      <w:proofErr w:type="gramEnd"/>
      <w:r>
        <w:t xml:space="preserve"> {</w:t>
      </w:r>
    </w:p>
    <w:p w14:paraId="10F065EE" w14:textId="77777777" w:rsidR="00886842" w:rsidRDefault="00886842" w:rsidP="00886842">
      <w:r>
        <w:t xml:space="preserve">  background-color: #5dade2;</w:t>
      </w:r>
    </w:p>
    <w:p w14:paraId="718309B0" w14:textId="77777777" w:rsidR="00886842" w:rsidRDefault="00886842" w:rsidP="00886842">
      <w:r>
        <w:t xml:space="preserve">  font-family: Helvetica, sans-serif;</w:t>
      </w:r>
    </w:p>
    <w:p w14:paraId="4B17A7E9" w14:textId="77777777" w:rsidR="00886842" w:rsidRDefault="00886842" w:rsidP="00886842">
      <w:r>
        <w:t xml:space="preserve">  text-align: center;</w:t>
      </w:r>
    </w:p>
    <w:p w14:paraId="659182F7" w14:textId="77777777" w:rsidR="00886842" w:rsidRDefault="00886842" w:rsidP="00886842">
      <w:r>
        <w:t xml:space="preserve">  padding: 10px;</w:t>
      </w:r>
    </w:p>
    <w:p w14:paraId="1A5A1819" w14:textId="77777777" w:rsidR="00886842" w:rsidRDefault="00886842" w:rsidP="00886842">
      <w:r>
        <w:t>}</w:t>
      </w:r>
    </w:p>
    <w:p w14:paraId="0D5B2CCF" w14:textId="77777777" w:rsidR="00886842" w:rsidRDefault="00886842" w:rsidP="00886842">
      <w:r>
        <w:t>Notable Differences from Standard CSS</w:t>
      </w:r>
    </w:p>
    <w:p w14:paraId="7DD2BDBD" w14:textId="77777777" w:rsidR="00886842" w:rsidRDefault="00886842" w:rsidP="00886842">
      <w:r>
        <w:t xml:space="preserve">Nesting: In Sass, nested structures </w:t>
      </w:r>
      <w:proofErr w:type="gramStart"/>
      <w:r>
        <w:t>like .navbar</w:t>
      </w:r>
      <w:proofErr w:type="gramEnd"/>
      <w:r>
        <w:t xml:space="preserve"> ul li a:hover are defined logically within the parent blocks, making the code more readable. In the compiled CSS, these are flattened into standard selectors.</w:t>
      </w:r>
    </w:p>
    <w:p w14:paraId="18C5F2E0" w14:textId="77777777" w:rsidR="00886842" w:rsidRDefault="00886842" w:rsidP="00886842"/>
    <w:p w14:paraId="7D032E8C" w14:textId="77777777" w:rsidR="00886842" w:rsidRDefault="00886842" w:rsidP="00886842">
      <w:r>
        <w:t>Sass</w:t>
      </w:r>
      <w:proofErr w:type="gramStart"/>
      <w:r>
        <w:t>: .navbar</w:t>
      </w:r>
      <w:proofErr w:type="gramEnd"/>
      <w:r>
        <w:t xml:space="preserve"> ul li a:hover</w:t>
      </w:r>
    </w:p>
    <w:p w14:paraId="7E1DB362" w14:textId="77777777" w:rsidR="00886842" w:rsidRDefault="00886842" w:rsidP="00886842">
      <w:r>
        <w:t>Compiled CSS</w:t>
      </w:r>
      <w:proofErr w:type="gramStart"/>
      <w:r>
        <w:t>: .navbar</w:t>
      </w:r>
      <w:proofErr w:type="gramEnd"/>
      <w:r>
        <w:t xml:space="preserve"> ul li a:hover</w:t>
      </w:r>
    </w:p>
    <w:p w14:paraId="5477A0A0" w14:textId="77777777" w:rsidR="00886842" w:rsidRDefault="00886842" w:rsidP="00886842">
      <w:r>
        <w:lastRenderedPageBreak/>
        <w:t>Variables: In Sass, $primary-color and $font-stack are used throughout different files, allowing for easy updates. In the compiled CSS, these variables are replaced by their values, such as #3498db and Helvetica, sans-serif.</w:t>
      </w:r>
    </w:p>
    <w:p w14:paraId="0C59F4DE" w14:textId="77777777" w:rsidR="00886842" w:rsidRDefault="00886842" w:rsidP="00886842"/>
    <w:p w14:paraId="72139AD9" w14:textId="77777777" w:rsidR="00886842" w:rsidRDefault="00886842" w:rsidP="00886842">
      <w:r>
        <w:t>Imports: Sass allows the use of @import to break styles into multiple partials, which are combined into one CSS file after compilation. Regular CSS also supports @import, but it loads each file separately, which can slow down performance. In Sass, all styles are compiled into a single CSS file.</w:t>
      </w:r>
    </w:p>
    <w:p w14:paraId="75286B7E" w14:textId="77777777" w:rsidR="00886842" w:rsidRDefault="00886842" w:rsidP="00886842"/>
    <w:p w14:paraId="2AB0B9EF" w14:textId="77777777" w:rsidR="00886842" w:rsidRDefault="00886842" w:rsidP="00886842">
      <w:r>
        <w:t xml:space="preserve">Functions and Mixins: The compiled CSS includes color manipulation using the </w:t>
      </w:r>
      <w:proofErr w:type="gramStart"/>
      <w:r>
        <w:t>darken(</w:t>
      </w:r>
      <w:proofErr w:type="gramEnd"/>
      <w:r>
        <w:t>) and lighten() functions in Sass, which aren’t available in vanilla CSS. These functions generate darker and lighter shades directly in the output CSS.</w:t>
      </w:r>
    </w:p>
    <w:p w14:paraId="58D9D4B9" w14:textId="77777777" w:rsidR="00886842" w:rsidRDefault="00886842" w:rsidP="00886842"/>
    <w:p w14:paraId="37C2A150" w14:textId="77777777" w:rsidR="00886842" w:rsidRDefault="00886842" w:rsidP="00886842">
      <w:r>
        <w:t>Summary</w:t>
      </w:r>
    </w:p>
    <w:p w14:paraId="40B34750" w14:textId="77777777" w:rsidR="00886842" w:rsidRDefault="00886842" w:rsidP="00886842">
      <w:r>
        <w:t>Sass enhances CSS by adding features like variables, nesting, and partials, making the code easier to manage and more maintainable.</w:t>
      </w:r>
    </w:p>
    <w:p w14:paraId="38C3AC51" w14:textId="77777777" w:rsidR="00886842" w:rsidRDefault="00886842" w:rsidP="00886842">
      <w:r>
        <w:t>Nesting allows for more readable and logical code organization.</w:t>
      </w:r>
    </w:p>
    <w:p w14:paraId="45B67A9D" w14:textId="77777777" w:rsidR="00886842" w:rsidRDefault="00886842" w:rsidP="00886842">
      <w:r>
        <w:t>Partials and Imports help modularize styles, but after compilation, everything is combined into a single CSS file, unlike standard CSS @import.</w:t>
      </w:r>
    </w:p>
    <w:p w14:paraId="048AB50D" w14:textId="77777777" w:rsidR="00886842" w:rsidRDefault="00886842" w:rsidP="00886842">
      <w:r>
        <w:t>CSS compilation turns Sass code into browser-compatible CSS, simplifying the management of complex style rules.</w:t>
      </w:r>
    </w:p>
    <w:p w14:paraId="5DACF63D" w14:textId="5850694C" w:rsidR="00DD29B9" w:rsidRDefault="00886842" w:rsidP="00886842">
      <w:r>
        <w:t>In a nutshell, Sass provides a more organized, efficient way to write CSS, especially for large-scale projects.</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42"/>
    <w:rsid w:val="00886842"/>
    <w:rsid w:val="008A1FD7"/>
    <w:rsid w:val="008A278F"/>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618F"/>
  <w15:chartTrackingRefBased/>
  <w15:docId w15:val="{ED2F7F2D-9F44-4569-8806-A604BCEF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2024-10-24T16:20:00Z</dcterms:created>
  <dcterms:modified xsi:type="dcterms:W3CDTF">2024-10-24T16:20:00Z</dcterms:modified>
</cp:coreProperties>
</file>