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D8131" w14:textId="1C9AE772" w:rsidR="00EB43EB" w:rsidRDefault="00DB4603">
      <w:r>
        <w:t>RESUME TO BE FILLED HERE</w:t>
      </w:r>
    </w:p>
    <w:sectPr w:rsidR="00EB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7F"/>
    <w:rsid w:val="00897D3D"/>
    <w:rsid w:val="00D12F7F"/>
    <w:rsid w:val="00DB4603"/>
    <w:rsid w:val="00EB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E7D3"/>
  <w15:chartTrackingRefBased/>
  <w15:docId w15:val="{86F3EBF1-337A-4503-8503-747FBAC3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 Dileep</dc:creator>
  <cp:keywords/>
  <dc:description/>
  <cp:lastModifiedBy>Sourav M Dileep</cp:lastModifiedBy>
  <cp:revision>2</cp:revision>
  <dcterms:created xsi:type="dcterms:W3CDTF">2024-06-19T13:56:00Z</dcterms:created>
  <dcterms:modified xsi:type="dcterms:W3CDTF">2024-06-19T13:56:00Z</dcterms:modified>
</cp:coreProperties>
</file>