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587E" w14:textId="77777777" w:rsidR="008F4D2E" w:rsidRDefault="008F598B" w:rsidP="008F4D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8F4D2E">
        <w:rPr>
          <w:rFonts w:ascii="Times New Roman" w:hAnsi="Times New Roman" w:cs="Times New Roman"/>
          <w:sz w:val="32"/>
          <w:szCs w:val="32"/>
        </w:rPr>
        <w:t>Project Development Phase</w:t>
      </w:r>
    </w:p>
    <w:p w14:paraId="5B7FC658" w14:textId="77777777" w:rsidR="008F4D2E" w:rsidRDefault="008F4D2E" w:rsidP="008F4D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D2E">
        <w:rPr>
          <w:rFonts w:ascii="Times New Roman" w:hAnsi="Times New Roman" w:cs="Times New Roman"/>
          <w:b/>
          <w:bCs/>
          <w:sz w:val="32"/>
          <w:szCs w:val="32"/>
        </w:rPr>
        <w:t>Exception Handling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8F4D2E" w14:paraId="7132223F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4FE8FF73" w14:textId="77777777" w:rsidR="008F4D2E" w:rsidRPr="00C07C20" w:rsidRDefault="008F4D2E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389CC4AE" w14:textId="6275A721" w:rsidR="008F4D2E" w:rsidRPr="00C07C20" w:rsidRDefault="00B357AC" w:rsidP="00B357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V.SURUTHI</w:t>
            </w:r>
          </w:p>
        </w:tc>
      </w:tr>
      <w:tr w:rsidR="008F4D2E" w14:paraId="447BCBD7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B58BF54" w14:textId="77777777" w:rsidR="008F4D2E" w:rsidRPr="00C07C20" w:rsidRDefault="008F4D2E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06B0B77C" w14:textId="03F271C1" w:rsidR="008F4D2E" w:rsidRPr="00C07C20" w:rsidRDefault="00B357AC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7AC">
              <w:rPr>
                <w:rFonts w:ascii="Times New Roman" w:hAnsi="Times New Roman" w:cs="Times New Roman"/>
                <w:sz w:val="28"/>
                <w:szCs w:val="28"/>
              </w:rPr>
              <w:t>88A47BC9080CDE499E844AF1A08CEE03</w:t>
            </w:r>
          </w:p>
        </w:tc>
      </w:tr>
      <w:tr w:rsidR="008F4D2E" w14:paraId="3AE183BA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5C47CEFF" w14:textId="77777777" w:rsidR="008F4D2E" w:rsidRPr="00C07C20" w:rsidRDefault="008F4D2E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49DCE8F3" w14:textId="5139D7BA" w:rsidR="008F4D2E" w:rsidRPr="00C07C20" w:rsidRDefault="00B357AC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357AC">
              <w:rPr>
                <w:rFonts w:ascii="Times New Roman" w:hAnsi="Times New Roman" w:cs="Times New Roman"/>
                <w:sz w:val="28"/>
                <w:szCs w:val="28"/>
              </w:rPr>
              <w:t xml:space="preserve">reating </w:t>
            </w:r>
            <w:proofErr w:type="gramStart"/>
            <w:r w:rsidRPr="00B357AC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B357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357AC">
              <w:rPr>
                <w:rFonts w:ascii="Times New Roman" w:hAnsi="Times New Roman" w:cs="Times New Roman"/>
                <w:sz w:val="28"/>
                <w:szCs w:val="28"/>
              </w:rPr>
              <w:t xml:space="preserve">ponsored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357AC">
              <w:rPr>
                <w:rFonts w:ascii="Times New Roman" w:hAnsi="Times New Roman" w:cs="Times New Roman"/>
                <w:sz w:val="28"/>
                <w:szCs w:val="28"/>
              </w:rPr>
              <w:t xml:space="preserve">ost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B357AC">
              <w:rPr>
                <w:rFonts w:ascii="Times New Roman" w:hAnsi="Times New Roman" w:cs="Times New Roman"/>
                <w:sz w:val="28"/>
                <w:szCs w:val="28"/>
              </w:rPr>
              <w:t>nstagram</w:t>
            </w:r>
          </w:p>
        </w:tc>
      </w:tr>
    </w:tbl>
    <w:p w14:paraId="78873B0D" w14:textId="77777777" w:rsidR="008F4D2E" w:rsidRPr="008F4D2E" w:rsidRDefault="008F4D2E" w:rsidP="008F4D2E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</w:p>
    <w:p w14:paraId="3529CAFE" w14:textId="77777777" w:rsidR="00B357AC" w:rsidRPr="00B357AC" w:rsidRDefault="00B357AC" w:rsidP="00B357AC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bidi="ar-SA"/>
        </w:rPr>
        <w:t>Section 1: Introduction to Exception Handling</w:t>
      </w:r>
    </w:p>
    <w:p w14:paraId="1F5D4D77" w14:textId="77777777" w:rsidR="00B357AC" w:rsidRPr="00B357AC" w:rsidRDefault="00B357AC" w:rsidP="00B357AC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 xml:space="preserve">Explain the importance of exception handling in the context of creating sponsored posts on </w:t>
      </w:r>
      <w:r w:rsidRPr="00B357A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bidi="ar-SA"/>
        </w:rPr>
        <w:t>Instagram</w:t>
      </w: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.</w:t>
      </w:r>
    </w:p>
    <w:p w14:paraId="597183E1" w14:textId="77777777" w:rsidR="00B357AC" w:rsidRPr="00B357AC" w:rsidRDefault="00B357AC" w:rsidP="00B357AC">
      <w:pPr>
        <w:numPr>
          <w:ilvl w:val="0"/>
          <w:numId w:val="3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Briefly introduce the purpose of the document, which is to outline the strategies and procedures for handling exceptions effectively.</w:t>
      </w:r>
    </w:p>
    <w:p w14:paraId="72DD2AAC" w14:textId="77777777" w:rsidR="00B357AC" w:rsidRPr="00B357AC" w:rsidRDefault="00B357AC" w:rsidP="00B357AC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bidi="ar-SA"/>
        </w:rPr>
        <w:t>Section 2: Common Exceptions in Instagram Sponsored Post Creation</w:t>
      </w:r>
    </w:p>
    <w:p w14:paraId="29BB03D1" w14:textId="77777777" w:rsidR="00B357AC" w:rsidRPr="00B357AC" w:rsidRDefault="00B357AC" w:rsidP="00B357AC">
      <w:pPr>
        <w:numPr>
          <w:ilvl w:val="0"/>
          <w:numId w:val="4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 xml:space="preserve">Identify and describe common exceptions that can occur during the creation of </w:t>
      </w:r>
      <w:bookmarkStart w:id="0" w:name="_GoBack"/>
      <w:bookmarkEnd w:id="0"/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sponsored posts on Instagram.</w:t>
      </w:r>
    </w:p>
    <w:p w14:paraId="068E422B" w14:textId="77777777" w:rsidR="00B357AC" w:rsidRPr="00B357AC" w:rsidRDefault="00B357AC" w:rsidP="00B357AC">
      <w:pPr>
        <w:numPr>
          <w:ilvl w:val="0"/>
          <w:numId w:val="4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Examples include network issues, API rate limits, image upload failures, and invalid content format.</w:t>
      </w:r>
    </w:p>
    <w:p w14:paraId="1A8D2BEA" w14:textId="77777777" w:rsidR="00B357AC" w:rsidRPr="00B357AC" w:rsidRDefault="00B357AC" w:rsidP="00B357AC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bidi="ar-SA"/>
        </w:rPr>
        <w:t>Section 3: Exception Handling Strategies</w:t>
      </w:r>
    </w:p>
    <w:p w14:paraId="34DA5DA4" w14:textId="77777777" w:rsidR="00B357AC" w:rsidRPr="00B357AC" w:rsidRDefault="00B357AC" w:rsidP="00B357AC">
      <w:pPr>
        <w:numPr>
          <w:ilvl w:val="0"/>
          <w:numId w:val="5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Discuss various strategies and best practices for handling exceptions in the project.</w:t>
      </w:r>
    </w:p>
    <w:p w14:paraId="384727CF" w14:textId="77777777" w:rsidR="00B357AC" w:rsidRPr="00B357AC" w:rsidRDefault="00B357AC" w:rsidP="00B357AC">
      <w:pPr>
        <w:numPr>
          <w:ilvl w:val="0"/>
          <w:numId w:val="5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Highlight the importance of logging, error messages, and proper documentation.</w:t>
      </w:r>
    </w:p>
    <w:p w14:paraId="1CCEF1C4" w14:textId="77777777" w:rsidR="00B357AC" w:rsidRPr="00B357AC" w:rsidRDefault="00B357AC" w:rsidP="00B357AC">
      <w:pPr>
        <w:numPr>
          <w:ilvl w:val="0"/>
          <w:numId w:val="5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Describe how to categorize exceptions into recoverable and non-recoverable types.</w:t>
      </w:r>
    </w:p>
    <w:p w14:paraId="4A1D9D35" w14:textId="77777777" w:rsidR="00B357AC" w:rsidRPr="00B357AC" w:rsidRDefault="00B357AC" w:rsidP="00B357AC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bidi="ar-SA"/>
        </w:rPr>
        <w:t>Section 4: Handling Specific Exceptions</w:t>
      </w:r>
    </w:p>
    <w:p w14:paraId="6D24CC26" w14:textId="77777777" w:rsidR="00B357AC" w:rsidRPr="00B357AC" w:rsidRDefault="00B357AC" w:rsidP="00B357AC">
      <w:pPr>
        <w:numPr>
          <w:ilvl w:val="0"/>
          <w:numId w:val="6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Provide detailed instructions for handling specific exceptions identified in Section 2.</w:t>
      </w:r>
    </w:p>
    <w:p w14:paraId="37B8BC1A" w14:textId="77777777" w:rsidR="00B357AC" w:rsidRPr="00B357AC" w:rsidRDefault="00B357AC" w:rsidP="00B357AC">
      <w:pPr>
        <w:numPr>
          <w:ilvl w:val="0"/>
          <w:numId w:val="6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 xml:space="preserve">For example, explain how to retry failed network requests, handle rate limits by implementing </w:t>
      </w:r>
      <w:proofErr w:type="spellStart"/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backoff</w:t>
      </w:r>
      <w:proofErr w:type="spellEnd"/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 xml:space="preserve"> mechanisms, and validate content formats before posting.</w:t>
      </w:r>
    </w:p>
    <w:p w14:paraId="4514F34F" w14:textId="77777777" w:rsidR="00B357AC" w:rsidRPr="00B357AC" w:rsidRDefault="00B357AC" w:rsidP="00B357AC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bidi="ar-SA"/>
        </w:rPr>
        <w:t>Section 5: Testing and Continuous Improvement</w:t>
      </w:r>
    </w:p>
    <w:p w14:paraId="4FC6EA93" w14:textId="77777777" w:rsidR="00B357AC" w:rsidRPr="00B357AC" w:rsidRDefault="00B357AC" w:rsidP="00B357AC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Describe the importance of testing exception handling mechanisms during development and in a production environment.</w:t>
      </w:r>
    </w:p>
    <w:p w14:paraId="1D21F12E" w14:textId="77777777" w:rsidR="00B357AC" w:rsidRPr="00B357AC" w:rsidRDefault="00B357AC" w:rsidP="00B357AC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Explain how to monitor exceptions in real-time and the process of analyzing and learning from them to improve the project's robustness.</w:t>
      </w:r>
    </w:p>
    <w:p w14:paraId="3A2E3B24" w14:textId="77777777" w:rsidR="00B357AC" w:rsidRPr="00B357AC" w:rsidRDefault="00B357AC" w:rsidP="00B357AC">
      <w:pPr>
        <w:numPr>
          <w:ilvl w:val="0"/>
          <w:numId w:val="7"/>
        </w:numP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</w:pPr>
      <w:r w:rsidRPr="00B357AC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bidi="ar-SA"/>
        </w:rPr>
        <w:t>Encourage a culture of continuous improvement and the incorporation of user feedback into exception handling strategies</w:t>
      </w:r>
    </w:p>
    <w:sectPr w:rsidR="00B357AC" w:rsidRPr="00B357AC" w:rsidSect="006C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9A4"/>
    <w:multiLevelType w:val="multilevel"/>
    <w:tmpl w:val="4B4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70165C"/>
    <w:multiLevelType w:val="hybridMultilevel"/>
    <w:tmpl w:val="F9BAF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57034"/>
    <w:multiLevelType w:val="multilevel"/>
    <w:tmpl w:val="938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506172"/>
    <w:multiLevelType w:val="hybridMultilevel"/>
    <w:tmpl w:val="5C2430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C2378"/>
    <w:multiLevelType w:val="multilevel"/>
    <w:tmpl w:val="C21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647768"/>
    <w:multiLevelType w:val="multilevel"/>
    <w:tmpl w:val="30A8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97767F"/>
    <w:multiLevelType w:val="multilevel"/>
    <w:tmpl w:val="56A0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2E"/>
    <w:rsid w:val="006C5684"/>
    <w:rsid w:val="008F4D2E"/>
    <w:rsid w:val="008F598B"/>
    <w:rsid w:val="00B357AC"/>
    <w:rsid w:val="00DE18E6"/>
    <w:rsid w:val="00E52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758A"/>
  <w15:docId w15:val="{CB6896CD-4501-4F4A-AE84-D36EC286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D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B35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ECE 82 Suruthi V</cp:lastModifiedBy>
  <cp:revision>2</cp:revision>
  <dcterms:created xsi:type="dcterms:W3CDTF">2023-11-03T18:12:00Z</dcterms:created>
  <dcterms:modified xsi:type="dcterms:W3CDTF">2023-11-03T18:12:00Z</dcterms:modified>
</cp:coreProperties>
</file>