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C137" w14:textId="0A3D5BDA" w:rsidR="00D95AEB" w:rsidRDefault="00332D62">
      <w:pPr>
        <w:rPr>
          <w:lang w:val="en-US"/>
        </w:rPr>
      </w:pPr>
      <w:r>
        <w:rPr>
          <w:lang w:val="en-US"/>
        </w:rPr>
        <w:t>Burndown Chart:</w:t>
      </w:r>
    </w:p>
    <w:p w14:paraId="055ACB20" w14:textId="1430751A" w:rsidR="00A27746" w:rsidRDefault="006A5861">
      <w:pPr>
        <w:rPr>
          <w:lang w:val="en-US"/>
        </w:rPr>
      </w:pPr>
      <w:r>
        <w:rPr>
          <w:lang w:val="en-US"/>
        </w:rPr>
        <w:t xml:space="preserve">This Chart represents the amount of work remaining to perform vs the time </w:t>
      </w:r>
      <w:r w:rsidR="00A27746">
        <w:rPr>
          <w:lang w:val="en-US"/>
        </w:rPr>
        <w:t xml:space="preserve">available. It can be done </w:t>
      </w:r>
      <w:r w:rsidR="00A17D20">
        <w:rPr>
          <w:lang w:val="en-US"/>
        </w:rPr>
        <w:t>in any project in which progress over time matters.</w:t>
      </w:r>
    </w:p>
    <w:p w14:paraId="7821C487" w14:textId="109F87DD" w:rsidR="00B555F9" w:rsidRDefault="00B555F9">
      <w:pPr>
        <w:rPr>
          <w:lang w:val="en-US"/>
        </w:rPr>
      </w:pPr>
      <w:r>
        <w:rPr>
          <w:lang w:val="en-US"/>
        </w:rPr>
        <w:t>Elements In Burndown Chart:</w:t>
      </w:r>
    </w:p>
    <w:p w14:paraId="54597B2B" w14:textId="0D936977" w:rsidR="00B555F9" w:rsidRDefault="00B555F9">
      <w:pPr>
        <w:rPr>
          <w:lang w:val="en-US"/>
        </w:rPr>
      </w:pPr>
      <w:r>
        <w:rPr>
          <w:lang w:val="en-US"/>
        </w:rPr>
        <w:t xml:space="preserve">Horizontal Axis -&gt; represent the </w:t>
      </w:r>
      <w:r w:rsidR="006F5D44">
        <w:rPr>
          <w:lang w:val="en-US"/>
        </w:rPr>
        <w:t>time.</w:t>
      </w:r>
      <w:r>
        <w:rPr>
          <w:lang w:val="en-US"/>
        </w:rPr>
        <w:t xml:space="preserve"> </w:t>
      </w:r>
    </w:p>
    <w:p w14:paraId="4CA532D3" w14:textId="573B13C0" w:rsidR="00B555F9" w:rsidRDefault="00B555F9">
      <w:pPr>
        <w:rPr>
          <w:lang w:val="en-US"/>
        </w:rPr>
      </w:pPr>
      <w:r>
        <w:rPr>
          <w:lang w:val="en-US"/>
        </w:rPr>
        <w:t xml:space="preserve">Vertical Axis -&gt; </w:t>
      </w:r>
      <w:r w:rsidR="00144E4C">
        <w:rPr>
          <w:lang w:val="en-US"/>
        </w:rPr>
        <w:t>repres</w:t>
      </w:r>
      <w:r w:rsidR="00B404E1">
        <w:rPr>
          <w:lang w:val="en-US"/>
        </w:rPr>
        <w:t xml:space="preserve">ent the amount of </w:t>
      </w:r>
      <w:r w:rsidR="006F5D44">
        <w:rPr>
          <w:lang w:val="en-US"/>
        </w:rPr>
        <w:t>work.</w:t>
      </w:r>
    </w:p>
    <w:p w14:paraId="3F3ED832" w14:textId="5055FA13" w:rsidR="00B404E1" w:rsidRDefault="00AE4147">
      <w:pPr>
        <w:rPr>
          <w:lang w:val="en-US"/>
        </w:rPr>
      </w:pPr>
      <w:r>
        <w:rPr>
          <w:lang w:val="en-US"/>
        </w:rPr>
        <w:t>The project starts from upper left to lower right</w:t>
      </w:r>
      <w:r w:rsidR="006F5D44">
        <w:rPr>
          <w:lang w:val="en-US"/>
        </w:rPr>
        <w:t>.</w:t>
      </w:r>
    </w:p>
    <w:p w14:paraId="09FA35E0" w14:textId="574AFF78" w:rsidR="00AE4147" w:rsidRDefault="00AE4147">
      <w:pPr>
        <w:rPr>
          <w:lang w:val="en-US"/>
        </w:rPr>
      </w:pPr>
      <w:r>
        <w:rPr>
          <w:lang w:val="en-US"/>
        </w:rPr>
        <w:t>Blue line -&gt; total work planned</w:t>
      </w:r>
      <w:r w:rsidR="006F5D44">
        <w:rPr>
          <w:lang w:val="en-US"/>
        </w:rPr>
        <w:t>.</w:t>
      </w:r>
    </w:p>
    <w:p w14:paraId="24302AD7" w14:textId="733790B5" w:rsidR="00AE4147" w:rsidRDefault="00AE4147">
      <w:pPr>
        <w:rPr>
          <w:lang w:val="en-US"/>
        </w:rPr>
      </w:pPr>
      <w:r>
        <w:rPr>
          <w:lang w:val="en-US"/>
        </w:rPr>
        <w:t xml:space="preserve">Orange line -&gt; </w:t>
      </w:r>
      <w:r w:rsidR="006F5D44">
        <w:rPr>
          <w:lang w:val="en-US"/>
        </w:rPr>
        <w:t>Pending work.</w:t>
      </w:r>
    </w:p>
    <w:p w14:paraId="7EF9BCC8" w14:textId="176EE3E8" w:rsidR="00A17D20" w:rsidRDefault="00AA6C0B">
      <w:pPr>
        <w:rPr>
          <w:lang w:val="en-US"/>
        </w:rPr>
      </w:pPr>
      <w:r>
        <w:rPr>
          <w:lang w:val="en-US"/>
        </w:rPr>
        <w:t xml:space="preserve">                  </w:t>
      </w:r>
    </w:p>
    <w:p w14:paraId="6F9488C2" w14:textId="77777777" w:rsidR="00AA6C0B" w:rsidRDefault="00AA6C0B">
      <w:pPr>
        <w:rPr>
          <w:lang w:val="en-US"/>
        </w:rPr>
      </w:pPr>
    </w:p>
    <w:p w14:paraId="70D23D08" w14:textId="65A8B641" w:rsidR="00AA6C0B" w:rsidRDefault="00AA6C0B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AA6C0B">
        <w:rPr>
          <w:lang w:val="en-US"/>
        </w:rPr>
        <w:drawing>
          <wp:inline distT="0" distB="0" distL="0" distR="0" wp14:anchorId="1464CF88" wp14:editId="5027C13A">
            <wp:extent cx="28956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753" cy="184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60E9" w14:textId="77777777" w:rsidR="009E5747" w:rsidRDefault="009E5747">
      <w:pPr>
        <w:rPr>
          <w:lang w:val="en-US"/>
        </w:rPr>
      </w:pPr>
    </w:p>
    <w:p w14:paraId="71A58EE4" w14:textId="18CFFD47" w:rsidR="009E5747" w:rsidRDefault="00937BBA">
      <w:pPr>
        <w:rPr>
          <w:lang w:val="en-US"/>
        </w:rPr>
      </w:pPr>
      <w:r>
        <w:rPr>
          <w:lang w:val="en-US"/>
        </w:rPr>
        <w:t>Why we use burndown Chart?</w:t>
      </w:r>
    </w:p>
    <w:p w14:paraId="3A15F4C0" w14:textId="31B367B5" w:rsidR="00937BBA" w:rsidRDefault="00937BBA">
      <w:pPr>
        <w:rPr>
          <w:lang w:val="en-US"/>
        </w:rPr>
      </w:pPr>
      <w:r>
        <w:rPr>
          <w:lang w:val="en-US"/>
        </w:rPr>
        <w:t xml:space="preserve">Keep tracking the amount of work remaining in the </w:t>
      </w:r>
      <w:r w:rsidR="00112D03">
        <w:rPr>
          <w:lang w:val="en-US"/>
        </w:rPr>
        <w:t>sprint.</w:t>
      </w:r>
    </w:p>
    <w:p w14:paraId="0B2525E3" w14:textId="190496AE" w:rsidR="0088289B" w:rsidRDefault="00357780">
      <w:pPr>
        <w:rPr>
          <w:lang w:val="en-US"/>
        </w:rPr>
      </w:pPr>
      <w:r>
        <w:rPr>
          <w:lang w:val="en-US"/>
        </w:rPr>
        <w:t xml:space="preserve">Maintaining the </w:t>
      </w:r>
      <w:r w:rsidR="001F2BAB">
        <w:rPr>
          <w:lang w:val="en-US"/>
        </w:rPr>
        <w:t>team’s schedule.</w:t>
      </w:r>
    </w:p>
    <w:p w14:paraId="2BB0DD56" w14:textId="7E5180A3" w:rsidR="001F2BAB" w:rsidRDefault="009C2CF1">
      <w:pPr>
        <w:rPr>
          <w:lang w:val="en-US"/>
        </w:rPr>
      </w:pPr>
      <w:r>
        <w:rPr>
          <w:lang w:val="en-US"/>
        </w:rPr>
        <w:t>Comparing the scheduled work with progress of the work.</w:t>
      </w:r>
    </w:p>
    <w:p w14:paraId="61357E9C" w14:textId="0DFB2CB5" w:rsidR="009C2CF1" w:rsidRDefault="009C2CF1">
      <w:pPr>
        <w:rPr>
          <w:lang w:val="en-US"/>
        </w:rPr>
      </w:pPr>
      <w:r>
        <w:rPr>
          <w:lang w:val="en-US"/>
        </w:rPr>
        <w:t>Track the project’s scope</w:t>
      </w:r>
      <w:r w:rsidR="00035423">
        <w:rPr>
          <w:lang w:val="en-US"/>
        </w:rPr>
        <w:t>.</w:t>
      </w:r>
    </w:p>
    <w:p w14:paraId="212BE99D" w14:textId="77777777" w:rsidR="00035423" w:rsidRDefault="00035423">
      <w:pPr>
        <w:rPr>
          <w:lang w:val="en-US"/>
        </w:rPr>
      </w:pPr>
    </w:p>
    <w:p w14:paraId="2DD99E3B" w14:textId="77777777" w:rsidR="00632921" w:rsidRDefault="00632921">
      <w:pPr>
        <w:rPr>
          <w:lang w:val="en-US"/>
        </w:rPr>
      </w:pPr>
    </w:p>
    <w:p w14:paraId="32A28E0E" w14:textId="77777777" w:rsidR="00632921" w:rsidRDefault="00632921">
      <w:pPr>
        <w:rPr>
          <w:lang w:val="en-US"/>
        </w:rPr>
      </w:pPr>
    </w:p>
    <w:p w14:paraId="5D274799" w14:textId="77777777" w:rsidR="00632921" w:rsidRDefault="00632921">
      <w:pPr>
        <w:rPr>
          <w:lang w:val="en-US"/>
        </w:rPr>
      </w:pPr>
    </w:p>
    <w:p w14:paraId="63C840D1" w14:textId="77777777" w:rsidR="00632921" w:rsidRDefault="00632921">
      <w:pPr>
        <w:rPr>
          <w:lang w:val="en-US"/>
        </w:rPr>
      </w:pPr>
    </w:p>
    <w:p w14:paraId="7B92E786" w14:textId="77777777" w:rsidR="00632921" w:rsidRDefault="00632921">
      <w:pPr>
        <w:rPr>
          <w:lang w:val="en-US"/>
        </w:rPr>
      </w:pPr>
    </w:p>
    <w:p w14:paraId="300535C5" w14:textId="77777777" w:rsidR="00632921" w:rsidRDefault="00632921">
      <w:pPr>
        <w:rPr>
          <w:lang w:val="en-US"/>
        </w:rPr>
      </w:pPr>
    </w:p>
    <w:p w14:paraId="56129E28" w14:textId="77777777" w:rsidR="00632921" w:rsidRDefault="00632921">
      <w:pPr>
        <w:rPr>
          <w:lang w:val="en-US"/>
        </w:rPr>
      </w:pPr>
    </w:p>
    <w:p w14:paraId="29020C9F" w14:textId="0BEC5902" w:rsidR="00035423" w:rsidRDefault="00632921">
      <w:pPr>
        <w:rPr>
          <w:lang w:val="en-US"/>
        </w:rPr>
      </w:pPr>
      <w:r>
        <w:rPr>
          <w:lang w:val="en-US"/>
        </w:rPr>
        <w:t>Burndown Chart Example:</w:t>
      </w:r>
    </w:p>
    <w:p w14:paraId="11D32069" w14:textId="3E9C2134" w:rsidR="00632921" w:rsidRDefault="00632921">
      <w:pPr>
        <w:rPr>
          <w:lang w:val="en-US"/>
        </w:rPr>
      </w:pPr>
      <w:r w:rsidRPr="00632921">
        <w:rPr>
          <w:lang w:val="en-US"/>
        </w:rPr>
        <w:drawing>
          <wp:inline distT="0" distB="0" distL="0" distR="0" wp14:anchorId="06B2AEB2" wp14:editId="0ECE2035">
            <wp:extent cx="5731510" cy="2363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6EC6" w14:textId="77777777" w:rsidR="00080AF1" w:rsidRDefault="00080AF1">
      <w:pPr>
        <w:rPr>
          <w:lang w:val="en-US"/>
        </w:rPr>
      </w:pPr>
    </w:p>
    <w:p w14:paraId="6D0747A4" w14:textId="4F889E07" w:rsidR="00080AF1" w:rsidRDefault="00080AF1">
      <w:pPr>
        <w:rPr>
          <w:lang w:val="en-US"/>
        </w:rPr>
      </w:pPr>
      <w:r>
        <w:rPr>
          <w:lang w:val="en-US"/>
        </w:rPr>
        <w:t>Why use Excel for burndown chart?</w:t>
      </w:r>
    </w:p>
    <w:p w14:paraId="31C88B2B" w14:textId="7F077FC3" w:rsidR="00080AF1" w:rsidRDefault="00080AF1">
      <w:pPr>
        <w:rPr>
          <w:lang w:val="en-US"/>
        </w:rPr>
      </w:pPr>
      <w:r>
        <w:rPr>
          <w:lang w:val="en-US"/>
        </w:rPr>
        <w:t>Time – consuming.</w:t>
      </w:r>
    </w:p>
    <w:p w14:paraId="43F12A36" w14:textId="408B5706" w:rsidR="00080AF1" w:rsidRDefault="00B67263">
      <w:pPr>
        <w:rPr>
          <w:lang w:val="en-US"/>
        </w:rPr>
      </w:pPr>
      <w:r>
        <w:rPr>
          <w:lang w:val="en-US"/>
        </w:rPr>
        <w:t>No mobile device needed.</w:t>
      </w:r>
    </w:p>
    <w:p w14:paraId="6C4621FB" w14:textId="53B57224" w:rsidR="00B67263" w:rsidRPr="00332D62" w:rsidRDefault="00B67263">
      <w:pPr>
        <w:rPr>
          <w:lang w:val="en-US"/>
        </w:rPr>
      </w:pPr>
      <w:r>
        <w:rPr>
          <w:lang w:val="en-US"/>
        </w:rPr>
        <w:t xml:space="preserve">Non – collaborative </w:t>
      </w:r>
    </w:p>
    <w:sectPr w:rsidR="00B67263" w:rsidRPr="0033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80"/>
    <w:rsid w:val="00035423"/>
    <w:rsid w:val="00036EB7"/>
    <w:rsid w:val="00080AF1"/>
    <w:rsid w:val="00112D03"/>
    <w:rsid w:val="00144E4C"/>
    <w:rsid w:val="001F2BAB"/>
    <w:rsid w:val="00332D62"/>
    <w:rsid w:val="00357780"/>
    <w:rsid w:val="004D7B2C"/>
    <w:rsid w:val="00632921"/>
    <w:rsid w:val="006A5861"/>
    <w:rsid w:val="006F5D44"/>
    <w:rsid w:val="0088289B"/>
    <w:rsid w:val="00937BBA"/>
    <w:rsid w:val="009C2CF1"/>
    <w:rsid w:val="009E5747"/>
    <w:rsid w:val="00A17D20"/>
    <w:rsid w:val="00A27746"/>
    <w:rsid w:val="00AA6C0B"/>
    <w:rsid w:val="00AE4147"/>
    <w:rsid w:val="00B404E1"/>
    <w:rsid w:val="00B555F9"/>
    <w:rsid w:val="00B67263"/>
    <w:rsid w:val="00B74A30"/>
    <w:rsid w:val="00C21F80"/>
    <w:rsid w:val="00D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6C26"/>
  <w15:chartTrackingRefBased/>
  <w15:docId w15:val="{2F317D19-B8C0-40C6-815E-E4C4D237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Madhu, Sowndarya</dc:creator>
  <cp:keywords/>
  <dc:description/>
  <cp:lastModifiedBy>Madhu, Sowndarya</cp:lastModifiedBy>
  <cp:revision>22</cp:revision>
  <dcterms:created xsi:type="dcterms:W3CDTF">2024-02-28T10:03:00Z</dcterms:created>
  <dcterms:modified xsi:type="dcterms:W3CDTF">2024-02-28T11:02:00Z</dcterms:modified>
</cp:coreProperties>
</file>