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23E80" w14:textId="0E62AC45" w:rsidR="00DD6F91" w:rsidRDefault="008332AA">
      <w:r>
        <w:t>A-Apple</w:t>
      </w:r>
    </w:p>
    <w:p w14:paraId="7A7786D7" w14:textId="4328C4A9" w:rsidR="008332AA" w:rsidRDefault="008332AA">
      <w:r>
        <w:t>B-Ball</w:t>
      </w:r>
    </w:p>
    <w:p w14:paraId="0E0D63C9" w14:textId="5FFE607C" w:rsidR="008332AA" w:rsidRDefault="008332AA">
      <w:r>
        <w:t>C-Cat</w:t>
      </w:r>
    </w:p>
    <w:p w14:paraId="3CC86E82" w14:textId="44DE6591" w:rsidR="008332AA" w:rsidRDefault="008332AA">
      <w:r>
        <w:t>D-Dog</w:t>
      </w:r>
    </w:p>
    <w:p w14:paraId="0DCE5551" w14:textId="3B251A4C" w:rsidR="008332AA" w:rsidRDefault="008332AA">
      <w:r>
        <w:tab/>
      </w:r>
      <w:r>
        <w:tab/>
      </w:r>
    </w:p>
    <w:sectPr w:rsidR="00833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EA852" w14:textId="77777777" w:rsidR="008332AA" w:rsidRDefault="008332AA" w:rsidP="008332AA">
      <w:pPr>
        <w:spacing w:after="0" w:line="240" w:lineRule="auto"/>
      </w:pPr>
      <w:r>
        <w:separator/>
      </w:r>
    </w:p>
  </w:endnote>
  <w:endnote w:type="continuationSeparator" w:id="0">
    <w:p w14:paraId="3FF554BB" w14:textId="77777777" w:rsidR="008332AA" w:rsidRDefault="008332AA" w:rsidP="00833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298474" w14:textId="77777777" w:rsidR="008332AA" w:rsidRDefault="008332AA" w:rsidP="008332AA">
      <w:pPr>
        <w:spacing w:after="0" w:line="240" w:lineRule="auto"/>
      </w:pPr>
      <w:r>
        <w:separator/>
      </w:r>
    </w:p>
  </w:footnote>
  <w:footnote w:type="continuationSeparator" w:id="0">
    <w:p w14:paraId="2E72D128" w14:textId="77777777" w:rsidR="008332AA" w:rsidRDefault="008332AA" w:rsidP="008332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AA"/>
    <w:rsid w:val="006E6974"/>
    <w:rsid w:val="00766A8E"/>
    <w:rsid w:val="008332AA"/>
    <w:rsid w:val="0089315F"/>
    <w:rsid w:val="00DD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AF0B4"/>
  <w15:chartTrackingRefBased/>
  <w15:docId w15:val="{B95C47B7-DC78-4ADC-8B27-B82F768B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>Cognizant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Arumugam, Sowndharavalli A (Cognizant)</dc:creator>
  <cp:keywords/>
  <dc:description/>
  <cp:lastModifiedBy>Arumugam, Sowndharavalli A (Cognizant)</cp:lastModifiedBy>
  <cp:revision>1</cp:revision>
  <dcterms:created xsi:type="dcterms:W3CDTF">2021-08-23T13:23:00Z</dcterms:created>
  <dcterms:modified xsi:type="dcterms:W3CDTF">2021-08-23T13:24:00Z</dcterms:modified>
</cp:coreProperties>
</file>