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13A42" w:rsidRDefault="00113A42" w:rsidP="00113A4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моем понимании процессинг жизненных контекстов – это интеллектуальная система (скорее даже нейросеть), обученная на всем многообразии жизненных ситуаций, целью которой является </w:t>
      </w:r>
      <w:r w:rsidR="00DF715B">
        <w:rPr>
          <w:rFonts w:ascii="Times New Roman" w:hAnsi="Times New Roman" w:cs="Times New Roman"/>
          <w:sz w:val="28"/>
          <w:szCs w:val="28"/>
        </w:rPr>
        <w:t>помощь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715B">
        <w:rPr>
          <w:rFonts w:ascii="Times New Roman" w:hAnsi="Times New Roman" w:cs="Times New Roman"/>
          <w:sz w:val="28"/>
          <w:szCs w:val="28"/>
        </w:rPr>
        <w:t xml:space="preserve">человеку </w:t>
      </w:r>
      <w:r w:rsidR="006B7216">
        <w:rPr>
          <w:rFonts w:ascii="Times New Roman" w:hAnsi="Times New Roman" w:cs="Times New Roman"/>
          <w:sz w:val="28"/>
          <w:szCs w:val="28"/>
        </w:rPr>
        <w:t>в получении</w:t>
      </w:r>
      <w:r w:rsidR="00DF715B">
        <w:rPr>
          <w:rFonts w:ascii="Times New Roman" w:hAnsi="Times New Roman" w:cs="Times New Roman"/>
          <w:sz w:val="28"/>
          <w:szCs w:val="28"/>
        </w:rPr>
        <w:t xml:space="preserve"> наиболее </w:t>
      </w:r>
      <w:r>
        <w:rPr>
          <w:rFonts w:ascii="Times New Roman" w:hAnsi="Times New Roman" w:cs="Times New Roman"/>
          <w:sz w:val="28"/>
          <w:szCs w:val="28"/>
        </w:rPr>
        <w:t>благоприятн</w:t>
      </w:r>
      <w:r w:rsidR="006B7216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жизненн</w:t>
      </w:r>
      <w:r w:rsidR="006B7216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опыт</w:t>
      </w:r>
      <w:r w:rsidR="006B721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715B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максимизаци</w:t>
      </w:r>
      <w:r w:rsidR="00DF715B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какой-либо переменной при имеющихся ограничениях (подобно задач</w:t>
      </w:r>
      <w:r w:rsidR="006B72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поиска максимума/минимума при заданных линейных ограничениях). </w:t>
      </w:r>
      <w:r w:rsidR="00DF715B">
        <w:rPr>
          <w:rFonts w:ascii="Times New Roman" w:hAnsi="Times New Roman" w:cs="Times New Roman"/>
          <w:sz w:val="28"/>
          <w:szCs w:val="28"/>
        </w:rPr>
        <w:t>Возможно,</w:t>
      </w:r>
      <w:r>
        <w:rPr>
          <w:rFonts w:ascii="Times New Roman" w:hAnsi="Times New Roman" w:cs="Times New Roman"/>
          <w:sz w:val="28"/>
          <w:szCs w:val="28"/>
        </w:rPr>
        <w:t xml:space="preserve"> это звучит немного непонятно, но далее по тексту приведу пару кейсов, которые мне вспомнились в процессе написания этого эссе. Пока что я хочу выразить некоторые идеи реализации такой системы, в какой точке мы находимся сейчас, какой маршрут нас может привести к финальной точке</w:t>
      </w:r>
      <w:r w:rsidR="00DF715B">
        <w:rPr>
          <w:rFonts w:ascii="Times New Roman" w:hAnsi="Times New Roman" w:cs="Times New Roman"/>
          <w:sz w:val="28"/>
          <w:szCs w:val="28"/>
        </w:rPr>
        <w:t xml:space="preserve">. </w:t>
      </w:r>
      <w:r w:rsidR="00A2735D">
        <w:rPr>
          <w:rFonts w:ascii="Times New Roman" w:hAnsi="Times New Roman" w:cs="Times New Roman"/>
          <w:sz w:val="28"/>
          <w:szCs w:val="28"/>
        </w:rPr>
        <w:t xml:space="preserve">Учитывая, что я понимаю процессинг жизненных процессов как систему, то думаю, что нужно дать ей какое-то название. </w:t>
      </w:r>
      <w:r w:rsidR="00DF715B">
        <w:rPr>
          <w:rFonts w:ascii="Times New Roman" w:hAnsi="Times New Roman" w:cs="Times New Roman"/>
          <w:sz w:val="28"/>
          <w:szCs w:val="28"/>
        </w:rPr>
        <w:t>По сути,</w:t>
      </w:r>
      <w:r w:rsidR="00A2735D">
        <w:rPr>
          <w:rFonts w:ascii="Times New Roman" w:hAnsi="Times New Roman" w:cs="Times New Roman"/>
          <w:sz w:val="28"/>
          <w:szCs w:val="28"/>
        </w:rPr>
        <w:t xml:space="preserve"> эта система – как проводник, который не дает человеку запутаться в многообразии «случайных» для него (человека), но понятных для системы событий. Система дает человеку нить, чтобы не запутаться в лабиринте принимаемых им решений, где он может свернуть в тупик или пойти не по той тропе – похоже на нить Ариадны. Так пусть эта система и будет называться «Ариадна»</w:t>
      </w:r>
      <w:r w:rsidR="006B721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F41B1" w:rsidRDefault="00A2735D" w:rsidP="00113A4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 всего, мы живем в эпоху больших данных. Банки, ритейлеры, социальные сети и поисковые системы</w:t>
      </w:r>
      <w:r w:rsidR="00AF41B1">
        <w:rPr>
          <w:rFonts w:ascii="Times New Roman" w:hAnsi="Times New Roman" w:cs="Times New Roman"/>
          <w:sz w:val="28"/>
          <w:szCs w:val="28"/>
        </w:rPr>
        <w:t>, государство</w:t>
      </w:r>
      <w:r>
        <w:rPr>
          <w:rFonts w:ascii="Times New Roman" w:hAnsi="Times New Roman" w:cs="Times New Roman"/>
          <w:sz w:val="28"/>
          <w:szCs w:val="28"/>
        </w:rPr>
        <w:t xml:space="preserve"> – все эти игроки собирают данные своих пользователей и используют их для предложения наиболее релевантных продуктов</w:t>
      </w:r>
      <w:r w:rsidR="001060C9">
        <w:rPr>
          <w:rFonts w:ascii="Times New Roman" w:hAnsi="Times New Roman" w:cs="Times New Roman"/>
          <w:sz w:val="28"/>
          <w:szCs w:val="28"/>
        </w:rPr>
        <w:t xml:space="preserve"> или услуг</w:t>
      </w:r>
      <w:r>
        <w:rPr>
          <w:rFonts w:ascii="Times New Roman" w:hAnsi="Times New Roman" w:cs="Times New Roman"/>
          <w:sz w:val="28"/>
          <w:szCs w:val="28"/>
        </w:rPr>
        <w:t xml:space="preserve">. У кого-то это получается лучше (соцсети регулярно дают мне действительно релевантный контент, а именно интересные статьи по экономике и инвестициям, нравящиеся мне рок-исполнители и рекомендации научно-фантастических книг, а в особенности – моего любимого Филипа Дика), кто-то справляется с этим хуже (банки все пытаются подсадить меня на кредитные карты, хотя моя картина потребления явно не соответствует такому профилю), но главное их упущение – это отсутствие универсальной картины </w:t>
      </w:r>
      <w:r w:rsidR="001060C9">
        <w:rPr>
          <w:rFonts w:ascii="Times New Roman" w:hAnsi="Times New Roman" w:cs="Times New Roman"/>
          <w:sz w:val="28"/>
          <w:szCs w:val="28"/>
        </w:rPr>
        <w:t xml:space="preserve">конкретного </w:t>
      </w:r>
      <w:r>
        <w:rPr>
          <w:rFonts w:ascii="Times New Roman" w:hAnsi="Times New Roman" w:cs="Times New Roman"/>
          <w:sz w:val="28"/>
          <w:szCs w:val="28"/>
        </w:rPr>
        <w:t xml:space="preserve">человека. Каждый бизнес фокусируется лишь на одной части личности человека, но не охватывает ее полностью. </w:t>
      </w:r>
      <w:r w:rsidR="00AF41B1">
        <w:rPr>
          <w:rFonts w:ascii="Times New Roman" w:hAnsi="Times New Roman" w:cs="Times New Roman"/>
          <w:sz w:val="28"/>
          <w:szCs w:val="28"/>
        </w:rPr>
        <w:t xml:space="preserve">Что же делать в такой ситуации? На мой взгляд, должен появиться новый игрок – тот самый разработчик «Ариадны». Его целями я вижу: </w:t>
      </w:r>
    </w:p>
    <w:p w:rsidR="00113A42" w:rsidRDefault="00AF41B1" w:rsidP="00AF41B1">
      <w:pPr>
        <w:pStyle w:val="a7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AF41B1">
        <w:rPr>
          <w:rFonts w:ascii="Times New Roman" w:hAnsi="Times New Roman" w:cs="Times New Roman"/>
          <w:sz w:val="28"/>
          <w:szCs w:val="28"/>
        </w:rPr>
        <w:t>грегирование информации всех бизнес</w:t>
      </w:r>
      <w:r w:rsidR="006B7216">
        <w:rPr>
          <w:rFonts w:ascii="Times New Roman" w:hAnsi="Times New Roman" w:cs="Times New Roman"/>
          <w:sz w:val="28"/>
          <w:szCs w:val="28"/>
        </w:rPr>
        <w:t>ов</w:t>
      </w:r>
      <w:r w:rsidR="001060C9">
        <w:rPr>
          <w:rFonts w:ascii="Times New Roman" w:hAnsi="Times New Roman" w:cs="Times New Roman"/>
          <w:sz w:val="28"/>
          <w:szCs w:val="28"/>
        </w:rPr>
        <w:t xml:space="preserve"> о конкретных людях</w:t>
      </w:r>
      <w:r w:rsidRPr="00AF41B1">
        <w:rPr>
          <w:rFonts w:ascii="Times New Roman" w:hAnsi="Times New Roman" w:cs="Times New Roman"/>
          <w:sz w:val="28"/>
          <w:szCs w:val="28"/>
        </w:rPr>
        <w:t xml:space="preserve">, которые обрабатывают персональные данные, с целью получения той самой «всесторонней картины», при этом он </w:t>
      </w:r>
      <w:r w:rsidR="001060C9">
        <w:rPr>
          <w:rFonts w:ascii="Times New Roman" w:hAnsi="Times New Roman" w:cs="Times New Roman"/>
          <w:sz w:val="28"/>
          <w:szCs w:val="28"/>
        </w:rPr>
        <w:t xml:space="preserve">(разработчик) </w:t>
      </w:r>
      <w:r w:rsidRPr="00AF41B1">
        <w:rPr>
          <w:rFonts w:ascii="Times New Roman" w:hAnsi="Times New Roman" w:cs="Times New Roman"/>
          <w:sz w:val="28"/>
          <w:szCs w:val="28"/>
        </w:rPr>
        <w:t>не должен иметь коммерческого интереса, а его цель – максимизация блага конкретного человека за счет предоставления решения его «кейсов» исходя из имеющихся данны</w:t>
      </w:r>
      <w:r w:rsidR="001060C9">
        <w:rPr>
          <w:rFonts w:ascii="Times New Roman" w:hAnsi="Times New Roman" w:cs="Times New Roman"/>
          <w:sz w:val="28"/>
          <w:szCs w:val="28"/>
        </w:rPr>
        <w:t>х</w:t>
      </w:r>
      <w:r w:rsidRPr="00AF41B1">
        <w:rPr>
          <w:rFonts w:ascii="Times New Roman" w:hAnsi="Times New Roman" w:cs="Times New Roman"/>
          <w:sz w:val="28"/>
          <w:szCs w:val="28"/>
        </w:rPr>
        <w:t xml:space="preserve"> и разработанны</w:t>
      </w:r>
      <w:r w:rsidR="006B7216">
        <w:rPr>
          <w:rFonts w:ascii="Times New Roman" w:hAnsi="Times New Roman" w:cs="Times New Roman"/>
          <w:sz w:val="28"/>
          <w:szCs w:val="28"/>
        </w:rPr>
        <w:t>х</w:t>
      </w:r>
      <w:r w:rsidRPr="00AF41B1">
        <w:rPr>
          <w:rFonts w:ascii="Times New Roman" w:hAnsi="Times New Roman" w:cs="Times New Roman"/>
          <w:sz w:val="28"/>
          <w:szCs w:val="28"/>
        </w:rPr>
        <w:t xml:space="preserve"> на основе большого массива информации </w:t>
      </w:r>
      <w:r w:rsidR="001060C9">
        <w:rPr>
          <w:rFonts w:ascii="Times New Roman" w:hAnsi="Times New Roman" w:cs="Times New Roman"/>
          <w:sz w:val="28"/>
          <w:szCs w:val="28"/>
        </w:rPr>
        <w:t xml:space="preserve">оптимальных решений. </w:t>
      </w:r>
    </w:p>
    <w:p w:rsidR="00DF715B" w:rsidRDefault="00AF41B1" w:rsidP="00AF41B1">
      <w:pPr>
        <w:pStyle w:val="a7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</w:t>
      </w:r>
      <w:r w:rsidR="001060C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той самой системы «Ариадна» - «скормив» ей этот массив данных о людя</w:t>
      </w:r>
      <w:r w:rsidR="006B7216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(где каждый человек по сути представляет собой матрицу, где в качестве объясняющих переменных – его потребление и обращение за услугами в определенный момент времени, а объясняемые переменные – его действия в этом моменте, а также «выигрыш», как в моделях обучения с подкреплением) и изучив, как «типизированные» по определенным стратам люди принимали свои решения, можно, по сути, </w:t>
      </w:r>
      <w:r w:rsidR="001060C9">
        <w:rPr>
          <w:rFonts w:ascii="Times New Roman" w:hAnsi="Times New Roman" w:cs="Times New Roman"/>
          <w:sz w:val="28"/>
          <w:szCs w:val="28"/>
        </w:rPr>
        <w:t xml:space="preserve">решить много </w:t>
      </w:r>
      <w:r w:rsidR="001060C9">
        <w:rPr>
          <w:rFonts w:ascii="Times New Roman" w:hAnsi="Times New Roman" w:cs="Times New Roman"/>
          <w:sz w:val="28"/>
          <w:szCs w:val="28"/>
        </w:rPr>
        <w:lastRenderedPageBreak/>
        <w:t>типовых кейсов. Например,</w:t>
      </w:r>
      <w:r>
        <w:rPr>
          <w:rFonts w:ascii="Times New Roman" w:hAnsi="Times New Roman" w:cs="Times New Roman"/>
          <w:sz w:val="28"/>
          <w:szCs w:val="28"/>
        </w:rPr>
        <w:t xml:space="preserve"> я спрашиваю у «Ариадны»</w:t>
      </w:r>
      <w:r w:rsidR="00DF715B">
        <w:rPr>
          <w:rFonts w:ascii="Times New Roman" w:hAnsi="Times New Roman" w:cs="Times New Roman"/>
          <w:sz w:val="28"/>
          <w:szCs w:val="28"/>
        </w:rPr>
        <w:t xml:space="preserve">, стоит ли сейчас покупать дом? Она анализирует мое финансовое положение, оценивает рыночные цены и смотрит, как действовали похожие на меня люди и какой результат они при этом получали – смогли ли они выгодно купить дом или </w:t>
      </w:r>
      <w:r w:rsidR="006B7216">
        <w:rPr>
          <w:rFonts w:ascii="Times New Roman" w:hAnsi="Times New Roman" w:cs="Times New Roman"/>
          <w:sz w:val="28"/>
          <w:szCs w:val="28"/>
        </w:rPr>
        <w:t>потерпели убытки</w:t>
      </w:r>
      <w:r w:rsidR="00DF715B">
        <w:rPr>
          <w:rFonts w:ascii="Times New Roman" w:hAnsi="Times New Roman" w:cs="Times New Roman"/>
          <w:sz w:val="28"/>
          <w:szCs w:val="28"/>
        </w:rPr>
        <w:t>?</w:t>
      </w:r>
      <w:r w:rsidR="001060C9">
        <w:rPr>
          <w:rFonts w:ascii="Times New Roman" w:hAnsi="Times New Roman" w:cs="Times New Roman"/>
          <w:sz w:val="28"/>
          <w:szCs w:val="28"/>
        </w:rPr>
        <w:t xml:space="preserve"> Возможность п</w:t>
      </w:r>
      <w:r w:rsidR="00DF715B">
        <w:rPr>
          <w:rFonts w:ascii="Times New Roman" w:hAnsi="Times New Roman" w:cs="Times New Roman"/>
          <w:sz w:val="28"/>
          <w:szCs w:val="28"/>
        </w:rPr>
        <w:t xml:space="preserve">редупреждать преступления (анализ интернет-трафика о поиске оружия вкупе с непонятными денежными транзакциями может свидетельствовать о том, что человек купил незарегистрированное ружье) и даже предсказывать будущее по потреблению – настало время кейса, который я хотел осветить ранее как идеальный пример того, как может работать «Ариадна». </w:t>
      </w:r>
    </w:p>
    <w:p w:rsidR="00DF715B" w:rsidRPr="00DF715B" w:rsidRDefault="00DF715B" w:rsidP="00DF715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из США и магазина</w:t>
      </w:r>
      <w:r w:rsidRPr="00DF71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>
        <w:rPr>
          <w:rFonts w:ascii="Times New Roman" w:hAnsi="Times New Roman" w:cs="Times New Roman"/>
          <w:sz w:val="28"/>
          <w:szCs w:val="28"/>
        </w:rPr>
        <w:t>, который смог определить беременность девушки по ее потреблению</w:t>
      </w:r>
      <w:r w:rsidRPr="00DF715B">
        <w:rPr>
          <w:rFonts w:ascii="Times New Roman" w:hAnsi="Times New Roman" w:cs="Times New Roman"/>
          <w:sz w:val="28"/>
          <w:szCs w:val="28"/>
        </w:rPr>
        <w:t xml:space="preserve">. Этот вывод Target сделал после тщательного сбора информации о ней: как часто она покупала соленые </w:t>
      </w:r>
      <w:r w:rsidR="006B7216">
        <w:rPr>
          <w:rFonts w:ascii="Times New Roman" w:hAnsi="Times New Roman" w:cs="Times New Roman"/>
          <w:sz w:val="28"/>
          <w:szCs w:val="28"/>
        </w:rPr>
        <w:t>к</w:t>
      </w:r>
      <w:r w:rsidRPr="00DF715B">
        <w:rPr>
          <w:rFonts w:ascii="Times New Roman" w:hAnsi="Times New Roman" w:cs="Times New Roman"/>
          <w:sz w:val="28"/>
          <w:szCs w:val="28"/>
        </w:rPr>
        <w:t>рекеры, что в какой-то момент отказалась от пахучего геля для душа и перестала покупать прокладки.</w:t>
      </w:r>
    </w:p>
    <w:p w:rsidR="00AF41B1" w:rsidRDefault="00DF715B" w:rsidP="00DF715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715B">
        <w:rPr>
          <w:rFonts w:ascii="Times New Roman" w:hAnsi="Times New Roman" w:cs="Times New Roman"/>
          <w:sz w:val="28"/>
          <w:szCs w:val="28"/>
        </w:rPr>
        <w:t>Когда ИИ в очередной раз проанализировал данные очередного своего покупателя с уникальным идентификационным номером, он смог определить, что около 25 товаров повысили "прогноз беременности". Что еще более важно, он также смог определить дату родов девочки-подростка с точностью до пары недель. И Target начал автоматически отправлять скидочные купоны, приуроченные к конкретным этапам беременности на ее адрес.</w:t>
      </w:r>
    </w:p>
    <w:p w:rsidR="001060C9" w:rsidRDefault="001060C9" w:rsidP="00DF715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теперь представьте, если эта история будет доступна не только магазину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>
        <w:rPr>
          <w:rFonts w:ascii="Times New Roman" w:hAnsi="Times New Roman" w:cs="Times New Roman"/>
          <w:sz w:val="28"/>
          <w:szCs w:val="28"/>
        </w:rPr>
        <w:t xml:space="preserve">, но и «Ариадне»? Из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1060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система попадает на аналог «Госуслуг»</w:t>
      </w:r>
      <w:r w:rsidR="006B721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девушка уже записана к акушеру-гинекологу, соцсети выдают контент о том, как правильно действовать при беременности и т.д. – все это делает опыт человека понятным и удобным – без шанса на ошибку. </w:t>
      </w:r>
    </w:p>
    <w:p w:rsidR="001060C9" w:rsidRPr="001060C9" w:rsidRDefault="001060C9" w:rsidP="00DF715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хотелось бы подумать и о моральной стороне вопроса. В замечательном романе Курта Воннегута «Механическое пианино» по сути была создана такая система. Действительно, жизнь людей была предопределена исходя из анализа «большой машины», а сам мир стал похож на «Государство» Платона, где были лишь инженеры, военные и обслуживающий разумные машины персонал. Жизнь стала проще и понятнее, но не все люди испытывали энтузиазм – какова уникальность твоей жизни, если миллионы людей проживали точно такую же жизнь? Твой опыт перестает быть уникальным – у многих похожих на тебя по профилю людей были похожие ситуации, и система уже знает, как тебе поступить. Так стоит ли все удобство такой системы того, чтобы в один момент осознать, что ты, возможно, более не личность, но лишь еще одна матрица из объясняющих переменных, которая войдет в состав этого великого уравнения человеческой жизни? Вопрос, который еще потребует обсуждения – а что думаете вы?</w:t>
      </w:r>
    </w:p>
    <w:sectPr w:rsidR="001060C9" w:rsidRPr="00106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74638F"/>
    <w:multiLevelType w:val="hybridMultilevel"/>
    <w:tmpl w:val="6EC4DD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48079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42"/>
    <w:rsid w:val="001060C9"/>
    <w:rsid w:val="00113A42"/>
    <w:rsid w:val="0021181E"/>
    <w:rsid w:val="0045538B"/>
    <w:rsid w:val="006B7216"/>
    <w:rsid w:val="00860E67"/>
    <w:rsid w:val="00923641"/>
    <w:rsid w:val="009C4EDE"/>
    <w:rsid w:val="009E22D0"/>
    <w:rsid w:val="00A2735D"/>
    <w:rsid w:val="00A40E69"/>
    <w:rsid w:val="00AF41B1"/>
    <w:rsid w:val="00B508E6"/>
    <w:rsid w:val="00B56C0D"/>
    <w:rsid w:val="00BA5BFC"/>
    <w:rsid w:val="00D50678"/>
    <w:rsid w:val="00DF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5F35FD"/>
  <w15:chartTrackingRefBased/>
  <w15:docId w15:val="{7D53FC16-0EC3-2A4D-AB4B-3BD1CC50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3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3A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3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3A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3A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3A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3A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3A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A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3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3A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3A4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3A4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3A4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3A4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3A4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3A4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3A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3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3A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3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3A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3A4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3A4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3A4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3A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3A4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13A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3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2025-07-08T16:34:00Z</dcterms:created>
  <dcterms:modified xsi:type="dcterms:W3CDTF">2025-07-08T17:36:00Z</dcterms:modified>
</cp:coreProperties>
</file>