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FAFA" w14:textId="0F182CCF" w:rsidR="00D1767B" w:rsidRPr="00E86D32" w:rsidRDefault="00151488" w:rsidP="00610FF0">
      <w:pPr>
        <w:pStyle w:val="a7"/>
        <w:numPr>
          <w:ilvl w:val="0"/>
          <w:numId w:val="1"/>
        </w:numPr>
        <w:jc w:val="center"/>
        <w:rPr>
          <w:b/>
          <w:bCs/>
          <w:u w:val="single"/>
        </w:rPr>
      </w:pPr>
      <w:proofErr w:type="spellStart"/>
      <w:r w:rsidRPr="00E86D32">
        <w:rPr>
          <w:b/>
          <w:bCs/>
          <w:u w:val="single"/>
        </w:rPr>
        <w:t>Фин</w:t>
      </w:r>
      <w:proofErr w:type="spellEnd"/>
      <w:r w:rsidRPr="00E86D32">
        <w:rPr>
          <w:b/>
          <w:bCs/>
          <w:u w:val="single"/>
        </w:rPr>
        <w:t xml:space="preserve">-город: построй свою финансовую империю  </w:t>
      </w:r>
    </w:p>
    <w:p w14:paraId="459BB45B" w14:textId="77777777" w:rsidR="00610FF0" w:rsidRDefault="00610FF0" w:rsidP="00610FF0">
      <w:pPr>
        <w:pStyle w:val="a7"/>
      </w:pPr>
    </w:p>
    <w:p w14:paraId="3D6AF201" w14:textId="24D686B7" w:rsidR="00610FF0" w:rsidRPr="00E86D32" w:rsidRDefault="00610FF0" w:rsidP="00610FF0">
      <w:pPr>
        <w:pStyle w:val="a7"/>
        <w:jc w:val="center"/>
        <w:rPr>
          <w:b/>
          <w:bCs/>
        </w:rPr>
      </w:pPr>
      <w:r w:rsidRPr="00E86D32">
        <w:rPr>
          <w:b/>
          <w:bCs/>
        </w:rPr>
        <w:t>Цель, тема, возрастные рамки:</w:t>
      </w:r>
    </w:p>
    <w:p w14:paraId="5FE84148" w14:textId="4E3C82BE" w:rsidR="00151488" w:rsidRPr="00E86D32" w:rsidRDefault="00151488" w:rsidP="00610FF0">
      <w:pPr>
        <w:pStyle w:val="a7"/>
        <w:jc w:val="center"/>
      </w:pPr>
      <w:r>
        <w:t>Развить стратегические навыки</w:t>
      </w:r>
      <w:r w:rsidRPr="00151488">
        <w:t xml:space="preserve">, </w:t>
      </w:r>
      <w:r>
        <w:t>построить самый успешный город в мире финансов</w:t>
      </w:r>
      <w:r w:rsidRPr="00151488">
        <w:t xml:space="preserve">, </w:t>
      </w:r>
      <w:r>
        <w:t>научиться управлять финансами;</w:t>
      </w:r>
      <w:r w:rsidRPr="00151488">
        <w:t xml:space="preserve"> </w:t>
      </w:r>
      <w:r w:rsidR="000953E5">
        <w:t>У</w:t>
      </w:r>
      <w:r w:rsidR="00E86D32">
        <w:t>правлени</w:t>
      </w:r>
      <w:r w:rsidR="000953E5">
        <w:t xml:space="preserve">е </w:t>
      </w:r>
      <w:r w:rsidR="00E86D32">
        <w:t>финансами</w:t>
      </w:r>
      <w:proofErr w:type="gramStart"/>
      <w:r w:rsidR="00E86D32">
        <w:t>; От</w:t>
      </w:r>
      <w:proofErr w:type="gramEnd"/>
      <w:r w:rsidR="00E86D32">
        <w:t xml:space="preserve"> 17+</w:t>
      </w:r>
    </w:p>
    <w:p w14:paraId="732CCF6F" w14:textId="77777777" w:rsidR="00610FF0" w:rsidRPr="00610FF0" w:rsidRDefault="00610FF0" w:rsidP="00610FF0">
      <w:pPr>
        <w:pStyle w:val="a7"/>
        <w:jc w:val="center"/>
      </w:pPr>
    </w:p>
    <w:p w14:paraId="5000A1A2" w14:textId="54FAD513" w:rsidR="00610FF0" w:rsidRPr="00E86D32" w:rsidRDefault="00610FF0" w:rsidP="00610FF0">
      <w:pPr>
        <w:pStyle w:val="a7"/>
        <w:jc w:val="center"/>
        <w:rPr>
          <w:b/>
          <w:bCs/>
        </w:rPr>
      </w:pPr>
      <w:r w:rsidRPr="00E86D32">
        <w:rPr>
          <w:b/>
          <w:bCs/>
        </w:rPr>
        <w:t>Уникальная идея и концепция игры (режиссура и сценарии, жанр и стилистика):</w:t>
      </w:r>
    </w:p>
    <w:p w14:paraId="2BC0E565" w14:textId="2A800AE2" w:rsidR="00E86D32" w:rsidRPr="00DC2EE8" w:rsidRDefault="00DC2EE8" w:rsidP="00610FF0">
      <w:pPr>
        <w:pStyle w:val="a7"/>
        <w:jc w:val="center"/>
      </w:pPr>
      <w:r>
        <w:t xml:space="preserve">Интеграция с реальными данными о финансовом рынке; </w:t>
      </w:r>
      <w:r w:rsidR="00E86D32">
        <w:t xml:space="preserve">С нуля построить и развить город – </w:t>
      </w:r>
      <w:r w:rsidR="005C3E06">
        <w:t>грамотно инвестировать</w:t>
      </w:r>
      <w:r w:rsidR="005C3E06" w:rsidRPr="005C3E06">
        <w:t xml:space="preserve">, </w:t>
      </w:r>
      <w:r w:rsidR="005C3E06">
        <w:t>распоряжаться финансами и налаживать торговые сети</w:t>
      </w:r>
      <w:r w:rsidRPr="00DC2EE8">
        <w:t>,</w:t>
      </w:r>
      <w:r>
        <w:t xml:space="preserve"> строительство инфраструктуры (финансовой)</w:t>
      </w:r>
      <w:r w:rsidRPr="00DC2EE8">
        <w:t xml:space="preserve">, </w:t>
      </w:r>
      <w:r>
        <w:t>управлять рисками и управлять в целом городом; Экономическая стратегия</w:t>
      </w:r>
      <w:r w:rsidRPr="00DC2EE8">
        <w:t>,</w:t>
      </w:r>
      <w:r>
        <w:t xml:space="preserve"> </w:t>
      </w:r>
      <w:r w:rsidR="000953E5">
        <w:t>симулятор управления финансами</w:t>
      </w:r>
    </w:p>
    <w:p w14:paraId="4788FE2D" w14:textId="77777777" w:rsidR="00610FF0" w:rsidRDefault="00610FF0" w:rsidP="00610FF0">
      <w:pPr>
        <w:pStyle w:val="a7"/>
        <w:jc w:val="center"/>
      </w:pPr>
    </w:p>
    <w:p w14:paraId="2C169AB6" w14:textId="3AA9F2DB" w:rsidR="00610FF0" w:rsidRDefault="00610FF0" w:rsidP="00610FF0">
      <w:pPr>
        <w:pStyle w:val="a7"/>
        <w:jc w:val="center"/>
        <w:rPr>
          <w:b/>
          <w:bCs/>
        </w:rPr>
      </w:pPr>
      <w:r w:rsidRPr="00E86D32">
        <w:rPr>
          <w:b/>
          <w:bCs/>
        </w:rPr>
        <w:t>Игровой мир:</w:t>
      </w:r>
    </w:p>
    <w:p w14:paraId="31C4D860" w14:textId="3B35CAAD" w:rsidR="000953E5" w:rsidRPr="000953E5" w:rsidRDefault="000953E5" w:rsidP="00610FF0">
      <w:pPr>
        <w:pStyle w:val="a7"/>
        <w:jc w:val="center"/>
      </w:pPr>
      <w:r>
        <w:t>Есть финансовые инструменты и условно локация для развития города</w:t>
      </w:r>
      <w:r w:rsidRPr="000953E5">
        <w:t xml:space="preserve">, </w:t>
      </w:r>
      <w:r>
        <w:t xml:space="preserve">также есть другие </w:t>
      </w:r>
      <w:proofErr w:type="spellStart"/>
      <w:r>
        <w:t>фин</w:t>
      </w:r>
      <w:proofErr w:type="spellEnd"/>
      <w:r>
        <w:t>-города</w:t>
      </w:r>
      <w:r w:rsidRPr="000953E5">
        <w:t xml:space="preserve">, </w:t>
      </w:r>
      <w:r>
        <w:t>которые конкурируют между собой и выстраивают союзы друг с другом</w:t>
      </w:r>
    </w:p>
    <w:p w14:paraId="2F222ECC" w14:textId="77777777" w:rsidR="00610FF0" w:rsidRDefault="00610FF0" w:rsidP="00610FF0">
      <w:pPr>
        <w:pStyle w:val="a7"/>
        <w:jc w:val="center"/>
      </w:pPr>
    </w:p>
    <w:p w14:paraId="7804C2B8" w14:textId="6EE0A1BE" w:rsidR="00610FF0" w:rsidRPr="00E932B6" w:rsidRDefault="00610FF0" w:rsidP="00610FF0">
      <w:pPr>
        <w:pStyle w:val="a7"/>
        <w:jc w:val="center"/>
        <w:rPr>
          <w:b/>
          <w:bCs/>
        </w:rPr>
      </w:pPr>
      <w:r w:rsidRPr="00E932B6">
        <w:rPr>
          <w:b/>
          <w:bCs/>
        </w:rPr>
        <w:t>Персонажи:</w:t>
      </w:r>
    </w:p>
    <w:p w14:paraId="20F39126" w14:textId="1D5A1ECD" w:rsidR="000953E5" w:rsidRDefault="000953E5" w:rsidP="00610FF0">
      <w:pPr>
        <w:pStyle w:val="a7"/>
        <w:jc w:val="center"/>
      </w:pPr>
      <w:r>
        <w:t>Все участники-управляющие городом</w:t>
      </w:r>
      <w:r w:rsidRPr="000953E5">
        <w:t>,</w:t>
      </w:r>
      <w:r>
        <w:t xml:space="preserve"> различные </w:t>
      </w:r>
      <w:proofErr w:type="spellStart"/>
      <w:proofErr w:type="gramStart"/>
      <w:r>
        <w:t>фин.профессии</w:t>
      </w:r>
      <w:proofErr w:type="spellEnd"/>
      <w:proofErr w:type="gramEnd"/>
      <w:r>
        <w:t xml:space="preserve"> </w:t>
      </w:r>
      <w:r w:rsidR="00B16DFF">
        <w:t xml:space="preserve">– финансовые </w:t>
      </w:r>
      <w:proofErr w:type="gramStart"/>
      <w:r w:rsidR="00B16DFF">
        <w:t>аналитики</w:t>
      </w:r>
      <w:r w:rsidR="00B16DFF" w:rsidRPr="00B16DFF">
        <w:t xml:space="preserve">, </w:t>
      </w:r>
      <w:r w:rsidRPr="000953E5">
        <w:t xml:space="preserve"> </w:t>
      </w:r>
      <w:r w:rsidR="00B16DFF">
        <w:t>банкиры</w:t>
      </w:r>
      <w:proofErr w:type="gramEnd"/>
      <w:r w:rsidR="00B16DFF" w:rsidRPr="00B16DFF">
        <w:t xml:space="preserve">, </w:t>
      </w:r>
      <w:r w:rsidR="00B16DFF">
        <w:t>риск-менеджеры</w:t>
      </w:r>
      <w:r w:rsidR="00B16DFF" w:rsidRPr="00B16DFF">
        <w:t>,</w:t>
      </w:r>
      <w:r w:rsidR="00A11058">
        <w:t xml:space="preserve"> экономисты</w:t>
      </w:r>
      <w:r w:rsidR="00A11058" w:rsidRPr="00A11058">
        <w:t>,</w:t>
      </w:r>
      <w:r w:rsidR="00A11058">
        <w:t xml:space="preserve"> аудиторы</w:t>
      </w:r>
      <w:r w:rsidR="00A11058" w:rsidRPr="00A11058">
        <w:t>,</w:t>
      </w:r>
      <w:r w:rsidR="00B16DFF" w:rsidRPr="00B16DFF">
        <w:t xml:space="preserve"> </w:t>
      </w:r>
      <w:r w:rsidR="00B16DFF">
        <w:t>кредитные специалисты и т.д.</w:t>
      </w:r>
    </w:p>
    <w:p w14:paraId="542AC48D" w14:textId="77777777" w:rsidR="00B16DFF" w:rsidRPr="00B16DFF" w:rsidRDefault="00B16DFF" w:rsidP="00610FF0">
      <w:pPr>
        <w:pStyle w:val="a7"/>
        <w:jc w:val="center"/>
      </w:pPr>
    </w:p>
    <w:p w14:paraId="10A8BEA8" w14:textId="42A5D4C7" w:rsidR="00610FF0" w:rsidRDefault="00610FF0" w:rsidP="00610FF0">
      <w:pPr>
        <w:pStyle w:val="a7"/>
        <w:jc w:val="center"/>
        <w:rPr>
          <w:b/>
          <w:bCs/>
        </w:rPr>
      </w:pPr>
      <w:r w:rsidRPr="00E932B6">
        <w:rPr>
          <w:b/>
          <w:bCs/>
        </w:rPr>
        <w:t>Артефакты (составляющие элементы игры):</w:t>
      </w:r>
    </w:p>
    <w:p w14:paraId="679AB758" w14:textId="492BEC65" w:rsidR="00B16DFF" w:rsidRPr="00B16DFF" w:rsidRDefault="00B16DFF" w:rsidP="00610FF0">
      <w:pPr>
        <w:pStyle w:val="a7"/>
        <w:jc w:val="center"/>
      </w:pPr>
      <w:r>
        <w:t>Финансовые инструменты</w:t>
      </w:r>
      <w:r w:rsidRPr="00B16DFF">
        <w:t xml:space="preserve">, </w:t>
      </w:r>
      <w:r>
        <w:t>такие как ценные бумаги</w:t>
      </w:r>
      <w:r w:rsidRPr="00B16DFF">
        <w:t xml:space="preserve">, </w:t>
      </w:r>
      <w:r>
        <w:t>фиатные деньги</w:t>
      </w:r>
      <w:r w:rsidRPr="00B16DFF">
        <w:t xml:space="preserve">, </w:t>
      </w:r>
      <w:proofErr w:type="spellStart"/>
      <w:r>
        <w:t>цфа</w:t>
      </w:r>
      <w:proofErr w:type="spellEnd"/>
      <w:r w:rsidRPr="00B16DFF">
        <w:t xml:space="preserve">, </w:t>
      </w:r>
      <w:r>
        <w:rPr>
          <w:lang w:val="en-US"/>
        </w:rPr>
        <w:t>CBDC</w:t>
      </w:r>
      <w:r w:rsidRPr="00B16DFF">
        <w:t xml:space="preserve">, </w:t>
      </w:r>
      <w:r>
        <w:t>криптовалюты</w:t>
      </w:r>
      <w:r w:rsidRPr="00B16DFF">
        <w:t xml:space="preserve">, </w:t>
      </w:r>
      <w:r>
        <w:t>кредитные дефолтные свопы</w:t>
      </w:r>
      <w:r w:rsidRPr="00B16DFF">
        <w:t xml:space="preserve">, </w:t>
      </w:r>
      <w:r>
        <w:t>форварды</w:t>
      </w:r>
      <w:r w:rsidRPr="00B16DFF">
        <w:t xml:space="preserve">, </w:t>
      </w:r>
      <w:r>
        <w:t>валютные свопы и т.д.</w:t>
      </w:r>
    </w:p>
    <w:p w14:paraId="666AE9CF" w14:textId="77777777" w:rsidR="00610FF0" w:rsidRPr="00E932B6" w:rsidRDefault="00610FF0" w:rsidP="00610FF0">
      <w:pPr>
        <w:pStyle w:val="a7"/>
        <w:jc w:val="center"/>
        <w:rPr>
          <w:b/>
          <w:bCs/>
        </w:rPr>
      </w:pPr>
    </w:p>
    <w:p w14:paraId="3021B65C" w14:textId="6C603A34" w:rsidR="00610FF0" w:rsidRDefault="00610FF0" w:rsidP="00610FF0">
      <w:pPr>
        <w:pStyle w:val="a7"/>
        <w:jc w:val="center"/>
        <w:rPr>
          <w:b/>
          <w:bCs/>
        </w:rPr>
      </w:pPr>
      <w:r w:rsidRPr="00E932B6">
        <w:rPr>
          <w:b/>
          <w:bCs/>
        </w:rPr>
        <w:t>Механика игры – принцип ходов, события, результаты, уровни и принципы перехода:</w:t>
      </w:r>
    </w:p>
    <w:p w14:paraId="11EA59E2" w14:textId="1B9BC205" w:rsidR="00B16DFF" w:rsidRPr="00A11058" w:rsidRDefault="00B16DFF" w:rsidP="00610FF0">
      <w:pPr>
        <w:pStyle w:val="a7"/>
        <w:jc w:val="center"/>
      </w:pPr>
      <w:r>
        <w:t>Выбор персонажа</w:t>
      </w:r>
      <w:r w:rsidRPr="00B16DFF">
        <w:t xml:space="preserve">, </w:t>
      </w:r>
      <w:r>
        <w:t>торговой стратегии</w:t>
      </w:r>
      <w:r w:rsidRPr="00B16DFF">
        <w:t>,</w:t>
      </w:r>
      <w:r w:rsidR="00A11058">
        <w:t xml:space="preserve"> выбор и управление финансовыми инструментами</w:t>
      </w:r>
      <w:r w:rsidR="00A11058" w:rsidRPr="00A11058">
        <w:t xml:space="preserve">, </w:t>
      </w:r>
      <w:r w:rsidR="00A11058">
        <w:t>управление бюджетом города</w:t>
      </w:r>
      <w:r w:rsidR="00A11058" w:rsidRPr="00A11058">
        <w:t xml:space="preserve">, </w:t>
      </w:r>
      <w:r w:rsidR="00A11058">
        <w:t>развитие финансовых рынков и торговых отношений</w:t>
      </w:r>
      <w:r w:rsidR="00A11058" w:rsidRPr="00A11058">
        <w:t xml:space="preserve">, </w:t>
      </w:r>
      <w:r w:rsidR="00A11058">
        <w:t>жизненные события и обучающие элементы</w:t>
      </w:r>
    </w:p>
    <w:p w14:paraId="73D8FAE5" w14:textId="77777777" w:rsidR="00610FF0" w:rsidRPr="00E932B6" w:rsidRDefault="00610FF0" w:rsidP="00610FF0">
      <w:pPr>
        <w:pStyle w:val="a7"/>
        <w:jc w:val="center"/>
        <w:rPr>
          <w:b/>
          <w:bCs/>
        </w:rPr>
      </w:pPr>
    </w:p>
    <w:p w14:paraId="2E65DE40" w14:textId="35467E18" w:rsidR="00610FF0" w:rsidRDefault="00610FF0" w:rsidP="00610FF0">
      <w:pPr>
        <w:pStyle w:val="a7"/>
        <w:jc w:val="center"/>
        <w:rPr>
          <w:b/>
          <w:bCs/>
        </w:rPr>
      </w:pPr>
      <w:r w:rsidRPr="00E932B6">
        <w:rPr>
          <w:b/>
          <w:bCs/>
        </w:rPr>
        <w:t>Количество игроков:</w:t>
      </w:r>
    </w:p>
    <w:p w14:paraId="57D444F1" w14:textId="4C968D21" w:rsidR="00A11058" w:rsidRPr="00A11058" w:rsidRDefault="00A11058" w:rsidP="00610FF0">
      <w:pPr>
        <w:pStyle w:val="a7"/>
        <w:jc w:val="center"/>
      </w:pPr>
      <w:r>
        <w:t>Неограниченное количество человек</w:t>
      </w:r>
    </w:p>
    <w:p w14:paraId="4EBA2618" w14:textId="77777777" w:rsidR="00610FF0" w:rsidRPr="00E932B6" w:rsidRDefault="00610FF0" w:rsidP="00610FF0">
      <w:pPr>
        <w:pStyle w:val="a7"/>
        <w:jc w:val="center"/>
        <w:rPr>
          <w:b/>
          <w:bCs/>
        </w:rPr>
      </w:pPr>
    </w:p>
    <w:p w14:paraId="7C373D59" w14:textId="7577B09D" w:rsidR="00610FF0" w:rsidRDefault="00610FF0" w:rsidP="00610FF0">
      <w:pPr>
        <w:pStyle w:val="a7"/>
        <w:jc w:val="center"/>
        <w:rPr>
          <w:b/>
          <w:bCs/>
        </w:rPr>
      </w:pPr>
      <w:r w:rsidRPr="00E932B6">
        <w:rPr>
          <w:b/>
          <w:bCs/>
        </w:rPr>
        <w:t>Механизм удержания внимания играющего:</w:t>
      </w:r>
    </w:p>
    <w:p w14:paraId="0FFC0BBA" w14:textId="51FE1743" w:rsidR="00A11058" w:rsidRPr="00A11058" w:rsidRDefault="00A11058" w:rsidP="00610FF0">
      <w:pPr>
        <w:pStyle w:val="a7"/>
        <w:jc w:val="center"/>
      </w:pPr>
      <w:r w:rsidRPr="00A11058">
        <w:t xml:space="preserve">Привязанность к реальности, </w:t>
      </w:r>
      <w:r>
        <w:t>непрерывное развитие города</w:t>
      </w:r>
      <w:r w:rsidRPr="00A11058">
        <w:t xml:space="preserve">, </w:t>
      </w:r>
      <w:r>
        <w:t>с прогрессом и ростом открывается больше финансовых возможностей</w:t>
      </w:r>
      <w:r w:rsidRPr="00A11058">
        <w:t>,</w:t>
      </w:r>
      <w:r>
        <w:t xml:space="preserve"> случайные события и динамика</w:t>
      </w:r>
      <w:r w:rsidRPr="00A11058">
        <w:t xml:space="preserve">, </w:t>
      </w:r>
      <w:r>
        <w:t>многопользовательский режим</w:t>
      </w:r>
      <w:r w:rsidRPr="00A11058">
        <w:t xml:space="preserve">, </w:t>
      </w:r>
      <w:r>
        <w:t>система союзов и сотрудничества</w:t>
      </w:r>
    </w:p>
    <w:p w14:paraId="26F4D0C0" w14:textId="77777777" w:rsidR="00610FF0" w:rsidRPr="00E932B6" w:rsidRDefault="00610FF0" w:rsidP="00610FF0">
      <w:pPr>
        <w:pStyle w:val="a7"/>
        <w:jc w:val="center"/>
        <w:rPr>
          <w:b/>
          <w:bCs/>
        </w:rPr>
      </w:pPr>
    </w:p>
    <w:p w14:paraId="26119A2A" w14:textId="5271DEA8" w:rsidR="00610FF0" w:rsidRDefault="00610FF0" w:rsidP="00610FF0">
      <w:pPr>
        <w:pStyle w:val="a7"/>
        <w:jc w:val="center"/>
        <w:rPr>
          <w:b/>
          <w:bCs/>
        </w:rPr>
      </w:pPr>
      <w:r w:rsidRPr="00E932B6">
        <w:rPr>
          <w:b/>
          <w:bCs/>
        </w:rPr>
        <w:t>Полученные знания и навыки из области финансовой грамотности, полученные играющим:</w:t>
      </w:r>
    </w:p>
    <w:p w14:paraId="54ADFD5D" w14:textId="4FD48DBA" w:rsidR="00610FF0" w:rsidRPr="00AD102D" w:rsidRDefault="00A11058" w:rsidP="00AD102D">
      <w:pPr>
        <w:pStyle w:val="a7"/>
        <w:jc w:val="center"/>
      </w:pPr>
      <w:r>
        <w:t>Понимание работы финансовых инструментов</w:t>
      </w:r>
      <w:r w:rsidRPr="00A11058">
        <w:t xml:space="preserve">, </w:t>
      </w:r>
      <w:r>
        <w:t>навыки управления и планирования</w:t>
      </w:r>
      <w:r w:rsidR="00AD102D" w:rsidRPr="00AD102D">
        <w:t xml:space="preserve">, </w:t>
      </w:r>
      <w:r w:rsidR="00AD102D">
        <w:t>инвестиционные навыки и финансовая грамотность</w:t>
      </w:r>
      <w:r w:rsidR="00AD102D" w:rsidRPr="00AD102D">
        <w:t xml:space="preserve">, </w:t>
      </w:r>
      <w:r w:rsidR="00AD102D">
        <w:t>анализ рынка и прогнозирование</w:t>
      </w:r>
      <w:r w:rsidR="00AD102D" w:rsidRPr="00AD102D">
        <w:t xml:space="preserve">, </w:t>
      </w:r>
      <w:r w:rsidR="00AD102D">
        <w:t>понимание макроэкономических факторов</w:t>
      </w:r>
      <w:r w:rsidR="00AD102D" w:rsidRPr="00AD102D">
        <w:t xml:space="preserve">, </w:t>
      </w:r>
      <w:r w:rsidR="00AD102D">
        <w:t>стратегическое мышление</w:t>
      </w:r>
    </w:p>
    <w:p w14:paraId="7A90246C" w14:textId="77777777" w:rsidR="00AD102D" w:rsidRDefault="00AD102D" w:rsidP="00AD102D">
      <w:pPr>
        <w:pStyle w:val="a7"/>
        <w:jc w:val="center"/>
      </w:pPr>
    </w:p>
    <w:p w14:paraId="29194B0B" w14:textId="77777777" w:rsidR="00AD102D" w:rsidRDefault="00AD102D" w:rsidP="00AD102D">
      <w:pPr>
        <w:pStyle w:val="a7"/>
        <w:jc w:val="center"/>
      </w:pPr>
    </w:p>
    <w:p w14:paraId="7C83098A" w14:textId="77777777" w:rsidR="00AD102D" w:rsidRDefault="00AD102D" w:rsidP="00AD102D">
      <w:pPr>
        <w:pStyle w:val="a7"/>
        <w:jc w:val="center"/>
      </w:pPr>
    </w:p>
    <w:p w14:paraId="2E3DD594" w14:textId="77777777" w:rsidR="00AD102D" w:rsidRDefault="00AD102D" w:rsidP="00AD102D">
      <w:pPr>
        <w:pStyle w:val="a7"/>
        <w:jc w:val="center"/>
      </w:pPr>
    </w:p>
    <w:p w14:paraId="081F8638" w14:textId="77777777" w:rsidR="00AD102D" w:rsidRDefault="00AD102D" w:rsidP="00AD102D">
      <w:pPr>
        <w:pStyle w:val="a7"/>
        <w:jc w:val="center"/>
      </w:pPr>
    </w:p>
    <w:p w14:paraId="34B4320A" w14:textId="77777777" w:rsidR="00AD102D" w:rsidRDefault="00AD102D" w:rsidP="00AD102D">
      <w:pPr>
        <w:pStyle w:val="a7"/>
        <w:jc w:val="center"/>
      </w:pPr>
    </w:p>
    <w:p w14:paraId="4680C6B1" w14:textId="77777777" w:rsidR="00AD102D" w:rsidRDefault="00AD102D" w:rsidP="00AD102D">
      <w:pPr>
        <w:pStyle w:val="a7"/>
        <w:jc w:val="center"/>
      </w:pPr>
    </w:p>
    <w:p w14:paraId="79A438D5" w14:textId="77777777" w:rsidR="00AD102D" w:rsidRPr="00AD102D" w:rsidRDefault="00AD102D" w:rsidP="00AD102D">
      <w:pPr>
        <w:pStyle w:val="a7"/>
        <w:jc w:val="center"/>
      </w:pPr>
    </w:p>
    <w:p w14:paraId="368E0409" w14:textId="14E27374" w:rsidR="00AD102D" w:rsidRPr="000B467D" w:rsidRDefault="00AD102D" w:rsidP="00AD102D">
      <w:pPr>
        <w:pStyle w:val="a7"/>
        <w:numPr>
          <w:ilvl w:val="0"/>
          <w:numId w:val="1"/>
        </w:numPr>
        <w:jc w:val="center"/>
        <w:rPr>
          <w:b/>
          <w:bCs/>
          <w:u w:val="single"/>
        </w:rPr>
      </w:pPr>
      <w:r w:rsidRPr="000B467D">
        <w:rPr>
          <w:b/>
          <w:bCs/>
          <w:u w:val="single"/>
        </w:rPr>
        <w:lastRenderedPageBreak/>
        <w:t>Инвест-битва: Уолл-стрит в действии</w:t>
      </w:r>
    </w:p>
    <w:p w14:paraId="6645D4EB" w14:textId="77777777" w:rsidR="00610FF0" w:rsidRPr="00E932B6" w:rsidRDefault="00610FF0" w:rsidP="00610FF0">
      <w:pPr>
        <w:pStyle w:val="a7"/>
        <w:rPr>
          <w:b/>
          <w:bCs/>
        </w:rPr>
      </w:pPr>
    </w:p>
    <w:p w14:paraId="18323F13" w14:textId="45042736" w:rsid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E932B6">
        <w:rPr>
          <w:b/>
          <w:bCs/>
        </w:rPr>
        <w:t>Цель, тема, возрастные рамки:</w:t>
      </w:r>
    </w:p>
    <w:p w14:paraId="4F9B3748" w14:textId="4748C3C0" w:rsidR="00AD102D" w:rsidRPr="00AD102D" w:rsidRDefault="00AD102D" w:rsidP="00610FF0">
      <w:pPr>
        <w:pStyle w:val="a7"/>
        <w:tabs>
          <w:tab w:val="left" w:pos="5565"/>
        </w:tabs>
        <w:jc w:val="center"/>
      </w:pPr>
      <w:r>
        <w:t>Цель завладеть как можно большей частью рынка и стать лучшим на фондовом рынке; Инвестирование</w:t>
      </w:r>
      <w:proofErr w:type="gramStart"/>
      <w:r>
        <w:t>; От</w:t>
      </w:r>
      <w:proofErr w:type="gramEnd"/>
      <w:r>
        <w:t xml:space="preserve"> 14+</w:t>
      </w:r>
    </w:p>
    <w:p w14:paraId="5AAA749F" w14:textId="77777777" w:rsidR="00610FF0" w:rsidRP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</w:p>
    <w:p w14:paraId="56D9EF29" w14:textId="240E9F74" w:rsidR="00AD102D" w:rsidRDefault="00610FF0" w:rsidP="00AD102D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Уникальная идея и концепция игры (режиссура и сценарии, жанр и стилистика):</w:t>
      </w:r>
    </w:p>
    <w:p w14:paraId="296E219B" w14:textId="1E8E600F" w:rsidR="00AD102D" w:rsidRPr="00795FB9" w:rsidRDefault="00AD102D" w:rsidP="00AD102D">
      <w:pPr>
        <w:pStyle w:val="a7"/>
        <w:tabs>
          <w:tab w:val="left" w:pos="5565"/>
        </w:tabs>
        <w:jc w:val="center"/>
      </w:pPr>
      <w:r>
        <w:t>Интеграция с реальными финансовыми инструментами и возможность собрать свой уникальный инвестиционный портфель</w:t>
      </w:r>
      <w:r w:rsidR="00795FB9">
        <w:t>; Обучающие элементы по управлению и диверсификации портфелем</w:t>
      </w:r>
      <w:r w:rsidR="00795FB9" w:rsidRPr="00795FB9">
        <w:t xml:space="preserve">, </w:t>
      </w:r>
      <w:r w:rsidR="00795FB9">
        <w:t>Многопользовательская игра</w:t>
      </w:r>
      <w:r w:rsidR="00795FB9" w:rsidRPr="00795FB9">
        <w:t xml:space="preserve">, </w:t>
      </w:r>
      <w:r w:rsidR="00795FB9">
        <w:t>симулятор фондовой биржи</w:t>
      </w:r>
    </w:p>
    <w:p w14:paraId="7F809160" w14:textId="77777777" w:rsidR="00610FF0" w:rsidRP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</w:p>
    <w:p w14:paraId="02561EB1" w14:textId="77777777" w:rsid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Игровой мир:</w:t>
      </w:r>
    </w:p>
    <w:p w14:paraId="636731EE" w14:textId="0BA7ABDC" w:rsidR="00795FB9" w:rsidRPr="00610FF0" w:rsidRDefault="00795FB9" w:rsidP="00610FF0">
      <w:pPr>
        <w:pStyle w:val="a7"/>
        <w:tabs>
          <w:tab w:val="left" w:pos="5565"/>
        </w:tabs>
        <w:jc w:val="center"/>
      </w:pPr>
      <w:r>
        <w:t>Игроки фондово</w:t>
      </w:r>
      <w:r w:rsidR="00A63EF9">
        <w:t>го рынка</w:t>
      </w:r>
      <w:r>
        <w:t xml:space="preserve"> соревнуются друг с другом влиянием </w:t>
      </w:r>
      <w:r w:rsidR="00A63EF9">
        <w:t>и собранными инвестиционными портфелями</w:t>
      </w:r>
      <w:r w:rsidR="00A63EF9" w:rsidRPr="00A63EF9">
        <w:t xml:space="preserve">, </w:t>
      </w:r>
      <w:r w:rsidR="00A63EF9">
        <w:t>курс финансовых инструментов меняется и со временем игроки подстраиваются</w:t>
      </w:r>
      <w:r w:rsidR="00A63EF9" w:rsidRPr="00A63EF9">
        <w:t xml:space="preserve">, </w:t>
      </w:r>
      <w:r w:rsidR="00A63EF9">
        <w:t>обновляя свои портфели</w:t>
      </w:r>
    </w:p>
    <w:p w14:paraId="3CE427DF" w14:textId="77777777" w:rsidR="00610FF0" w:rsidRP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</w:p>
    <w:p w14:paraId="17DA5901" w14:textId="77777777" w:rsid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Персонажи:</w:t>
      </w:r>
    </w:p>
    <w:p w14:paraId="48948A3C" w14:textId="66379B2D" w:rsidR="00A63EF9" w:rsidRPr="00610FF0" w:rsidRDefault="00A63EF9" w:rsidP="00610FF0">
      <w:pPr>
        <w:pStyle w:val="a7"/>
        <w:tabs>
          <w:tab w:val="left" w:pos="5565"/>
        </w:tabs>
        <w:jc w:val="center"/>
      </w:pPr>
      <w:r w:rsidRPr="00A63EF9">
        <w:t>Инвесторы, банки, фонды, финансовые и страховые компании</w:t>
      </w:r>
    </w:p>
    <w:p w14:paraId="2E952E51" w14:textId="77777777" w:rsidR="00610FF0" w:rsidRPr="00610FF0" w:rsidRDefault="00610FF0" w:rsidP="00610FF0">
      <w:pPr>
        <w:pStyle w:val="a7"/>
        <w:tabs>
          <w:tab w:val="left" w:pos="5565"/>
        </w:tabs>
        <w:jc w:val="center"/>
      </w:pPr>
    </w:p>
    <w:p w14:paraId="2C1EA0AF" w14:textId="77777777" w:rsid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Артефакты (составляющие элементы игры):</w:t>
      </w:r>
    </w:p>
    <w:p w14:paraId="5163655F" w14:textId="4AA0E297" w:rsidR="00A63EF9" w:rsidRPr="00610FF0" w:rsidRDefault="00A63EF9" w:rsidP="00610FF0">
      <w:pPr>
        <w:pStyle w:val="a7"/>
        <w:tabs>
          <w:tab w:val="left" w:pos="5565"/>
        </w:tabs>
        <w:jc w:val="center"/>
      </w:pPr>
      <w:r w:rsidRPr="00A63EF9">
        <w:t>Финансовые инструменты, валюты, ценные бумаги, криптовалюта, цифровые финансовые активы, драгметаллы и т.д.</w:t>
      </w:r>
    </w:p>
    <w:p w14:paraId="2E072973" w14:textId="77777777" w:rsidR="00610FF0" w:rsidRPr="00610FF0" w:rsidRDefault="00610FF0" w:rsidP="00610FF0">
      <w:pPr>
        <w:pStyle w:val="a7"/>
        <w:tabs>
          <w:tab w:val="left" w:pos="5565"/>
        </w:tabs>
        <w:jc w:val="center"/>
      </w:pPr>
    </w:p>
    <w:p w14:paraId="63CDEC61" w14:textId="77777777" w:rsidR="00610FF0" w:rsidRP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Механика игры – принцип ходов, события, результаты, уровни и принципы перехода:</w:t>
      </w:r>
    </w:p>
    <w:p w14:paraId="6DF229A4" w14:textId="0F848DB8" w:rsidR="00610FF0" w:rsidRPr="000B467D" w:rsidRDefault="00A63EF9" w:rsidP="00610FF0">
      <w:pPr>
        <w:pStyle w:val="a7"/>
        <w:tabs>
          <w:tab w:val="left" w:pos="5565"/>
        </w:tabs>
        <w:jc w:val="center"/>
      </w:pPr>
      <w:r>
        <w:t xml:space="preserve">Участники игры выбирают </w:t>
      </w:r>
      <w:r w:rsidR="00BE3A02">
        <w:t>стратегии развития на рынке</w:t>
      </w:r>
      <w:r w:rsidR="00BE3A02" w:rsidRPr="00BE3A02">
        <w:t xml:space="preserve">, </w:t>
      </w:r>
      <w:r w:rsidR="00BE3A02">
        <w:t xml:space="preserve">создают и обновляют инвестиционные портфели; </w:t>
      </w:r>
      <w:r w:rsidR="000B467D">
        <w:t>с каждым уровнем открываются новые игровые инструменты и возможности увеличиваются</w:t>
      </w:r>
      <w:r w:rsidR="000B467D" w:rsidRPr="000B467D">
        <w:t xml:space="preserve">, </w:t>
      </w:r>
      <w:r w:rsidR="000B467D">
        <w:t>уровни увеличиваются по количеству приносящего дохода от инвестиционного портфеля</w:t>
      </w:r>
    </w:p>
    <w:p w14:paraId="36A04380" w14:textId="77777777" w:rsidR="00A63EF9" w:rsidRPr="00610FF0" w:rsidRDefault="00A63EF9" w:rsidP="00610FF0">
      <w:pPr>
        <w:pStyle w:val="a7"/>
        <w:tabs>
          <w:tab w:val="left" w:pos="5565"/>
        </w:tabs>
        <w:jc w:val="center"/>
        <w:rPr>
          <w:b/>
          <w:bCs/>
        </w:rPr>
      </w:pPr>
    </w:p>
    <w:p w14:paraId="7E3461B3" w14:textId="77777777" w:rsid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Количество игроков:</w:t>
      </w:r>
    </w:p>
    <w:p w14:paraId="6AC22C8F" w14:textId="3CC8634E" w:rsidR="00A63EF9" w:rsidRPr="00610FF0" w:rsidRDefault="00A63EF9" w:rsidP="00610FF0">
      <w:pPr>
        <w:pStyle w:val="a7"/>
        <w:tabs>
          <w:tab w:val="left" w:pos="5565"/>
        </w:tabs>
        <w:jc w:val="center"/>
      </w:pPr>
      <w:r>
        <w:t>Неограниченное количество</w:t>
      </w:r>
    </w:p>
    <w:p w14:paraId="3A950A3C" w14:textId="77777777" w:rsidR="00610FF0" w:rsidRP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</w:p>
    <w:p w14:paraId="02B68388" w14:textId="77777777" w:rsid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  <w:r w:rsidRPr="00610FF0">
        <w:rPr>
          <w:b/>
          <w:bCs/>
        </w:rPr>
        <w:t>Механизм удержания внимания играющего:</w:t>
      </w:r>
    </w:p>
    <w:p w14:paraId="00EB26F5" w14:textId="2B470BCA" w:rsidR="00945515" w:rsidRPr="005847B7" w:rsidRDefault="00945515" w:rsidP="00945515">
      <w:pPr>
        <w:pStyle w:val="a7"/>
        <w:tabs>
          <w:tab w:val="left" w:pos="3435"/>
          <w:tab w:val="left" w:pos="5565"/>
        </w:tabs>
        <w:jc w:val="center"/>
      </w:pPr>
      <w:r>
        <w:t>От конкурентной среды и захватывающего игрового режима</w:t>
      </w:r>
      <w:r w:rsidRPr="00945515">
        <w:t xml:space="preserve">, </w:t>
      </w:r>
      <w:r>
        <w:t>симулирующего реальный фондовый рынок</w:t>
      </w:r>
      <w:r w:rsidR="005847B7" w:rsidRPr="005847B7">
        <w:t xml:space="preserve">, </w:t>
      </w:r>
      <w:r w:rsidR="005847B7">
        <w:t>битва за влияние</w:t>
      </w:r>
      <w:r w:rsidR="005847B7" w:rsidRPr="005847B7">
        <w:t xml:space="preserve">, </w:t>
      </w:r>
      <w:r w:rsidR="005847B7">
        <w:t>динамика и непредсказуемость действий других игроков рынка</w:t>
      </w:r>
    </w:p>
    <w:p w14:paraId="2EE0A2D1" w14:textId="77777777" w:rsidR="00610FF0" w:rsidRPr="00610FF0" w:rsidRDefault="00610FF0" w:rsidP="00610FF0">
      <w:pPr>
        <w:pStyle w:val="a7"/>
        <w:tabs>
          <w:tab w:val="left" w:pos="5565"/>
        </w:tabs>
        <w:jc w:val="center"/>
        <w:rPr>
          <w:b/>
          <w:bCs/>
        </w:rPr>
      </w:pPr>
    </w:p>
    <w:p w14:paraId="1C4334A7" w14:textId="5F9C112F" w:rsidR="00151488" w:rsidRDefault="00610FF0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E932B6">
        <w:rPr>
          <w:b/>
          <w:bCs/>
        </w:rPr>
        <w:t>Полученные знания и навыки из области финансовой грамотности, полученные играющим</w:t>
      </w:r>
      <w:r w:rsidR="00151488" w:rsidRPr="00E932B6">
        <w:rPr>
          <w:b/>
          <w:bCs/>
        </w:rPr>
        <w:t xml:space="preserve">: </w:t>
      </w:r>
    </w:p>
    <w:p w14:paraId="73213DF6" w14:textId="0BAC90BD" w:rsidR="00C642E5" w:rsidRPr="005847B7" w:rsidRDefault="005847B7" w:rsidP="005847B7">
      <w:pPr>
        <w:pStyle w:val="a7"/>
        <w:tabs>
          <w:tab w:val="left" w:pos="5565"/>
        </w:tabs>
        <w:jc w:val="center"/>
      </w:pPr>
      <w:r>
        <w:t>Знания фондового рынка</w:t>
      </w:r>
      <w:r w:rsidRPr="005847B7">
        <w:t xml:space="preserve">, </w:t>
      </w:r>
      <w:r>
        <w:t>как пользоваться финансовыми инструментами</w:t>
      </w:r>
      <w:r w:rsidRPr="005847B7">
        <w:t xml:space="preserve">, </w:t>
      </w:r>
      <w:r>
        <w:t>опыт в конкуренции и составления грамотно выстроенного портфеля</w:t>
      </w:r>
      <w:r w:rsidRPr="005847B7">
        <w:t xml:space="preserve">, </w:t>
      </w:r>
      <w:r>
        <w:t>аналитические навыки</w:t>
      </w:r>
      <w:r w:rsidRPr="005847B7">
        <w:t xml:space="preserve">, </w:t>
      </w:r>
      <w:r>
        <w:t>умение прогнозировать и думать на дальние расстояния</w:t>
      </w:r>
      <w:r w:rsidRPr="005847B7">
        <w:t xml:space="preserve">, </w:t>
      </w:r>
      <w:r>
        <w:t>развитие стратегического мышления</w:t>
      </w:r>
      <w:r w:rsidRPr="005847B7">
        <w:t xml:space="preserve">, </w:t>
      </w:r>
      <w:r>
        <w:t>интеграция с реальными финансами погружает в симулятор реальности и дает фундаментальное понимание</w:t>
      </w:r>
    </w:p>
    <w:p w14:paraId="5380B42F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47D3D7ED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5FFDE592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4BAC3312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58E85073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7072AFDE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5AF46A53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273097A3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4980F5E7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3C19C8D3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129E9BC8" w14:textId="77777777" w:rsidR="00C642E5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2B0E3928" w14:textId="77777777" w:rsidR="00C642E5" w:rsidRPr="00E932B6" w:rsidRDefault="00C642E5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3DCB94FE" w14:textId="49052AAF" w:rsidR="00151488" w:rsidRPr="000B467D" w:rsidRDefault="000B467D" w:rsidP="00151488">
      <w:pPr>
        <w:pStyle w:val="a7"/>
        <w:numPr>
          <w:ilvl w:val="0"/>
          <w:numId w:val="1"/>
        </w:numPr>
        <w:tabs>
          <w:tab w:val="left" w:pos="5565"/>
        </w:tabs>
        <w:jc w:val="center"/>
        <w:rPr>
          <w:b/>
          <w:bCs/>
          <w:u w:val="single"/>
        </w:rPr>
      </w:pPr>
      <w:r w:rsidRPr="000B467D">
        <w:rPr>
          <w:b/>
          <w:bCs/>
          <w:u w:val="single"/>
        </w:rPr>
        <w:t>Игра длиною в жизнь – твоя карьера</w:t>
      </w:r>
    </w:p>
    <w:p w14:paraId="2F9E342B" w14:textId="77777777" w:rsidR="00151488" w:rsidRPr="000B467D" w:rsidRDefault="00151488" w:rsidP="00151488">
      <w:pPr>
        <w:pStyle w:val="a7"/>
        <w:tabs>
          <w:tab w:val="left" w:pos="5565"/>
        </w:tabs>
        <w:jc w:val="center"/>
        <w:rPr>
          <w:b/>
          <w:bCs/>
          <w:u w:val="single"/>
        </w:rPr>
      </w:pPr>
    </w:p>
    <w:p w14:paraId="5464022C" w14:textId="2F12B27A" w:rsidR="00151488" w:rsidRDefault="00151488" w:rsidP="000B467D">
      <w:pPr>
        <w:pStyle w:val="a7"/>
        <w:tabs>
          <w:tab w:val="left" w:pos="5565"/>
        </w:tabs>
        <w:jc w:val="center"/>
        <w:rPr>
          <w:b/>
          <w:bCs/>
        </w:rPr>
      </w:pPr>
      <w:r w:rsidRPr="00E932B6">
        <w:rPr>
          <w:b/>
          <w:bCs/>
        </w:rPr>
        <w:t>Цель, тема, возрастные рамки:</w:t>
      </w:r>
    </w:p>
    <w:p w14:paraId="227835BF" w14:textId="40A3949A" w:rsidR="000B467D" w:rsidRDefault="000B467D" w:rsidP="000B467D">
      <w:pPr>
        <w:pStyle w:val="a7"/>
        <w:tabs>
          <w:tab w:val="left" w:pos="5565"/>
        </w:tabs>
        <w:jc w:val="center"/>
      </w:pPr>
      <w:r>
        <w:t>На протяжении всей жизни вымышленного персонажа выстраивать его карьеру</w:t>
      </w:r>
    </w:p>
    <w:p w14:paraId="30B8E7DB" w14:textId="77777777" w:rsidR="000B467D" w:rsidRPr="00151488" w:rsidRDefault="000B467D" w:rsidP="000B467D">
      <w:pPr>
        <w:pStyle w:val="a7"/>
        <w:tabs>
          <w:tab w:val="left" w:pos="5565"/>
        </w:tabs>
        <w:jc w:val="center"/>
      </w:pPr>
    </w:p>
    <w:p w14:paraId="1BB44394" w14:textId="77777777" w:rsid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Уникальная идея и концепция игры (режиссура и сценарии, жанр и стилистика):</w:t>
      </w:r>
    </w:p>
    <w:p w14:paraId="3928C987" w14:textId="5FB38B87" w:rsidR="002C34AA" w:rsidRPr="002C34AA" w:rsidRDefault="002C34AA" w:rsidP="00151488">
      <w:pPr>
        <w:pStyle w:val="a7"/>
        <w:tabs>
          <w:tab w:val="left" w:pos="5565"/>
        </w:tabs>
        <w:jc w:val="center"/>
      </w:pPr>
      <w:r w:rsidRPr="002C34AA">
        <w:t>Карьера на финансовых рынках и в предпринимательстве</w:t>
      </w:r>
      <w:r>
        <w:t>; играющий в симуляторе бизнес-проектов и построения собственной карьеры в сфере финансов</w:t>
      </w:r>
      <w:r w:rsidRPr="002C34AA">
        <w:t>,</w:t>
      </w:r>
      <w:r>
        <w:t xml:space="preserve"> на протяжении всей жизни у играющего могут быть как взлеты</w:t>
      </w:r>
      <w:r w:rsidRPr="002C34AA">
        <w:t xml:space="preserve">, </w:t>
      </w:r>
      <w:r>
        <w:t>так и падения</w:t>
      </w:r>
    </w:p>
    <w:p w14:paraId="6D914653" w14:textId="77777777" w:rsidR="00151488" w:rsidRP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7943DBE1" w14:textId="77777777" w:rsid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Игровой мир:</w:t>
      </w:r>
    </w:p>
    <w:p w14:paraId="116805DB" w14:textId="3B851B90" w:rsidR="005847B7" w:rsidRPr="002C34AA" w:rsidRDefault="005847B7" w:rsidP="00151488">
      <w:pPr>
        <w:pStyle w:val="a7"/>
        <w:tabs>
          <w:tab w:val="left" w:pos="5565"/>
        </w:tabs>
        <w:jc w:val="center"/>
      </w:pPr>
      <w:r w:rsidRPr="002C34AA">
        <w:t>Все финансовые рынки и любые друг</w:t>
      </w:r>
      <w:r w:rsidR="002C34AA" w:rsidRPr="002C34AA">
        <w:t>ие рынки (валютные, товарные и т.д.</w:t>
      </w:r>
      <w:proofErr w:type="gramStart"/>
      <w:r w:rsidR="002C34AA" w:rsidRPr="002C34AA">
        <w:t>),</w:t>
      </w:r>
      <w:r w:rsidR="002C34AA">
        <w:t>финансовые</w:t>
      </w:r>
      <w:proofErr w:type="gramEnd"/>
      <w:r w:rsidR="002C34AA">
        <w:t xml:space="preserve"> инструменты</w:t>
      </w:r>
      <w:r w:rsidR="002C34AA" w:rsidRPr="002C34AA">
        <w:t xml:space="preserve"> </w:t>
      </w:r>
    </w:p>
    <w:p w14:paraId="3B573F26" w14:textId="77777777" w:rsidR="00151488" w:rsidRPr="002C34AA" w:rsidRDefault="00151488" w:rsidP="00151488">
      <w:pPr>
        <w:pStyle w:val="a7"/>
        <w:tabs>
          <w:tab w:val="left" w:pos="5565"/>
        </w:tabs>
        <w:jc w:val="center"/>
      </w:pPr>
    </w:p>
    <w:p w14:paraId="1D1E6AC0" w14:textId="77777777" w:rsidR="00151488" w:rsidRPr="00C642E5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Персонажи:</w:t>
      </w:r>
    </w:p>
    <w:p w14:paraId="64C4F99C" w14:textId="63C8AB2D" w:rsidR="00C642E5" w:rsidRPr="00C642E5" w:rsidRDefault="00C642E5" w:rsidP="00151488">
      <w:pPr>
        <w:pStyle w:val="a7"/>
        <w:tabs>
          <w:tab w:val="left" w:pos="5565"/>
        </w:tabs>
        <w:jc w:val="center"/>
      </w:pPr>
      <w:r>
        <w:t>Игроком создается личный персонаж</w:t>
      </w:r>
      <w:r w:rsidRPr="00C642E5">
        <w:t xml:space="preserve">, </w:t>
      </w:r>
      <w:r>
        <w:t>исходя из использованных финансовых инструментов</w:t>
      </w:r>
    </w:p>
    <w:p w14:paraId="32F20857" w14:textId="77777777" w:rsidR="00151488" w:rsidRP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0A36BB1D" w14:textId="77777777" w:rsid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Артефакты (составляющие элементы игры):</w:t>
      </w:r>
    </w:p>
    <w:p w14:paraId="4F342DFD" w14:textId="4CB12411" w:rsidR="002C34AA" w:rsidRPr="002A23F4" w:rsidRDefault="002C34AA" w:rsidP="00151488">
      <w:pPr>
        <w:pStyle w:val="a7"/>
        <w:tabs>
          <w:tab w:val="left" w:pos="5565"/>
        </w:tabs>
        <w:jc w:val="center"/>
      </w:pPr>
      <w:r>
        <w:t>Финансовые инструменты и область предпринимательства</w:t>
      </w:r>
      <w:r w:rsidR="002A23F4" w:rsidRPr="002A23F4">
        <w:t xml:space="preserve"> </w:t>
      </w:r>
    </w:p>
    <w:p w14:paraId="70B50247" w14:textId="77777777" w:rsidR="00151488" w:rsidRP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6B254737" w14:textId="77777777" w:rsid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Механика игры – принцип ходов, события, результаты, уровни и принципы перехода:</w:t>
      </w:r>
    </w:p>
    <w:p w14:paraId="7695585B" w14:textId="1486D9EE" w:rsidR="002C34AA" w:rsidRPr="002C34AA" w:rsidRDefault="002C34AA" w:rsidP="00151488">
      <w:pPr>
        <w:pStyle w:val="a7"/>
        <w:tabs>
          <w:tab w:val="left" w:pos="5565"/>
        </w:tabs>
        <w:jc w:val="center"/>
      </w:pPr>
      <w:r>
        <w:t>Игрок выбирает сферу предпринимательства или\и финансовый сектор</w:t>
      </w:r>
      <w:r w:rsidRPr="002C34AA">
        <w:t xml:space="preserve">, </w:t>
      </w:r>
      <w:r>
        <w:t>от действий игрока зависит направление развития карьеры и успешность; социальные реальные события</w:t>
      </w:r>
      <w:r w:rsidRPr="002C34AA">
        <w:t xml:space="preserve">, </w:t>
      </w:r>
      <w:r>
        <w:t>влияющие на предпринимательский и финансовый сектора; управление бизнесом и торговые стратегии</w:t>
      </w:r>
    </w:p>
    <w:p w14:paraId="1029F8B4" w14:textId="77777777" w:rsidR="00151488" w:rsidRP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3536BE46" w14:textId="77777777" w:rsid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Количество игроков:</w:t>
      </w:r>
    </w:p>
    <w:p w14:paraId="030A2342" w14:textId="6CD16052" w:rsidR="00C642E5" w:rsidRPr="00C642E5" w:rsidRDefault="00C642E5" w:rsidP="00151488">
      <w:pPr>
        <w:pStyle w:val="a7"/>
        <w:tabs>
          <w:tab w:val="left" w:pos="5565"/>
        </w:tabs>
        <w:jc w:val="center"/>
      </w:pPr>
      <w:r>
        <w:t>1 игрок=1 персонаж</w:t>
      </w:r>
    </w:p>
    <w:p w14:paraId="102E55B4" w14:textId="77777777" w:rsidR="00151488" w:rsidRP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</w:p>
    <w:p w14:paraId="5C9A9ECC" w14:textId="77777777" w:rsidR="00151488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151488">
        <w:rPr>
          <w:b/>
          <w:bCs/>
        </w:rPr>
        <w:t>Механизм удержания внимания играющего:</w:t>
      </w:r>
    </w:p>
    <w:p w14:paraId="46BC2B86" w14:textId="3F15A638" w:rsidR="002C34AA" w:rsidRPr="002C34AA" w:rsidRDefault="002C34AA" w:rsidP="00151488">
      <w:pPr>
        <w:pStyle w:val="a7"/>
        <w:tabs>
          <w:tab w:val="left" w:pos="5565"/>
        </w:tabs>
        <w:jc w:val="center"/>
      </w:pPr>
      <w:r w:rsidRPr="002C34AA">
        <w:t>Динамичная игра, симулирующая реальность в предпринимательской сфере и в сфере финансов, постоянное развитие и зависимость карьеры от действий игрока, у играющего появляется желание выстроить карьеру мечты в игре, чтобы применить в реальности</w:t>
      </w:r>
    </w:p>
    <w:p w14:paraId="32CAF218" w14:textId="77777777" w:rsidR="00151488" w:rsidRPr="002C34AA" w:rsidRDefault="00151488" w:rsidP="00151488">
      <w:pPr>
        <w:pStyle w:val="a7"/>
        <w:tabs>
          <w:tab w:val="left" w:pos="5565"/>
        </w:tabs>
        <w:jc w:val="center"/>
      </w:pPr>
    </w:p>
    <w:p w14:paraId="75A7698D" w14:textId="44B5AAD5" w:rsidR="00610FF0" w:rsidRDefault="00151488" w:rsidP="00151488">
      <w:pPr>
        <w:pStyle w:val="a7"/>
        <w:tabs>
          <w:tab w:val="left" w:pos="5565"/>
        </w:tabs>
        <w:jc w:val="center"/>
        <w:rPr>
          <w:b/>
          <w:bCs/>
        </w:rPr>
      </w:pPr>
      <w:r w:rsidRPr="00E932B6">
        <w:rPr>
          <w:b/>
          <w:bCs/>
        </w:rPr>
        <w:t>Полученные знания и навыки из области финансовой грамотности, полученные играющим</w:t>
      </w:r>
      <w:r w:rsidR="002C34AA">
        <w:rPr>
          <w:b/>
          <w:bCs/>
        </w:rPr>
        <w:t>:</w:t>
      </w:r>
    </w:p>
    <w:p w14:paraId="6CC028CC" w14:textId="5FFFDD50" w:rsidR="00151488" w:rsidRPr="002C34AA" w:rsidRDefault="002C34AA" w:rsidP="002C34AA">
      <w:pPr>
        <w:pStyle w:val="a7"/>
        <w:tabs>
          <w:tab w:val="left" w:pos="5565"/>
        </w:tabs>
        <w:jc w:val="center"/>
      </w:pPr>
      <w:r>
        <w:t xml:space="preserve">Знания управления бизнесом </w:t>
      </w:r>
      <w:proofErr w:type="gramStart"/>
      <w:r>
        <w:t>и  понимание</w:t>
      </w:r>
      <w:proofErr w:type="gramEnd"/>
      <w:r>
        <w:t xml:space="preserve"> структуры финансового рынка</w:t>
      </w:r>
      <w:r w:rsidRPr="002C34AA">
        <w:t>,</w:t>
      </w:r>
      <w:r>
        <w:t xml:space="preserve"> предпринимательских основ</w:t>
      </w:r>
      <w:r w:rsidRPr="002C34AA">
        <w:t xml:space="preserve"> </w:t>
      </w:r>
      <w:r>
        <w:t xml:space="preserve"> </w:t>
      </w:r>
    </w:p>
    <w:p w14:paraId="08A75055" w14:textId="0BEEA759" w:rsidR="00151488" w:rsidRPr="00E932B6" w:rsidRDefault="00151488" w:rsidP="00151488">
      <w:pPr>
        <w:tabs>
          <w:tab w:val="left" w:pos="5565"/>
        </w:tabs>
        <w:rPr>
          <w:b/>
          <w:bCs/>
        </w:rPr>
      </w:pPr>
    </w:p>
    <w:p w14:paraId="2910EA36" w14:textId="77777777" w:rsidR="00151488" w:rsidRDefault="00151488" w:rsidP="00151488">
      <w:pPr>
        <w:tabs>
          <w:tab w:val="left" w:pos="5565"/>
        </w:tabs>
        <w:jc w:val="center"/>
      </w:pPr>
    </w:p>
    <w:p w14:paraId="41203F6D" w14:textId="77777777" w:rsidR="00610FF0" w:rsidRPr="00610FF0" w:rsidRDefault="00610FF0" w:rsidP="00610FF0">
      <w:pPr>
        <w:pStyle w:val="a7"/>
        <w:jc w:val="center"/>
        <w:rPr>
          <w:b/>
          <w:bCs/>
        </w:rPr>
      </w:pPr>
    </w:p>
    <w:sectPr w:rsidR="00610FF0" w:rsidRPr="00610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906E3"/>
    <w:multiLevelType w:val="hybridMultilevel"/>
    <w:tmpl w:val="586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3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F0"/>
    <w:rsid w:val="000953E5"/>
    <w:rsid w:val="000B467D"/>
    <w:rsid w:val="00103338"/>
    <w:rsid w:val="00151488"/>
    <w:rsid w:val="00176340"/>
    <w:rsid w:val="002A23F4"/>
    <w:rsid w:val="002C34AA"/>
    <w:rsid w:val="005847B7"/>
    <w:rsid w:val="005C3E06"/>
    <w:rsid w:val="00610FF0"/>
    <w:rsid w:val="007309D4"/>
    <w:rsid w:val="00795FB9"/>
    <w:rsid w:val="00945515"/>
    <w:rsid w:val="00A11058"/>
    <w:rsid w:val="00A63EF9"/>
    <w:rsid w:val="00AD102D"/>
    <w:rsid w:val="00B16DFF"/>
    <w:rsid w:val="00BE3A02"/>
    <w:rsid w:val="00C642E5"/>
    <w:rsid w:val="00D1767B"/>
    <w:rsid w:val="00DC2EE8"/>
    <w:rsid w:val="00E86D32"/>
    <w:rsid w:val="00E9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B6034"/>
  <w15:chartTrackingRefBased/>
  <w15:docId w15:val="{89F4B6D0-DDB2-40D2-BF77-CB17FE83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488"/>
  </w:style>
  <w:style w:type="paragraph" w:styleId="1">
    <w:name w:val="heading 1"/>
    <w:basedOn w:val="a"/>
    <w:next w:val="a"/>
    <w:link w:val="10"/>
    <w:uiPriority w:val="9"/>
    <w:qFormat/>
    <w:rsid w:val="0061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0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0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0F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0F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0F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0F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0F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0F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0F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0F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0F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0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0F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0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D441A-F2E2-426D-93F7-5A34199D7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Jdew</dc:creator>
  <cp:keywords/>
  <dc:description/>
  <cp:lastModifiedBy>Jdew</cp:lastModifiedBy>
  <cp:revision>2</cp:revision>
  <dcterms:created xsi:type="dcterms:W3CDTF">2025-10-12T12:56:00Z</dcterms:created>
  <dcterms:modified xsi:type="dcterms:W3CDTF">2025-10-12T12:56:00Z</dcterms:modified>
</cp:coreProperties>
</file>