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Point the script to the text file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$Computers = get-content "c:\temp\mitekws.txt"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sets the varible for the file location ei c:\temp\ThisFile.exe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$Source = "\\svr-lti-001\it\MiTek Patch\CAN-v8_0_0-SP0-Update9\*"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sets the varible for the file destination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$Destination = "MiTek\ca\Programs\"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$logfile = "c:\temp\logfile.txt"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#$programsList = get-content "c:\temp\programs.txt"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#$addinsList = get-content "c:\temp\addins.txt"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#$helpList = get-content "c:\temp\help.txt"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 displays the computer names on screen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#Get-Content $Computers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foreach($Computer in $Computers)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write-host $Computer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add-content -path $logfile $Computer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try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Copy-Item $Source -Destination \\$Computer\c$\MiTek\ca\Programs\ -recurse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add-content -path $logfile "Success"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catch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add-content -path $logfile "Failure"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#Dan, I think this is what you were going for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