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B62AFF" w14:paraId="7C9456F0" wp14:textId="6F197552">
      <w:pPr>
        <w:pStyle w:val="Normal"/>
        <w:jc w:val="left"/>
      </w:pPr>
      <w:r w:rsidR="1A2AF796">
        <w:rPr/>
        <w:t>무비차트</w:t>
      </w:r>
    </w:p>
    <w:p xmlns:wp14="http://schemas.microsoft.com/office/word/2010/wordml" w:rsidP="2AB62AFF" w14:paraId="047E2BA2" wp14:textId="47BD160D">
      <w:pPr>
        <w:pStyle w:val="Normal"/>
        <w:jc w:val="left"/>
      </w:pPr>
      <w:r>
        <w:drawing>
          <wp:inline xmlns:wp14="http://schemas.microsoft.com/office/word/2010/wordprocessingDrawing" wp14:editId="60CE23A2" wp14:anchorId="78DCDB16">
            <wp:extent cx="4572000" cy="3028950"/>
            <wp:effectExtent l="0" t="0" r="0" b="0"/>
            <wp:docPr id="870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546609fc4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B62AFF" w14:paraId="02DCFCCA" wp14:textId="63403B5C">
      <w:pPr>
        <w:pStyle w:val="Normal"/>
        <w:jc w:val="left"/>
      </w:pPr>
      <w:r w:rsidR="1A2AF796">
        <w:rPr/>
        <w:t>상영예정작</w:t>
      </w:r>
    </w:p>
    <w:p xmlns:wp14="http://schemas.microsoft.com/office/word/2010/wordml" w:rsidP="2AB62AFF" w14:paraId="7274ABA2" wp14:textId="36F63FF1">
      <w:pPr>
        <w:pStyle w:val="Normal"/>
        <w:jc w:val="left"/>
      </w:pPr>
      <w:r>
        <w:drawing>
          <wp:inline xmlns:wp14="http://schemas.microsoft.com/office/word/2010/wordprocessingDrawing" wp14:editId="39F8DBBD" wp14:anchorId="75994213">
            <wp:extent cx="3057525" cy="2428875"/>
            <wp:effectExtent l="0" t="0" r="0" b="0"/>
            <wp:docPr id="193472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0e05ecfd1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B62AFF" w14:paraId="2F531746" wp14:textId="2D3E4875">
      <w:pPr>
        <w:pStyle w:val="Normal"/>
        <w:jc w:val="left"/>
      </w:pPr>
      <w:r w:rsidR="1A2AF796">
        <w:rPr/>
        <w:t>상세정보(주요정보)</w:t>
      </w:r>
    </w:p>
    <w:p xmlns:wp14="http://schemas.microsoft.com/office/word/2010/wordml" w:rsidP="2AB62AFF" w14:paraId="4A39D15F" wp14:textId="0319EA3B">
      <w:pPr>
        <w:pStyle w:val="Normal"/>
        <w:jc w:val="left"/>
      </w:pPr>
      <w:r>
        <w:drawing>
          <wp:inline xmlns:wp14="http://schemas.microsoft.com/office/word/2010/wordprocessingDrawing" wp14:editId="2D6FF432" wp14:anchorId="76CFFF04">
            <wp:extent cx="4572000" cy="2105025"/>
            <wp:effectExtent l="0" t="0" r="0" b="0"/>
            <wp:docPr id="66172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ce5aaa5bd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B62AFF" w14:paraId="58177A1E" wp14:textId="0A90A7D2">
      <w:pPr>
        <w:pStyle w:val="Normal"/>
        <w:jc w:val="left"/>
      </w:pPr>
      <w:r w:rsidR="1A2AF796">
        <w:rPr/>
        <w:t>상세정보(평점/리뷰)</w:t>
      </w:r>
    </w:p>
    <w:p xmlns:wp14="http://schemas.microsoft.com/office/word/2010/wordml" w:rsidP="2AB62AFF" w14:paraId="4E30F72D" wp14:textId="584BE838">
      <w:pPr>
        <w:pStyle w:val="Normal"/>
        <w:jc w:val="left"/>
      </w:pPr>
      <w:r>
        <w:drawing>
          <wp:inline xmlns:wp14="http://schemas.microsoft.com/office/word/2010/wordprocessingDrawing" wp14:editId="3E1EBB87" wp14:anchorId="540D1872">
            <wp:extent cx="4572000" cy="3009900"/>
            <wp:effectExtent l="0" t="0" r="0" b="0"/>
            <wp:docPr id="119391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9bc6f1e05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B62AFF" w14:paraId="1430944E" wp14:textId="0C73CC2A">
      <w:pPr>
        <w:pStyle w:val="Normal"/>
        <w:jc w:val="left"/>
      </w:pPr>
      <w:r w:rsidR="1A2AF796">
        <w:rPr/>
        <w:t>상세정보(상영시간표)</w:t>
      </w:r>
    </w:p>
    <w:p xmlns:wp14="http://schemas.microsoft.com/office/word/2010/wordml" w:rsidP="2AB62AFF" w14:paraId="3B92C830" wp14:textId="0A788DC0">
      <w:pPr>
        <w:pStyle w:val="Normal"/>
        <w:jc w:val="left"/>
      </w:pPr>
      <w:r>
        <w:drawing>
          <wp:inline xmlns:wp14="http://schemas.microsoft.com/office/word/2010/wordprocessingDrawing" wp14:editId="07BD7F0D" wp14:anchorId="1A1B4740">
            <wp:extent cx="4572000" cy="2105025"/>
            <wp:effectExtent l="0" t="0" r="0" b="0"/>
            <wp:docPr id="720828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33117206e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C1441"/>
    <w:rsid w:val="1A2AF796"/>
    <w:rsid w:val="24CC1441"/>
    <w:rsid w:val="2AB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441"/>
  <w15:chartTrackingRefBased/>
  <w15:docId w15:val="{C9593D6F-D331-45E1-8ECD-91F21E596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28546609fc44df2" /><Relationship Type="http://schemas.openxmlformats.org/officeDocument/2006/relationships/image" Target="/media/image3.png" Id="R5830e05ecfd14316" /><Relationship Type="http://schemas.openxmlformats.org/officeDocument/2006/relationships/image" Target="/media/image4.png" Id="R08fce5aaa5bd4db9" /><Relationship Type="http://schemas.openxmlformats.org/officeDocument/2006/relationships/image" Target="/media/image5.png" Id="R2949bc6f1e054dcd" /><Relationship Type="http://schemas.openxmlformats.org/officeDocument/2006/relationships/image" Target="/media/image6.png" Id="R25833117206e4f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2022-10-08T12:09:06.4197988Z</dcterms:created>
  <dcterms:modified xsi:type="dcterms:W3CDTF">2022-10-08T17:21:12.3249894Z</dcterms:modified>
  <dc:creator>이 준성</dc:creator>
  <lastModifiedBy>이 준성</lastModifiedBy>
</coreProperties>
</file>