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837" w:rsidRDefault="009E6837" w:rsidP="00AC3FE3">
      <w:pPr>
        <w:ind w:left="1440" w:firstLine="720"/>
      </w:pPr>
      <w:r>
        <w:t xml:space="preserve">Project </w:t>
      </w:r>
      <w:proofErr w:type="gramStart"/>
      <w:r>
        <w:t>1 :</w:t>
      </w:r>
      <w:proofErr w:type="gramEnd"/>
      <w:r>
        <w:t xml:space="preserve"> </w:t>
      </w:r>
      <w:r w:rsidRPr="00AC3FE3">
        <w:rPr>
          <w:sz w:val="32"/>
        </w:rPr>
        <w:t>Hierarchical Modeling and Animation</w:t>
      </w:r>
    </w:p>
    <w:p w:rsidR="00424112" w:rsidRDefault="00424112" w:rsidP="009E7061">
      <w:pPr>
        <w:ind w:left="4320" w:firstLine="720"/>
      </w:pPr>
      <w:r>
        <w:t>Siddharth Gupta</w:t>
      </w:r>
    </w:p>
    <w:p w:rsidR="00424112" w:rsidRDefault="00424112" w:rsidP="009E7061">
      <w:pPr>
        <w:ind w:left="5040"/>
      </w:pPr>
      <w:r>
        <w:t>MSCS</w:t>
      </w:r>
    </w:p>
    <w:p w:rsidR="009E6837" w:rsidRDefault="009E6837" w:rsidP="009E6837"/>
    <w:p w:rsidR="009E6837" w:rsidRDefault="009E6837" w:rsidP="009E6837">
      <w:r>
        <w:t xml:space="preserve">. </w:t>
      </w:r>
    </w:p>
    <w:p w:rsidR="00677452" w:rsidRDefault="00424112">
      <w:r>
        <w:rPr>
          <w:noProof/>
        </w:rPr>
        <w:drawing>
          <wp:inline distT="0" distB="0" distL="0" distR="0">
            <wp:extent cx="6200775" cy="4969114"/>
            <wp:effectExtent l="0" t="0" r="0" b="3175"/>
            <wp:docPr id="2" name="Picture 2" descr="C:\Users\Siddharth\AppData\Local\Microsoft\Windows\INetCache\Content.Word\rigging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ddharth\AppData\Local\Microsoft\Windows\INetCache\Content.Word\rigging 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679" cy="497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6748">
        <w:t xml:space="preserve">  </w:t>
      </w:r>
      <w:r w:rsidR="00D95816">
        <w:t xml:space="preserve">The sample bone structure. </w:t>
      </w:r>
      <w:bookmarkStart w:id="0" w:name="_GoBack"/>
      <w:bookmarkEnd w:id="0"/>
    </w:p>
    <w:p w:rsidR="00FD55E7" w:rsidRDefault="00FD55E7"/>
    <w:p w:rsidR="00FD55E7" w:rsidRDefault="00FD55E7"/>
    <w:p w:rsidR="00FD55E7" w:rsidRDefault="00487B21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 descr="C:\Users\Siddharth\AppData\Local\Microsoft\Windows\INetCache\Content.Word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ddharth\AppData\Local\Microsoft\Windows\INetCache\Content.Word\Screenshot (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816" w:rsidRDefault="00D95816"/>
    <w:p w:rsidR="00487B21" w:rsidRDefault="00487B21">
      <w:r>
        <w:t xml:space="preserve">This picture shows the bones of the model in bind pose. </w:t>
      </w:r>
    </w:p>
    <w:p w:rsidR="00FF2662" w:rsidRDefault="00FF2662"/>
    <w:p w:rsidR="00FF2662" w:rsidRPr="00E95206" w:rsidRDefault="00FF2662">
      <w:pPr>
        <w:rPr>
          <w:sz w:val="24"/>
        </w:rPr>
      </w:pPr>
      <w:r w:rsidRPr="00E95206">
        <w:rPr>
          <w:sz w:val="24"/>
        </w:rPr>
        <w:t>Instructions:</w:t>
      </w:r>
    </w:p>
    <w:p w:rsidR="00FF2662" w:rsidRDefault="00FF2662">
      <w:r>
        <w:t xml:space="preserve">The project links and compiles fine. </w:t>
      </w:r>
    </w:p>
    <w:p w:rsidR="004009DC" w:rsidRDefault="004009DC"/>
    <w:p w:rsidR="004009DC" w:rsidRPr="00E95206" w:rsidRDefault="004009DC" w:rsidP="004009DC">
      <w:r w:rsidRPr="00971CB7">
        <w:rPr>
          <w:sz w:val="24"/>
        </w:rPr>
        <w:t>Viewer Controls</w:t>
      </w:r>
      <w:r w:rsidRPr="00E95206">
        <w:t>:</w:t>
      </w:r>
    </w:p>
    <w:p w:rsidR="004009DC" w:rsidRDefault="004009DC" w:rsidP="004009DC">
      <w:r>
        <w:t>Basic WASD controls to move the camera</w:t>
      </w:r>
    </w:p>
    <w:p w:rsidR="004009DC" w:rsidRDefault="004009DC" w:rsidP="004009DC">
      <w:r>
        <w:t xml:space="preserve">Scrolling for Zoom </w:t>
      </w:r>
      <w:proofErr w:type="gramStart"/>
      <w:r>
        <w:t>In</w:t>
      </w:r>
      <w:proofErr w:type="gramEnd"/>
      <w:r>
        <w:t xml:space="preserve"> and Zoom Out</w:t>
      </w:r>
    </w:p>
    <w:p w:rsidR="004009DC" w:rsidRDefault="004009DC" w:rsidP="004009DC">
      <w:r>
        <w:t xml:space="preserve">Press </w:t>
      </w:r>
      <w:r w:rsidR="00C704FA">
        <w:t>‘C’</w:t>
      </w:r>
      <w:r>
        <w:t xml:space="preserve"> to see the skeleton. </w:t>
      </w:r>
    </w:p>
    <w:p w:rsidR="004009DC" w:rsidRDefault="004009DC"/>
    <w:p w:rsidR="00D95816" w:rsidRDefault="00D95816"/>
    <w:sectPr w:rsidR="00D95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837"/>
    <w:rsid w:val="000F1FD1"/>
    <w:rsid w:val="00335E01"/>
    <w:rsid w:val="004009DC"/>
    <w:rsid w:val="00424112"/>
    <w:rsid w:val="00487B21"/>
    <w:rsid w:val="00554AD2"/>
    <w:rsid w:val="00566748"/>
    <w:rsid w:val="008A7135"/>
    <w:rsid w:val="00944A2B"/>
    <w:rsid w:val="00971CB7"/>
    <w:rsid w:val="009E6837"/>
    <w:rsid w:val="009E7061"/>
    <w:rsid w:val="00AC3FE3"/>
    <w:rsid w:val="00B0420A"/>
    <w:rsid w:val="00C0492C"/>
    <w:rsid w:val="00C704FA"/>
    <w:rsid w:val="00D95816"/>
    <w:rsid w:val="00E95206"/>
    <w:rsid w:val="00FD55E7"/>
    <w:rsid w:val="00FF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A574"/>
  <w15:chartTrackingRefBased/>
  <w15:docId w15:val="{B3328716-E340-4DC0-816C-EFC0B104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Gupta</dc:creator>
  <cp:keywords/>
  <dc:description/>
  <cp:lastModifiedBy>Siddharth Gupta</cp:lastModifiedBy>
  <cp:revision>19</cp:revision>
  <dcterms:created xsi:type="dcterms:W3CDTF">2017-10-17T02:34:00Z</dcterms:created>
  <dcterms:modified xsi:type="dcterms:W3CDTF">2017-10-21T04:03:00Z</dcterms:modified>
</cp:coreProperties>
</file>