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ECCBF" w14:textId="77777777" w:rsidR="00344800" w:rsidRDefault="00344800" w:rsidP="00344800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4C616E8" wp14:editId="7E6994B3">
            <wp:simplePos x="0" y="0"/>
            <wp:positionH relativeFrom="column">
              <wp:posOffset>-407035</wp:posOffset>
            </wp:positionH>
            <wp:positionV relativeFrom="paragraph">
              <wp:posOffset>-315595</wp:posOffset>
            </wp:positionV>
            <wp:extent cx="1536700" cy="940099"/>
            <wp:effectExtent l="0" t="0" r="0" b="0"/>
            <wp:wrapNone/>
            <wp:docPr id="4" name="Imagen 4" descr="Imagen que contiene señal, reloj, firm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señal, reloj, firmar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940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37A8FBD" wp14:editId="7FE9111C">
            <wp:simplePos x="0" y="0"/>
            <wp:positionH relativeFrom="margin">
              <wp:posOffset>4945380</wp:posOffset>
            </wp:positionH>
            <wp:positionV relativeFrom="paragraph">
              <wp:posOffset>-201295</wp:posOffset>
            </wp:positionV>
            <wp:extent cx="1041400" cy="798077"/>
            <wp:effectExtent l="0" t="0" r="6350" b="2540"/>
            <wp:wrapNone/>
            <wp:docPr id="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98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6"/>
          <w:szCs w:val="36"/>
        </w:rPr>
        <w:t>INSTITUTO POLITÉCNICO NACIONAL</w:t>
      </w:r>
    </w:p>
    <w:p w14:paraId="2D9169B2" w14:textId="77777777" w:rsidR="00344800" w:rsidRDefault="00344800" w:rsidP="0034480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Escuela Superior de Cómputo</w:t>
      </w:r>
    </w:p>
    <w:p w14:paraId="3E908EE2" w14:textId="77777777" w:rsidR="00344800" w:rsidRDefault="00344800" w:rsidP="003448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Artificial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Intelligence</w:t>
      </w:r>
      <w:proofErr w:type="spellEnd"/>
    </w:p>
    <w:p w14:paraId="4AC636F0" w14:textId="77777777" w:rsidR="00344800" w:rsidRDefault="00344800" w:rsidP="003448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366FED" w14:textId="77777777" w:rsidR="00344800" w:rsidRDefault="00344800" w:rsidP="003448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70AFAB" w14:textId="77777777" w:rsidR="00344800" w:rsidRDefault="00344800" w:rsidP="003448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Nombre:</w:t>
      </w:r>
    </w:p>
    <w:p w14:paraId="4E0FDB0F" w14:textId="77777777" w:rsidR="00344800" w:rsidRPr="00F2753D" w:rsidRDefault="00344800" w:rsidP="0034480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Macias Castillo Josue</w:t>
      </w:r>
    </w:p>
    <w:p w14:paraId="5153A12B" w14:textId="77777777" w:rsidR="00344800" w:rsidRDefault="00344800" w:rsidP="003448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5ADCD8" w14:textId="77777777" w:rsidR="00344800" w:rsidRDefault="00344800" w:rsidP="003448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Profesor:</w:t>
      </w:r>
    </w:p>
    <w:p w14:paraId="08D7055E" w14:textId="77777777" w:rsidR="00344800" w:rsidRPr="00F2753D" w:rsidRDefault="00344800" w:rsidP="0034480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Catalán Salgado Edgar Armando</w:t>
      </w:r>
    </w:p>
    <w:p w14:paraId="3BF591C9" w14:textId="77777777" w:rsidR="00344800" w:rsidRDefault="00344800" w:rsidP="003448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6E68D0E" w14:textId="77777777" w:rsidR="00344800" w:rsidRDefault="00344800" w:rsidP="003448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Boleta:</w:t>
      </w:r>
    </w:p>
    <w:p w14:paraId="65BE4566" w14:textId="77777777" w:rsidR="00344800" w:rsidRPr="00F2753D" w:rsidRDefault="00344800" w:rsidP="0034480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2015301058</w:t>
      </w:r>
    </w:p>
    <w:p w14:paraId="4F7948CC" w14:textId="77777777" w:rsidR="00344800" w:rsidRDefault="00344800" w:rsidP="003448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AEAA5C7" w14:textId="77777777" w:rsidR="00344800" w:rsidRDefault="00344800" w:rsidP="003448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Grupo:</w:t>
      </w:r>
    </w:p>
    <w:p w14:paraId="16E6C42C" w14:textId="77777777" w:rsidR="00344800" w:rsidRDefault="00344800" w:rsidP="0034480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3CV9</w:t>
      </w:r>
    </w:p>
    <w:p w14:paraId="2E008FA5" w14:textId="77777777" w:rsidR="00344800" w:rsidRDefault="00344800" w:rsidP="00344800">
      <w:pPr>
        <w:jc w:val="center"/>
        <w:rPr>
          <w:rFonts w:ascii="Arial" w:hAnsi="Arial" w:cs="Arial"/>
          <w:sz w:val="28"/>
          <w:szCs w:val="28"/>
        </w:rPr>
      </w:pPr>
    </w:p>
    <w:p w14:paraId="532596E2" w14:textId="66D419D5" w:rsidR="00344800" w:rsidRDefault="00344800" w:rsidP="008D7B8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Practica 2</w:t>
      </w:r>
    </w:p>
    <w:p w14:paraId="71EFEF32" w14:textId="10A1E0C1" w:rsidR="008D7B88" w:rsidRPr="008D7B88" w:rsidRDefault="008D7B88" w:rsidP="008D7B8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Búsqueda informada </w:t>
      </w:r>
    </w:p>
    <w:p w14:paraId="5C85D0DE" w14:textId="14AAC2A5" w:rsidR="00344800" w:rsidRDefault="00344800"/>
    <w:p w14:paraId="75FA004A" w14:textId="12EA1A9C" w:rsidR="00344800" w:rsidRDefault="00344800"/>
    <w:p w14:paraId="3A0B92BC" w14:textId="69091BBF" w:rsidR="00344800" w:rsidRDefault="00344800"/>
    <w:p w14:paraId="5FEC1680" w14:textId="77777777" w:rsidR="00344800" w:rsidRDefault="00344800">
      <w:pPr>
        <w:sectPr w:rsidR="00344800" w:rsidSect="00344800">
          <w:footerReference w:type="default" r:id="rId8"/>
          <w:pgSz w:w="12240" w:h="15840"/>
          <w:pgMar w:top="1417" w:right="1701" w:bottom="1417" w:left="1701" w:header="708" w:footer="708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14:paraId="3F42B55D" w14:textId="309FDB9E" w:rsidR="00344800" w:rsidRDefault="00E056B1" w:rsidP="00E056B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FB8F770" wp14:editId="49069CA8">
            <wp:simplePos x="0" y="0"/>
            <wp:positionH relativeFrom="margin">
              <wp:align>right</wp:align>
            </wp:positionH>
            <wp:positionV relativeFrom="paragraph">
              <wp:posOffset>-714375</wp:posOffset>
            </wp:positionV>
            <wp:extent cx="8440616" cy="6598104"/>
            <wp:effectExtent l="0" t="0" r="0" b="0"/>
            <wp:wrapNone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0616" cy="659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AE17B" w14:textId="6C1AA329" w:rsidR="00344800" w:rsidRPr="00344800" w:rsidRDefault="00344800" w:rsidP="00344800"/>
    <w:p w14:paraId="54F24B71" w14:textId="6E452183" w:rsidR="00344800" w:rsidRPr="00344800" w:rsidRDefault="00344800" w:rsidP="00344800"/>
    <w:p w14:paraId="6D239B45" w14:textId="0A088980" w:rsidR="00344800" w:rsidRPr="00344800" w:rsidRDefault="00344800" w:rsidP="00344800"/>
    <w:p w14:paraId="048FA87A" w14:textId="163F13E9" w:rsidR="00344800" w:rsidRPr="00344800" w:rsidRDefault="00344800" w:rsidP="00344800"/>
    <w:p w14:paraId="0CEB7EFB" w14:textId="4173128A" w:rsidR="00344800" w:rsidRPr="00344800" w:rsidRDefault="00344800" w:rsidP="00344800"/>
    <w:p w14:paraId="769B0A2D" w14:textId="34E25C94" w:rsidR="00344800" w:rsidRPr="00344800" w:rsidRDefault="00344800" w:rsidP="00344800"/>
    <w:p w14:paraId="6B0679E5" w14:textId="727F481D" w:rsidR="00344800" w:rsidRPr="00344800" w:rsidRDefault="00344800" w:rsidP="00344800"/>
    <w:p w14:paraId="17FE7F8B" w14:textId="196FA67B" w:rsidR="00344800" w:rsidRPr="00344800" w:rsidRDefault="00344800" w:rsidP="00344800"/>
    <w:p w14:paraId="6B526BE3" w14:textId="5401CDF0" w:rsidR="00344800" w:rsidRPr="00344800" w:rsidRDefault="00344800" w:rsidP="00344800"/>
    <w:p w14:paraId="64464E5F" w14:textId="783978B6" w:rsidR="00344800" w:rsidRPr="00344800" w:rsidRDefault="00344800" w:rsidP="00344800"/>
    <w:p w14:paraId="4FD8D507" w14:textId="4C715192" w:rsidR="00344800" w:rsidRPr="00344800" w:rsidRDefault="00344800" w:rsidP="00344800"/>
    <w:p w14:paraId="32533AB0" w14:textId="3DFF33F3" w:rsidR="00344800" w:rsidRPr="00344800" w:rsidRDefault="00344800" w:rsidP="00344800"/>
    <w:p w14:paraId="0278CC18" w14:textId="6F3A6DE3" w:rsidR="00344800" w:rsidRPr="00344800" w:rsidRDefault="00344800" w:rsidP="00344800"/>
    <w:p w14:paraId="2F968E03" w14:textId="3DD2CCE7" w:rsidR="00344800" w:rsidRPr="00344800" w:rsidRDefault="00344800" w:rsidP="00344800"/>
    <w:p w14:paraId="5B0B7C27" w14:textId="62A6D3E2" w:rsidR="00344800" w:rsidRDefault="00344800" w:rsidP="00344800"/>
    <w:p w14:paraId="351B7EA3" w14:textId="7E91FCD8" w:rsidR="00344800" w:rsidRDefault="00344800" w:rsidP="00344800">
      <w:pPr>
        <w:tabs>
          <w:tab w:val="left" w:pos="10770"/>
        </w:tabs>
      </w:pPr>
      <w:r>
        <w:tab/>
      </w:r>
    </w:p>
    <w:p w14:paraId="419DE414" w14:textId="6143A59C" w:rsidR="00344800" w:rsidRDefault="00344800" w:rsidP="00344800">
      <w:pPr>
        <w:tabs>
          <w:tab w:val="left" w:pos="10770"/>
        </w:tabs>
      </w:pPr>
    </w:p>
    <w:p w14:paraId="7B354369" w14:textId="45680902" w:rsidR="00344800" w:rsidRDefault="00344800" w:rsidP="00344800">
      <w:pPr>
        <w:tabs>
          <w:tab w:val="left" w:pos="10770"/>
        </w:tabs>
      </w:pPr>
    </w:p>
    <w:p w14:paraId="432E60ED" w14:textId="65493DB6" w:rsidR="00344800" w:rsidRDefault="00344800" w:rsidP="00344800">
      <w:pPr>
        <w:tabs>
          <w:tab w:val="left" w:pos="10770"/>
        </w:tabs>
      </w:pPr>
    </w:p>
    <w:p w14:paraId="45D1523F" w14:textId="0BBE9577" w:rsidR="00344800" w:rsidRDefault="00344800" w:rsidP="00344800">
      <w:pPr>
        <w:tabs>
          <w:tab w:val="left" w:pos="10770"/>
        </w:tabs>
      </w:pPr>
    </w:p>
    <w:p w14:paraId="733EFA2E" w14:textId="2846F96D" w:rsidR="00E056B1" w:rsidRDefault="00E056B1" w:rsidP="00344800">
      <w:pPr>
        <w:tabs>
          <w:tab w:val="left" w:pos="10770"/>
        </w:tabs>
      </w:pPr>
    </w:p>
    <w:p w14:paraId="647FD530" w14:textId="3D99358E" w:rsidR="00E056B1" w:rsidRDefault="00E056B1" w:rsidP="00344800">
      <w:pPr>
        <w:tabs>
          <w:tab w:val="left" w:pos="10770"/>
        </w:tabs>
      </w:pPr>
    </w:p>
    <w:p w14:paraId="1F728807" w14:textId="07F440A6" w:rsidR="00E056B1" w:rsidRDefault="00E056B1" w:rsidP="00344800">
      <w:pPr>
        <w:tabs>
          <w:tab w:val="left" w:pos="10770"/>
        </w:tabs>
      </w:pPr>
    </w:p>
    <w:p w14:paraId="31B8AFCA" w14:textId="2978B6E5" w:rsidR="00E056B1" w:rsidRDefault="008D7B88" w:rsidP="00344800">
      <w:pPr>
        <w:tabs>
          <w:tab w:val="left" w:pos="1077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312EEF" wp14:editId="170D3FAB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9072245" cy="3080385"/>
            <wp:effectExtent l="0" t="0" r="0" b="5715"/>
            <wp:wrapNone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96AE8" w14:textId="53F71674" w:rsidR="00E056B1" w:rsidRDefault="00E056B1" w:rsidP="00344800">
      <w:pPr>
        <w:tabs>
          <w:tab w:val="left" w:pos="10770"/>
        </w:tabs>
      </w:pPr>
    </w:p>
    <w:p w14:paraId="4925479E" w14:textId="36394C52" w:rsidR="00E056B1" w:rsidRDefault="00E056B1" w:rsidP="00344800">
      <w:pPr>
        <w:tabs>
          <w:tab w:val="left" w:pos="10770"/>
        </w:tabs>
      </w:pPr>
    </w:p>
    <w:p w14:paraId="4F31AA0C" w14:textId="3F557A68" w:rsidR="00E056B1" w:rsidRDefault="00E056B1" w:rsidP="00344800">
      <w:pPr>
        <w:tabs>
          <w:tab w:val="left" w:pos="10770"/>
        </w:tabs>
      </w:pPr>
    </w:p>
    <w:p w14:paraId="4D45BEC6" w14:textId="07B4875A" w:rsidR="00E056B1" w:rsidRDefault="00E056B1" w:rsidP="00344800">
      <w:pPr>
        <w:tabs>
          <w:tab w:val="left" w:pos="10770"/>
        </w:tabs>
      </w:pPr>
    </w:p>
    <w:p w14:paraId="33B93DDF" w14:textId="64875400" w:rsidR="00E056B1" w:rsidRDefault="00E056B1" w:rsidP="00344800">
      <w:pPr>
        <w:tabs>
          <w:tab w:val="left" w:pos="10770"/>
        </w:tabs>
      </w:pPr>
    </w:p>
    <w:p w14:paraId="36AE627C" w14:textId="5B050AC2" w:rsidR="00E056B1" w:rsidRDefault="00E056B1" w:rsidP="00344800">
      <w:pPr>
        <w:tabs>
          <w:tab w:val="left" w:pos="10770"/>
        </w:tabs>
      </w:pPr>
    </w:p>
    <w:p w14:paraId="6B7A9AE7" w14:textId="5995755F" w:rsidR="00E056B1" w:rsidRDefault="00E056B1" w:rsidP="00344800">
      <w:pPr>
        <w:tabs>
          <w:tab w:val="left" w:pos="10770"/>
        </w:tabs>
      </w:pPr>
    </w:p>
    <w:p w14:paraId="55C49540" w14:textId="719EACFC" w:rsidR="00E056B1" w:rsidRDefault="00E056B1" w:rsidP="00344800">
      <w:pPr>
        <w:tabs>
          <w:tab w:val="left" w:pos="10770"/>
        </w:tabs>
      </w:pPr>
    </w:p>
    <w:p w14:paraId="6F5F3F99" w14:textId="3417BAC2" w:rsidR="00E056B1" w:rsidRDefault="00E056B1" w:rsidP="00344800">
      <w:pPr>
        <w:tabs>
          <w:tab w:val="left" w:pos="10770"/>
        </w:tabs>
      </w:pPr>
    </w:p>
    <w:p w14:paraId="0D6466CB" w14:textId="5FC823B4" w:rsidR="00E056B1" w:rsidRDefault="00E056B1" w:rsidP="00344800">
      <w:pPr>
        <w:tabs>
          <w:tab w:val="left" w:pos="10770"/>
        </w:tabs>
      </w:pPr>
    </w:p>
    <w:p w14:paraId="1C0EA5CE" w14:textId="78FB9B83" w:rsidR="00E056B1" w:rsidRDefault="00E056B1" w:rsidP="00344800">
      <w:pPr>
        <w:tabs>
          <w:tab w:val="left" w:pos="10770"/>
        </w:tabs>
      </w:pPr>
    </w:p>
    <w:p w14:paraId="6789DBF6" w14:textId="2EC85172" w:rsidR="00E056B1" w:rsidRDefault="00E056B1" w:rsidP="00344800">
      <w:pPr>
        <w:tabs>
          <w:tab w:val="left" w:pos="10770"/>
        </w:tabs>
      </w:pPr>
    </w:p>
    <w:p w14:paraId="55E95D87" w14:textId="74B5D915" w:rsidR="00E056B1" w:rsidRDefault="00E056B1" w:rsidP="00344800">
      <w:pPr>
        <w:tabs>
          <w:tab w:val="left" w:pos="10770"/>
        </w:tabs>
      </w:pPr>
    </w:p>
    <w:p w14:paraId="7F56010C" w14:textId="21732478" w:rsidR="00E056B1" w:rsidRDefault="00E056B1" w:rsidP="00344800">
      <w:pPr>
        <w:tabs>
          <w:tab w:val="left" w:pos="10770"/>
        </w:tabs>
      </w:pPr>
    </w:p>
    <w:p w14:paraId="594AD3DA" w14:textId="26AE3E3E" w:rsidR="00E056B1" w:rsidRDefault="00E056B1" w:rsidP="00344800">
      <w:pPr>
        <w:tabs>
          <w:tab w:val="left" w:pos="10770"/>
        </w:tabs>
      </w:pPr>
    </w:p>
    <w:p w14:paraId="0596A785" w14:textId="18519D10" w:rsidR="00E056B1" w:rsidRDefault="00E056B1" w:rsidP="00344800">
      <w:pPr>
        <w:tabs>
          <w:tab w:val="left" w:pos="10770"/>
        </w:tabs>
      </w:pPr>
    </w:p>
    <w:p w14:paraId="02D6410D" w14:textId="0E033B78" w:rsidR="00E056B1" w:rsidRPr="00344800" w:rsidRDefault="005C39E6" w:rsidP="00344800">
      <w:pPr>
        <w:tabs>
          <w:tab w:val="left" w:pos="1077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C19D5E" wp14:editId="2D0D171A">
            <wp:simplePos x="0" y="0"/>
            <wp:positionH relativeFrom="margin">
              <wp:align>center</wp:align>
            </wp:positionH>
            <wp:positionV relativeFrom="paragraph">
              <wp:posOffset>659326</wp:posOffset>
            </wp:positionV>
            <wp:extent cx="8934492" cy="3699803"/>
            <wp:effectExtent l="0" t="0" r="0" b="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4492" cy="3699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56B1" w:rsidRPr="00344800" w:rsidSect="00344800">
      <w:pgSz w:w="15840" w:h="12240" w:orient="landscape"/>
      <w:pgMar w:top="1701" w:right="1418" w:bottom="1701" w:left="1418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CE7A7" w14:textId="77777777" w:rsidR="00AA7B58" w:rsidRDefault="00AA7B58" w:rsidP="00344800">
      <w:pPr>
        <w:spacing w:after="0" w:line="240" w:lineRule="auto"/>
      </w:pPr>
      <w:r>
        <w:separator/>
      </w:r>
    </w:p>
  </w:endnote>
  <w:endnote w:type="continuationSeparator" w:id="0">
    <w:p w14:paraId="68F543C4" w14:textId="77777777" w:rsidR="00AA7B58" w:rsidRDefault="00AA7B58" w:rsidP="0034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0695762"/>
      <w:docPartObj>
        <w:docPartGallery w:val="Page Numbers (Bottom of Page)"/>
        <w:docPartUnique/>
      </w:docPartObj>
    </w:sdtPr>
    <w:sdtEndPr/>
    <w:sdtContent>
      <w:p w14:paraId="2AB39A4B" w14:textId="0B580986" w:rsidR="00344800" w:rsidRDefault="003448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1A27370" w14:textId="77777777" w:rsidR="00344800" w:rsidRDefault="003448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96109" w14:textId="77777777" w:rsidR="00AA7B58" w:rsidRDefault="00AA7B58" w:rsidP="00344800">
      <w:pPr>
        <w:spacing w:after="0" w:line="240" w:lineRule="auto"/>
      </w:pPr>
      <w:r>
        <w:separator/>
      </w:r>
    </w:p>
  </w:footnote>
  <w:footnote w:type="continuationSeparator" w:id="0">
    <w:p w14:paraId="4AD04B1F" w14:textId="77777777" w:rsidR="00AA7B58" w:rsidRDefault="00AA7B58" w:rsidP="00344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00"/>
    <w:rsid w:val="00344800"/>
    <w:rsid w:val="003F36B9"/>
    <w:rsid w:val="005C39E6"/>
    <w:rsid w:val="008D7B88"/>
    <w:rsid w:val="00AA7B58"/>
    <w:rsid w:val="00AE7154"/>
    <w:rsid w:val="00CB6F7A"/>
    <w:rsid w:val="00E0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1312"/>
  <w15:chartTrackingRefBased/>
  <w15:docId w15:val="{EE403810-C000-46D0-950D-104FF8C6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8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48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4800"/>
  </w:style>
  <w:style w:type="paragraph" w:styleId="Piedepgina">
    <w:name w:val="footer"/>
    <w:basedOn w:val="Normal"/>
    <w:link w:val="PiedepginaCar"/>
    <w:uiPriority w:val="99"/>
    <w:unhideWhenUsed/>
    <w:rsid w:val="003448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Macias Castillo</dc:creator>
  <cp:keywords/>
  <dc:description/>
  <cp:lastModifiedBy>Josue Macias Castillo</cp:lastModifiedBy>
  <cp:revision>4</cp:revision>
  <dcterms:created xsi:type="dcterms:W3CDTF">2020-11-26T03:03:00Z</dcterms:created>
  <dcterms:modified xsi:type="dcterms:W3CDTF">2020-11-26T05:31:00Z</dcterms:modified>
</cp:coreProperties>
</file>