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193B" w14:textId="77777777" w:rsidR="007226E6" w:rsidRPr="007226E6" w:rsidRDefault="007226E6" w:rsidP="007226E6">
      <w:pPr>
        <w:autoSpaceDE w:val="0"/>
        <w:autoSpaceDN w:val="0"/>
        <w:adjustRightInd w:val="0"/>
        <w:spacing w:after="120"/>
        <w:rPr>
          <w:rFonts w:cstheme="minorHAnsi"/>
          <w:b/>
          <w:bCs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Task: Simple Slot Machine Game</w:t>
      </w:r>
    </w:p>
    <w:p w14:paraId="47E0BF87" w14:textId="77777777" w:rsidR="007226E6" w:rsidRPr="007226E6" w:rsidRDefault="007226E6" w:rsidP="007226E6">
      <w:pPr>
        <w:autoSpaceDE w:val="0"/>
        <w:autoSpaceDN w:val="0"/>
        <w:adjustRightInd w:val="0"/>
        <w:spacing w:after="40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Objective:</w:t>
      </w:r>
      <w:r w:rsidRPr="007226E6">
        <w:rPr>
          <w:rFonts w:cstheme="minorHAnsi"/>
          <w:kern w:val="0"/>
          <w:sz w:val="21"/>
          <w:szCs w:val="21"/>
          <w:lang w:val="en-GB"/>
        </w:rPr>
        <w:t xml:space="preserve"> Build a basic slot machine game using JavaScript, PIXI.js, and Webpack.</w:t>
      </w:r>
    </w:p>
    <w:p w14:paraId="142088BE" w14:textId="77777777" w:rsidR="007226E6" w:rsidRPr="007226E6" w:rsidRDefault="007226E6" w:rsidP="007226E6">
      <w:pPr>
        <w:autoSpaceDE w:val="0"/>
        <w:autoSpaceDN w:val="0"/>
        <w:adjustRightInd w:val="0"/>
        <w:spacing w:after="12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kern w:val="0"/>
          <w:sz w:val="21"/>
          <w:szCs w:val="21"/>
          <w:lang w:val="en-GB"/>
        </w:rPr>
        <w:t>Requirements:</w:t>
      </w:r>
    </w:p>
    <w:p w14:paraId="3F2AADAD" w14:textId="018C9113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Game Setup:</w:t>
      </w:r>
    </w:p>
    <w:p w14:paraId="635598B7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Use PIXI.js for rendering.</w:t>
      </w:r>
    </w:p>
    <w:p w14:paraId="65D0A0A2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Set up the project with Webpack to manage assets and scripts.</w:t>
      </w:r>
    </w:p>
    <w:p w14:paraId="0FAF663C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Name the project 'my-company entry level task'.</w:t>
      </w:r>
    </w:p>
    <w:p w14:paraId="3C83E977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56F1B72E" w14:textId="694DEBF1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Game Design:</w:t>
      </w:r>
    </w:p>
    <w:p w14:paraId="120D4012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The game should have three reels.</w:t>
      </w:r>
    </w:p>
    <w:p w14:paraId="215FBCA5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Each reel should have five different symbols or images.</w:t>
      </w:r>
    </w:p>
    <w:p w14:paraId="70D4D211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The reels should spin and stop sequentially (left to right).</w:t>
      </w:r>
    </w:p>
    <w:p w14:paraId="3D15598E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2F8BC4FF" w14:textId="5DFD41BE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Game Logic:</w:t>
      </w:r>
    </w:p>
    <w:p w14:paraId="201136FE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Implement a simple spin button that starts the spin of all three reels.</w:t>
      </w:r>
    </w:p>
    <w:p w14:paraId="4F776545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After spinning, the reels should stop showing a random set of symbols.</w:t>
      </w:r>
    </w:p>
    <w:p w14:paraId="3274EE58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Include a basic scoring system (e.g., three matching symbols = win, otherwise = lose).</w:t>
      </w:r>
    </w:p>
    <w:p w14:paraId="27CCBAAB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4AE87D7C" w14:textId="7AD0586E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Interface:</w:t>
      </w:r>
    </w:p>
    <w:p w14:paraId="5422DDE1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kern w:val="0"/>
          <w:sz w:val="21"/>
          <w:szCs w:val="21"/>
          <w:lang w:val="en-GB"/>
        </w:rPr>
        <w:t>Create a basic but user-friendly interface.</w:t>
      </w:r>
    </w:p>
    <w:p w14:paraId="58A6E6CA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Display the player's score or credits.</w:t>
      </w:r>
    </w:p>
    <w:p w14:paraId="15F0BC5C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Include instructions on how to play the game.</w:t>
      </w:r>
    </w:p>
    <w:p w14:paraId="547A645B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4F76DB41" w14:textId="6B8022F5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Code Quality:</w:t>
      </w:r>
    </w:p>
    <w:p w14:paraId="1DC6318B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Ensure the code is well-organized and commented.</w:t>
      </w:r>
    </w:p>
    <w:p w14:paraId="57676EAC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Write clean, maintainable code.</w:t>
      </w:r>
    </w:p>
    <w:p w14:paraId="2EBE123F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360D99C5" w14:textId="1B268353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Bonus (Optional):</w:t>
      </w:r>
    </w:p>
    <w:p w14:paraId="42D0F9E0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Add simple animations (e.g., symbols spin smoothly, flashy effects for wins).</w:t>
      </w:r>
    </w:p>
    <w:p w14:paraId="660EE203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Include sound effects for spinning and winning/losing.</w:t>
      </w:r>
    </w:p>
    <w:p w14:paraId="3117EB0B" w14:textId="77777777" w:rsidR="007226E6" w:rsidRPr="007226E6" w:rsidRDefault="007226E6" w:rsidP="007226E6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theme="minorHAnsi"/>
          <w:kern w:val="0"/>
          <w:sz w:val="21"/>
          <w:szCs w:val="21"/>
          <w:lang w:val="en-GB"/>
        </w:rPr>
      </w:pPr>
    </w:p>
    <w:p w14:paraId="64016C8C" w14:textId="77777777" w:rsidR="007226E6" w:rsidRPr="007226E6" w:rsidRDefault="007226E6" w:rsidP="007226E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1"/>
          <w:szCs w:val="21"/>
          <w:lang w:val="en-GB"/>
        </w:rPr>
      </w:pPr>
      <w:r w:rsidRPr="007226E6">
        <w:rPr>
          <w:rFonts w:cstheme="minorHAnsi"/>
          <w:b/>
          <w:bCs/>
          <w:kern w:val="0"/>
          <w:sz w:val="21"/>
          <w:szCs w:val="21"/>
          <w:lang w:val="en-GB"/>
        </w:rPr>
        <w:t>Deliverables:</w:t>
      </w:r>
    </w:p>
    <w:p w14:paraId="25AE206F" w14:textId="77777777" w:rsidR="007226E6" w:rsidRPr="007226E6" w:rsidRDefault="007226E6" w:rsidP="007226E6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Source code of the game in a repository (e.g., GitHub, Bitbucket).</w:t>
      </w:r>
    </w:p>
    <w:p w14:paraId="241F198B" w14:textId="77777777" w:rsidR="007226E6" w:rsidRPr="007226E6" w:rsidRDefault="007226E6" w:rsidP="007226E6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A brief documentation explaining the game structure and how to run it.</w:t>
      </w:r>
    </w:p>
    <w:p w14:paraId="5823AD74" w14:textId="77777777" w:rsidR="007226E6" w:rsidRPr="007226E6" w:rsidRDefault="007226E6" w:rsidP="007226E6">
      <w:pPr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kern w:val="0"/>
          <w:sz w:val="18"/>
          <w:szCs w:val="18"/>
          <w:lang w:val="en-GB"/>
        </w:rPr>
      </w:pPr>
      <w:r w:rsidRPr="007226E6">
        <w:rPr>
          <w:rFonts w:cstheme="minorHAnsi"/>
          <w:kern w:val="0"/>
          <w:sz w:val="18"/>
          <w:szCs w:val="18"/>
          <w:lang w:val="en-GB"/>
        </w:rPr>
        <w:t>(Optional) A deployed version of the game, if possible.</w:t>
      </w:r>
    </w:p>
    <w:p w14:paraId="1BD404A2" w14:textId="77777777" w:rsidR="00A20A03" w:rsidRPr="007226E6" w:rsidRDefault="00A20A03">
      <w:pPr>
        <w:rPr>
          <w:rFonts w:cstheme="minorHAnsi"/>
          <w:sz w:val="21"/>
          <w:szCs w:val="21"/>
        </w:rPr>
      </w:pPr>
    </w:p>
    <w:sectPr w:rsidR="00A20A03" w:rsidRPr="007226E6" w:rsidSect="009C13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000007D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5874749"/>
    <w:multiLevelType w:val="multilevel"/>
    <w:tmpl w:val="ECB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281756"/>
    <w:multiLevelType w:val="multilevel"/>
    <w:tmpl w:val="F5AC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90286">
    <w:abstractNumId w:val="26"/>
  </w:num>
  <w:num w:numId="2" w16cid:durableId="1569072977">
    <w:abstractNumId w:val="25"/>
  </w:num>
  <w:num w:numId="3" w16cid:durableId="488519675">
    <w:abstractNumId w:val="0"/>
  </w:num>
  <w:num w:numId="4" w16cid:durableId="1764375878">
    <w:abstractNumId w:val="1"/>
  </w:num>
  <w:num w:numId="5" w16cid:durableId="1918057358">
    <w:abstractNumId w:val="2"/>
  </w:num>
  <w:num w:numId="6" w16cid:durableId="92361541">
    <w:abstractNumId w:val="3"/>
  </w:num>
  <w:num w:numId="7" w16cid:durableId="1400320160">
    <w:abstractNumId w:val="4"/>
  </w:num>
  <w:num w:numId="8" w16cid:durableId="428308264">
    <w:abstractNumId w:val="5"/>
  </w:num>
  <w:num w:numId="9" w16cid:durableId="323435185">
    <w:abstractNumId w:val="6"/>
  </w:num>
  <w:num w:numId="10" w16cid:durableId="1633943721">
    <w:abstractNumId w:val="7"/>
  </w:num>
  <w:num w:numId="11" w16cid:durableId="294213022">
    <w:abstractNumId w:val="8"/>
  </w:num>
  <w:num w:numId="12" w16cid:durableId="1571236668">
    <w:abstractNumId w:val="9"/>
  </w:num>
  <w:num w:numId="13" w16cid:durableId="1706902894">
    <w:abstractNumId w:val="10"/>
  </w:num>
  <w:num w:numId="14" w16cid:durableId="1638342676">
    <w:abstractNumId w:val="11"/>
  </w:num>
  <w:num w:numId="15" w16cid:durableId="1145899845">
    <w:abstractNumId w:val="12"/>
  </w:num>
  <w:num w:numId="16" w16cid:durableId="286475593">
    <w:abstractNumId w:val="13"/>
  </w:num>
  <w:num w:numId="17" w16cid:durableId="1435251459">
    <w:abstractNumId w:val="14"/>
  </w:num>
  <w:num w:numId="18" w16cid:durableId="1105078838">
    <w:abstractNumId w:val="15"/>
  </w:num>
  <w:num w:numId="19" w16cid:durableId="642537598">
    <w:abstractNumId w:val="16"/>
  </w:num>
  <w:num w:numId="20" w16cid:durableId="735972350">
    <w:abstractNumId w:val="17"/>
  </w:num>
  <w:num w:numId="21" w16cid:durableId="1282616564">
    <w:abstractNumId w:val="18"/>
  </w:num>
  <w:num w:numId="22" w16cid:durableId="1520239737">
    <w:abstractNumId w:val="19"/>
  </w:num>
  <w:num w:numId="23" w16cid:durableId="1295791580">
    <w:abstractNumId w:val="20"/>
  </w:num>
  <w:num w:numId="24" w16cid:durableId="2100901700">
    <w:abstractNumId w:val="21"/>
  </w:num>
  <w:num w:numId="25" w16cid:durableId="1930188452">
    <w:abstractNumId w:val="22"/>
  </w:num>
  <w:num w:numId="26" w16cid:durableId="474221971">
    <w:abstractNumId w:val="23"/>
  </w:num>
  <w:num w:numId="27" w16cid:durableId="17712739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E6"/>
    <w:rsid w:val="000C6637"/>
    <w:rsid w:val="006E66E0"/>
    <w:rsid w:val="007226E6"/>
    <w:rsid w:val="00A20A03"/>
    <w:rsid w:val="00F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755724"/>
  <w15:chartTrackingRefBased/>
  <w15:docId w15:val="{2B78717A-925F-2946-81C8-B153C905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6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226E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6E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26E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2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2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Sledov</dc:creator>
  <cp:keywords/>
  <dc:description/>
  <cp:lastModifiedBy>Oleg Sledov</cp:lastModifiedBy>
  <cp:revision>1</cp:revision>
  <cp:lastPrinted>2023-12-01T14:07:00Z</cp:lastPrinted>
  <dcterms:created xsi:type="dcterms:W3CDTF">2023-12-01T14:02:00Z</dcterms:created>
  <dcterms:modified xsi:type="dcterms:W3CDTF">2023-12-01T14:08:00Z</dcterms:modified>
</cp:coreProperties>
</file>