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d0ngjjwa9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VOLUME 4 CONTENT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Hooks, Arc Generators &amp; Red Line Builders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tae10mlz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PART 1: Scene Hook Library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Inject emotional/moral tension into solo and group scenes.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Included: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Solo Character Prompts (loss, guilt, memory, grief)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Party Conflict Seeds (trust, betrayal, resource tension)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External Threat Tension Seeds (choices under fire, risk vs mercy)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Used to spark character growth, group fracture, or decision tension without plot rails.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ldrzsku3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PART 2: Arc Generator Toolkit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Modular, pressure-based arcs that evolve characters and relationships across 1–3 sessions.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25 Full Arc Scaffolds across 5 batches: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Betrayals, echoes, found footage, group collapse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Endgame arcs for sacrifice, personal myth, and identity shifts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Plug into any campaign phase to force long-form consequences.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huhqwjv52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PART 3: Red Line Builder Toolkit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Design rare, high-impact scenes that push characters to their emotional/moral limit.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Included: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 Line Scene Template (5-step GM builder)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Scene Tag System ([Identity], [Loyalty], [Morality],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Player Red Line Declaration Sheet (Session Zero or arc midpoint)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Mini-Library: 10 Red Line Prompts (tailored, personal breaking points)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One-Page GM Reference Sheet (for prep/live table use)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Reserved for character-defining moments. Rare. Permanent. Intimate.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nuiwm3xjk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Deployment Tip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Volume 4 when: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Characters feel too “stable”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You want slow-burn emotional growth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You’re writing scenes around character flaws or values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You want player identity to emerge from tension—not archetypes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fc4l7zz1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🎣 SCENE HOOK LIBRARY – SOLO CHARACTER PROMPTS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hook includes: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Seed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Underlying Moral/Emotional Pressure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(GM Tips)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4joeaydhte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“The Pack Slows Down for One”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player’s character is injured. The group is being pursued.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Are they worth the risk?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Tip: Don’t ask “Do they leave them?” Ask: Who volunteers to stay behind? Who speaks first?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yymhdlwo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“What You Bury Doesn’t Stay Buried”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The player discovers a personal item—something they thought was lost with their family, unit, or home.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What if the past is still alive—or watching?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Tip: No exposition needed. Just leave the item. Let them react. Then start the consequences.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souci75po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“The Mercy Window”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stranger is dying—begging for a quick end. The rest of the party refuses. The PC is alone with them for 10 seconds.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What kind of mercy is moral?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Tip: Don’t punish either decision. Make both have narrative weight. Let it echo later.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vnd1zbupr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“The Mask Slips”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During a night watch or casual moment, another character says something that echoes a trauma or secret. The PC reacts—visibly.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Do they shut down, lash out, confess—or lie again?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Tip: Use a natural conversation. Let the scene breathe. Let silence say more than words.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x8lktisp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“You Were Supposed to Save Them”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survivor the PC was tasked with protecting dies. Others blame them.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Was it their fault—or just their responsibility?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Tip: Run it after success—during celebration or rest. Let the accusation cut into their calm.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dq8njkzk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Makes These Work?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offer no “right” answer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require mechanics—just framing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let players reveal themselves through action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zy4aoyxd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🎣 SCENE HOOK LIBRARY – PARTY CONFLICT SEEDS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includes:</w:t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Prompt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Pressure Point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 Cue for Escalation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fq5a4ypkj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“You Lied to Keep the Peace”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One player withheld a truth: contaminated food, a non-lethal bite, a deal with hostile survivors. The lie worked—but it’s exposed.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Was the lie justified? Or betrayal?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Let NPCs agree with both sides. The group fractures around the fallout.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0sixl6qi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“Someone Always Eats First”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Rations are short. One player’s been getting more (due to injury, skill, status). Now it’s public.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Who decides worth?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Don’t script the fight. Just present the imbalance. Watch where blame lands.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r45aohozc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“The Risk Vote”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The group must decide: split up, sacrifice one, or abandon a mission. It’s a vote—and one PC abstains.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Is neutrality safety? Cowardice? Guilt?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Make consequences real. Not voting still has weight. Let others push them.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pzmerpcmw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“The Unburied Dead”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corpse from the group’s past is discovered again—one that wasn’t given proper rest.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Whose job was it to let them go?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Let the body carry symbols (worn scarf, half-note, marked map). Let grief clash with practicality.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3xawmzlf5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“One of You Is Lying”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survivor is dead. The story doesn’t match. Only the PCs were there.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Who’s protecting who—and from what?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Don’t resolve it. Let doubt fester. Let it alter how players position themselves around each other.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xiin54jyy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How to Use These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 them organically—not as “quests,” but as emotional ruptures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NPCs absorb fallout too (trust, fear, recruitment, or revolt)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seek closure—seek change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sew2l4v0l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🎣 SCENE HOOK LIBRARY – EXTERNAL THREAT TENSION SEEDS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qaa0dz8g3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“The Screamer in the Field”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wounded person is calling for help. They’re trapped—but also drawing in infected. Saving them puts everyone at risk.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What are you willing to risk for a stranger?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Play the screams in real time. Time matters. Watch who breaks first.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11oiv9kwd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“The Rescue Is a Trap”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survivor radios for help—but when the group arrives, they realize it’s bait. The caller isn’t a villain—they’re just hungry.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What do you do with someone who became what you’re afraid to?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Let the baiter explain why. Let it make sense. Then watch the group fracture on what to do next.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rrkiqqei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“The Map with No Return”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found map marks a location with heavy supplies—but it’s marked with an X and the word “DON’T.”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Trust the warning? Or chase survival?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Let the risk feel legendary. Build internal disagreement. Let greed or fear set the tone.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exxqxir9z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“The Child Has a Knife”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A lone child is found—wild-eyed, silent. Armed. They won’t speak. They won’t lower the weapon.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Who sees a threat? Who sees a victim? Who hesitates?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Play up silence. One second of panic could cost everything—or reveal everything.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jjgnt03cn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“The Thing That Watches”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Scene: Every night, someone reports seeing movement. Not infected. Not human. Just… watching.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Tension: What happens when fear becomes shape?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 Cue: Use it to slowly escalate paranoia. Let the fear turn inward—until someone takes action, right or wrong.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baf33qsca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These Work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challenge: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in strangers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kill or abandon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“threat” even means in a dying world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best of all: you never have to answer the question. Let the players do that.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your Arc Generator Toolkit—a set of GM-facing scaffolds to evolve characters and parties over time using tension, loss, belief shifts, and emotional fractures.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arcs are modular: 1 to 3 sessions long. They don’t require planning ahead—just smart pressure now.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z9n48h74m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ARC GENERATOR TOOLS – 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/>
      </w:pPr>
      <w:bookmarkStart w:colFirst="0" w:colLast="0" w:name="_grgndvacgibg" w:id="27"/>
      <w:bookmarkEnd w:id="27"/>
      <w:r w:rsidDel="00000000" w:rsidR="00000000" w:rsidRPr="00000000">
        <w:rPr>
          <w:rtl w:val="0"/>
        </w:rPr>
        <w:t xml:space="preserve">Each entry contains: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 Name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Beats (Scene Progression)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Pressure Focus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Possibilities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3how7mglw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“The One We Left Behind”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The group left someone—an NPC or PC—for dead. Weeks later, they return. Changed.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scene (feral, cold, weapon-drawn, or pleading)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Flashback fragments from other survivors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confrontation: “You chose.”</w:t>
        <w:br w:type="textWrapping"/>
        <w:br w:type="textWrapping"/>
        <w:t xml:space="preserve"> Pressure: Trust, guilt, betrayal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Reintegration with scarred loyalty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collapse of group unity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enemy if rejected again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6d8mtebui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“The Slow Burn”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One PC begins to show signs of psychological collapse. It’s subtle—but it’s growing.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details, shaky aim, mood swings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or hallucination at a critical moment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or violent misstep</w:t>
        <w:br w:type="textWrapping"/>
        <w:br w:type="textWrapping"/>
        <w:t xml:space="preserve"> Pressure: Mental health, burden, “strongest becomes weakest”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carry them forward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rest or exile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through breakdown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6pv4vc5in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“The Message That Changes Everything”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broken radio or device suddenly picks up a broadcast. A survivor hears something personal.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“Was that… her voice?”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Mission: trace the source (real or red herring)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(lie, truth, or trap)</w:t>
        <w:br w:type="textWrapping"/>
        <w:br w:type="textWrapping"/>
        <w:t xml:space="preserve"> Pressure: Hope vs logic, fixation, leadership breakdown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new region or risk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 group over what’s real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closure or destruction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9m5h9pndq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“The Leadership Vacuum”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key leader (PC or NPC) is removed—death, injury, departure. Now someone must step up.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real test post-vacuum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styles: hard vs soft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fracture or unexpected rise</w:t>
        <w:br w:type="textWrapping"/>
        <w:br w:type="textWrapping"/>
        <w:t xml:space="preserve"> Pressure: Authority, fear, charisma, resentment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leader is forged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rotates—chaos or democracy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power grab occurs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9k3y8hj64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“The Blood Debt”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Someone dies. The killer is known. But that person is useful—or loved.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Grieving faction forms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Retaliation attempt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Reckoning (forgiveness, exile, revenge)</w:t>
        <w:br w:type="textWrapping"/>
        <w:br w:type="textWrapping"/>
        <w:t xml:space="preserve"> Pressure: Justice, utility, forgiveness, grief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laws are formed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killer becomes guarded, shaped, or hunted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party splits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is a pressure tunnel—start soft, escalate, and let the players shape the ending.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3luof6tl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“The One That Got Away”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The group fails to save someone. Then finds evidence they’re alive—and dangerous.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Survivor encounter: “They changed.”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of what they’ve done to stay alive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Confrontation or final encounter</w:t>
        <w:br w:type="textWrapping"/>
        <w:br w:type="textWrapping"/>
        <w:t xml:space="preserve"> Pressure: Guilt, responsibility, moral divergence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Recruited or put down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mark on the PC who failed them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Sparks new ethic within the group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9oiqekkuq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“The Pact”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dying character (PC or NPC) makes another promise to do something if they don’t make it.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D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promise (revenge, protection, truth delivery)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death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fulfillment—or failure—of the pact</w:t>
        <w:br w:type="textWrapping"/>
        <w:br w:type="textWrapping"/>
        <w:t xml:space="preserve"> Pressure: Duty vs survival, memory vs practicality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shifts identity to fulfill promise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 revealed (the pact was based on false info)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changes based on whether the pact was honored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egc2n5pua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“The Last Light”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location exists that still runs on old-world power—clean, beautiful, untouched. But it’s dying.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E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Arrival in functional sanctuary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Choice: drain its power / leave it be / settle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end—of the light or of the group</w:t>
        <w:br w:type="textWrapping"/>
        <w:br w:type="textWrapping"/>
        <w:t xml:space="preserve"> Pressure: Idealism vs survival, comfort vs risk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PC stays behind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group splits to preserve it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destroyed, by action or circumstance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vkq6enxo3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“The Wrong Survivor”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known murderer/war criminal/saboteur is found alive. They’re older. Changed. Useful.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(“You don’t remember me… but I do.”)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Trial-by-camp or moral reckoning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exile, use, or execute</w:t>
        <w:br w:type="textWrapping"/>
        <w:br w:type="textWrapping"/>
        <w:t xml:space="preserve"> Pressure: Justice vs utility, memory vs growth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becomes powerful ally—or collapses under pressure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fractures based on decision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regrets decision either way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bbu1h4b7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“The Message in the Mirror”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phrase, symbol, or pattern keeps repeating—something impossible.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0F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group members begin to notice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location or person seems tied to the pattern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Reveal: prophetic, manipulative, or totally random</w:t>
        <w:br w:type="textWrapping"/>
        <w:br w:type="textWrapping"/>
        <w:t xml:space="preserve"> Pressure: Belief vs logic, dread vs clarity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one PC toward obsession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follows a thread that reshapes the arc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ignored—until it returns again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arcs is friction-first, character-agnostic, and designed to create emotional consequences without needing plot rails.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h2opesy44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“The Other Group”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Another group of survivors—functional, well-supplied—offers to merge, trade, or absorb the players’ group.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0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contact: friendly, cautious, or manipulative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mismatch (discipline, ideology, leadership)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side offers a deal that splits the party</w:t>
        <w:br w:type="textWrapping"/>
        <w:br w:type="textWrapping"/>
        <w:t xml:space="preserve"> Pressure: Trust, identity, submission vs independence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PC defects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Alliance, war, or silent sabotage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from within over who “deserves” survival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pt1z3k5qm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“The Second Chance That Hurts”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person previously exiled or believed dead returns—and has something the group desperately needs.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 vs memory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debate or trial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Action: forgiveness, sacrifice, betrayal</w:t>
        <w:br w:type="textWrapping"/>
        <w:br w:type="textWrapping"/>
        <w:t xml:space="preserve"> Pressure: History, revenge, mercy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 creates a new leadership model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 flips the table—was using them all along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changes core beliefs to make peace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218p7tv4k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“The Bone Orchard”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seemingly safe area is covered with graves or markers—fresh ones. One has a PC’s name.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Grave discovery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Investigation: who marked them, why?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Revelation—or refusal to look deeper</w:t>
        <w:br w:type="textWrapping"/>
        <w:br w:type="textWrapping"/>
        <w:t xml:space="preserve"> Pressure: Fear, fate, identity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develops fatalism or obsession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 culminates in “final stand” scene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supernatural—just a warning from someone who knows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zc8tpgsyc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“The Divergence”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Two clear paths emerge: one practical and cruel, one noble but dangerous. The party must choose—publicly.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of both options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turns personal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fractures, votes, or splits</w:t>
        <w:br w:type="textWrapping"/>
        <w:br w:type="textWrapping"/>
        <w:t xml:space="preserve"> Pressure: Leadership, moral compass, ego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divides—temporarily or permanently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wrong path is chosen and they must adapt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changes their nature to follow the path they swore they’d never take</w:t>
        <w:br w:type="textWrapping"/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l1e6dm16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“The Relic of the World Before”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Something ancient, beautiful, or powerful is found—untouched by the collapse.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Awe and nostalgia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preserve, take, or destroy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divide over what legacy means</w:t>
        <w:br w:type="textWrapping"/>
        <w:br w:type="textWrapping"/>
        <w:t xml:space="preserve"> Pressure: History, identity, loss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feels united… or tempted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keeps it and it slowly changes them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covet it and come to take it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arcs introduce existential tension, legacy dilemmas, and inner group division without needing to resolve in a “win”—just in change.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ph4rjlqu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“The Last Shelter”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facility offers safety, medicine, and power—but only for a limited number. Factional decisions must be made.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3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presented: “Three may stay. No more.”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to decision, with external threat rising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judgment—who goes, who stays, who refuses both</w:t>
        <w:br w:type="textWrapping"/>
        <w:br w:type="textWrapping"/>
        <w:t xml:space="preserve"> Pressure: Loyalty, self-worth, sacrifice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 swap: PCs leave and NPCs stay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schism or voluntary martyrdom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is made… and then the shelter fails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a593k3e62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“The Mirror Kills”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pattern begins to emerge—people die in ways that reflect their sins, traits, or unspoken flaws.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3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“She died because she always ran.”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grows: are we being punished—or revealing who we are?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turns inward. Some blame. Some confess.</w:t>
        <w:br w:type="textWrapping"/>
        <w:br w:type="textWrapping"/>
        <w:t xml:space="preserve"> Pressure: Shame, fear, self-doubt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snaps and causes the next death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is broken—or fulfilled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start watching each other differently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dyjtk4sl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“The Archive”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record-keeping site is found—video logs, journals, survivor stories. Among them is a familiar name.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4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reveals truth one PC didn’t know—or didn’t want others to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fallout: exposure, grief, vindication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burn it, broadcast it, or walk away</w:t>
        <w:br w:type="textWrapping"/>
        <w:br w:type="textWrapping"/>
        <w:t xml:space="preserve"> Pressure: Identity, truth, legacy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loses or reclaims power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realigns based on truth revealed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 faction comes seeking the archive</w:t>
        <w:br w:type="textWrapping"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tm2sg557u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“The Blood Without End”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The party stumbles upon a thriving outpost—too clean, too safe. Something is wrong. Something is hidden.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Opulence and suspicion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Discovery: the outpost survives by sacrificing outsiders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Invitation: join, flee, or destroy</w:t>
        <w:br w:type="textWrapping"/>
        <w:br w:type="textWrapping"/>
        <w:t xml:space="preserve"> Pressure: Morality, pragmatism, community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PC stays behind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flees—hunted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destroy it, but some disagree with the cost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6v1suzr04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“The Echo”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child or NPC shows signs of mirroring a specific PC—speech, movements, choices.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mimicking (gestures, phrasing)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Emulation (actions, violence, or kindness)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Climax: the Echo acts in a moment of crisis… like their model</w:t>
        <w:br w:type="textWrapping"/>
        <w:br w:type="textWrapping"/>
        <w:t xml:space="preserve"> Pressure: Legacy, accountability, identity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PC must decide what they’ve passed on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Echo becomes something new—or broken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changes how they carry themselves moving forward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i006wf7d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“The One Who Must Not Come Back”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former ally—dead or believed dead—returns. And if they rejoin… it will cost everything.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 of survival (a photo, recording, or witness)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Decision: find them, stop them, or let them stay lost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Confrontation: what they’ve become is worse than imagined</w:t>
        <w:br w:type="textWrapping"/>
        <w:br w:type="textWrapping"/>
        <w:t xml:space="preserve"> Pressure: Loyalty vs survival, memory vs present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must choose: kill or forgive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exiles someone for supporting them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return… and nothing is ever the same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z55i79b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“The Ashes of the Lie”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core belief—something the group or a PC built their identity on—is revealed false.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Seeds of doubt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Confirmation: they were wrong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Reckoning: continue living the lie, or burn it down</w:t>
        <w:br w:type="textWrapping"/>
        <w:br w:type="textWrapping"/>
        <w:t xml:space="preserve"> Pressure: Faith, ideology, self-worth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crumbles or rebuilds as someone new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divides over what truth means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NPCs exploit the fracture—or follow the rebuild</w:t>
        <w:br w:type="textWrapping"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hxfslehi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“The One Life for All”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scenario emerges where one character’s death, blood, or sacrifice would save everyone else.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cost becomes clear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debates: who decides?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moment: volunteered, forced, or faked</w:t>
        <w:br w:type="textWrapping"/>
        <w:br w:type="textWrapping"/>
        <w:t xml:space="preserve"> Pressure: Martyrdom, agency, love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it. And the world mourns.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fake it—and the guilt is worse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refuse—and something else dies in their place</w:t>
        <w:br w:type="textWrapping"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mu2rtzemm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“The Last Lie They Told”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 trusted NPC is dying. Their final words contradict everything they said before.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Deathbed confession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re-evaluate every past choice involving that person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Fallout: was it a gift, a truth, or a final manipulation?</w:t>
        <w:br w:type="textWrapping"/>
        <w:br w:type="textWrapping"/>
        <w:t xml:space="preserve"> Pressure: Legacy, betrayal, purpose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undoes something they’ve already sacrificed for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confession reveals a hidden path—or curse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PC begins acting like the NPC once did—either to fix it… or finish it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tgghpriv0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“The Red Line”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The group is forced into a moment where someone must cross their personal line—or someone else will pay the cost.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Beats: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Impossible decision (kill a child, betray a friend, destroy a haven)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watches—no one can do it except them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moment: cross it… or change the story</w:t>
        <w:br w:type="textWrapping"/>
        <w:br w:type="textWrapping"/>
        <w:t xml:space="preserve"> Pressure: Identity, sacrifice, limits</w:t>
        <w:br w:type="textWrapping"/>
        <w:br w:type="textWrapping"/>
        <w:t xml:space="preserve"> Outcomes: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changes forever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shields them—or can’t forgive them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else takes the choice from them</w:t>
        <w:br w:type="textWrapping"/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0fsviw0t8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Red Line Builder: Core Principles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d5it4vtb7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What is a Red Line?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 Line is the moral, emotional, or identity boundary a character refuses to cross—until they must.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be:</w:t>
      </w:r>
    </w:p>
    <w:p w:rsidR="00000000" w:rsidDel="00000000" w:rsidP="00000000" w:rsidRDefault="00000000" w:rsidRPr="00000000" w14:paraId="0000019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won’t kill the innocent.”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protect children no matter what.”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never leave family behind.”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will never become like them.”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Crossing it changes them forever.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admcahoh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Red Line Scene Structure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Red Line scene has 4 parts: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Establish the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Something the player or their character has previously expressed or shown. Ideally seeded by past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Invert the 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the situation so not crossing the line causes harm—to others, to the group, to the world.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Force the 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time to vote. No third option. The decision has to be made now, and only they can make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Let It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Whatever they choose—let it have weight. Not punishment. Just change. They should never look at themselves the same again.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zi5qezkv6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🔪 Scene Tags (for Red Line Hooks)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scene will be tagged by what kind of boundary it targets: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[🧍‍♂️ Identity] – “If I do this, I’m not me anymore.”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[💔 Loyalty] – “If I do this, I betray who I care about.”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[⚖️ Morality] – “If I do this, I become the monster.”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[🕊 Humanity] – “If I do this, I stop being human.”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[⛓ Control] – “If I do this, I prove I have no choice left.”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[🪞 Belief] – “If I do this, I was wrong about everything.”</w:t>
        <w:br w:type="textWrapping"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sy5vgkxec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Example: Red Line Format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czupz4soe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🪓 Scene: “The Screaming Door”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Tag: [💔 Loyalty]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 An NPC the PC cares about is locked in a room with infected approaching. The only way to stop the door from being opened is to shoot them now—fast, clean, and certain.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Line: “I won’t kill people I love.”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Inversion: If they don’t—everyone else may die.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Options: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pull the trigger: survivor blames them forever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hesitate: someone else dies and blames them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walk away: the door opens. The cost is shared.</w:t>
        <w:br w:type="textWrapping"/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0k9bk1zyr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RED LINE SCENE TEMPLATE (GM TOOLKIT)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craft pressure scenes that test a character’s deepest boundary. This tool ensures every Red Line is: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defining</w:t>
        <w:br w:type="textWrapping"/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9jrmjdq0v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🪓 Step-by-Step Build Structure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jzizd5ht0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the Red Line</w:t>
      </w:r>
    </w:p>
    <w:p w:rsidR="00000000" w:rsidDel="00000000" w:rsidP="00000000" w:rsidRDefault="00000000" w:rsidRPr="00000000" w14:paraId="000001C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will they not do—even if it costs them everything?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should come from player behavior, trait choices, or past dialogue.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1C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never abandon people.”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“I’ll never kill a child.”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won’t become like my father.”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don’t torture. I don’t lie.”</w:t>
        <w:br w:type="textWrapping"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fv1qt5vns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Invert the Stakes</w:t>
      </w:r>
    </w:p>
    <w:p w:rsidR="00000000" w:rsidDel="00000000" w:rsidP="00000000" w:rsidRDefault="00000000" w:rsidRPr="00000000" w14:paraId="000001C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Why does breaking the Red Line seem like the only way to save something greater?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scene where the “wrong” choice feels justified—even heroic.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🧨 Examples:</w:t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Killing one traitor saves dozens.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someone behind protects the group.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Becoming the monster prevents worse horrors.</w:t>
        <w:br w:type="textWrapping"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xn2og3ew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Deny the Easy Outs</w:t>
      </w:r>
    </w:p>
    <w:p w:rsidR="00000000" w:rsidDel="00000000" w:rsidP="00000000" w:rsidRDefault="00000000" w:rsidRPr="00000000" w14:paraId="000001D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Remove third options. It must be yes or no. Now or never. You or them.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time, remove support, and make only one PC capable of acting.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If other players try to intervene, let the world move faster than them.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s0s1t2vf6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Frame the Moment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short, sensory detail. Let emotion rise. And then: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🎭 Ask the character, not the player.</w:t>
      </w:r>
    </w:p>
    <w:p w:rsidR="00000000" w:rsidDel="00000000" w:rsidP="00000000" w:rsidRDefault="00000000" w:rsidRPr="00000000" w14:paraId="000001D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“He’s looking at you, whispering your name. Do you shut the door?”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Then—stop narrating. Let the table breathe.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bcdl1epqj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Echo the Aftermath</w:t>
      </w:r>
    </w:p>
    <w:p w:rsidR="00000000" w:rsidDel="00000000" w:rsidP="00000000" w:rsidRDefault="00000000" w:rsidRPr="00000000" w14:paraId="000001E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changes—even if they “succeeded”?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or more: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NPC relationship altered forever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Morale or reputation penalty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PC gains a new trait or flaw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they say later no longer sounds true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moment be part of them—even if no one else talks about it.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j6ts3mkgkd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Optional Layer: GM Pressure Prompts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questions when designing a Red Line moment:</w:t>
      </w:r>
    </w:p>
    <w:p w:rsidR="00000000" w:rsidDel="00000000" w:rsidP="00000000" w:rsidRDefault="00000000" w:rsidRPr="00000000" w14:paraId="000001E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this cost the PC that no one else sees?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else wanted them to break it—or needed them to hold?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they don’t break it—and someone else does?</w:t>
        <w:br w:type="textWrapping"/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p537kxqjw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RED LINE DECLARATION SHEET (Player-Facing)</w:t>
      </w:r>
    </w:p>
    <w:p w:rsidR="00000000" w:rsidDel="00000000" w:rsidP="00000000" w:rsidRDefault="00000000" w:rsidRPr="00000000" w14:paraId="000001F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Fill this out privately. The GM may or may not ever use it. But when they do… it will matter.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qf5wl6utm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🪓 PART 1: PERSONAL TRUTH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Choose one of the following (or write your own):</w:t>
      </w:r>
    </w:p>
    <w:p w:rsidR="00000000" w:rsidDel="00000000" w:rsidP="00000000" w:rsidRDefault="00000000" w:rsidRPr="00000000" w14:paraId="000001F4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“I will never…”</w:t>
      </w:r>
    </w:p>
    <w:p w:rsidR="00000000" w:rsidDel="00000000" w:rsidP="00000000" w:rsidRDefault="00000000" w:rsidRPr="00000000" w14:paraId="000001F5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Kill the innocent</w:t>
      </w:r>
    </w:p>
    <w:p w:rsidR="00000000" w:rsidDel="00000000" w:rsidP="00000000" w:rsidRDefault="00000000" w:rsidRPr="00000000" w14:paraId="000001F6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Abandon the helpless</w:t>
      </w:r>
    </w:p>
    <w:p w:rsidR="00000000" w:rsidDel="00000000" w:rsidP="00000000" w:rsidRDefault="00000000" w:rsidRPr="00000000" w14:paraId="000001F7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Become like my enemy</w:t>
      </w:r>
    </w:p>
    <w:p w:rsidR="00000000" w:rsidDel="00000000" w:rsidP="00000000" w:rsidRDefault="00000000" w:rsidRPr="00000000" w14:paraId="000001F8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Let others die for me</w:t>
      </w:r>
    </w:p>
    <w:p w:rsidR="00000000" w:rsidDel="00000000" w:rsidP="00000000" w:rsidRDefault="00000000" w:rsidRPr="00000000" w14:paraId="000001F9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Lie to protect myself</w:t>
      </w:r>
    </w:p>
    <w:p w:rsidR="00000000" w:rsidDel="00000000" w:rsidP="00000000" w:rsidRDefault="00000000" w:rsidRPr="00000000" w14:paraId="000001FA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Hurt someone I love</w:t>
      </w:r>
    </w:p>
    <w:p w:rsidR="00000000" w:rsidDel="00000000" w:rsidP="00000000" w:rsidRDefault="00000000" w:rsidRPr="00000000" w14:paraId="000001FB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Submit to cruelty</w:t>
      </w:r>
    </w:p>
    <w:p w:rsidR="00000000" w:rsidDel="00000000" w:rsidP="00000000" w:rsidRDefault="00000000" w:rsidRPr="00000000" w14:paraId="000001FC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Lose control of who I am</w:t>
      </w:r>
    </w:p>
    <w:p w:rsidR="00000000" w:rsidDel="00000000" w:rsidP="00000000" w:rsidRDefault="00000000" w:rsidRPr="00000000" w14:paraId="000001FD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Allow others to see me break</w:t>
      </w:r>
    </w:p>
    <w:p w:rsidR="00000000" w:rsidDel="00000000" w:rsidP="00000000" w:rsidRDefault="00000000" w:rsidRPr="00000000" w14:paraId="000001FE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Forget who I used to be</w:t>
      </w:r>
    </w:p>
    <w:p w:rsidR="00000000" w:rsidDel="00000000" w:rsidP="00000000" w:rsidRDefault="00000000" w:rsidRPr="00000000" w14:paraId="000001FF">
      <w:pPr>
        <w:ind w:left="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☐ [Write Your Own:] __________________________________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nf6lxsc92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PART 2: WHY IT MATTERS</w:t>
      </w:r>
    </w:p>
    <w:p w:rsidR="00000000" w:rsidDel="00000000" w:rsidP="00000000" w:rsidRDefault="00000000" w:rsidRPr="00000000" w14:paraId="0000020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happened before the world fell apart that made this line unbreakable?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(Write 1–3 sentences. This can be left vague or symbolic.)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8a3x23yp8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PART 3: What Would It Take?</w:t>
      </w:r>
    </w:p>
    <w:p w:rsidR="00000000" w:rsidDel="00000000" w:rsidP="00000000" w:rsidRDefault="00000000" w:rsidRPr="00000000" w14:paraId="000002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What’s the one thing that might force you to cross it?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protect someone you love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save many at the cost of one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there’s no one else left to do it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if you don’t—you’ll die misunderstood</w:t>
        <w:br w:type="textWrapping"/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elmuc09dv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GM NOTE (Not shown to players):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in your notes. Don’t remind the player. Don’t build scenes around them.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wait. And when the moment comes: cut the scene down to only that question.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ammay4d4s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🪓 RED LINE PROMPT LIBRARY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vrme69r84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e11epf7e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“Blood for Shelter”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[⚖️ Morality] [💔 Loyalty]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The group is offered shelter—but only if one person is left outside.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NPC survivor says: “Only four inside. Decide now.”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Leave the weakest behind—or fight and lose safety for all.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The survivor lives, but resents the group. Or dies… and haunts them.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74g1ojivh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trpp6ji7b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“He Begged Me Not To”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[💔 Loyalty] [🪞 Belief]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A friend begs the PC not to kill an infected loved one. The others demand it.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The infected stirs—fast, lethal, and worsening.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Spare them for the friend—or end it fast.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The friend may never speak to them again. Or may thank them… too late.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uxwc1joml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1fr7wvwzy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“It Sounds Like Her”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[🧍 Identity] [🕊 Humanity]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A trapped infected mimics a loved one’s voice.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The PC hears their child, spouse, or parent calling from the dark.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Open the door—or walk away forever.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Voice disappears. Later, a new voice emerges… speaking their name.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vzdehfaz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0knusl66s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“One Shot. Not Both.”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[⚖️ Morality] [⛓ Control]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Two allies are trapped. The PC has one bullet.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Debris collapse, fire closing in. One can be saved.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Choose who dies. And who knows it.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Saved survivor may not forgive. Or may pretend they would’ve done the same.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s75t1rxhf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ay79qcha5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Cure Needs a Killer”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[🪞 Belief] [🧍 Identity]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A life-saving treatment can be made—but only with blood from an unwilling, innocent person.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Medical expert says: “We can save dozens. But they’ll die.”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Take the blood… or let many die.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May gain a cure. But the cost follows the player home—always.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o9wor583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mm7uj9od9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Child Saw Everything”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[🕊 Humanity] [💔 Loyalty]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A child NPC witnessed the group do something horrific.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The child begins telling others. Tensions rise.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Silence them—or let the truth unravel the group.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Trauma echoes in every trust check. They might still talk… eventually.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xx2tousff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sqikip4ry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“Give Up the Ghost”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[🧍 Identity] [🪞 Belief]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The player is ordered to destroy something symbolic: an old journal, wedding ring, dog tag.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Threats rise: “If they track you, it’ll get us killed.”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Burn the symbol… or risk everyone else.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Loss of stability. Later, hallucination—or rediscovery—of what was lost.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d3jurrz45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t953c1ofy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Ones Who Starved”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[⚖️ Morality] [⛓ Control]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The only remaining food belonged to another group… who are now dead.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A known rule: “We never take from the dead.”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Feed your people—or keep the rule.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Rulebreak opens floodgate. NPCs begin taking more than just food.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mjgifs35uc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7eqzpc0jhg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“He Could Still Come Back”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[💔 Loyalty] [🪞 Belief]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A bitten PC is tied up by the others. They ask you to watch them—just in case.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They sleep. You hold the weapon.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Kill them now—or risk them waking up… changed.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If they wake up, they remember everything.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dw65aw86f2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mv267ixvh1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“The Red Line Is Yours”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[Wildcard]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Conflict: The GM takes the player’s actual Red Line declaration from Session Zero—and builds a scene to break it.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Personalized scene. Built in silence. Dropped without warning.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Choice: The one they swore they’d never make.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Echo: Entire arc shifts. New trait or flaw earned. Nothing scripted—only felt.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