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82ED8" w14:textId="180698E5" w:rsidR="00212157" w:rsidRDefault="009F11C5" w:rsidP="009F11C5">
      <w:pPr>
        <w:spacing w:line="480" w:lineRule="auto"/>
        <w:rPr>
          <w:rFonts w:ascii="Century Schoolbook" w:hAnsi="Century Schoolbook"/>
          <w:sz w:val="24"/>
          <w:szCs w:val="24"/>
        </w:rPr>
      </w:pPr>
      <w:r>
        <w:rPr>
          <w:rFonts w:ascii="Century Schoolbook" w:hAnsi="Century Schoolbook"/>
          <w:sz w:val="24"/>
          <w:szCs w:val="24"/>
        </w:rPr>
        <w:t xml:space="preserve">Project </w:t>
      </w:r>
      <w:r w:rsidR="001F5ACF">
        <w:rPr>
          <w:rFonts w:ascii="Century Schoolbook" w:hAnsi="Century Schoolbook"/>
          <w:sz w:val="24"/>
          <w:szCs w:val="24"/>
        </w:rPr>
        <w:t>Recipe</w:t>
      </w:r>
    </w:p>
    <w:p w14:paraId="50243B2B" w14:textId="5FF17C58" w:rsidR="001F5ACF" w:rsidRPr="009F11C5" w:rsidRDefault="001F5ACF" w:rsidP="009F11C5">
      <w:pPr>
        <w:spacing w:line="480" w:lineRule="auto"/>
        <w:rPr>
          <w:rFonts w:ascii="Century Schoolbook" w:hAnsi="Century Schoolbook"/>
          <w:sz w:val="24"/>
          <w:szCs w:val="24"/>
        </w:rPr>
      </w:pPr>
      <w:r>
        <w:rPr>
          <w:rFonts w:ascii="Century Schoolbook" w:hAnsi="Century Schoolbook"/>
          <w:sz w:val="24"/>
          <w:szCs w:val="24"/>
        </w:rPr>
        <w:tab/>
        <w:t>The process used to create this code is by first making sure the code and all the pictures are in the same folder. After this is done, the images must all be established as a variable within the code named as image followed by number: image1. Once all of the images are variables it is a simple task of creating a loop function that will automatically cycle through the images using an if else statement. Along with a wait function to control how long the image is on the screen for.</w:t>
      </w:r>
      <w:bookmarkStart w:id="0" w:name="_GoBack"/>
      <w:bookmarkEnd w:id="0"/>
    </w:p>
    <w:sectPr w:rsidR="001F5ACF" w:rsidRPr="009F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C5"/>
    <w:rsid w:val="001F5ACF"/>
    <w:rsid w:val="009F11C5"/>
    <w:rsid w:val="00C12468"/>
    <w:rsid w:val="00F7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013B"/>
  <w15:chartTrackingRefBased/>
  <w15:docId w15:val="{82838C35-5304-4865-81F5-D861D8F0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Spencer</dc:creator>
  <cp:keywords/>
  <dc:description/>
  <cp:lastModifiedBy>Connor Spencer</cp:lastModifiedBy>
  <cp:revision>2</cp:revision>
  <dcterms:created xsi:type="dcterms:W3CDTF">2019-12-08T23:15:00Z</dcterms:created>
  <dcterms:modified xsi:type="dcterms:W3CDTF">2019-12-08T23:20:00Z</dcterms:modified>
</cp:coreProperties>
</file>