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1922" w14:textId="2F13A1EB" w:rsidR="00CB7C5F" w:rsidRDefault="00CB7C5F" w:rsidP="00CB7C5F">
      <w:pPr>
        <w:spacing w:after="0" w:line="276" w:lineRule="auto"/>
        <w:rPr>
          <w:rFonts w:ascii="Aptos" w:eastAsia="Times New Roman" w:hAnsi="Aptos" w:cs="Arial"/>
          <w:b/>
          <w:bCs/>
          <w:lang w:val="tr-TR"/>
        </w:rPr>
      </w:pPr>
    </w:p>
    <w:p w14:paraId="4C711893" w14:textId="77777777" w:rsidR="00CB7C5F" w:rsidRDefault="00CB7C5F" w:rsidP="00CB7C5F">
      <w:pPr>
        <w:spacing w:after="0" w:line="276" w:lineRule="auto"/>
        <w:rPr>
          <w:rFonts w:ascii="Aptos" w:eastAsia="Times New Roman" w:hAnsi="Aptos" w:cs="Arial"/>
          <w:b/>
          <w:bCs/>
          <w:lang w:val="tr-TR"/>
        </w:rPr>
      </w:pPr>
      <w:r>
        <w:rPr>
          <w:rFonts w:ascii="Aptos" w:eastAsia="Times New Roman" w:hAnsi="Aptos" w:cs="Arial"/>
          <w:b/>
          <w:bCs/>
          <w:lang w:val="tr-TR"/>
        </w:rPr>
        <w:t xml:space="preserve">                                                                     </w:t>
      </w:r>
      <w:r w:rsidRPr="002A751A">
        <w:rPr>
          <w:rFonts w:ascii="Aptos" w:eastAsia="Times New Roman" w:hAnsi="Aptos" w:cs="Arial"/>
          <w:b/>
          <w:bCs/>
          <w:lang w:val="tr-TR"/>
        </w:rPr>
        <w:t>Demografik Bilgi Formu</w:t>
      </w:r>
    </w:p>
    <w:p w14:paraId="35DA3066" w14:textId="77777777" w:rsidR="00242F92" w:rsidRPr="002A751A" w:rsidRDefault="00242F92" w:rsidP="00CB7C5F">
      <w:pPr>
        <w:spacing w:after="0" w:line="276" w:lineRule="auto"/>
        <w:rPr>
          <w:rFonts w:ascii="Aptos" w:eastAsia="Times New Roman" w:hAnsi="Aptos" w:cs="Arial"/>
          <w:b/>
          <w:bCs/>
          <w:lang w:val="tr-TR"/>
        </w:rPr>
      </w:pPr>
    </w:p>
    <w:p w14:paraId="29C89678" w14:textId="77777777" w:rsidR="00CB7C5F" w:rsidRPr="002A751A" w:rsidRDefault="00CB7C5F" w:rsidP="00CB7C5F">
      <w:pPr>
        <w:spacing w:after="0" w:line="276" w:lineRule="auto"/>
        <w:rPr>
          <w:rFonts w:ascii="Aptos" w:eastAsia="Times New Roman" w:hAnsi="Aptos" w:cs="Arial"/>
          <w:lang w:val="tr-TR"/>
        </w:rPr>
      </w:pPr>
    </w:p>
    <w:p w14:paraId="0F4155FC" w14:textId="77777777" w:rsidR="00CB7C5F" w:rsidRDefault="00CB7C5F" w:rsidP="00CB7C5F">
      <w:pPr>
        <w:pBdr>
          <w:bottom w:val="single" w:sz="4" w:space="1" w:color="auto"/>
        </w:pBdr>
        <w:spacing w:after="0" w:line="240" w:lineRule="auto"/>
        <w:rPr>
          <w:rFonts w:ascii="Aptos" w:eastAsia="Times New Roman" w:hAnsi="Aptos" w:cs="Arial"/>
          <w:b/>
          <w:bCs/>
          <w:lang w:val="tr-TR"/>
        </w:rPr>
      </w:pPr>
      <w:r w:rsidRPr="008C26D0">
        <w:rPr>
          <w:rFonts w:ascii="Aptos" w:eastAsia="Times New Roman" w:hAnsi="Aptos" w:cs="Arial"/>
          <w:b/>
          <w:bCs/>
          <w:lang w:val="tr-TR"/>
        </w:rPr>
        <w:t>Katılımcı no:                                                                                         Uygulama Tarihi: … / … / …</w:t>
      </w:r>
    </w:p>
    <w:p w14:paraId="0B4D1D2A" w14:textId="77777777" w:rsidR="00242F92" w:rsidRPr="008C26D0" w:rsidRDefault="00242F92" w:rsidP="00CB7C5F">
      <w:pPr>
        <w:pBdr>
          <w:bottom w:val="single" w:sz="4" w:space="1" w:color="auto"/>
        </w:pBdr>
        <w:spacing w:after="0" w:line="240" w:lineRule="auto"/>
        <w:rPr>
          <w:rFonts w:ascii="Aptos" w:eastAsia="Times New Roman" w:hAnsi="Aptos" w:cs="Arial"/>
          <w:b/>
          <w:bCs/>
          <w:lang w:val="tr-TR"/>
        </w:rPr>
      </w:pPr>
    </w:p>
    <w:p w14:paraId="588C5699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br/>
      </w:r>
    </w:p>
    <w:p w14:paraId="1AE31250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 xml:space="preserve">Yaşınız: </w:t>
      </w:r>
    </w:p>
    <w:p w14:paraId="14423BAA" w14:textId="77777777" w:rsidR="00CB7C5F" w:rsidRPr="002A751A" w:rsidRDefault="00CB7C5F" w:rsidP="00C879FE">
      <w:pPr>
        <w:spacing w:after="0" w:line="240" w:lineRule="auto"/>
        <w:rPr>
          <w:rFonts w:ascii="Aptos" w:eastAsia="Times New Roman" w:hAnsi="Aptos" w:cs="Arial"/>
          <w:lang w:val="tr-TR"/>
        </w:rPr>
      </w:pPr>
    </w:p>
    <w:p w14:paraId="4BF7AFDD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 xml:space="preserve">Cinsiyetiniz: </w:t>
      </w:r>
      <w:r w:rsidRPr="00C879FE">
        <w:rPr>
          <w:rFonts w:ascii="Aptos" w:eastAsia="Times New Roman" w:hAnsi="Aptos" w:cs="Arial"/>
          <w:b/>
          <w:bCs/>
          <w:lang w:val="tr-TR"/>
        </w:rPr>
        <w:t>□</w:t>
      </w:r>
      <w:r w:rsidRPr="00C879FE">
        <w:rPr>
          <w:rFonts w:ascii="Aptos" w:eastAsia="Times New Roman" w:hAnsi="Aptos" w:cs="Arial"/>
          <w:lang w:val="tr-TR"/>
        </w:rPr>
        <w:t xml:space="preserve"> Kadın   □ Erkek</w:t>
      </w:r>
    </w:p>
    <w:p w14:paraId="78229995" w14:textId="77777777" w:rsidR="00CB7C5F" w:rsidRPr="002A751A" w:rsidRDefault="00CB7C5F" w:rsidP="00C879FE">
      <w:pPr>
        <w:spacing w:after="0" w:line="240" w:lineRule="auto"/>
        <w:rPr>
          <w:rFonts w:ascii="Aptos" w:eastAsia="Times New Roman" w:hAnsi="Aptos" w:cs="Arial"/>
          <w:lang w:val="tr-TR"/>
        </w:rPr>
      </w:pPr>
    </w:p>
    <w:p w14:paraId="626AE356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>Medeni haliniz: □ Evli   □ Bekar   □ Dul   □ Boşanmış</w:t>
      </w:r>
    </w:p>
    <w:p w14:paraId="39A03DF9" w14:textId="77777777" w:rsidR="00CB7C5F" w:rsidRPr="002A751A" w:rsidRDefault="00CB7C5F" w:rsidP="00C879FE">
      <w:pPr>
        <w:spacing w:after="0" w:line="240" w:lineRule="auto"/>
        <w:rPr>
          <w:rFonts w:ascii="Aptos" w:eastAsia="Times New Roman" w:hAnsi="Aptos" w:cs="Arial"/>
          <w:lang w:val="tr-TR"/>
        </w:rPr>
      </w:pPr>
    </w:p>
    <w:p w14:paraId="53764A3B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 xml:space="preserve">Eğitim düzeyiniz (en son mezun olduğunuz okul): </w:t>
      </w:r>
    </w:p>
    <w:p w14:paraId="7C0A8BED" w14:textId="505B0648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>□Lise (9–12 yıl)  □Lisans (12-16)  □Lisans üstü (16+)</w:t>
      </w:r>
    </w:p>
    <w:p w14:paraId="3BA702C7" w14:textId="77777777" w:rsidR="00CB7C5F" w:rsidRPr="002A751A" w:rsidRDefault="00CB7C5F" w:rsidP="00C879FE">
      <w:pPr>
        <w:spacing w:after="0" w:line="240" w:lineRule="auto"/>
        <w:rPr>
          <w:rFonts w:ascii="Aptos" w:eastAsia="Times New Roman" w:hAnsi="Aptos" w:cs="Arial"/>
          <w:lang w:val="tr-TR"/>
        </w:rPr>
      </w:pPr>
    </w:p>
    <w:p w14:paraId="1122538E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 xml:space="preserve">Mesleğiniz: </w:t>
      </w:r>
    </w:p>
    <w:p w14:paraId="6CEC1818" w14:textId="77777777" w:rsidR="00CB7C5F" w:rsidRPr="002A751A" w:rsidRDefault="00CB7C5F" w:rsidP="00C879FE">
      <w:pPr>
        <w:spacing w:after="0" w:line="240" w:lineRule="auto"/>
        <w:rPr>
          <w:rFonts w:ascii="Aptos" w:eastAsia="Times New Roman" w:hAnsi="Aptos" w:cs="Arial"/>
          <w:lang w:val="tr-TR"/>
        </w:rPr>
      </w:pPr>
    </w:p>
    <w:p w14:paraId="386542AF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>Son 6 ayda psikiyatrik ve/veya nörolojik bir rahatsızlığınız oldu mu? □ Evet   □ Hayır</w:t>
      </w:r>
    </w:p>
    <w:p w14:paraId="1FBC180E" w14:textId="77777777" w:rsidR="00CB7C5F" w:rsidRPr="002A751A" w:rsidRDefault="00CB7C5F" w:rsidP="00C879FE">
      <w:pPr>
        <w:spacing w:after="0" w:line="240" w:lineRule="auto"/>
        <w:rPr>
          <w:rFonts w:ascii="Aptos" w:eastAsia="Times New Roman" w:hAnsi="Aptos" w:cs="Arial"/>
          <w:lang w:val="tr-TR"/>
        </w:rPr>
      </w:pPr>
    </w:p>
    <w:p w14:paraId="0DF39AD2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>Herhangi bir psikiyatrik/nörolojik ilaç kullanıyor musunuz? □ Evet   □ Hayır</w:t>
      </w:r>
    </w:p>
    <w:p w14:paraId="55871393" w14:textId="77777777" w:rsidR="00CB7C5F" w:rsidRPr="00C879FE" w:rsidRDefault="00CB7C5F" w:rsidP="00C879FE">
      <w:pPr>
        <w:spacing w:after="0" w:line="240" w:lineRule="auto"/>
        <w:ind w:left="108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>Kullanıyorsanız ne zamandır?</w:t>
      </w:r>
    </w:p>
    <w:p w14:paraId="3A06CB77" w14:textId="77777777" w:rsidR="00CB7C5F" w:rsidRPr="002A751A" w:rsidRDefault="00CB7C5F" w:rsidP="00C879FE">
      <w:pPr>
        <w:spacing w:after="0" w:line="240" w:lineRule="auto"/>
        <w:rPr>
          <w:rFonts w:ascii="Aptos" w:eastAsia="Times New Roman" w:hAnsi="Aptos" w:cs="Arial"/>
          <w:lang w:val="tr-TR"/>
        </w:rPr>
      </w:pPr>
    </w:p>
    <w:p w14:paraId="31B85EA3" w14:textId="77777777" w:rsidR="00CB7C5F" w:rsidRPr="00C879FE" w:rsidRDefault="00CB7C5F" w:rsidP="00C879FE">
      <w:pPr>
        <w:spacing w:after="0" w:line="240" w:lineRule="auto"/>
        <w:ind w:left="36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>Herhangi bir görme bozukluğunuz var mı? □ Evet   □ Hayır</w:t>
      </w:r>
    </w:p>
    <w:p w14:paraId="091354DB" w14:textId="78A0B49C" w:rsidR="00CB7C5F" w:rsidRPr="00C879FE" w:rsidRDefault="00CB7C5F" w:rsidP="00C879FE">
      <w:pPr>
        <w:spacing w:after="0" w:line="240" w:lineRule="auto"/>
        <w:ind w:left="1080"/>
        <w:rPr>
          <w:rFonts w:ascii="Aptos" w:eastAsia="Times New Roman" w:hAnsi="Aptos" w:cs="Arial"/>
          <w:lang w:val="tr-TR"/>
        </w:rPr>
      </w:pPr>
      <w:r w:rsidRPr="00C879FE">
        <w:rPr>
          <w:rFonts w:ascii="Aptos" w:eastAsia="Times New Roman" w:hAnsi="Aptos" w:cs="Arial"/>
          <w:lang w:val="tr-TR"/>
        </w:rPr>
        <w:t>Varsa düzeltilmiş mi? □ Evet   □ Hayır</w:t>
      </w:r>
    </w:p>
    <w:p w14:paraId="353B542A" w14:textId="77777777" w:rsidR="00B00102" w:rsidRDefault="00B00102"/>
    <w:sectPr w:rsidR="00B0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74AFE"/>
    <w:multiLevelType w:val="hybridMultilevel"/>
    <w:tmpl w:val="7EB6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455EB"/>
    <w:multiLevelType w:val="hybridMultilevel"/>
    <w:tmpl w:val="9C1A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9032">
    <w:abstractNumId w:val="0"/>
  </w:num>
  <w:num w:numId="2" w16cid:durableId="1463766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22"/>
    <w:rsid w:val="00180A22"/>
    <w:rsid w:val="00242F92"/>
    <w:rsid w:val="00437B39"/>
    <w:rsid w:val="007A31E3"/>
    <w:rsid w:val="00B00102"/>
    <w:rsid w:val="00C82AE2"/>
    <w:rsid w:val="00C879FE"/>
    <w:rsid w:val="00CB7C5F"/>
    <w:rsid w:val="00E6107B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7A54"/>
  <w15:chartTrackingRefBased/>
  <w15:docId w15:val="{AE08A48D-B0AC-43EE-AF44-23B76441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C5F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A2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A2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sümer</dc:creator>
  <cp:keywords/>
  <dc:description/>
  <cp:lastModifiedBy>erdi sümer</cp:lastModifiedBy>
  <cp:revision>5</cp:revision>
  <dcterms:created xsi:type="dcterms:W3CDTF">2024-11-21T07:31:00Z</dcterms:created>
  <dcterms:modified xsi:type="dcterms:W3CDTF">2024-11-21T07:34:00Z</dcterms:modified>
</cp:coreProperties>
</file>