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147" w:rsidRPr="008C4147" w:rsidRDefault="008C4147" w:rsidP="008C4147">
      <w:pPr>
        <w:widowControl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</w:pPr>
      <w:hyperlink r:id="rId6" w:history="1">
        <w:r w:rsidRPr="008C4147">
          <w:rPr>
            <w:rFonts w:ascii="Verdana" w:eastAsia="宋体" w:hAnsi="Verdana" w:cs="宋体"/>
            <w:b/>
            <w:bCs/>
            <w:color w:val="336699"/>
            <w:kern w:val="36"/>
            <w:sz w:val="33"/>
            <w:szCs w:val="33"/>
            <w:u w:val="single"/>
          </w:rPr>
          <w:t>啊胖的简单生活</w:t>
        </w:r>
      </w:hyperlink>
    </w:p>
    <w:p w:rsidR="008C4147" w:rsidRPr="008C4147" w:rsidRDefault="008C4147" w:rsidP="008C4147">
      <w:pPr>
        <w:widowControl/>
        <w:spacing w:after="100" w:afterAutospacing="1" w:line="312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7" w:history="1">
        <w:r w:rsidRPr="008C4147">
          <w:rPr>
            <w:rFonts w:ascii="Verdana" w:eastAsia="宋体" w:hAnsi="Verdana" w:cs="宋体"/>
            <w:b/>
            <w:bCs/>
            <w:color w:val="336699"/>
            <w:kern w:val="0"/>
            <w:sz w:val="20"/>
            <w:szCs w:val="20"/>
            <w:u w:val="single"/>
          </w:rPr>
          <w:t xml:space="preserve">openwrt x86 </w:t>
        </w:r>
        <w:r w:rsidRPr="008C4147">
          <w:rPr>
            <w:rFonts w:ascii="Verdana" w:eastAsia="宋体" w:hAnsi="Verdana" w:cs="宋体"/>
            <w:b/>
            <w:bCs/>
            <w:color w:val="336699"/>
            <w:kern w:val="0"/>
            <w:sz w:val="20"/>
            <w:szCs w:val="20"/>
            <w:u w:val="single"/>
          </w:rPr>
          <w:t>编译部署</w:t>
        </w:r>
      </w:hyperlink>
    </w:p>
    <w:p w:rsidR="008C4147" w:rsidRPr="008C4147" w:rsidRDefault="008C4147" w:rsidP="008C4147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[TOC]</w:t>
      </w:r>
    </w:p>
    <w:p w:rsidR="008C4147" w:rsidRPr="008C4147" w:rsidRDefault="008C4147" w:rsidP="008C4147">
      <w:pPr>
        <w:widowControl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8C4147" w:rsidRPr="008C4147" w:rsidRDefault="008C4147" w:rsidP="008C4147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著作权归作者所有。商业转载请联系作者获得授权，非商业转载请注明出处。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本文链接：</w:t>
      </w:r>
      <w:hyperlink r:id="rId8" w:history="1">
        <w:r w:rsidRPr="008C414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http://blog.ick.im/posts/2014-10-31-openwrt-x86-compile.html</w:t>
        </w:r>
      </w:hyperlink>
    </w:p>
    <w:p w:rsidR="008C4147" w:rsidRPr="008C4147" w:rsidRDefault="008C4147" w:rsidP="008C4147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C41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0.</w:t>
      </w:r>
      <w:r w:rsidRPr="008C41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背景</w:t>
      </w:r>
    </w:p>
    <w:p w:rsidR="008C4147" w:rsidRPr="008C4147" w:rsidRDefault="008C4147" w:rsidP="008C4147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前段时间看到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C1037u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多网口版本，很是喜欢，替换的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4530r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，发现玩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openwrt x86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的人比较少，写一篇日记，以备后用，有错误之处请指出。</w:t>
      </w:r>
    </w:p>
    <w:p w:rsidR="008C4147" w:rsidRPr="008C4147" w:rsidRDefault="008C4147" w:rsidP="008C4147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C41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0.</w:t>
      </w:r>
      <w:r w:rsidRPr="008C41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配置编译环境</w:t>
      </w:r>
    </w:p>
    <w:p w:rsidR="008C4147" w:rsidRPr="008C4147" w:rsidRDefault="008C4147" w:rsidP="008C4147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</w:p>
    <w:p w:rsidR="008C4147" w:rsidRPr="008C4147" w:rsidRDefault="008C4147" w:rsidP="008C4147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C41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1.</w:t>
      </w:r>
      <w:r w:rsidRPr="008C41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获取源代码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svn co svn://svn.openwrt.org/openwrt/trunk/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#svn co svn://svn.openwrt.org/openwrt/branches/barrier_breaker -r42625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svn update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#cp feeds.conf.default feeds.conf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./scripts/feeds update -a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./scripts/feeds install -a</w:t>
      </w:r>
    </w:p>
    <w:p w:rsidR="008C4147" w:rsidRPr="008C4147" w:rsidRDefault="008C4147" w:rsidP="008C4147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C41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2.</w:t>
      </w:r>
      <w:r w:rsidRPr="008C41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一些问题</w:t>
      </w:r>
    </w:p>
    <w:p w:rsidR="008C4147" w:rsidRPr="008C4147" w:rsidRDefault="008C4147" w:rsidP="008C4147">
      <w:pPr>
        <w:widowControl/>
        <w:numPr>
          <w:ilvl w:val="0"/>
          <w:numId w:val="1"/>
        </w:numPr>
        <w:spacing w:before="150" w:after="150" w:line="312" w:lineRule="atLeast"/>
        <w:ind w:left="45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config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文件位置：</w:t>
      </w:r>
    </w:p>
    <w:p w:rsidR="008C4147" w:rsidRPr="008C4147" w:rsidRDefault="008C4147" w:rsidP="008C4147">
      <w:pPr>
        <w:widowControl/>
        <w:spacing w:line="312" w:lineRule="atLeast"/>
        <w:ind w:left="117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openwrt config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文件：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.config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kernel config:build_dir/target-xxxxxxx/linux-x86_generic/linux-x.xx.xx/.config</w:t>
      </w:r>
    </w:p>
    <w:p w:rsidR="008C4147" w:rsidRPr="008C4147" w:rsidRDefault="008C4147" w:rsidP="008C4147">
      <w:pPr>
        <w:widowControl/>
        <w:numPr>
          <w:ilvl w:val="0"/>
          <w:numId w:val="1"/>
        </w:numPr>
        <w:spacing w:before="150" w:after="150" w:line="312" w:lineRule="atLeast"/>
        <w:ind w:left="45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内核版本更改：</w:t>
      </w:r>
    </w:p>
    <w:p w:rsidR="008C4147" w:rsidRPr="008C4147" w:rsidRDefault="008C4147" w:rsidP="008C4147">
      <w:pPr>
        <w:widowControl/>
        <w:spacing w:line="312" w:lineRule="atLeast"/>
        <w:ind w:left="117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支持内核版本列表：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include/kernel-version.mk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更改内核版本位置：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target/linux/XXX/Makefile.</w:t>
      </w:r>
    </w:p>
    <w:p w:rsidR="008C4147" w:rsidRPr="008C4147" w:rsidRDefault="008C4147" w:rsidP="008C4147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C41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3.make menuconfig</w:t>
      </w:r>
    </w:p>
    <w:p w:rsidR="008C4147" w:rsidRPr="008C4147" w:rsidRDefault="008C4147" w:rsidP="008C4147">
      <w:pPr>
        <w:widowControl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这里给出一个基本配置，不过其中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Busybox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配置，正常使用默认配置即可，不需要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Customize busybox options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，我为了在日后的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</w:rPr>
        <w:t>initramfs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中加入一些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</w:rPr>
        <w:t>overlayfs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的功能自己加进去了配置，另外的配置基本是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x86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必须的。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Target System (x86) </w:t>
      </w:r>
      <w:r w:rsidRPr="008C4147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#目标平台选择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Target Images  ---&gt;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[*] ext4    </w:t>
      </w:r>
      <w:r w:rsidRPr="008C4147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#生成.EXT4.IMG文件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Base system  ---&gt; 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&lt;*&gt; block-mount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&lt;*&gt; busybox  ---&gt; </w:t>
      </w:r>
      <w:r w:rsidRPr="008C4147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#用于今后`initramfs`支持，可以将所有lib编译到busybox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[*]   Customize busybox options 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Busybox Settings  ---&gt; 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General Configuration  ---&gt; 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[*] Support --install [-s] </w:t>
      </w:r>
      <w:r w:rsidRPr="008C414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to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install applet links at runtime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[*] Don</w:t>
      </w:r>
      <w:r w:rsidRPr="008C414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't use /usr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Linux </w:t>
      </w:r>
      <w:r w:rsidRPr="008C414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Module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Utilities  ---&gt; 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[*] modinfo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[*] Simplified modutils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[*]   Accept </w:t>
      </w:r>
      <w:r w:rsidRPr="008C414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module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options </w:t>
      </w:r>
      <w:r w:rsidRPr="008C414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on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modprobe command line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[*]   </w:t>
      </w:r>
      <w:r w:rsidRPr="008C414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Skip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loading </w:t>
      </w:r>
      <w:r w:rsidRPr="008C414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of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already loaded modules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(/</w:t>
      </w:r>
      <w:r w:rsidRPr="008C414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lib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/modules) </w:t>
      </w:r>
      <w:r w:rsidRPr="008C414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Default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directory containing modules 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Linux System Utilities  ---&gt; 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[*] mdev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[*]   Support /etc/mdev.conf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            [*]     Support subdirs/symlinks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[*]       Support regular expressions substitutions </w:t>
      </w:r>
      <w:r w:rsidRPr="008C414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when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renaming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[*]     Support command execution at device addition/removal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[*]   Support loading </w:t>
      </w:r>
      <w:r w:rsidRPr="008C414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of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firmwares 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[*] findfs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[*] blkid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[*]   Print filesystem type 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[*] losetup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[*] lspci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[*] lsusb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[*] mount 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[*]   Support specifying devices </w:t>
      </w:r>
      <w:r w:rsidRPr="008C414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by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label </w:t>
      </w:r>
      <w:r w:rsidRPr="008C414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or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UUID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Filesystem/Volume identification  ---&gt;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    [*] Ext filesystem 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    [*] fat filesystem 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Networking Utilities  ---&gt; 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[*] ftpd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[*]   Enable upload commands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[*]   Enable workaround </w:t>
      </w:r>
      <w:r w:rsidRPr="008C414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for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RFC-violating clients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[*] inetd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[*] telnetd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[*]   Support standalone telnetd (</w:t>
      </w:r>
      <w:r w:rsidRPr="008C414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not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inetd only)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            [*] tcpsvd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[*] udpsvd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`kernel` modules  ---&gt;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Block Devices  ---&gt; 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&lt;*&gt; kmod-ata-core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&lt;*&gt;   kmod-ata-ahci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&lt;*&gt; kmod-</w:t>
      </w:r>
      <w:r w:rsidRPr="008C414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loop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-*- kmod-scsi-core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&lt;*&gt; kmod-scsi-generic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Filesystems  ---&gt;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&lt;*&gt; kmod-fs-ext4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&lt;*&gt; kmod-fs-ntfs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&lt;*&gt; kmod-fs-vfat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Input modules  ---&gt;</w:t>
      </w:r>
      <w:r w:rsidRPr="008C4147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#键盘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-*- kmod-hid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&lt;*&gt; kmod-hid-generic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-*- kmod-input-core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-*- kmod-input-evdev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Native Language Support  ---&gt; 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&lt;*&gt; kmod-nls-cp437 </w:t>
      </w:r>
      <w:r w:rsidRPr="008C4147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#vfat需要这个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&lt;*&gt; kmod-nls-iso8859-1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&lt;*&gt; kmod-nls-utf8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Network Devices  ---&gt; </w:t>
      </w:r>
      <w:r w:rsidRPr="008C4147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#网卡驱动</w:t>
      </w:r>
    </w:p>
    <w:p w:rsid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&lt;*&gt; kmod-macvlan</w:t>
      </w:r>
    </w:p>
    <w:p w:rsidR="009E3D1C" w:rsidRPr="008C4147" w:rsidRDefault="009E3D1C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lastRenderedPageBreak/>
        <w:tab/>
        <w:t>&lt;*&gt;kmod-e1000e</w:t>
      </w:r>
      <w:bookmarkStart w:id="0" w:name="_GoBack"/>
      <w:bookmarkEnd w:id="0"/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USB Support  ---&gt;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-*- kmod-usb-core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&lt;*&gt; kmod-usb-hid </w:t>
      </w:r>
      <w:r w:rsidRPr="008C4147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#usb键盘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&lt;*&gt; kmod-usb-ohci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&lt;*&gt; kmod-usb-storage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&lt;*&gt; kmod-usb2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&lt;*&gt; kmod-usb3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Wireless Drivers  ---&gt;</w:t>
      </w:r>
      <w:r w:rsidRPr="008C4147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#wifi卡驱动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Network  ---&gt; 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&lt;*&gt; hostapd </w:t>
      </w:r>
      <w:r w:rsidRPr="008C4147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#wifi ap模式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&lt;*&gt; hostapd-common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&lt;*&gt; hostapd-utils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&lt;*&gt; wpa-supplicant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Utilities  ---&gt;</w:t>
      </w:r>
      <w:r w:rsidRPr="008C4147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#自选  fdisk等</w:t>
      </w:r>
    </w:p>
    <w:p w:rsidR="008C4147" w:rsidRPr="008C4147" w:rsidRDefault="008C4147" w:rsidP="008C4147">
      <w:pPr>
        <w:widowControl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C41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4.make </w:t>
      </w:r>
      <w:r w:rsidRPr="008C414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kernel</w:t>
      </w:r>
      <w:r w:rsidRPr="008C41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_menuconfig</w:t>
      </w:r>
      <w:r w:rsidRPr="008C41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br/>
      </w:r>
      <w:r w:rsidRPr="008C41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目的是为了加入</w:t>
      </w:r>
      <w:r w:rsidRPr="008C41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x86</w:t>
      </w:r>
      <w:r w:rsidRPr="008C41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的多核心以及大内存支持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Processor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C414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type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and features  </w:t>
      </w:r>
      <w:r w:rsidRPr="008C414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---&gt;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[*] </w:t>
      </w:r>
      <w:r w:rsidRPr="008C414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Symmetric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multi-processing support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C414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Processor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C414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family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</w:t>
      </w:r>
      <w:r w:rsidRPr="008C414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Core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2/newer </w:t>
      </w:r>
      <w:r w:rsidRPr="008C414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Xeon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)  </w:t>
      </w:r>
      <w:r w:rsidRPr="008C414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---&gt;#自行选择处理器平台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[*] </w:t>
      </w:r>
      <w:r w:rsidRPr="008C414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Supported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processor vendors  </w:t>
      </w:r>
      <w:r w:rsidRPr="008C414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---&gt;#自行选择处理器平台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(2) </w:t>
      </w:r>
      <w:r w:rsidRPr="008C414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Maximum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number </w:t>
      </w:r>
      <w:r w:rsidRPr="008C414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of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C414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CPUs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#自行编辑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[*] </w:t>
      </w:r>
      <w:r w:rsidRPr="008C414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SMT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</w:t>
      </w:r>
      <w:r w:rsidRPr="008C414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Hyperthreading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 scheduler support#超线程支持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[*] </w:t>
      </w:r>
      <w:r w:rsidRPr="008C414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Multi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-core scheduler support 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</w:t>
      </w:r>
      <w:r w:rsidRPr="008C414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High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C414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Memory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C414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Support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(4GB)  </w:t>
      </w:r>
      <w:r w:rsidRPr="008C414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---&gt;</w:t>
      </w:r>
    </w:p>
    <w:p w:rsidR="008C4147" w:rsidRPr="008C4147" w:rsidRDefault="008C4147" w:rsidP="008C4147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C41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5.make</w:t>
      </w:r>
    </w:p>
    <w:p w:rsidR="008C4147" w:rsidRPr="008C4147" w:rsidRDefault="008C4147" w:rsidP="008C4147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编译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make -j 100 download </w:t>
      </w:r>
      <w:r w:rsidRPr="008C414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#下载包，openwrt是基于源码+patch形式，下载过程比较慢，最好在墙外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make clean 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make -j 5 V=99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#编译某个包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make packages/xxx/clean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make packages/xxx/compile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make packages/xxx/install</w:t>
      </w:r>
    </w:p>
    <w:p w:rsidR="008C4147" w:rsidRPr="008C4147" w:rsidRDefault="008C4147" w:rsidP="008C4147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C41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6.</w:t>
      </w:r>
      <w:r w:rsidRPr="008C41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安装</w:t>
      </w:r>
    </w:p>
    <w:p w:rsidR="008C4147" w:rsidRPr="008C4147" w:rsidRDefault="008C4147" w:rsidP="008C4147">
      <w:pPr>
        <w:widowControl/>
        <w:numPr>
          <w:ilvl w:val="0"/>
          <w:numId w:val="2"/>
        </w:numPr>
        <w:spacing w:before="150" w:after="150" w:line="312" w:lineRule="atLeast"/>
        <w:ind w:left="4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8C4147">
        <w:rPr>
          <w:rFonts w:ascii="Verdana" w:eastAsia="宋体" w:hAnsi="Verdana" w:cs="宋体"/>
          <w:b/>
          <w:bCs/>
          <w:color w:val="000000"/>
          <w:kern w:val="0"/>
          <w:szCs w:val="21"/>
        </w:rPr>
        <w:t>固件简介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14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ls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bin/x86</w:t>
      </w:r>
    </w:p>
    <w:p w:rsidR="008C4147" w:rsidRPr="008C4147" w:rsidRDefault="008C4147" w:rsidP="008C4147">
      <w:pPr>
        <w:widowControl/>
        <w:spacing w:line="312" w:lineRule="atLeast"/>
        <w:ind w:left="117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会看到有以下一些文件，与</w:t>
      </w:r>
      <w:hyperlink r:id="rId9" w:history="1">
        <w:r w:rsidRPr="008C414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官方编译</w:t>
        </w:r>
      </w:hyperlink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的固件名称完全相同，这里大概解释下：</w:t>
      </w:r>
    </w:p>
    <w:p w:rsidR="008C4147" w:rsidRPr="008C4147" w:rsidRDefault="008C4147" w:rsidP="008C4147">
      <w:pPr>
        <w:widowControl/>
        <w:spacing w:line="312" w:lineRule="atLeast"/>
        <w:ind w:left="117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</w:rPr>
        <w:t>openwrt-x86-generic-combined-ext4.img.gz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: 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包含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vmlinuz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rootfs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ext4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）、引导信息以及相关分区信息的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img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，一般是两个分区，可以把它看成是硬盘镜像，直接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dd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到某个磁盘</w:t>
      </w:r>
    </w:p>
    <w:p w:rsidR="008C4147" w:rsidRPr="008C4147" w:rsidRDefault="008C4147" w:rsidP="008C4147">
      <w:pPr>
        <w:widowControl/>
        <w:spacing w:line="312" w:lineRule="atLeast"/>
        <w:ind w:left="117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</w:rPr>
        <w:t>openwrt-x86-generic-rootfs-ext4.img.gz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: rootfs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分区镜像，可以直接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dd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到某个分区，或者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mount -o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到某个目录</w:t>
      </w:r>
    </w:p>
    <w:p w:rsidR="008C4147" w:rsidRPr="008C4147" w:rsidRDefault="008C4147" w:rsidP="008C4147">
      <w:pPr>
        <w:widowControl/>
        <w:spacing w:line="312" w:lineRule="atLeast"/>
        <w:ind w:left="117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</w:rPr>
        <w:t>openwrt-x86-generic-rootfs-squashfs.img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: 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同上</w:t>
      </w:r>
    </w:p>
    <w:p w:rsidR="008C4147" w:rsidRPr="008C4147" w:rsidRDefault="008C4147" w:rsidP="008C4147">
      <w:pPr>
        <w:widowControl/>
        <w:spacing w:line="312" w:lineRule="atLeast"/>
        <w:ind w:left="117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</w:rPr>
        <w:t>openwrt-x86-generic-vmlinuz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: kernel</w:t>
      </w:r>
    </w:p>
    <w:p w:rsidR="008C4147" w:rsidRPr="008C4147" w:rsidRDefault="008C4147" w:rsidP="008C4147">
      <w:pPr>
        <w:widowControl/>
        <w:spacing w:line="312" w:lineRule="atLeast"/>
        <w:ind w:left="117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</w:rPr>
        <w:t>openwrt-x86-generic-Generic-rootfs.tar.gz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: rootfs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用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gz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打包后的文件</w:t>
      </w:r>
    </w:p>
    <w:p w:rsidR="008C4147" w:rsidRPr="008C4147" w:rsidRDefault="008C4147" w:rsidP="008C4147">
      <w:pPr>
        <w:widowControl/>
        <w:spacing w:line="312" w:lineRule="atLeast"/>
        <w:ind w:left="117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可以看出，要让系统启动，需要引导器（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x86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是使用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grub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，好比是路由中的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uboot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，当然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uboot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管的内容更多）、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</w:rPr>
        <w:t>kernel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</w:rPr>
        <w:t>rootfs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三者。</w:t>
      </w:r>
    </w:p>
    <w:p w:rsidR="008C4147" w:rsidRPr="008C4147" w:rsidRDefault="008C4147" w:rsidP="008C4147">
      <w:pPr>
        <w:widowControl/>
        <w:numPr>
          <w:ilvl w:val="0"/>
          <w:numId w:val="2"/>
        </w:numPr>
        <w:spacing w:before="150" w:after="150" w:line="312" w:lineRule="atLeast"/>
        <w:ind w:left="4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8C4147">
        <w:rPr>
          <w:rFonts w:ascii="Verdana" w:eastAsia="宋体" w:hAnsi="Verdana" w:cs="宋体"/>
          <w:b/>
          <w:bCs/>
          <w:color w:val="000000"/>
          <w:kern w:val="0"/>
          <w:szCs w:val="21"/>
        </w:rPr>
        <w:t>简易部署</w:t>
      </w:r>
    </w:p>
    <w:p w:rsidR="008C4147" w:rsidRPr="008C4147" w:rsidRDefault="008C4147" w:rsidP="008C4147">
      <w:pPr>
        <w:widowControl/>
        <w:spacing w:line="312" w:lineRule="atLeast"/>
        <w:ind w:left="117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如果你的磁盘（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U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盘）只用于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openwrt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系统，可以使用最简单的用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combined.img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直接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dd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到目标盘，这样的好处是简单，坏处是如果你的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sdb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（磁盘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/U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盘）很大，就带来空间浪费，虽然可以在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</w:rPr>
        <w:t>rootfs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中存数据，但是下次升级系统就带来不必要的麻烦，命令行如下：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ind w:left="450" w:hanging="36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gunzip bin/x86/openwrt-x86-generic-combined-ext4.img.gz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0" w:hanging="3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dd </w:t>
      </w:r>
      <w:r w:rsidRPr="008C414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if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=bin/x86/openwrt-x86-generic-combined-ext4.img of=/dev/sdb </w:t>
      </w:r>
      <w:r w:rsidRPr="008C414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#根据自己情况选择磁盘</w:t>
      </w:r>
    </w:p>
    <w:p w:rsidR="008C4147" w:rsidRPr="008C4147" w:rsidRDefault="008C4147" w:rsidP="008C4147">
      <w:pPr>
        <w:widowControl/>
        <w:numPr>
          <w:ilvl w:val="0"/>
          <w:numId w:val="2"/>
        </w:numPr>
        <w:spacing w:before="150" w:after="150" w:line="312" w:lineRule="atLeast"/>
        <w:ind w:left="4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8C4147">
        <w:rPr>
          <w:rFonts w:ascii="Verdana" w:eastAsia="宋体" w:hAnsi="Verdana" w:cs="宋体"/>
          <w:b/>
          <w:bCs/>
          <w:color w:val="000000"/>
          <w:kern w:val="0"/>
          <w:szCs w:val="21"/>
        </w:rPr>
        <w:t>自定义部署</w:t>
      </w:r>
    </w:p>
    <w:p w:rsidR="008C4147" w:rsidRPr="008C4147" w:rsidRDefault="008C4147" w:rsidP="008C4147">
      <w:pPr>
        <w:widowControl/>
        <w:spacing w:line="312" w:lineRule="atLeast"/>
        <w:ind w:left="117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适合有一定基础的兄弟，大致步骤：</w:t>
      </w:r>
    </w:p>
    <w:p w:rsidR="008C4147" w:rsidRPr="008C4147" w:rsidRDefault="008C4147" w:rsidP="008C4147">
      <w:pPr>
        <w:widowControl/>
        <w:numPr>
          <w:ilvl w:val="1"/>
          <w:numId w:val="3"/>
        </w:numPr>
        <w:spacing w:before="100" w:beforeAutospacing="1" w:after="100" w:afterAutospacing="1" w:line="312" w:lineRule="atLeast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0.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建立分区、文件系统；</w:t>
      </w:r>
    </w:p>
    <w:p w:rsidR="008C4147" w:rsidRPr="008C4147" w:rsidRDefault="008C4147" w:rsidP="008C4147">
      <w:pPr>
        <w:widowControl/>
        <w:numPr>
          <w:ilvl w:val="1"/>
          <w:numId w:val="3"/>
        </w:numPr>
        <w:spacing w:beforeAutospacing="1" w:afterAutospacing="1" w:line="312" w:lineRule="atLeast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1.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用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dd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将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</w:rPr>
        <w:t>rootfs.ext4.img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写入到分区；</w:t>
      </w:r>
    </w:p>
    <w:p w:rsidR="008C4147" w:rsidRPr="008C4147" w:rsidRDefault="008C4147" w:rsidP="008C4147">
      <w:pPr>
        <w:widowControl/>
        <w:numPr>
          <w:ilvl w:val="1"/>
          <w:numId w:val="3"/>
        </w:numPr>
        <w:spacing w:beforeAutospacing="1" w:afterAutospacing="1" w:line="312" w:lineRule="atLeast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2.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复制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</w:rPr>
        <w:t>vmlinuz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到分区；</w:t>
      </w:r>
    </w:p>
    <w:p w:rsidR="008C4147" w:rsidRPr="008C4147" w:rsidRDefault="008C4147" w:rsidP="008C4147">
      <w:pPr>
        <w:widowControl/>
        <w:numPr>
          <w:ilvl w:val="1"/>
          <w:numId w:val="3"/>
        </w:numPr>
        <w:spacing w:before="100" w:beforeAutospacing="1" w:after="100" w:afterAutospacing="1" w:line="312" w:lineRule="atLeast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3.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安装引导</w:t>
      </w:r>
    </w:p>
    <w:p w:rsidR="008C4147" w:rsidRPr="008C4147" w:rsidRDefault="008C4147" w:rsidP="008C4147">
      <w:pPr>
        <w:widowControl/>
        <w:numPr>
          <w:ilvl w:val="2"/>
          <w:numId w:val="4"/>
        </w:numPr>
        <w:spacing w:before="100" w:beforeAutospacing="1" w:after="100" w:afterAutospacing="1" w:line="312" w:lineRule="atLeast"/>
        <w:ind w:left="13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如果主板是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bios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，我习惯用</w:t>
      </w:r>
      <w:hyperlink r:id="rId10" w:history="1">
        <w:r w:rsidRPr="008C414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grub4dos</w:t>
        </w:r>
      </w:hyperlink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，参见</w:t>
      </w:r>
      <w:hyperlink r:id="rId11" w:history="1">
        <w:r w:rsidRPr="008C414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无忧启动</w:t>
        </w:r>
      </w:hyperlink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8C4147" w:rsidRPr="008C4147" w:rsidRDefault="008C4147" w:rsidP="008C4147">
      <w:pPr>
        <w:widowControl/>
        <w:numPr>
          <w:ilvl w:val="2"/>
          <w:numId w:val="4"/>
        </w:numPr>
        <w:spacing w:before="100" w:beforeAutospacing="1" w:after="100" w:afterAutospacing="1" w:line="312" w:lineRule="atLeast"/>
        <w:ind w:left="13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如果主板是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efi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，我习惯用</w:t>
      </w:r>
      <w:hyperlink r:id="rId12" w:history="1">
        <w:r w:rsidRPr="008C414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grub2</w:t>
        </w:r>
      </w:hyperlink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，需要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efi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文件系统（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fat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文件系统），在分区的时候要记得加入，参照个大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发行版。</w:t>
      </w:r>
    </w:p>
    <w:p w:rsidR="008C4147" w:rsidRPr="008C4147" w:rsidRDefault="008C4147" w:rsidP="008C4147">
      <w:pPr>
        <w:widowControl/>
        <w:numPr>
          <w:ilvl w:val="1"/>
          <w:numId w:val="4"/>
        </w:numPr>
        <w:spacing w:before="100" w:beforeAutospacing="1" w:after="100" w:afterAutospacing="1" w:line="312" w:lineRule="atLeast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4.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编辑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menu.lst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8C4147" w:rsidRPr="008C4147" w:rsidRDefault="008C4147" w:rsidP="008C4147">
      <w:pPr>
        <w:widowControl/>
        <w:numPr>
          <w:ilvl w:val="1"/>
          <w:numId w:val="4"/>
        </w:numPr>
        <w:spacing w:before="100" w:beforeAutospacing="1" w:after="100" w:afterAutospacing="1" w:line="312" w:lineRule="atLeast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6.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启动</w:t>
      </w:r>
    </w:p>
    <w:p w:rsidR="008C4147" w:rsidRPr="008C4147" w:rsidRDefault="008C4147" w:rsidP="008C4147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C41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7.</w:t>
      </w:r>
      <w:r w:rsidRPr="008C41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关于</w:t>
      </w:r>
      <w:r w:rsidRPr="008C41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initramfs &amp;&amp; overlayfs</w:t>
      </w:r>
    </w:p>
    <w:p w:rsidR="008C4147" w:rsidRPr="008C4147" w:rsidRDefault="008C4147" w:rsidP="008C4147">
      <w:pPr>
        <w:widowControl/>
        <w:numPr>
          <w:ilvl w:val="0"/>
          <w:numId w:val="5"/>
        </w:numPr>
        <w:spacing w:before="150" w:after="150" w:line="312" w:lineRule="atLeast"/>
        <w:ind w:left="4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8C4147">
        <w:rPr>
          <w:rFonts w:ascii="Verdana" w:eastAsia="宋体" w:hAnsi="Verdana" w:cs="宋体"/>
          <w:b/>
          <w:bCs/>
          <w:color w:val="000000"/>
          <w:kern w:val="0"/>
          <w:szCs w:val="21"/>
        </w:rPr>
        <w:t>overlayfs</w:t>
      </w:r>
      <w:r w:rsidRPr="008C4147">
        <w:rPr>
          <w:rFonts w:ascii="Verdana" w:eastAsia="宋体" w:hAnsi="Verdana" w:cs="宋体"/>
          <w:b/>
          <w:bCs/>
          <w:color w:val="000000"/>
          <w:kern w:val="0"/>
          <w:szCs w:val="21"/>
        </w:rPr>
        <w:t>：</w:t>
      </w:r>
    </w:p>
    <w:p w:rsidR="008C4147" w:rsidRPr="008C4147" w:rsidRDefault="008C4147" w:rsidP="008C4147">
      <w:pPr>
        <w:widowControl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由于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openwrt x86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一般都是安装在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U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盘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/TF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卡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硬盘等介质上，默认是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ext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文件系统，就没有使用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</w:rPr>
        <w:t>overlayfs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，如果要使用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</w:rPr>
        <w:t>overlayfs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就得用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squashfs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。由于从路由过度过来，我个人对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</w:rPr>
        <w:t>overlayfs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颇有好感，着手在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x86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ext4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上加入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</w:rPr>
        <w:t>overlayfs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支持。稍后，会单独写一篇关于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x86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下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</w:rPr>
        <w:t>overlayfs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的文档。</w:t>
      </w:r>
    </w:p>
    <w:p w:rsidR="008C4147" w:rsidRPr="008C4147" w:rsidRDefault="008C4147" w:rsidP="008C4147">
      <w:pPr>
        <w:widowControl/>
        <w:numPr>
          <w:ilvl w:val="0"/>
          <w:numId w:val="6"/>
        </w:numPr>
        <w:spacing w:before="150" w:after="150" w:line="312" w:lineRule="atLeast"/>
        <w:ind w:left="4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8C4147">
        <w:rPr>
          <w:rFonts w:ascii="Verdana" w:eastAsia="宋体" w:hAnsi="Verdana" w:cs="宋体"/>
          <w:b/>
          <w:bCs/>
          <w:color w:val="000000"/>
          <w:kern w:val="0"/>
          <w:szCs w:val="21"/>
        </w:rPr>
        <w:t>initramfs</w:t>
      </w:r>
      <w:r w:rsidRPr="008C4147">
        <w:rPr>
          <w:rFonts w:ascii="Verdana" w:eastAsia="宋体" w:hAnsi="Verdana" w:cs="宋体"/>
          <w:b/>
          <w:bCs/>
          <w:color w:val="000000"/>
          <w:kern w:val="0"/>
          <w:szCs w:val="21"/>
        </w:rPr>
        <w:t>：</w:t>
      </w:r>
    </w:p>
    <w:p w:rsidR="008C4147" w:rsidRPr="008C4147" w:rsidRDefault="008C4147" w:rsidP="008C4147">
      <w:pPr>
        <w:widowControl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按照如下编译选项配置，其编译生成的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</w:rPr>
        <w:t>vmlinuz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是一个带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</w:rPr>
        <w:t>initramfs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</w:rPr>
        <w:t>kernel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，当然可以在也可以在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Use external cpio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中选择自定义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</w:rPr>
        <w:t>initramfs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目录，如果没选择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Use external cpio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openwrt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则会将整个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rootfs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当作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initramfs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编译进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</w:rPr>
        <w:t>vmlinuz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C414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Target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Images ---&gt;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[*] ramdisk #其实就是initramfs</w:t>
      </w:r>
    </w:p>
    <w:p w:rsidR="008C4147" w:rsidRPr="008C4147" w:rsidRDefault="008C4147" w:rsidP="008C4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()    </w:t>
      </w:r>
      <w:r w:rsidRPr="008C414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Use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C414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external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cpio#选择外部cpio，作为initramfs</w:t>
      </w:r>
    </w:p>
    <w:p w:rsidR="008C4147" w:rsidRPr="008C4147" w:rsidRDefault="008C4147" w:rsidP="008C4147">
      <w:pPr>
        <w:widowControl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如果用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gurb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加载它，则整个系统会在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ramfs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上运行，所有配置在重启后都将不被保留，一般需要在这个上面启动到另一个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</w:rPr>
        <w:t>kernel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kexec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）或者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switch_root 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到另一个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rootfs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（真实的磁盘）环境，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ramdisk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</w:rPr>
        <w:t>initramfs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）。因此一般是不勾选编译选项中的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ramdisk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选项，自己着手来做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</w:rPr>
        <w:t>initramfs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，加入一些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hook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（比如加入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</w:rPr>
        <w:t>overlayfs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支持、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switch_root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到其他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</w:rPr>
        <w:t>rootfs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、干脆直接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kexec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到其他</w:t>
      </w:r>
      <w:r w:rsidRPr="008C4147">
        <w:rPr>
          <w:rFonts w:ascii="宋体" w:eastAsia="宋体" w:hAnsi="宋体" w:cs="宋体"/>
          <w:color w:val="000000"/>
          <w:kern w:val="0"/>
          <w:sz w:val="24"/>
          <w:szCs w:val="24"/>
        </w:rPr>
        <w:t>kernel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），用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gurb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initrd</w:t>
      </w:r>
      <w:r w:rsidRPr="008C4147">
        <w:rPr>
          <w:rFonts w:ascii="Verdana" w:eastAsia="宋体" w:hAnsi="Verdana" w:cs="宋体"/>
          <w:color w:val="000000"/>
          <w:kern w:val="0"/>
          <w:sz w:val="20"/>
          <w:szCs w:val="20"/>
        </w:rPr>
        <w:t>加载，就可以完成系统启动。</w:t>
      </w:r>
    </w:p>
    <w:p w:rsidR="00B05A5E" w:rsidRDefault="009E3D1C"/>
    <w:sectPr w:rsidR="00B05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D7A45"/>
    <w:multiLevelType w:val="multilevel"/>
    <w:tmpl w:val="D53E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E5135C"/>
    <w:multiLevelType w:val="multilevel"/>
    <w:tmpl w:val="C49E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7B0B49"/>
    <w:multiLevelType w:val="multilevel"/>
    <w:tmpl w:val="4FF4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B46133"/>
    <w:multiLevelType w:val="multilevel"/>
    <w:tmpl w:val="33D2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F05"/>
    <w:rsid w:val="00040602"/>
    <w:rsid w:val="00361F05"/>
    <w:rsid w:val="008C4147"/>
    <w:rsid w:val="009E3D1C"/>
    <w:rsid w:val="00DD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C41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C414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C414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C414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414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C414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C414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C4147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C414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C41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C41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414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C4147"/>
    <w:rPr>
      <w:rFonts w:ascii="宋体" w:eastAsia="宋体" w:hAnsi="宋体" w:cs="宋体"/>
      <w:sz w:val="24"/>
      <w:szCs w:val="24"/>
    </w:rPr>
  </w:style>
  <w:style w:type="character" w:customStyle="1" w:styleId="kw">
    <w:name w:val="kw"/>
    <w:basedOn w:val="a0"/>
    <w:rsid w:val="008C4147"/>
  </w:style>
  <w:style w:type="character" w:customStyle="1" w:styleId="hljs-comment">
    <w:name w:val="hljs-comment"/>
    <w:basedOn w:val="a0"/>
    <w:rsid w:val="008C4147"/>
  </w:style>
  <w:style w:type="character" w:customStyle="1" w:styleId="hljs-">
    <w:name w:val="hljs-_"/>
    <w:basedOn w:val="a0"/>
    <w:rsid w:val="008C4147"/>
  </w:style>
  <w:style w:type="character" w:customStyle="1" w:styleId="hljs-meta">
    <w:name w:val="hljs-meta"/>
    <w:basedOn w:val="a0"/>
    <w:rsid w:val="008C4147"/>
  </w:style>
  <w:style w:type="character" w:customStyle="1" w:styleId="hljs-keyword">
    <w:name w:val="hljs-keyword"/>
    <w:basedOn w:val="a0"/>
    <w:rsid w:val="008C4147"/>
  </w:style>
  <w:style w:type="character" w:customStyle="1" w:styleId="hljs-number">
    <w:name w:val="hljs-number"/>
    <w:basedOn w:val="a0"/>
    <w:rsid w:val="008C4147"/>
  </w:style>
  <w:style w:type="character" w:customStyle="1" w:styleId="apple-converted-space">
    <w:name w:val="apple-converted-space"/>
    <w:basedOn w:val="a0"/>
    <w:rsid w:val="008C4147"/>
  </w:style>
  <w:style w:type="character" w:customStyle="1" w:styleId="hljs-type">
    <w:name w:val="hljs-type"/>
    <w:basedOn w:val="a0"/>
    <w:rsid w:val="008C4147"/>
  </w:style>
  <w:style w:type="character" w:customStyle="1" w:styleId="hljs-class">
    <w:name w:val="hljs-class"/>
    <w:basedOn w:val="a0"/>
    <w:rsid w:val="008C4147"/>
  </w:style>
  <w:style w:type="character" w:customStyle="1" w:styleId="hljs-attribute">
    <w:name w:val="hljs-attribute"/>
    <w:basedOn w:val="a0"/>
    <w:rsid w:val="008C41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C41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C414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C414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C414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414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C414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C414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C4147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C414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C41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C41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414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C4147"/>
    <w:rPr>
      <w:rFonts w:ascii="宋体" w:eastAsia="宋体" w:hAnsi="宋体" w:cs="宋体"/>
      <w:sz w:val="24"/>
      <w:szCs w:val="24"/>
    </w:rPr>
  </w:style>
  <w:style w:type="character" w:customStyle="1" w:styleId="kw">
    <w:name w:val="kw"/>
    <w:basedOn w:val="a0"/>
    <w:rsid w:val="008C4147"/>
  </w:style>
  <w:style w:type="character" w:customStyle="1" w:styleId="hljs-comment">
    <w:name w:val="hljs-comment"/>
    <w:basedOn w:val="a0"/>
    <w:rsid w:val="008C4147"/>
  </w:style>
  <w:style w:type="character" w:customStyle="1" w:styleId="hljs-">
    <w:name w:val="hljs-_"/>
    <w:basedOn w:val="a0"/>
    <w:rsid w:val="008C4147"/>
  </w:style>
  <w:style w:type="character" w:customStyle="1" w:styleId="hljs-meta">
    <w:name w:val="hljs-meta"/>
    <w:basedOn w:val="a0"/>
    <w:rsid w:val="008C4147"/>
  </w:style>
  <w:style w:type="character" w:customStyle="1" w:styleId="hljs-keyword">
    <w:name w:val="hljs-keyword"/>
    <w:basedOn w:val="a0"/>
    <w:rsid w:val="008C4147"/>
  </w:style>
  <w:style w:type="character" w:customStyle="1" w:styleId="hljs-number">
    <w:name w:val="hljs-number"/>
    <w:basedOn w:val="a0"/>
    <w:rsid w:val="008C4147"/>
  </w:style>
  <w:style w:type="character" w:customStyle="1" w:styleId="apple-converted-space">
    <w:name w:val="apple-converted-space"/>
    <w:basedOn w:val="a0"/>
    <w:rsid w:val="008C4147"/>
  </w:style>
  <w:style w:type="character" w:customStyle="1" w:styleId="hljs-type">
    <w:name w:val="hljs-type"/>
    <w:basedOn w:val="a0"/>
    <w:rsid w:val="008C4147"/>
  </w:style>
  <w:style w:type="character" w:customStyle="1" w:styleId="hljs-class">
    <w:name w:val="hljs-class"/>
    <w:basedOn w:val="a0"/>
    <w:rsid w:val="008C4147"/>
  </w:style>
  <w:style w:type="character" w:customStyle="1" w:styleId="hljs-attribute">
    <w:name w:val="hljs-attribute"/>
    <w:basedOn w:val="a0"/>
    <w:rsid w:val="008C4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7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78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12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8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3155">
                          <w:blockQuote w:val="1"/>
                          <w:marLeft w:val="720"/>
                          <w:marRight w:val="720"/>
                          <w:marTop w:val="150"/>
                          <w:marBottom w:val="150"/>
                          <w:divBdr>
                            <w:top w:val="single" w:sz="12" w:space="4" w:color="EFEFEF"/>
                            <w:left w:val="single" w:sz="12" w:space="8" w:color="EFEFEF"/>
                            <w:bottom w:val="single" w:sz="12" w:space="4" w:color="EFEFEF"/>
                            <w:right w:val="single" w:sz="12" w:space="8" w:color="EFEFEF"/>
                          </w:divBdr>
                        </w:div>
                        <w:div w:id="1592465972">
                          <w:blockQuote w:val="1"/>
                          <w:marLeft w:val="720"/>
                          <w:marRight w:val="720"/>
                          <w:marTop w:val="150"/>
                          <w:marBottom w:val="150"/>
                          <w:divBdr>
                            <w:top w:val="single" w:sz="12" w:space="4" w:color="EFEFEF"/>
                            <w:left w:val="single" w:sz="12" w:space="8" w:color="EFEFEF"/>
                            <w:bottom w:val="single" w:sz="12" w:space="4" w:color="EFEFEF"/>
                            <w:right w:val="single" w:sz="12" w:space="8" w:color="EFEFEF"/>
                          </w:divBdr>
                        </w:div>
                        <w:div w:id="1314673379">
                          <w:blockQuote w:val="1"/>
                          <w:marLeft w:val="720"/>
                          <w:marRight w:val="720"/>
                          <w:marTop w:val="150"/>
                          <w:marBottom w:val="150"/>
                          <w:divBdr>
                            <w:top w:val="single" w:sz="12" w:space="4" w:color="EFEFEF"/>
                            <w:left w:val="single" w:sz="12" w:space="8" w:color="EFEFEF"/>
                            <w:bottom w:val="single" w:sz="12" w:space="4" w:color="EFEFEF"/>
                            <w:right w:val="single" w:sz="12" w:space="8" w:color="EFEFEF"/>
                          </w:divBdr>
                        </w:div>
                        <w:div w:id="177408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656428">
                          <w:blockQuote w:val="1"/>
                          <w:marLeft w:val="720"/>
                          <w:marRight w:val="720"/>
                          <w:marTop w:val="150"/>
                          <w:marBottom w:val="150"/>
                          <w:divBdr>
                            <w:top w:val="single" w:sz="12" w:space="4" w:color="EFEFEF"/>
                            <w:left w:val="single" w:sz="12" w:space="8" w:color="EFEFEF"/>
                            <w:bottom w:val="single" w:sz="12" w:space="4" w:color="EFEFEF"/>
                            <w:right w:val="single" w:sz="12" w:space="8" w:color="EFEFEF"/>
                          </w:divBdr>
                        </w:div>
                        <w:div w:id="820079926">
                          <w:blockQuote w:val="1"/>
                          <w:marLeft w:val="720"/>
                          <w:marRight w:val="720"/>
                          <w:marTop w:val="150"/>
                          <w:marBottom w:val="150"/>
                          <w:divBdr>
                            <w:top w:val="single" w:sz="12" w:space="4" w:color="EFEFEF"/>
                            <w:left w:val="single" w:sz="12" w:space="8" w:color="EFEFEF"/>
                            <w:bottom w:val="single" w:sz="12" w:space="4" w:color="EFEFEF"/>
                            <w:right w:val="single" w:sz="12" w:space="8" w:color="EFEFEF"/>
                          </w:divBdr>
                        </w:div>
                        <w:div w:id="1200824763">
                          <w:blockQuote w:val="1"/>
                          <w:marLeft w:val="720"/>
                          <w:marRight w:val="720"/>
                          <w:marTop w:val="150"/>
                          <w:marBottom w:val="150"/>
                          <w:divBdr>
                            <w:top w:val="single" w:sz="12" w:space="4" w:color="EFEFEF"/>
                            <w:left w:val="single" w:sz="12" w:space="8" w:color="EFEFEF"/>
                            <w:bottom w:val="single" w:sz="12" w:space="4" w:color="EFEFEF"/>
                            <w:right w:val="single" w:sz="12" w:space="8" w:color="EFEFEF"/>
                          </w:divBdr>
                        </w:div>
                        <w:div w:id="570120500">
                          <w:blockQuote w:val="1"/>
                          <w:marLeft w:val="720"/>
                          <w:marRight w:val="720"/>
                          <w:marTop w:val="150"/>
                          <w:marBottom w:val="150"/>
                          <w:divBdr>
                            <w:top w:val="single" w:sz="12" w:space="4" w:color="EFEFEF"/>
                            <w:left w:val="single" w:sz="12" w:space="8" w:color="EFEFEF"/>
                            <w:bottom w:val="single" w:sz="12" w:space="4" w:color="EFEFEF"/>
                            <w:right w:val="single" w:sz="12" w:space="8" w:color="EFEFEF"/>
                          </w:divBdr>
                        </w:div>
                        <w:div w:id="1263223777">
                          <w:blockQuote w:val="1"/>
                          <w:marLeft w:val="720"/>
                          <w:marRight w:val="720"/>
                          <w:marTop w:val="150"/>
                          <w:marBottom w:val="150"/>
                          <w:divBdr>
                            <w:top w:val="single" w:sz="12" w:space="4" w:color="EFEFEF"/>
                            <w:left w:val="single" w:sz="12" w:space="8" w:color="EFEFEF"/>
                            <w:bottom w:val="single" w:sz="12" w:space="4" w:color="EFEFEF"/>
                            <w:right w:val="single" w:sz="12" w:space="8" w:color="EFEFEF"/>
                          </w:divBdr>
                        </w:div>
                        <w:div w:id="1000739243">
                          <w:blockQuote w:val="1"/>
                          <w:marLeft w:val="720"/>
                          <w:marRight w:val="720"/>
                          <w:marTop w:val="150"/>
                          <w:marBottom w:val="150"/>
                          <w:divBdr>
                            <w:top w:val="single" w:sz="12" w:space="4" w:color="EFEFEF"/>
                            <w:left w:val="single" w:sz="12" w:space="8" w:color="EFEFEF"/>
                            <w:bottom w:val="single" w:sz="12" w:space="4" w:color="EFEFEF"/>
                            <w:right w:val="single" w:sz="12" w:space="8" w:color="EFEFEF"/>
                          </w:divBdr>
                        </w:div>
                        <w:div w:id="1244802272">
                          <w:blockQuote w:val="1"/>
                          <w:marLeft w:val="720"/>
                          <w:marRight w:val="720"/>
                          <w:marTop w:val="150"/>
                          <w:marBottom w:val="150"/>
                          <w:divBdr>
                            <w:top w:val="single" w:sz="12" w:space="4" w:color="EFEFEF"/>
                            <w:left w:val="single" w:sz="12" w:space="8" w:color="EFEFEF"/>
                            <w:bottom w:val="single" w:sz="12" w:space="4" w:color="EFEFEF"/>
                            <w:right w:val="single" w:sz="12" w:space="8" w:color="EFEFEF"/>
                          </w:divBdr>
                        </w:div>
                        <w:div w:id="705058041">
                          <w:blockQuote w:val="1"/>
                          <w:marLeft w:val="720"/>
                          <w:marRight w:val="720"/>
                          <w:marTop w:val="150"/>
                          <w:marBottom w:val="150"/>
                          <w:divBdr>
                            <w:top w:val="single" w:sz="12" w:space="4" w:color="EFEFEF"/>
                            <w:left w:val="single" w:sz="12" w:space="8" w:color="EFEFEF"/>
                            <w:bottom w:val="single" w:sz="12" w:space="4" w:color="EFEFEF"/>
                            <w:right w:val="single" w:sz="12" w:space="8" w:color="EFEFEF"/>
                          </w:divBdr>
                        </w:div>
                        <w:div w:id="187557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766825">
                          <w:blockQuote w:val="1"/>
                          <w:marLeft w:val="720"/>
                          <w:marRight w:val="720"/>
                          <w:marTop w:val="150"/>
                          <w:marBottom w:val="150"/>
                          <w:divBdr>
                            <w:top w:val="single" w:sz="12" w:space="4" w:color="EFEFEF"/>
                            <w:left w:val="single" w:sz="12" w:space="8" w:color="EFEFEF"/>
                            <w:bottom w:val="single" w:sz="12" w:space="4" w:color="EFEFEF"/>
                            <w:right w:val="single" w:sz="12" w:space="8" w:color="EFEFEF"/>
                          </w:divBdr>
                        </w:div>
                        <w:div w:id="669985723">
                          <w:blockQuote w:val="1"/>
                          <w:marLeft w:val="720"/>
                          <w:marRight w:val="720"/>
                          <w:marTop w:val="150"/>
                          <w:marBottom w:val="150"/>
                          <w:divBdr>
                            <w:top w:val="single" w:sz="12" w:space="4" w:color="EFEFEF"/>
                            <w:left w:val="single" w:sz="12" w:space="8" w:color="EFEFEF"/>
                            <w:bottom w:val="single" w:sz="12" w:space="4" w:color="EFEFEF"/>
                            <w:right w:val="single" w:sz="12" w:space="8" w:color="EFEFEF"/>
                          </w:divBdr>
                        </w:div>
                        <w:div w:id="332270894">
                          <w:blockQuote w:val="1"/>
                          <w:marLeft w:val="720"/>
                          <w:marRight w:val="720"/>
                          <w:marTop w:val="150"/>
                          <w:marBottom w:val="150"/>
                          <w:divBdr>
                            <w:top w:val="single" w:sz="12" w:space="4" w:color="EFEFEF"/>
                            <w:left w:val="single" w:sz="12" w:space="8" w:color="EFEFEF"/>
                            <w:bottom w:val="single" w:sz="12" w:space="4" w:color="EFEFEF"/>
                            <w:right w:val="single" w:sz="12" w:space="8" w:color="EFEFEF"/>
                          </w:divBdr>
                        </w:div>
                        <w:div w:id="683899263">
                          <w:blockQuote w:val="1"/>
                          <w:marLeft w:val="720"/>
                          <w:marRight w:val="720"/>
                          <w:marTop w:val="150"/>
                          <w:marBottom w:val="150"/>
                          <w:divBdr>
                            <w:top w:val="single" w:sz="12" w:space="4" w:color="EFEFEF"/>
                            <w:left w:val="single" w:sz="12" w:space="8" w:color="EFEFEF"/>
                            <w:bottom w:val="single" w:sz="12" w:space="4" w:color="EFEFEF"/>
                            <w:right w:val="single" w:sz="12" w:space="8" w:color="EFEFE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ick.im/posts/2014-10-31-openwrt-x86-compile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nblogs.com/lisaac/p/4065076.html" TargetMode="External"/><Relationship Id="rId12" Type="http://schemas.openxmlformats.org/officeDocument/2006/relationships/hyperlink" Target="https://wiki.archlinux.org/index.php/Gru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lisaac/" TargetMode="External"/><Relationship Id="rId11" Type="http://schemas.openxmlformats.org/officeDocument/2006/relationships/hyperlink" Target="http://bbs.wuyou.com/forum.php?mod=forumdisplay&amp;fid=6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grub4dos.chenall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wnloads.openwrt.org/barrier_breaker/14.07/x86/gener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937</Words>
  <Characters>5346</Characters>
  <Application>Microsoft Office Word</Application>
  <DocSecurity>0</DocSecurity>
  <Lines>44</Lines>
  <Paragraphs>12</Paragraphs>
  <ScaleCrop>false</ScaleCrop>
  <Company>PC</Company>
  <LinksUpToDate>false</LinksUpToDate>
  <CharactersWithSpaces>6271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Seaving</dc:creator>
  <cp:keywords/>
  <dc:description/>
  <cp:lastModifiedBy>Seaving</cp:lastModifiedBy>
  <cp:revision>3</cp:revision>
  <dcterms:created xsi:type="dcterms:W3CDTF">2017-11-02T13:40:00Z</dcterms:created>
  <dcterms:modified xsi:type="dcterms:W3CDTF">2017-11-02T13:41:00Z</dcterms:modified>
</cp:coreProperties>
</file>