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0BBA" w14:textId="77777777" w:rsidR="00A3440C" w:rsidRPr="00027DFD" w:rsidRDefault="00A3440C" w:rsidP="00A3440C">
      <w:pPr>
        <w:tabs>
          <w:tab w:val="left" w:pos="567"/>
          <w:tab w:val="left" w:pos="709"/>
          <w:tab w:val="left" w:pos="851"/>
        </w:tabs>
        <w:jc w:val="center"/>
        <w:rPr>
          <w:rFonts w:ascii="Times New Roman" w:hAnsi="Times New Roman"/>
          <w:b/>
          <w:sz w:val="32"/>
          <w:szCs w:val="32"/>
        </w:rPr>
      </w:pPr>
      <w:r w:rsidRPr="00027DFD">
        <w:rPr>
          <w:rFonts w:ascii="Times New Roman" w:hAnsi="Times New Roman"/>
          <w:b/>
          <w:sz w:val="32"/>
          <w:szCs w:val="32"/>
        </w:rPr>
        <w:t>АППАРАТ</w:t>
      </w:r>
    </w:p>
    <w:p w14:paraId="24E89E56" w14:textId="77777777" w:rsidR="00A3440C" w:rsidRPr="004C1F30" w:rsidRDefault="00A3440C" w:rsidP="00A3440C">
      <w:pPr>
        <w:jc w:val="center"/>
        <w:rPr>
          <w:rFonts w:ascii="Times New Roman" w:hAnsi="Times New Roman"/>
          <w:b/>
          <w:sz w:val="36"/>
          <w:szCs w:val="36"/>
        </w:rPr>
      </w:pPr>
      <w:r w:rsidRPr="00027DFD">
        <w:rPr>
          <w:rFonts w:ascii="Times New Roman" w:hAnsi="Times New Roman"/>
          <w:b/>
          <w:sz w:val="32"/>
          <w:szCs w:val="32"/>
        </w:rPr>
        <w:t>ПРАВИТЕЛЬСТВА ТВЕРСКОЙ ОБЛАСТИ</w:t>
      </w:r>
    </w:p>
    <w:p w14:paraId="0B0F12D3" w14:textId="77777777" w:rsidR="00A3440C" w:rsidRPr="00547575" w:rsidRDefault="00A3440C" w:rsidP="00A3440C">
      <w:pPr>
        <w:tabs>
          <w:tab w:val="left" w:pos="709"/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C51EA5D" w14:textId="77777777" w:rsidR="00A3440C" w:rsidRPr="001F413C" w:rsidRDefault="007D2C67" w:rsidP="00A3440C">
      <w:pPr>
        <w:shd w:val="clear" w:color="auto" w:fill="FFFFFF"/>
        <w:tabs>
          <w:tab w:val="left" w:pos="567"/>
          <w:tab w:val="left" w:pos="709"/>
          <w:tab w:val="left" w:leader="underscore" w:pos="6154"/>
        </w:tabs>
        <w:ind w:right="141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</w:rPr>
        <w:tab/>
      </w:r>
      <w:r w:rsidR="00A3440C">
        <w:rPr>
          <w:rFonts w:ascii="Times New Roman" w:hAnsi="Times New Roman"/>
          <w:sz w:val="32"/>
          <w:szCs w:val="32"/>
        </w:rPr>
        <w:t>П</w:t>
      </w:r>
      <w:r w:rsidR="00A3440C" w:rsidRPr="001F413C">
        <w:rPr>
          <w:rFonts w:ascii="Times New Roman" w:hAnsi="Times New Roman"/>
          <w:sz w:val="32"/>
          <w:szCs w:val="32"/>
        </w:rPr>
        <w:t xml:space="preserve">роект </w:t>
      </w:r>
      <w:r w:rsidR="00A3440C">
        <w:rPr>
          <w:rFonts w:ascii="Times New Roman" w:hAnsi="Times New Roman"/>
          <w:sz w:val="32"/>
          <w:szCs w:val="32"/>
        </w:rPr>
        <w:t xml:space="preserve"> </w:t>
      </w:r>
      <w:r w:rsidR="0018638E">
        <w:rPr>
          <w:rFonts w:ascii="Times New Roman" w:eastAsia="Times New Roman" w:hAnsi="Times New Roman"/>
          <w:sz w:val="32"/>
          <w:szCs w:val="32"/>
          <w:lang w:eastAsia="ru-RU"/>
        </w:rPr>
        <w:t>Соглашения</w:t>
      </w:r>
      <w:r w:rsidR="00A3440C" w:rsidRPr="00385D22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A3440C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A3440C">
        <w:rPr>
          <w:rFonts w:ascii="Times New Roman" w:hAnsi="Times New Roman"/>
          <w:sz w:val="32"/>
          <w:szCs w:val="32"/>
        </w:rPr>
        <w:t xml:space="preserve">между Правительством Тверской области и Министерством финансов </w:t>
      </w:r>
      <w:r w:rsidR="00A3440C" w:rsidRPr="001F413C">
        <w:rPr>
          <w:rFonts w:ascii="Times New Roman" w:eastAsia="Times New Roman" w:hAnsi="Times New Roman"/>
          <w:sz w:val="32"/>
          <w:szCs w:val="32"/>
          <w:lang w:eastAsia="ru-RU"/>
        </w:rPr>
        <w:t>Российской Федерации</w:t>
      </w:r>
      <w:r w:rsidR="009C0D11"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</w:t>
      </w:r>
      <w:r w:rsidR="00A3440C">
        <w:rPr>
          <w:rFonts w:ascii="Times New Roman" w:eastAsia="Times New Roman" w:hAnsi="Times New Roman"/>
          <w:sz w:val="32"/>
          <w:szCs w:val="32"/>
          <w:lang w:eastAsia="ru-RU"/>
        </w:rPr>
        <w:t xml:space="preserve"> (в лице первого заместителя Министра Л.В. Горнина)</w:t>
      </w:r>
      <w:r w:rsidR="0018638E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A3440C"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</w:t>
      </w:r>
      <w:r w:rsidR="0018638E" w:rsidRPr="0018638E">
        <w:rPr>
          <w:rFonts w:ascii="Times New Roman" w:eastAsiaTheme="minorHAnsi" w:hAnsi="Times New Roman"/>
          <w:sz w:val="32"/>
          <w:szCs w:val="32"/>
        </w:rPr>
        <w:t xml:space="preserve">о предоставлении бюджету Тверской области дополнительной финансовой помощи из федерального бюджета в виде дотации на поддержку мер по обеспечению сбалансированности бюджетов субъектов Российской Федерации </w:t>
      </w:r>
      <w:r w:rsidR="00A3440C" w:rsidRPr="001F413C">
        <w:rPr>
          <w:rFonts w:ascii="Times New Roman" w:hAnsi="Times New Roman"/>
          <w:sz w:val="32"/>
          <w:szCs w:val="32"/>
        </w:rPr>
        <w:t xml:space="preserve">подготовлен </w:t>
      </w:r>
      <w:r w:rsidR="0018638E" w:rsidRPr="0018638E">
        <w:rPr>
          <w:rFonts w:ascii="Times New Roman" w:eastAsiaTheme="minorHAnsi" w:hAnsi="Times New Roman"/>
          <w:sz w:val="32"/>
          <w:szCs w:val="32"/>
          <w:u w:val="single"/>
        </w:rPr>
        <w:t>Министерством финансов Тверской области</w:t>
      </w:r>
      <w:r w:rsidR="0018638E" w:rsidRPr="0018638E">
        <w:rPr>
          <w:rFonts w:ascii="Times New Roman" w:eastAsiaTheme="minorHAnsi" w:hAnsi="Times New Roman"/>
          <w:sz w:val="32"/>
          <w:szCs w:val="32"/>
        </w:rPr>
        <w:t xml:space="preserve"> </w:t>
      </w:r>
      <w:r w:rsidR="0018638E" w:rsidRPr="007E4F48">
        <w:rPr>
          <w:rFonts w:ascii="Times New Roman" w:eastAsiaTheme="minorHAnsi" w:hAnsi="Times New Roman"/>
          <w:sz w:val="32"/>
          <w:szCs w:val="32"/>
        </w:rPr>
        <w:t>(Министр</w:t>
      </w:r>
      <w:r w:rsidR="009C0D11">
        <w:rPr>
          <w:rFonts w:ascii="Times New Roman" w:eastAsiaTheme="minorHAnsi" w:hAnsi="Times New Roman"/>
          <w:sz w:val="32"/>
          <w:szCs w:val="32"/>
        </w:rPr>
        <w:t xml:space="preserve"> </w:t>
      </w:r>
      <w:r w:rsidR="0018638E" w:rsidRPr="007E4F48">
        <w:rPr>
          <w:rFonts w:ascii="Times New Roman" w:eastAsiaTheme="minorHAnsi" w:hAnsi="Times New Roman"/>
          <w:sz w:val="32"/>
          <w:szCs w:val="32"/>
        </w:rPr>
        <w:t>–</w:t>
      </w:r>
      <w:r w:rsidR="009C0D11">
        <w:rPr>
          <w:rFonts w:ascii="Times New Roman" w:eastAsiaTheme="minorHAnsi" w:hAnsi="Times New Roman"/>
          <w:sz w:val="32"/>
          <w:szCs w:val="32"/>
        </w:rPr>
        <w:t xml:space="preserve"> Подтихова Марина Ивановна</w:t>
      </w:r>
      <w:r w:rsidR="0018638E" w:rsidRPr="007E4F48">
        <w:rPr>
          <w:rFonts w:ascii="Times New Roman" w:eastAsiaTheme="minorHAnsi" w:hAnsi="Times New Roman"/>
          <w:sz w:val="32"/>
          <w:szCs w:val="32"/>
        </w:rPr>
        <w:t xml:space="preserve">) </w:t>
      </w:r>
      <w:r w:rsidR="007E4F48" w:rsidRPr="007E4F48">
        <w:rPr>
          <w:rFonts w:ascii="Times New Roman" w:eastAsiaTheme="minorHAnsi" w:hAnsi="Times New Roman"/>
          <w:sz w:val="28"/>
          <w:szCs w:val="28"/>
        </w:rPr>
        <w:t>(31</w:t>
      </w:r>
      <w:r w:rsidR="00275BD1" w:rsidRPr="007E4F48">
        <w:rPr>
          <w:rFonts w:ascii="Times New Roman" w:eastAsiaTheme="minorHAnsi" w:hAnsi="Times New Roman"/>
          <w:sz w:val="28"/>
          <w:szCs w:val="28"/>
        </w:rPr>
        <w:t>.07</w:t>
      </w:r>
      <w:r w:rsidR="0018638E" w:rsidRPr="007E4F48">
        <w:rPr>
          <w:rFonts w:ascii="Times New Roman" w:eastAsiaTheme="minorHAnsi" w:hAnsi="Times New Roman"/>
          <w:sz w:val="28"/>
          <w:szCs w:val="28"/>
        </w:rPr>
        <w:t>.2020)</w:t>
      </w:r>
      <w:r w:rsidR="009C0D11">
        <w:rPr>
          <w:rFonts w:ascii="Times New Roman" w:eastAsiaTheme="minorHAnsi" w:hAnsi="Times New Roman"/>
          <w:sz w:val="28"/>
          <w:szCs w:val="28"/>
        </w:rPr>
        <w:t xml:space="preserve"> </w:t>
      </w:r>
      <w:r w:rsidR="009C0D11">
        <w:rPr>
          <w:rFonts w:ascii="Times New Roman" w:hAnsi="Times New Roman"/>
          <w:sz w:val="32"/>
          <w:szCs w:val="32"/>
        </w:rPr>
        <w:t xml:space="preserve">во исполнение письма </w:t>
      </w:r>
      <w:r w:rsidR="009C0D11">
        <w:rPr>
          <w:rFonts w:ascii="Times New Roman" w:eastAsia="Times New Roman" w:hAnsi="Times New Roman"/>
          <w:sz w:val="32"/>
          <w:szCs w:val="32"/>
          <w:lang w:eastAsia="ru-RU"/>
        </w:rPr>
        <w:t xml:space="preserve">Министерства  финансов </w:t>
      </w:r>
      <w:r w:rsidR="009C0D11" w:rsidRPr="00EF0C62">
        <w:rPr>
          <w:rFonts w:ascii="Times New Roman" w:eastAsia="Times New Roman" w:hAnsi="Times New Roman"/>
          <w:sz w:val="32"/>
          <w:szCs w:val="32"/>
          <w:lang w:eastAsia="ru-RU"/>
        </w:rPr>
        <w:t>Российской Федерации</w:t>
      </w:r>
      <w:r w:rsidR="009C0D11">
        <w:rPr>
          <w:rFonts w:ascii="Times New Roman" w:eastAsia="Times New Roman" w:hAnsi="Times New Roman"/>
          <w:sz w:val="32"/>
          <w:szCs w:val="32"/>
          <w:lang w:eastAsia="ru-RU"/>
        </w:rPr>
        <w:t xml:space="preserve"> от 29.07.2020 № 06-02-05/66556</w:t>
      </w:r>
      <w:r w:rsidR="009C0D11" w:rsidRPr="001F413C">
        <w:rPr>
          <w:rFonts w:ascii="Times New Roman" w:hAnsi="Times New Roman"/>
          <w:sz w:val="32"/>
          <w:szCs w:val="32"/>
        </w:rPr>
        <w:t>.</w:t>
      </w:r>
      <w:r w:rsidR="0018638E" w:rsidRPr="0018638E">
        <w:rPr>
          <w:rFonts w:ascii="Times New Roman" w:eastAsiaTheme="minorHAnsi" w:hAnsi="Times New Roman"/>
          <w:sz w:val="32"/>
          <w:szCs w:val="32"/>
        </w:rPr>
        <w:t xml:space="preserve"> </w:t>
      </w:r>
    </w:p>
    <w:p w14:paraId="4D98D716" w14:textId="77777777" w:rsidR="0018638E" w:rsidRDefault="009C0D11" w:rsidP="0018638E">
      <w:pPr>
        <w:ind w:firstLine="709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eastAsiaTheme="minorHAnsi" w:hAnsi="Times New Roman"/>
          <w:sz w:val="32"/>
          <w:szCs w:val="32"/>
        </w:rPr>
        <w:t xml:space="preserve">В соответствии с </w:t>
      </w:r>
      <w:r w:rsidR="0018638E">
        <w:rPr>
          <w:rFonts w:ascii="Times New Roman" w:eastAsiaTheme="minorHAnsi" w:hAnsi="Times New Roman"/>
          <w:sz w:val="32"/>
          <w:szCs w:val="32"/>
        </w:rPr>
        <w:t>распоряжени</w:t>
      </w:r>
      <w:r>
        <w:rPr>
          <w:rFonts w:ascii="Times New Roman" w:eastAsiaTheme="minorHAnsi" w:hAnsi="Times New Roman"/>
          <w:sz w:val="32"/>
          <w:szCs w:val="32"/>
        </w:rPr>
        <w:t>ем</w:t>
      </w:r>
      <w:r w:rsidR="0018638E">
        <w:rPr>
          <w:rFonts w:ascii="Times New Roman" w:eastAsiaTheme="minorHAnsi" w:hAnsi="Times New Roman"/>
          <w:sz w:val="32"/>
          <w:szCs w:val="32"/>
        </w:rPr>
        <w:t xml:space="preserve"> Правител</w:t>
      </w:r>
      <w:r w:rsidR="007D2C67">
        <w:rPr>
          <w:rFonts w:ascii="Times New Roman" w:eastAsiaTheme="minorHAnsi" w:hAnsi="Times New Roman"/>
          <w:sz w:val="32"/>
          <w:szCs w:val="32"/>
        </w:rPr>
        <w:t>ьства Российской Федерации от 25.07.2020 № 1958</w:t>
      </w:r>
      <w:r w:rsidR="0018638E">
        <w:rPr>
          <w:rFonts w:ascii="Times New Roman" w:eastAsiaTheme="minorHAnsi" w:hAnsi="Times New Roman"/>
          <w:sz w:val="32"/>
          <w:szCs w:val="32"/>
        </w:rPr>
        <w:t>-р Тверской области распре</w:t>
      </w:r>
      <w:r w:rsidR="007D2C67">
        <w:rPr>
          <w:rFonts w:ascii="Times New Roman" w:eastAsiaTheme="minorHAnsi" w:hAnsi="Times New Roman"/>
          <w:sz w:val="32"/>
          <w:szCs w:val="32"/>
        </w:rPr>
        <w:t>делена дотация в сумме 822 155,3</w:t>
      </w:r>
      <w:r w:rsidR="0018638E">
        <w:rPr>
          <w:rFonts w:ascii="Times New Roman" w:eastAsiaTheme="minorHAnsi" w:hAnsi="Times New Roman"/>
          <w:sz w:val="32"/>
          <w:szCs w:val="32"/>
        </w:rPr>
        <w:t xml:space="preserve"> тыс. руб.</w:t>
      </w:r>
    </w:p>
    <w:p w14:paraId="7B805702" w14:textId="77777777" w:rsidR="00812F7E" w:rsidRDefault="007E4F48" w:rsidP="00812F7E">
      <w:pPr>
        <w:ind w:firstLine="709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eastAsiaTheme="minorHAnsi" w:hAnsi="Times New Roman"/>
          <w:sz w:val="32"/>
          <w:szCs w:val="32"/>
        </w:rPr>
        <w:t>Дотация</w:t>
      </w:r>
      <w:r w:rsidR="00812F7E" w:rsidRPr="00812F7E">
        <w:rPr>
          <w:rFonts w:ascii="Times New Roman" w:eastAsiaTheme="minorHAnsi" w:hAnsi="Times New Roman"/>
          <w:sz w:val="32"/>
          <w:szCs w:val="32"/>
        </w:rPr>
        <w:t xml:space="preserve"> </w:t>
      </w:r>
      <w:r>
        <w:rPr>
          <w:rFonts w:ascii="Times New Roman" w:eastAsiaTheme="minorHAnsi" w:hAnsi="Times New Roman"/>
          <w:sz w:val="32"/>
          <w:szCs w:val="32"/>
        </w:rPr>
        <w:t>предоставляется</w:t>
      </w:r>
      <w:r w:rsidR="007D2C67">
        <w:rPr>
          <w:rFonts w:ascii="Times New Roman" w:eastAsiaTheme="minorHAnsi" w:hAnsi="Times New Roman"/>
          <w:sz w:val="32"/>
          <w:szCs w:val="32"/>
        </w:rPr>
        <w:t xml:space="preserve"> на компенс</w:t>
      </w:r>
      <w:r>
        <w:rPr>
          <w:rFonts w:ascii="Times New Roman" w:eastAsiaTheme="minorHAnsi" w:hAnsi="Times New Roman"/>
          <w:sz w:val="32"/>
          <w:szCs w:val="32"/>
        </w:rPr>
        <w:t xml:space="preserve">ацию снижения поступления налоговых и неналоговых доходов консолидированных бюджетов субъектов Российской Федерации </w:t>
      </w:r>
      <w:r w:rsidR="009C0D11">
        <w:rPr>
          <w:rFonts w:ascii="Times New Roman" w:eastAsiaTheme="minorHAnsi" w:hAnsi="Times New Roman"/>
          <w:sz w:val="32"/>
          <w:szCs w:val="32"/>
        </w:rPr>
        <w:t xml:space="preserve">                        </w:t>
      </w:r>
      <w:r>
        <w:rPr>
          <w:rFonts w:ascii="Times New Roman" w:eastAsiaTheme="minorHAnsi" w:hAnsi="Times New Roman"/>
          <w:sz w:val="32"/>
          <w:szCs w:val="32"/>
        </w:rPr>
        <w:t>в связи с пандемией новой коронавирусной инфекции.</w:t>
      </w:r>
    </w:p>
    <w:p w14:paraId="0596D6C6" w14:textId="77777777" w:rsidR="009C0D11" w:rsidRDefault="009C0D11" w:rsidP="009C0D11">
      <w:pPr>
        <w:autoSpaceDE w:val="0"/>
        <w:autoSpaceDN w:val="0"/>
        <w:adjustRightInd w:val="0"/>
        <w:ind w:firstLine="709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>По информации Министерства финансов Российской Федерации право на подписание данного соглашения имеет только руководитель субъекта Российской Федерации.</w:t>
      </w:r>
    </w:p>
    <w:p w14:paraId="06BA24E7" w14:textId="77777777" w:rsidR="009C0D11" w:rsidRPr="00275BD1" w:rsidRDefault="009C0D11" w:rsidP="009C0D11">
      <w:pPr>
        <w:ind w:firstLine="709"/>
        <w:rPr>
          <w:rFonts w:ascii="Times New Roman" w:eastAsiaTheme="minorHAnsi" w:hAnsi="Times New Roman"/>
          <w:sz w:val="32"/>
          <w:szCs w:val="32"/>
        </w:rPr>
      </w:pPr>
      <w:r w:rsidRPr="00EF0C62">
        <w:rPr>
          <w:rFonts w:ascii="Times New Roman" w:eastAsia="Times New Roman" w:hAnsi="Times New Roman"/>
          <w:sz w:val="32"/>
          <w:szCs w:val="32"/>
          <w:lang w:eastAsia="ru-RU"/>
        </w:rPr>
        <w:t xml:space="preserve">Согласованный высшим должностным лицом субъекта Российской Федерации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проект </w:t>
      </w:r>
      <w:r>
        <w:rPr>
          <w:rFonts w:ascii="Times New Roman" w:hAnsi="Times New Roman"/>
          <w:sz w:val="32"/>
          <w:szCs w:val="32"/>
          <w:lang w:eastAsia="ru-RU"/>
        </w:rPr>
        <w:t>соглашения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EF0C62">
        <w:rPr>
          <w:rFonts w:ascii="Times New Roman" w:eastAsia="Times New Roman" w:hAnsi="Times New Roman"/>
          <w:sz w:val="32"/>
          <w:szCs w:val="32"/>
          <w:lang w:eastAsia="ru-RU"/>
        </w:rPr>
        <w:t xml:space="preserve">необходимо представить в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Министерство  финансов </w:t>
      </w:r>
      <w:r w:rsidRPr="00EF0C62">
        <w:rPr>
          <w:rFonts w:ascii="Times New Roman" w:eastAsia="Times New Roman" w:hAnsi="Times New Roman"/>
          <w:sz w:val="32"/>
          <w:szCs w:val="32"/>
          <w:lang w:eastAsia="ru-RU"/>
        </w:rPr>
        <w:t>Российской Федерации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в кратчайший срок.</w:t>
      </w:r>
    </w:p>
    <w:p w14:paraId="2E266386" w14:textId="77777777" w:rsidR="00A3440C" w:rsidRPr="00A81FEF" w:rsidRDefault="00A3440C" w:rsidP="00A3440C">
      <w:pPr>
        <w:autoSpaceDE w:val="0"/>
        <w:autoSpaceDN w:val="0"/>
        <w:adjustRightInd w:val="0"/>
        <w:ind w:right="141" w:firstLine="709"/>
        <w:rPr>
          <w:sz w:val="24"/>
          <w:szCs w:val="24"/>
        </w:rPr>
      </w:pPr>
    </w:p>
    <w:p w14:paraId="11C4C899" w14:textId="77777777" w:rsidR="0018638E" w:rsidRDefault="0018638E" w:rsidP="00812F7E">
      <w:pPr>
        <w:ind w:firstLine="709"/>
        <w:rPr>
          <w:rFonts w:ascii="Times New Roman" w:eastAsiaTheme="minorHAnsi" w:hAnsi="Times New Roman"/>
          <w:sz w:val="32"/>
          <w:szCs w:val="32"/>
        </w:rPr>
      </w:pPr>
      <w:r w:rsidRPr="00275BD1">
        <w:rPr>
          <w:rFonts w:ascii="Times New Roman" w:eastAsiaTheme="minorHAnsi" w:hAnsi="Times New Roman"/>
          <w:sz w:val="32"/>
          <w:szCs w:val="32"/>
        </w:rPr>
        <w:t xml:space="preserve">Проект согласован: </w:t>
      </w:r>
    </w:p>
    <w:p w14:paraId="455062E8" w14:textId="77777777" w:rsidR="009C0D11" w:rsidRPr="009C0D11" w:rsidRDefault="009C0D11" w:rsidP="00812F7E">
      <w:pPr>
        <w:ind w:firstLine="709"/>
        <w:rPr>
          <w:rFonts w:ascii="Times New Roman" w:eastAsiaTheme="minorHAnsi" w:hAnsi="Times New Roman"/>
          <w:sz w:val="24"/>
          <w:szCs w:val="24"/>
        </w:rPr>
      </w:pPr>
    </w:p>
    <w:p w14:paraId="37EF4981" w14:textId="77777777" w:rsidR="0018638E" w:rsidRPr="007E4F48" w:rsidRDefault="007E4F48" w:rsidP="00812F7E">
      <w:pPr>
        <w:numPr>
          <w:ilvl w:val="0"/>
          <w:numId w:val="2"/>
        </w:numPr>
        <w:spacing w:after="120"/>
        <w:ind w:left="709" w:hanging="709"/>
        <w:contextualSpacing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7E4F48">
        <w:rPr>
          <w:rFonts w:ascii="Times New Roman" w:eastAsiaTheme="minorEastAsia" w:hAnsi="Times New Roman"/>
          <w:b/>
          <w:sz w:val="32"/>
          <w:szCs w:val="32"/>
          <w:lang w:eastAsia="ru-RU"/>
        </w:rPr>
        <w:t>Олешко Ю.В.</w:t>
      </w:r>
      <w:r w:rsidR="0018638E" w:rsidRPr="007E4F48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, </w:t>
      </w:r>
      <w:r w:rsidRPr="007E4F48">
        <w:rPr>
          <w:rFonts w:ascii="Times New Roman" w:eastAsiaTheme="minorEastAsia" w:hAnsi="Times New Roman"/>
          <w:sz w:val="32"/>
          <w:szCs w:val="32"/>
          <w:lang w:eastAsia="ru-RU"/>
        </w:rPr>
        <w:t>исполняющим обязанности</w:t>
      </w:r>
      <w:r w:rsidRPr="007E4F48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</w:t>
      </w:r>
      <w:r w:rsidRPr="007E4F48">
        <w:rPr>
          <w:rFonts w:ascii="Times New Roman" w:eastAsiaTheme="minorEastAsia" w:hAnsi="Times New Roman"/>
          <w:sz w:val="32"/>
          <w:szCs w:val="32"/>
          <w:lang w:eastAsia="ru-RU"/>
        </w:rPr>
        <w:t>Министра</w:t>
      </w:r>
      <w:r w:rsidR="0018638E" w:rsidRPr="007E4F48">
        <w:rPr>
          <w:rFonts w:ascii="Times New Roman" w:eastAsiaTheme="minorEastAsia" w:hAnsi="Times New Roman"/>
          <w:sz w:val="32"/>
          <w:szCs w:val="32"/>
          <w:lang w:eastAsia="ru-RU"/>
        </w:rPr>
        <w:t xml:space="preserve"> финансов Тверской области </w:t>
      </w:r>
      <w:r w:rsidRPr="007E4F48">
        <w:rPr>
          <w:rFonts w:ascii="Times New Roman" w:eastAsiaTheme="minorEastAsia" w:hAnsi="Times New Roman"/>
          <w:sz w:val="28"/>
          <w:szCs w:val="28"/>
          <w:lang w:eastAsia="ru-RU"/>
        </w:rPr>
        <w:t>(31</w:t>
      </w:r>
      <w:r w:rsidR="00275BD1" w:rsidRPr="007E4F48">
        <w:rPr>
          <w:rFonts w:ascii="Times New Roman" w:eastAsiaTheme="minorEastAsia" w:hAnsi="Times New Roman"/>
          <w:sz w:val="28"/>
          <w:szCs w:val="28"/>
          <w:lang w:eastAsia="ru-RU"/>
        </w:rPr>
        <w:t>.07</w:t>
      </w:r>
      <w:r w:rsidR="0018638E" w:rsidRPr="007E4F48">
        <w:rPr>
          <w:rFonts w:ascii="Times New Roman" w:eastAsiaTheme="minorEastAsia" w:hAnsi="Times New Roman"/>
          <w:sz w:val="28"/>
          <w:szCs w:val="28"/>
          <w:lang w:eastAsia="ru-RU"/>
        </w:rPr>
        <w:t>.2020)</w:t>
      </w:r>
      <w:r w:rsidR="009C0D11">
        <w:rPr>
          <w:rFonts w:ascii="Times New Roman" w:eastAsiaTheme="minorEastAsia" w:hAnsi="Times New Roman"/>
          <w:sz w:val="28"/>
          <w:szCs w:val="28"/>
          <w:lang w:eastAsia="ru-RU"/>
        </w:rPr>
        <w:t>,</w:t>
      </w:r>
    </w:p>
    <w:p w14:paraId="71E3B0ED" w14:textId="77777777" w:rsidR="0018638E" w:rsidRDefault="004C389A" w:rsidP="00812F7E">
      <w:pPr>
        <w:numPr>
          <w:ilvl w:val="0"/>
          <w:numId w:val="2"/>
        </w:numPr>
        <w:spacing w:after="120"/>
        <w:ind w:left="709" w:hanging="709"/>
        <w:contextualSpacing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>Даниловой Е.А.</w:t>
      </w:r>
      <w:r w:rsidR="0018638E"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, </w:t>
      </w:r>
      <w:r w:rsidRPr="004C389A">
        <w:rPr>
          <w:rFonts w:ascii="Times New Roman" w:eastAsiaTheme="minorEastAsia" w:hAnsi="Times New Roman"/>
          <w:sz w:val="32"/>
          <w:szCs w:val="32"/>
          <w:lang w:eastAsia="ru-RU"/>
        </w:rPr>
        <w:t>советником Губернатора Тверской области, исполняющим обязанности начальника</w:t>
      </w: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</w:t>
      </w:r>
      <w:r w:rsidR="0018638E" w:rsidRPr="004C389A">
        <w:rPr>
          <w:rFonts w:ascii="Times New Roman" w:eastAsiaTheme="minorEastAsia" w:hAnsi="Times New Roman"/>
          <w:sz w:val="32"/>
          <w:szCs w:val="32"/>
          <w:lang w:eastAsia="ru-RU"/>
        </w:rPr>
        <w:t xml:space="preserve">правового управления аппарата Правительства Тверской области </w:t>
      </w:r>
      <w:r w:rsidR="007D2C67">
        <w:rPr>
          <w:rFonts w:ascii="Times New Roman" w:eastAsiaTheme="minorEastAsia" w:hAnsi="Times New Roman"/>
          <w:sz w:val="28"/>
          <w:szCs w:val="28"/>
          <w:lang w:eastAsia="ru-RU"/>
        </w:rPr>
        <w:t>(31</w:t>
      </w:r>
      <w:r w:rsidRPr="004C389A">
        <w:rPr>
          <w:rFonts w:ascii="Times New Roman" w:eastAsiaTheme="minorEastAsia" w:hAnsi="Times New Roman"/>
          <w:sz w:val="28"/>
          <w:szCs w:val="28"/>
          <w:lang w:eastAsia="ru-RU"/>
        </w:rPr>
        <w:t>.07</w:t>
      </w:r>
      <w:r w:rsidR="0018638E" w:rsidRPr="004C389A">
        <w:rPr>
          <w:rFonts w:ascii="Times New Roman" w:eastAsiaTheme="minorEastAsia" w:hAnsi="Times New Roman"/>
          <w:sz w:val="28"/>
          <w:szCs w:val="28"/>
          <w:lang w:eastAsia="ru-RU"/>
        </w:rPr>
        <w:t>.2020)</w:t>
      </w:r>
      <w:r w:rsidR="009C0D11">
        <w:rPr>
          <w:rFonts w:ascii="Times New Roman" w:eastAsiaTheme="minorEastAsia" w:hAnsi="Times New Roman"/>
          <w:sz w:val="28"/>
          <w:szCs w:val="28"/>
          <w:lang w:eastAsia="ru-RU"/>
        </w:rPr>
        <w:t>,</w:t>
      </w:r>
    </w:p>
    <w:p w14:paraId="470776D9" w14:textId="77777777" w:rsidR="00547575" w:rsidRPr="00547575" w:rsidRDefault="00547575" w:rsidP="00547575">
      <w:pPr>
        <w:numPr>
          <w:ilvl w:val="0"/>
          <w:numId w:val="2"/>
        </w:numPr>
        <w:spacing w:after="120"/>
        <w:ind w:left="709" w:hanging="709"/>
        <w:contextualSpacing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лингвистическая экспертиза </w:t>
      </w:r>
      <w:r w:rsidRPr="00547575">
        <w:rPr>
          <w:rFonts w:ascii="Times New Roman" w:eastAsiaTheme="minorEastAsia" w:hAnsi="Times New Roman"/>
          <w:sz w:val="28"/>
          <w:szCs w:val="28"/>
          <w:lang w:eastAsia="ru-RU"/>
        </w:rPr>
        <w:t>(Белякова Т.К., 05.08.2020)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,</w:t>
      </w:r>
    </w:p>
    <w:p w14:paraId="04673B54" w14:textId="77777777" w:rsidR="00FB60A3" w:rsidRDefault="00FB60A3" w:rsidP="00812F7E">
      <w:pPr>
        <w:numPr>
          <w:ilvl w:val="0"/>
          <w:numId w:val="2"/>
        </w:numPr>
        <w:spacing w:after="120"/>
        <w:ind w:left="709" w:hanging="709"/>
        <w:contextualSpacing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Мартыновой Т.Л., </w:t>
      </w:r>
      <w:r w:rsidRPr="00FB60A3">
        <w:rPr>
          <w:rFonts w:ascii="Times New Roman" w:eastAsiaTheme="minorEastAsia" w:hAnsi="Times New Roman"/>
          <w:sz w:val="32"/>
          <w:szCs w:val="32"/>
          <w:lang w:eastAsia="ru-RU"/>
        </w:rPr>
        <w:t>начальником управления</w:t>
      </w:r>
      <w:r w:rsidR="00547575">
        <w:rPr>
          <w:rFonts w:ascii="Times New Roman" w:eastAsiaTheme="minorEastAsia" w:hAnsi="Times New Roman"/>
          <w:sz w:val="32"/>
          <w:szCs w:val="32"/>
          <w:lang w:eastAsia="ru-RU"/>
        </w:rPr>
        <w:t xml:space="preserve"> документационного обеспечения</w:t>
      </w:r>
      <w:r w:rsidRPr="00FB60A3">
        <w:rPr>
          <w:rFonts w:ascii="Times New Roman" w:eastAsiaTheme="minorEastAsia" w:hAnsi="Times New Roman"/>
          <w:sz w:val="32"/>
          <w:szCs w:val="32"/>
          <w:lang w:eastAsia="ru-RU"/>
        </w:rPr>
        <w:t xml:space="preserve"> аппарата Правительства Тверской области </w:t>
      </w:r>
      <w:r w:rsidRPr="00FB60A3">
        <w:rPr>
          <w:rFonts w:ascii="Times New Roman" w:eastAsiaTheme="minorEastAsia" w:hAnsi="Times New Roman"/>
          <w:sz w:val="28"/>
          <w:szCs w:val="28"/>
          <w:lang w:eastAsia="ru-RU"/>
        </w:rPr>
        <w:t>(06.08.2020)</w:t>
      </w:r>
      <w:r w:rsidR="00547575">
        <w:rPr>
          <w:rFonts w:ascii="Times New Roman" w:eastAsiaTheme="minorEastAsia" w:hAnsi="Times New Roman"/>
          <w:sz w:val="28"/>
          <w:szCs w:val="28"/>
          <w:lang w:eastAsia="ru-RU"/>
        </w:rPr>
        <w:t>,</w:t>
      </w:r>
    </w:p>
    <w:p w14:paraId="075BA67D" w14:textId="77777777" w:rsidR="00547575" w:rsidRDefault="00547575" w:rsidP="00547575">
      <w:pPr>
        <w:spacing w:after="120"/>
        <w:contextualSpacing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620EB9E3" w14:textId="77777777" w:rsidR="00547575" w:rsidRDefault="00547575" w:rsidP="00547575">
      <w:pPr>
        <w:numPr>
          <w:ilvl w:val="0"/>
          <w:numId w:val="2"/>
        </w:numPr>
        <w:spacing w:after="120"/>
        <w:ind w:left="709" w:hanging="709"/>
        <w:contextualSpacing/>
        <w:rPr>
          <w:rFonts w:ascii="Times New Roman" w:eastAsiaTheme="minorEastAsia" w:hAnsi="Times New Roman"/>
          <w:b/>
          <w:sz w:val="32"/>
          <w:szCs w:val="32"/>
          <w:lang w:eastAsia="ru-RU"/>
        </w:rPr>
      </w:pP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lastRenderedPageBreak/>
        <w:t xml:space="preserve">Ажгиревичем А.И., </w:t>
      </w:r>
      <w:r w:rsidRPr="004C389A">
        <w:rPr>
          <w:rFonts w:ascii="Times New Roman" w:eastAsiaTheme="minorEastAsia" w:hAnsi="Times New Roman"/>
          <w:sz w:val="32"/>
          <w:szCs w:val="32"/>
          <w:lang w:eastAsia="ru-RU"/>
        </w:rPr>
        <w:t xml:space="preserve">заместителем Председателя Правительства Тверской области </w:t>
      </w:r>
      <w:r w:rsidRPr="004C389A">
        <w:rPr>
          <w:rFonts w:ascii="Times New Roman" w:eastAsiaTheme="minorHAnsi" w:hAnsi="Times New Roman"/>
          <w:sz w:val="32"/>
          <w:szCs w:val="32"/>
        </w:rPr>
        <w:t>–</w:t>
      </w:r>
      <w:r w:rsidRPr="004C389A">
        <w:rPr>
          <w:rFonts w:ascii="Times New Roman" w:eastAsiaTheme="minorEastAsia" w:hAnsi="Times New Roman"/>
          <w:sz w:val="32"/>
          <w:szCs w:val="32"/>
          <w:lang w:eastAsia="ru-RU"/>
        </w:rPr>
        <w:t xml:space="preserve"> руководителем аппарата Правительства Тверской области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(11.08</w:t>
      </w:r>
      <w:r w:rsidRPr="004C389A">
        <w:rPr>
          <w:rFonts w:ascii="Times New Roman" w:eastAsiaTheme="minorEastAsia" w:hAnsi="Times New Roman"/>
          <w:sz w:val="28"/>
          <w:szCs w:val="28"/>
          <w:lang w:eastAsia="ru-RU"/>
        </w:rPr>
        <w:t>.2020)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,</w:t>
      </w: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  </w:t>
      </w:r>
    </w:p>
    <w:p w14:paraId="69FE274F" w14:textId="77777777" w:rsidR="00547575" w:rsidRPr="00547575" w:rsidRDefault="00547575" w:rsidP="00547575">
      <w:pPr>
        <w:numPr>
          <w:ilvl w:val="0"/>
          <w:numId w:val="2"/>
        </w:numPr>
        <w:ind w:left="709" w:hanging="709"/>
        <w:contextualSpacing/>
        <w:rPr>
          <w:rFonts w:ascii="Times New Roman" w:eastAsiaTheme="minorEastAsia" w:hAnsi="Times New Roman"/>
          <w:b/>
          <w:sz w:val="32"/>
          <w:szCs w:val="32"/>
          <w:lang w:eastAsia="ru-RU"/>
        </w:rPr>
      </w:pPr>
      <w:r w:rsidRPr="00547575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Подтиховой М.И., </w:t>
      </w:r>
      <w:r w:rsidRPr="00547575">
        <w:rPr>
          <w:rFonts w:ascii="Times New Roman" w:eastAsiaTheme="minorEastAsia" w:hAnsi="Times New Roman"/>
          <w:sz w:val="32"/>
          <w:szCs w:val="32"/>
          <w:lang w:eastAsia="ru-RU"/>
        </w:rPr>
        <w:t xml:space="preserve">Министром финансов Тверской области </w:t>
      </w:r>
      <w:r w:rsidRPr="00547575">
        <w:rPr>
          <w:rFonts w:ascii="Times New Roman" w:eastAsiaTheme="minorEastAsia" w:hAnsi="Times New Roman"/>
          <w:sz w:val="28"/>
          <w:szCs w:val="28"/>
          <w:lang w:eastAsia="ru-RU"/>
        </w:rPr>
        <w:t>(12.08.2020).</w:t>
      </w:r>
      <w:r w:rsidRPr="00547575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  </w:t>
      </w:r>
      <w:r w:rsidR="0018638E" w:rsidRPr="00547575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    </w:t>
      </w:r>
    </w:p>
    <w:p w14:paraId="5636E67A" w14:textId="77777777" w:rsidR="0018638E" w:rsidRPr="00547575" w:rsidRDefault="0018638E" w:rsidP="00547575">
      <w:pPr>
        <w:contextualSpacing/>
        <w:rPr>
          <w:rFonts w:ascii="Times New Roman" w:eastAsiaTheme="minorEastAsia" w:hAnsi="Times New Roman"/>
          <w:b/>
          <w:sz w:val="24"/>
          <w:szCs w:val="24"/>
          <w:lang w:eastAsia="ru-RU"/>
        </w:rPr>
      </w:pPr>
      <w:r w:rsidRPr="004C389A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             </w:t>
      </w:r>
    </w:p>
    <w:p w14:paraId="1334BBED" w14:textId="77777777" w:rsidR="0018638E" w:rsidRDefault="0018638E" w:rsidP="00547575">
      <w:pPr>
        <w:ind w:firstLine="709"/>
        <w:contextualSpacing/>
        <w:rPr>
          <w:rFonts w:ascii="Times New Roman" w:eastAsiaTheme="minorHAnsi" w:hAnsi="Times New Roman"/>
          <w:sz w:val="32"/>
          <w:szCs w:val="32"/>
        </w:rPr>
      </w:pPr>
      <w:r w:rsidRPr="0018638E">
        <w:rPr>
          <w:rFonts w:ascii="Times New Roman" w:eastAsiaTheme="minorHAnsi" w:hAnsi="Times New Roman"/>
          <w:sz w:val="32"/>
          <w:szCs w:val="32"/>
        </w:rPr>
        <w:t>Просьба подписать.</w:t>
      </w:r>
    </w:p>
    <w:p w14:paraId="691A3243" w14:textId="77777777" w:rsidR="00547575" w:rsidRPr="00547575" w:rsidRDefault="00547575" w:rsidP="00547575">
      <w:pPr>
        <w:ind w:firstLine="709"/>
        <w:contextualSpacing/>
        <w:rPr>
          <w:rFonts w:ascii="Times New Roman" w:eastAsiaTheme="minorHAnsi" w:hAnsi="Times New Roman"/>
          <w:sz w:val="24"/>
          <w:szCs w:val="24"/>
        </w:rPr>
      </w:pPr>
    </w:p>
    <w:p w14:paraId="2D0712E7" w14:textId="77777777" w:rsidR="00A3440C" w:rsidRPr="00547575" w:rsidRDefault="0018638E" w:rsidP="00547575">
      <w:pPr>
        <w:ind w:firstLine="709"/>
        <w:contextualSpacing/>
        <w:rPr>
          <w:rFonts w:ascii="Times New Roman" w:eastAsiaTheme="minorHAnsi" w:hAnsi="Times New Roman"/>
          <w:sz w:val="32"/>
          <w:szCs w:val="32"/>
        </w:rPr>
      </w:pPr>
      <w:r w:rsidRPr="0018638E">
        <w:rPr>
          <w:rFonts w:ascii="Times New Roman" w:eastAsiaTheme="minorHAnsi" w:hAnsi="Times New Roman"/>
          <w:sz w:val="32"/>
          <w:szCs w:val="32"/>
        </w:rPr>
        <w:t xml:space="preserve">Представлен на подписание </w:t>
      </w:r>
      <w:r w:rsidR="007E4F48" w:rsidRPr="00547575">
        <w:rPr>
          <w:rFonts w:ascii="Times New Roman" w:eastAsiaTheme="minorHAnsi" w:hAnsi="Times New Roman"/>
          <w:sz w:val="32"/>
          <w:szCs w:val="32"/>
        </w:rPr>
        <w:t>1</w:t>
      </w:r>
      <w:r w:rsidR="00547575">
        <w:rPr>
          <w:rFonts w:ascii="Times New Roman" w:eastAsiaTheme="minorHAnsi" w:hAnsi="Times New Roman"/>
          <w:sz w:val="32"/>
          <w:szCs w:val="32"/>
        </w:rPr>
        <w:t>4</w:t>
      </w:r>
      <w:r w:rsidR="007E4F48" w:rsidRPr="00547575">
        <w:rPr>
          <w:rFonts w:ascii="Times New Roman" w:eastAsiaTheme="minorHAnsi" w:hAnsi="Times New Roman"/>
          <w:sz w:val="32"/>
          <w:szCs w:val="32"/>
        </w:rPr>
        <w:t>.08</w:t>
      </w:r>
      <w:r w:rsidRPr="00547575">
        <w:rPr>
          <w:rFonts w:ascii="Times New Roman" w:eastAsiaTheme="minorHAnsi" w:hAnsi="Times New Roman"/>
          <w:sz w:val="32"/>
          <w:szCs w:val="32"/>
        </w:rPr>
        <w:t>.2020.</w:t>
      </w:r>
    </w:p>
    <w:p w14:paraId="036CE43D" w14:textId="77777777" w:rsidR="00A3440C" w:rsidRDefault="00A3440C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037CB41B" w14:textId="77777777" w:rsidR="004C389A" w:rsidRDefault="004C389A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62162F45" w14:textId="77777777" w:rsidR="004C389A" w:rsidRDefault="004C389A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08206481" w14:textId="77777777" w:rsidR="00547575" w:rsidRDefault="00547575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5DBC54B2" w14:textId="77777777" w:rsidR="00547575" w:rsidRDefault="00547575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1D0A1479" w14:textId="77777777" w:rsidR="00A3440C" w:rsidRDefault="00A3440C" w:rsidP="00A3440C">
      <w:pPr>
        <w:ind w:firstLine="709"/>
        <w:rPr>
          <w:rFonts w:ascii="Times New Roman" w:hAnsi="Times New Roman"/>
          <w:sz w:val="16"/>
          <w:szCs w:val="16"/>
        </w:rPr>
      </w:pPr>
    </w:p>
    <w:p w14:paraId="2A8CE317" w14:textId="2D08C7E8" w:rsidR="00A3440C" w:rsidRDefault="0009546B" w:rsidP="00A3440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="00A3440C">
        <w:rPr>
          <w:rFonts w:ascii="Times New Roman" w:hAnsi="Times New Roman"/>
          <w:sz w:val="32"/>
          <w:szCs w:val="32"/>
        </w:rPr>
        <w:t xml:space="preserve">уководитель аппарата </w:t>
      </w:r>
    </w:p>
    <w:p w14:paraId="79F0AD16" w14:textId="756FB11A" w:rsidR="00A3440C" w:rsidRDefault="00A3440C" w:rsidP="00A3440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32"/>
          <w:szCs w:val="32"/>
        </w:rPr>
        <w:t xml:space="preserve">Правительства Тверской области                                </w:t>
      </w:r>
      <w:r w:rsidR="0009546B">
        <w:rPr>
          <w:rFonts w:ascii="Times New Roman" w:hAnsi="Times New Roman"/>
          <w:sz w:val="32"/>
          <w:szCs w:val="32"/>
        </w:rPr>
        <w:t>ФИО</w:t>
      </w:r>
    </w:p>
    <w:p w14:paraId="212D2CFD" w14:textId="77777777" w:rsidR="00A3440C" w:rsidRDefault="00A3440C" w:rsidP="00A3440C">
      <w:pPr>
        <w:rPr>
          <w:rFonts w:ascii="Times New Roman" w:hAnsi="Times New Roman"/>
          <w:sz w:val="20"/>
          <w:szCs w:val="20"/>
        </w:rPr>
      </w:pPr>
    </w:p>
    <w:p w14:paraId="5D23B376" w14:textId="77777777" w:rsidR="00A3440C" w:rsidRDefault="00A3440C" w:rsidP="00A3440C">
      <w:pPr>
        <w:rPr>
          <w:rFonts w:ascii="Times New Roman" w:hAnsi="Times New Roman"/>
          <w:sz w:val="20"/>
          <w:szCs w:val="20"/>
        </w:rPr>
      </w:pPr>
    </w:p>
    <w:p w14:paraId="3DA88FA2" w14:textId="77777777" w:rsidR="00A3440C" w:rsidRDefault="00A3440C" w:rsidP="00A3440C">
      <w:pPr>
        <w:rPr>
          <w:rFonts w:ascii="Times New Roman" w:hAnsi="Times New Roman"/>
          <w:sz w:val="20"/>
          <w:szCs w:val="20"/>
        </w:rPr>
      </w:pPr>
    </w:p>
    <w:p w14:paraId="069B048F" w14:textId="77777777" w:rsidR="00A3440C" w:rsidRDefault="00A3440C" w:rsidP="00A3440C">
      <w:pPr>
        <w:rPr>
          <w:rFonts w:ascii="Times New Roman" w:hAnsi="Times New Roman"/>
          <w:sz w:val="20"/>
          <w:szCs w:val="20"/>
        </w:rPr>
      </w:pPr>
    </w:p>
    <w:p w14:paraId="040A991A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25A021EF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0B429D1A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1591A8AB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100060C5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798D2554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6DDF776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7C6B2BBA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67971D0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6C0FFA1F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BFB74FE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8C40652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53334DA8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72370603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43EE9514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2DA0100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70652394" w14:textId="77777777" w:rsidR="004C389A" w:rsidRDefault="004C389A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7312E903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</w:p>
    <w:p w14:paraId="378208DC" w14:textId="77777777" w:rsidR="00A3440C" w:rsidRPr="00566AF4" w:rsidRDefault="00A3440C" w:rsidP="00A3440C">
      <w:pPr>
        <w:tabs>
          <w:tab w:val="left" w:pos="9354"/>
        </w:tabs>
        <w:ind w:right="1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Шулева Татьяна Анатольевна</w:t>
      </w:r>
    </w:p>
    <w:p w14:paraId="129AA1A3" w14:textId="77777777" w:rsidR="00A3440C" w:rsidRDefault="00A3440C" w:rsidP="00A3440C">
      <w:pPr>
        <w:tabs>
          <w:tab w:val="left" w:pos="9354"/>
        </w:tabs>
        <w:ind w:right="1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59-21-49</w:t>
      </w:r>
    </w:p>
    <w:p w14:paraId="5137A927" w14:textId="77777777" w:rsidR="0018638E" w:rsidRDefault="0018638E" w:rsidP="00A3440C">
      <w:pPr>
        <w:tabs>
          <w:tab w:val="left" w:pos="9354"/>
        </w:tabs>
        <w:ind w:right="141"/>
        <w:rPr>
          <w:rFonts w:ascii="Times New Roman" w:hAnsi="Times New Roman"/>
          <w:sz w:val="20"/>
          <w:szCs w:val="20"/>
        </w:rPr>
      </w:pPr>
      <w:r w:rsidRPr="0018638E">
        <w:rPr>
          <w:rFonts w:ascii="Times New Roman" w:hAnsi="Times New Roman"/>
          <w:sz w:val="20"/>
          <w:szCs w:val="20"/>
        </w:rPr>
        <w:t>Шульгина Елена Анатольевна</w:t>
      </w:r>
    </w:p>
    <w:p w14:paraId="5F612D2F" w14:textId="77777777" w:rsidR="00A3440C" w:rsidRPr="00566AF4" w:rsidRDefault="0018638E" w:rsidP="00A3440C">
      <w:pPr>
        <w:tabs>
          <w:tab w:val="left" w:pos="9354"/>
        </w:tabs>
        <w:ind w:right="1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34-89-84</w:t>
      </w:r>
    </w:p>
    <w:p w14:paraId="2E0F531F" w14:textId="77777777" w:rsidR="00A3440C" w:rsidRDefault="00A3440C" w:rsidP="00A3440C">
      <w:pPr>
        <w:ind w:right="141"/>
        <w:rPr>
          <w:rFonts w:ascii="Times New Roman" w:hAnsi="Times New Roman"/>
          <w:sz w:val="32"/>
          <w:szCs w:val="32"/>
        </w:rPr>
      </w:pPr>
      <w:r w:rsidRPr="00C874EA">
        <w:rPr>
          <w:rFonts w:ascii="Times New Roman" w:hAnsi="Times New Roman"/>
          <w:sz w:val="20"/>
          <w:szCs w:val="20"/>
        </w:rPr>
        <w:t>Вр-</w:t>
      </w:r>
      <w:r w:rsidR="007D2C67">
        <w:rPr>
          <w:rFonts w:ascii="Times New Roman" w:hAnsi="Times New Roman"/>
          <w:sz w:val="20"/>
          <w:szCs w:val="20"/>
        </w:rPr>
        <w:t>546265</w:t>
      </w:r>
    </w:p>
    <w:p w14:paraId="1CF48715" w14:textId="77777777" w:rsidR="00A3440C" w:rsidRDefault="00A3440C" w:rsidP="00A3440C">
      <w:pPr>
        <w:rPr>
          <w:rFonts w:ascii="Times New Roman" w:hAnsi="Times New Roman"/>
          <w:sz w:val="20"/>
          <w:szCs w:val="20"/>
        </w:rPr>
      </w:pPr>
    </w:p>
    <w:sectPr w:rsidR="00A3440C" w:rsidSect="00547575">
      <w:headerReference w:type="default" r:id="rId7"/>
      <w:pgSz w:w="11906" w:h="16838"/>
      <w:pgMar w:top="993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E1779" w14:textId="77777777" w:rsidR="0022129A" w:rsidRDefault="0022129A" w:rsidP="00A3440C">
      <w:r>
        <w:separator/>
      </w:r>
    </w:p>
  </w:endnote>
  <w:endnote w:type="continuationSeparator" w:id="0">
    <w:p w14:paraId="0C7A2451" w14:textId="77777777" w:rsidR="0022129A" w:rsidRDefault="0022129A" w:rsidP="00A3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06B02" w14:textId="77777777" w:rsidR="0022129A" w:rsidRDefault="0022129A" w:rsidP="00A3440C">
      <w:r>
        <w:separator/>
      </w:r>
    </w:p>
  </w:footnote>
  <w:footnote w:type="continuationSeparator" w:id="0">
    <w:p w14:paraId="6E89B9A7" w14:textId="77777777" w:rsidR="0022129A" w:rsidRDefault="0022129A" w:rsidP="00A3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71873"/>
      <w:docPartObj>
        <w:docPartGallery w:val="Page Numbers (Top of Page)"/>
        <w:docPartUnique/>
      </w:docPartObj>
    </w:sdtPr>
    <w:sdtEndPr/>
    <w:sdtContent>
      <w:p w14:paraId="1270F2B5" w14:textId="77777777" w:rsidR="00A3440C" w:rsidRDefault="009E7346">
        <w:pPr>
          <w:pStyle w:val="a3"/>
          <w:jc w:val="center"/>
        </w:pPr>
        <w:r>
          <w:fldChar w:fldCharType="begin"/>
        </w:r>
        <w:r w:rsidR="00812F7E">
          <w:instrText xml:space="preserve"> PAGE   \* MERGEFORMAT </w:instrText>
        </w:r>
        <w:r>
          <w:fldChar w:fldCharType="separate"/>
        </w:r>
        <w:r w:rsidR="005475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BD5E2" w14:textId="77777777" w:rsidR="00A3440C" w:rsidRDefault="00A344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192B"/>
    <w:multiLevelType w:val="hybridMultilevel"/>
    <w:tmpl w:val="4DAC4F26"/>
    <w:lvl w:ilvl="0" w:tplc="E708B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4537"/>
    <w:multiLevelType w:val="hybridMultilevel"/>
    <w:tmpl w:val="FF68E1CE"/>
    <w:lvl w:ilvl="0" w:tplc="29C6E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40C"/>
    <w:rsid w:val="0000131D"/>
    <w:rsid w:val="00004603"/>
    <w:rsid w:val="0000754F"/>
    <w:rsid w:val="00010BA2"/>
    <w:rsid w:val="00011EAD"/>
    <w:rsid w:val="00013FBE"/>
    <w:rsid w:val="00017D31"/>
    <w:rsid w:val="00021149"/>
    <w:rsid w:val="000221C5"/>
    <w:rsid w:val="0002388A"/>
    <w:rsid w:val="00023B66"/>
    <w:rsid w:val="000267F6"/>
    <w:rsid w:val="00031582"/>
    <w:rsid w:val="0003544D"/>
    <w:rsid w:val="00035508"/>
    <w:rsid w:val="0003567F"/>
    <w:rsid w:val="000374A7"/>
    <w:rsid w:val="00042CE7"/>
    <w:rsid w:val="00043565"/>
    <w:rsid w:val="00045699"/>
    <w:rsid w:val="00045CD4"/>
    <w:rsid w:val="0004664A"/>
    <w:rsid w:val="0006018C"/>
    <w:rsid w:val="00060A0E"/>
    <w:rsid w:val="000611D0"/>
    <w:rsid w:val="00064AC7"/>
    <w:rsid w:val="00067588"/>
    <w:rsid w:val="00070156"/>
    <w:rsid w:val="0007027D"/>
    <w:rsid w:val="00072EDC"/>
    <w:rsid w:val="000847A6"/>
    <w:rsid w:val="000861B7"/>
    <w:rsid w:val="0008775F"/>
    <w:rsid w:val="00090D1A"/>
    <w:rsid w:val="00091830"/>
    <w:rsid w:val="0009546B"/>
    <w:rsid w:val="000A1BE2"/>
    <w:rsid w:val="000A6FCC"/>
    <w:rsid w:val="000B3C2E"/>
    <w:rsid w:val="000B4BF9"/>
    <w:rsid w:val="000B6011"/>
    <w:rsid w:val="000C15E3"/>
    <w:rsid w:val="000C1C78"/>
    <w:rsid w:val="000D5C2D"/>
    <w:rsid w:val="000D6869"/>
    <w:rsid w:val="000E1C7C"/>
    <w:rsid w:val="000E6E52"/>
    <w:rsid w:val="000F0200"/>
    <w:rsid w:val="000F1EA0"/>
    <w:rsid w:val="000F4AF7"/>
    <w:rsid w:val="00100B29"/>
    <w:rsid w:val="001032AE"/>
    <w:rsid w:val="001137E2"/>
    <w:rsid w:val="001160EE"/>
    <w:rsid w:val="00120A14"/>
    <w:rsid w:val="00123A2F"/>
    <w:rsid w:val="00124F7E"/>
    <w:rsid w:val="00125D87"/>
    <w:rsid w:val="001379C7"/>
    <w:rsid w:val="00140DD1"/>
    <w:rsid w:val="00140F68"/>
    <w:rsid w:val="00150B37"/>
    <w:rsid w:val="00150B5F"/>
    <w:rsid w:val="001558BA"/>
    <w:rsid w:val="001575D6"/>
    <w:rsid w:val="00162382"/>
    <w:rsid w:val="00166EB6"/>
    <w:rsid w:val="00167551"/>
    <w:rsid w:val="00182BEB"/>
    <w:rsid w:val="00182CD5"/>
    <w:rsid w:val="001841CD"/>
    <w:rsid w:val="0018427E"/>
    <w:rsid w:val="0018638E"/>
    <w:rsid w:val="00195A16"/>
    <w:rsid w:val="001A0647"/>
    <w:rsid w:val="001A2A9C"/>
    <w:rsid w:val="001B048C"/>
    <w:rsid w:val="001B0524"/>
    <w:rsid w:val="001B1F21"/>
    <w:rsid w:val="001B2D22"/>
    <w:rsid w:val="001B5796"/>
    <w:rsid w:val="001C0975"/>
    <w:rsid w:val="001C3ADF"/>
    <w:rsid w:val="001C50D2"/>
    <w:rsid w:val="001D1EE2"/>
    <w:rsid w:val="001D53DE"/>
    <w:rsid w:val="001D787B"/>
    <w:rsid w:val="001D7D07"/>
    <w:rsid w:val="001E5176"/>
    <w:rsid w:val="001E5D7D"/>
    <w:rsid w:val="001E6326"/>
    <w:rsid w:val="001E7FBB"/>
    <w:rsid w:val="001F16CC"/>
    <w:rsid w:val="001F28DE"/>
    <w:rsid w:val="002001F5"/>
    <w:rsid w:val="00200CED"/>
    <w:rsid w:val="00201021"/>
    <w:rsid w:val="0020603A"/>
    <w:rsid w:val="0020611E"/>
    <w:rsid w:val="00206577"/>
    <w:rsid w:val="00210399"/>
    <w:rsid w:val="002105F9"/>
    <w:rsid w:val="00213876"/>
    <w:rsid w:val="002144D6"/>
    <w:rsid w:val="0021584D"/>
    <w:rsid w:val="00215AE5"/>
    <w:rsid w:val="00215D06"/>
    <w:rsid w:val="00215E8C"/>
    <w:rsid w:val="00221227"/>
    <w:rsid w:val="0022129A"/>
    <w:rsid w:val="002216C2"/>
    <w:rsid w:val="00225EBF"/>
    <w:rsid w:val="002325FB"/>
    <w:rsid w:val="00233DC1"/>
    <w:rsid w:val="00235B7C"/>
    <w:rsid w:val="00235F59"/>
    <w:rsid w:val="00236645"/>
    <w:rsid w:val="00237000"/>
    <w:rsid w:val="00237572"/>
    <w:rsid w:val="0024200D"/>
    <w:rsid w:val="002430C5"/>
    <w:rsid w:val="002452EF"/>
    <w:rsid w:val="00246A85"/>
    <w:rsid w:val="00247855"/>
    <w:rsid w:val="002541D0"/>
    <w:rsid w:val="0027383D"/>
    <w:rsid w:val="00273FF1"/>
    <w:rsid w:val="00275BD1"/>
    <w:rsid w:val="00276687"/>
    <w:rsid w:val="00277807"/>
    <w:rsid w:val="00280229"/>
    <w:rsid w:val="00282384"/>
    <w:rsid w:val="0029257D"/>
    <w:rsid w:val="00295BD5"/>
    <w:rsid w:val="00296387"/>
    <w:rsid w:val="002978B9"/>
    <w:rsid w:val="002A1D9E"/>
    <w:rsid w:val="002A3B9F"/>
    <w:rsid w:val="002A3CF8"/>
    <w:rsid w:val="002A6C96"/>
    <w:rsid w:val="002B148C"/>
    <w:rsid w:val="002B252B"/>
    <w:rsid w:val="002B4796"/>
    <w:rsid w:val="002C0734"/>
    <w:rsid w:val="002C2597"/>
    <w:rsid w:val="002C33EB"/>
    <w:rsid w:val="002C4176"/>
    <w:rsid w:val="002C60D2"/>
    <w:rsid w:val="002D096A"/>
    <w:rsid w:val="002D33C6"/>
    <w:rsid w:val="002D7715"/>
    <w:rsid w:val="002E457E"/>
    <w:rsid w:val="002E549E"/>
    <w:rsid w:val="002F1B4C"/>
    <w:rsid w:val="002F5A9E"/>
    <w:rsid w:val="002F7F5B"/>
    <w:rsid w:val="003021D7"/>
    <w:rsid w:val="003037FC"/>
    <w:rsid w:val="003041F1"/>
    <w:rsid w:val="00307795"/>
    <w:rsid w:val="003154A0"/>
    <w:rsid w:val="00315FD4"/>
    <w:rsid w:val="00317816"/>
    <w:rsid w:val="003179F1"/>
    <w:rsid w:val="00320CA1"/>
    <w:rsid w:val="003272B5"/>
    <w:rsid w:val="00331217"/>
    <w:rsid w:val="00331D18"/>
    <w:rsid w:val="00332344"/>
    <w:rsid w:val="0033335D"/>
    <w:rsid w:val="00340002"/>
    <w:rsid w:val="00344D93"/>
    <w:rsid w:val="00347A1E"/>
    <w:rsid w:val="00350CA3"/>
    <w:rsid w:val="0035148A"/>
    <w:rsid w:val="003518B1"/>
    <w:rsid w:val="00352920"/>
    <w:rsid w:val="00364EAD"/>
    <w:rsid w:val="0036579B"/>
    <w:rsid w:val="00367A83"/>
    <w:rsid w:val="0037384C"/>
    <w:rsid w:val="00373A05"/>
    <w:rsid w:val="00375036"/>
    <w:rsid w:val="003759FC"/>
    <w:rsid w:val="00375D3D"/>
    <w:rsid w:val="00377283"/>
    <w:rsid w:val="0038223E"/>
    <w:rsid w:val="00382C3B"/>
    <w:rsid w:val="003833A6"/>
    <w:rsid w:val="003835CE"/>
    <w:rsid w:val="00385C08"/>
    <w:rsid w:val="003872A7"/>
    <w:rsid w:val="0039185A"/>
    <w:rsid w:val="003922A6"/>
    <w:rsid w:val="00392905"/>
    <w:rsid w:val="00393EAD"/>
    <w:rsid w:val="0039588B"/>
    <w:rsid w:val="00395CB2"/>
    <w:rsid w:val="003960C0"/>
    <w:rsid w:val="003969B2"/>
    <w:rsid w:val="003A2AD0"/>
    <w:rsid w:val="003A2D3D"/>
    <w:rsid w:val="003A3548"/>
    <w:rsid w:val="003A65D8"/>
    <w:rsid w:val="003A7C3D"/>
    <w:rsid w:val="003B005B"/>
    <w:rsid w:val="003B0C00"/>
    <w:rsid w:val="003B2AAA"/>
    <w:rsid w:val="003B30B3"/>
    <w:rsid w:val="003B3F23"/>
    <w:rsid w:val="003B5E7D"/>
    <w:rsid w:val="003B7255"/>
    <w:rsid w:val="003B7747"/>
    <w:rsid w:val="003C0299"/>
    <w:rsid w:val="003C0ADA"/>
    <w:rsid w:val="003C35EA"/>
    <w:rsid w:val="003C5FD9"/>
    <w:rsid w:val="003C7DD5"/>
    <w:rsid w:val="003E0F27"/>
    <w:rsid w:val="003E13A2"/>
    <w:rsid w:val="003E443C"/>
    <w:rsid w:val="003E602A"/>
    <w:rsid w:val="003E6168"/>
    <w:rsid w:val="003E6521"/>
    <w:rsid w:val="003F26AD"/>
    <w:rsid w:val="003F4B24"/>
    <w:rsid w:val="00403C2A"/>
    <w:rsid w:val="00403EE8"/>
    <w:rsid w:val="00405A5E"/>
    <w:rsid w:val="0040748A"/>
    <w:rsid w:val="004100A8"/>
    <w:rsid w:val="00410E1F"/>
    <w:rsid w:val="00411F09"/>
    <w:rsid w:val="004163CC"/>
    <w:rsid w:val="00420006"/>
    <w:rsid w:val="004253E7"/>
    <w:rsid w:val="00425C35"/>
    <w:rsid w:val="00433377"/>
    <w:rsid w:val="004418B3"/>
    <w:rsid w:val="00441D9A"/>
    <w:rsid w:val="00442B87"/>
    <w:rsid w:val="00443B9B"/>
    <w:rsid w:val="00444EE0"/>
    <w:rsid w:val="0044726D"/>
    <w:rsid w:val="004513DD"/>
    <w:rsid w:val="00452988"/>
    <w:rsid w:val="004533E0"/>
    <w:rsid w:val="00455A8A"/>
    <w:rsid w:val="004575D0"/>
    <w:rsid w:val="00464C4B"/>
    <w:rsid w:val="004659C2"/>
    <w:rsid w:val="0047082C"/>
    <w:rsid w:val="004719EC"/>
    <w:rsid w:val="00472F33"/>
    <w:rsid w:val="00480197"/>
    <w:rsid w:val="004839DA"/>
    <w:rsid w:val="0048640D"/>
    <w:rsid w:val="00486975"/>
    <w:rsid w:val="0049074F"/>
    <w:rsid w:val="0049116E"/>
    <w:rsid w:val="00493363"/>
    <w:rsid w:val="00493639"/>
    <w:rsid w:val="00496555"/>
    <w:rsid w:val="00496BD5"/>
    <w:rsid w:val="004A15EE"/>
    <w:rsid w:val="004A2766"/>
    <w:rsid w:val="004A56D3"/>
    <w:rsid w:val="004B23DD"/>
    <w:rsid w:val="004B273D"/>
    <w:rsid w:val="004B33D3"/>
    <w:rsid w:val="004B4AFC"/>
    <w:rsid w:val="004B58A6"/>
    <w:rsid w:val="004B7BC5"/>
    <w:rsid w:val="004C389A"/>
    <w:rsid w:val="004C4E80"/>
    <w:rsid w:val="004C555D"/>
    <w:rsid w:val="004D3A0F"/>
    <w:rsid w:val="004D3D3C"/>
    <w:rsid w:val="004D5BA3"/>
    <w:rsid w:val="004E00C7"/>
    <w:rsid w:val="004E3237"/>
    <w:rsid w:val="004E4349"/>
    <w:rsid w:val="004F18BC"/>
    <w:rsid w:val="004F2611"/>
    <w:rsid w:val="004F5A51"/>
    <w:rsid w:val="004F5F2A"/>
    <w:rsid w:val="00500053"/>
    <w:rsid w:val="005005DB"/>
    <w:rsid w:val="005013CE"/>
    <w:rsid w:val="00503BE3"/>
    <w:rsid w:val="00503F1C"/>
    <w:rsid w:val="00504E32"/>
    <w:rsid w:val="005163EB"/>
    <w:rsid w:val="005200EF"/>
    <w:rsid w:val="0052201B"/>
    <w:rsid w:val="005245D2"/>
    <w:rsid w:val="005250C3"/>
    <w:rsid w:val="00530BDC"/>
    <w:rsid w:val="00530F0A"/>
    <w:rsid w:val="00531753"/>
    <w:rsid w:val="005326D2"/>
    <w:rsid w:val="00534D4E"/>
    <w:rsid w:val="00534EA0"/>
    <w:rsid w:val="00534F0F"/>
    <w:rsid w:val="0053660F"/>
    <w:rsid w:val="00541EA6"/>
    <w:rsid w:val="00544486"/>
    <w:rsid w:val="00547575"/>
    <w:rsid w:val="00550832"/>
    <w:rsid w:val="005533A7"/>
    <w:rsid w:val="00555388"/>
    <w:rsid w:val="00555D39"/>
    <w:rsid w:val="00564B99"/>
    <w:rsid w:val="00564F3F"/>
    <w:rsid w:val="00565E1C"/>
    <w:rsid w:val="00571670"/>
    <w:rsid w:val="00571F5C"/>
    <w:rsid w:val="0057257F"/>
    <w:rsid w:val="00575B89"/>
    <w:rsid w:val="0058594D"/>
    <w:rsid w:val="005947E9"/>
    <w:rsid w:val="00595415"/>
    <w:rsid w:val="005962EE"/>
    <w:rsid w:val="005A00DB"/>
    <w:rsid w:val="005A14CD"/>
    <w:rsid w:val="005A33ED"/>
    <w:rsid w:val="005A4B00"/>
    <w:rsid w:val="005A6947"/>
    <w:rsid w:val="005A6D3A"/>
    <w:rsid w:val="005A7616"/>
    <w:rsid w:val="005A7F56"/>
    <w:rsid w:val="005B21D4"/>
    <w:rsid w:val="005B437C"/>
    <w:rsid w:val="005C0E80"/>
    <w:rsid w:val="005C22ED"/>
    <w:rsid w:val="005C240D"/>
    <w:rsid w:val="005C7E0E"/>
    <w:rsid w:val="005D0C3F"/>
    <w:rsid w:val="005D3244"/>
    <w:rsid w:val="005D3CA7"/>
    <w:rsid w:val="005E0D9C"/>
    <w:rsid w:val="005E101D"/>
    <w:rsid w:val="005E37AE"/>
    <w:rsid w:val="005E3C50"/>
    <w:rsid w:val="005E3C7E"/>
    <w:rsid w:val="0060137E"/>
    <w:rsid w:val="0060213F"/>
    <w:rsid w:val="00604ECE"/>
    <w:rsid w:val="00606416"/>
    <w:rsid w:val="00610452"/>
    <w:rsid w:val="00610C93"/>
    <w:rsid w:val="00612B01"/>
    <w:rsid w:val="00612F46"/>
    <w:rsid w:val="00616572"/>
    <w:rsid w:val="00622921"/>
    <w:rsid w:val="006238C1"/>
    <w:rsid w:val="00624573"/>
    <w:rsid w:val="00630329"/>
    <w:rsid w:val="0063451C"/>
    <w:rsid w:val="00636A77"/>
    <w:rsid w:val="00637ED2"/>
    <w:rsid w:val="00642791"/>
    <w:rsid w:val="00643DC0"/>
    <w:rsid w:val="00644619"/>
    <w:rsid w:val="00651ECF"/>
    <w:rsid w:val="00652AD3"/>
    <w:rsid w:val="00661C9B"/>
    <w:rsid w:val="00662323"/>
    <w:rsid w:val="00662B88"/>
    <w:rsid w:val="006646B8"/>
    <w:rsid w:val="0066767B"/>
    <w:rsid w:val="0066776C"/>
    <w:rsid w:val="00667FD8"/>
    <w:rsid w:val="006701B7"/>
    <w:rsid w:val="0067182B"/>
    <w:rsid w:val="006727F5"/>
    <w:rsid w:val="00680320"/>
    <w:rsid w:val="006853D7"/>
    <w:rsid w:val="006858FA"/>
    <w:rsid w:val="00690567"/>
    <w:rsid w:val="006918BA"/>
    <w:rsid w:val="006932C8"/>
    <w:rsid w:val="006A1302"/>
    <w:rsid w:val="006A3836"/>
    <w:rsid w:val="006A729D"/>
    <w:rsid w:val="006B1442"/>
    <w:rsid w:val="006B19E8"/>
    <w:rsid w:val="006B1F16"/>
    <w:rsid w:val="006B71B6"/>
    <w:rsid w:val="006C010A"/>
    <w:rsid w:val="006C30EE"/>
    <w:rsid w:val="006C67C5"/>
    <w:rsid w:val="006C7797"/>
    <w:rsid w:val="006D02DB"/>
    <w:rsid w:val="006D26DE"/>
    <w:rsid w:val="006D2DE8"/>
    <w:rsid w:val="006D4F1C"/>
    <w:rsid w:val="006E09FC"/>
    <w:rsid w:val="006E2F81"/>
    <w:rsid w:val="006E42CE"/>
    <w:rsid w:val="006E6F80"/>
    <w:rsid w:val="006E7C5D"/>
    <w:rsid w:val="006F1D22"/>
    <w:rsid w:val="006F254D"/>
    <w:rsid w:val="006F39DD"/>
    <w:rsid w:val="006F3E88"/>
    <w:rsid w:val="006F4897"/>
    <w:rsid w:val="006F4BC5"/>
    <w:rsid w:val="006F62AF"/>
    <w:rsid w:val="006F654F"/>
    <w:rsid w:val="007028DA"/>
    <w:rsid w:val="00705594"/>
    <w:rsid w:val="0070761E"/>
    <w:rsid w:val="00707676"/>
    <w:rsid w:val="00724D3F"/>
    <w:rsid w:val="0072666A"/>
    <w:rsid w:val="007353D4"/>
    <w:rsid w:val="00737954"/>
    <w:rsid w:val="00740127"/>
    <w:rsid w:val="00740270"/>
    <w:rsid w:val="0074084F"/>
    <w:rsid w:val="00741B66"/>
    <w:rsid w:val="00743818"/>
    <w:rsid w:val="0075489F"/>
    <w:rsid w:val="007551AC"/>
    <w:rsid w:val="00757405"/>
    <w:rsid w:val="007715E9"/>
    <w:rsid w:val="00775AFA"/>
    <w:rsid w:val="007760BE"/>
    <w:rsid w:val="00780D18"/>
    <w:rsid w:val="00780F7B"/>
    <w:rsid w:val="00784BA6"/>
    <w:rsid w:val="0078582A"/>
    <w:rsid w:val="00785E01"/>
    <w:rsid w:val="0079027E"/>
    <w:rsid w:val="007946C8"/>
    <w:rsid w:val="00797644"/>
    <w:rsid w:val="007A14AB"/>
    <w:rsid w:val="007A2D45"/>
    <w:rsid w:val="007A5491"/>
    <w:rsid w:val="007B3379"/>
    <w:rsid w:val="007B7789"/>
    <w:rsid w:val="007C22C1"/>
    <w:rsid w:val="007C37E0"/>
    <w:rsid w:val="007C4D78"/>
    <w:rsid w:val="007C5156"/>
    <w:rsid w:val="007D01BD"/>
    <w:rsid w:val="007D125E"/>
    <w:rsid w:val="007D1A7D"/>
    <w:rsid w:val="007D2412"/>
    <w:rsid w:val="007D2C67"/>
    <w:rsid w:val="007D2D79"/>
    <w:rsid w:val="007D2ED1"/>
    <w:rsid w:val="007D381B"/>
    <w:rsid w:val="007D4D4D"/>
    <w:rsid w:val="007D4EF2"/>
    <w:rsid w:val="007D714D"/>
    <w:rsid w:val="007E0DB0"/>
    <w:rsid w:val="007E15EE"/>
    <w:rsid w:val="007E196A"/>
    <w:rsid w:val="007E298A"/>
    <w:rsid w:val="007E3F53"/>
    <w:rsid w:val="007E4F48"/>
    <w:rsid w:val="007E50AC"/>
    <w:rsid w:val="007E617F"/>
    <w:rsid w:val="007F0421"/>
    <w:rsid w:val="007F0496"/>
    <w:rsid w:val="007F2B69"/>
    <w:rsid w:val="007F3960"/>
    <w:rsid w:val="008047A0"/>
    <w:rsid w:val="0080571A"/>
    <w:rsid w:val="00806153"/>
    <w:rsid w:val="0080657E"/>
    <w:rsid w:val="00812F7E"/>
    <w:rsid w:val="008138E4"/>
    <w:rsid w:val="00817522"/>
    <w:rsid w:val="00823081"/>
    <w:rsid w:val="00831D49"/>
    <w:rsid w:val="0083201B"/>
    <w:rsid w:val="008354DB"/>
    <w:rsid w:val="008356DA"/>
    <w:rsid w:val="00836F08"/>
    <w:rsid w:val="0083764C"/>
    <w:rsid w:val="00841E15"/>
    <w:rsid w:val="00843ED6"/>
    <w:rsid w:val="00844CD6"/>
    <w:rsid w:val="00847499"/>
    <w:rsid w:val="0084794A"/>
    <w:rsid w:val="00850937"/>
    <w:rsid w:val="008542AC"/>
    <w:rsid w:val="008542E5"/>
    <w:rsid w:val="00856FBC"/>
    <w:rsid w:val="00860A90"/>
    <w:rsid w:val="008624F7"/>
    <w:rsid w:val="00871A20"/>
    <w:rsid w:val="00872906"/>
    <w:rsid w:val="008730A5"/>
    <w:rsid w:val="00873597"/>
    <w:rsid w:val="0087460A"/>
    <w:rsid w:val="00875F21"/>
    <w:rsid w:val="008761E7"/>
    <w:rsid w:val="00880B73"/>
    <w:rsid w:val="0088182D"/>
    <w:rsid w:val="008833E4"/>
    <w:rsid w:val="0088442D"/>
    <w:rsid w:val="008848AD"/>
    <w:rsid w:val="0089267E"/>
    <w:rsid w:val="00894295"/>
    <w:rsid w:val="008948EF"/>
    <w:rsid w:val="008A3D21"/>
    <w:rsid w:val="008A6F45"/>
    <w:rsid w:val="008B0F68"/>
    <w:rsid w:val="008C1C7D"/>
    <w:rsid w:val="008C2579"/>
    <w:rsid w:val="008C3839"/>
    <w:rsid w:val="008C4341"/>
    <w:rsid w:val="008C493C"/>
    <w:rsid w:val="008D0DB4"/>
    <w:rsid w:val="008D5596"/>
    <w:rsid w:val="008D561C"/>
    <w:rsid w:val="008D5E33"/>
    <w:rsid w:val="008D6BF8"/>
    <w:rsid w:val="008E0A65"/>
    <w:rsid w:val="008E0EAD"/>
    <w:rsid w:val="008E49DE"/>
    <w:rsid w:val="008E7408"/>
    <w:rsid w:val="008F0831"/>
    <w:rsid w:val="008F16CE"/>
    <w:rsid w:val="008F1DDD"/>
    <w:rsid w:val="008F3A27"/>
    <w:rsid w:val="008F3CB2"/>
    <w:rsid w:val="008F4277"/>
    <w:rsid w:val="008F5FBE"/>
    <w:rsid w:val="00904DD1"/>
    <w:rsid w:val="00905CC0"/>
    <w:rsid w:val="00905E3F"/>
    <w:rsid w:val="00906A8E"/>
    <w:rsid w:val="0091010F"/>
    <w:rsid w:val="00914716"/>
    <w:rsid w:val="00915D51"/>
    <w:rsid w:val="0091628A"/>
    <w:rsid w:val="00916D96"/>
    <w:rsid w:val="00924A1F"/>
    <w:rsid w:val="0092510B"/>
    <w:rsid w:val="009252BB"/>
    <w:rsid w:val="00926F99"/>
    <w:rsid w:val="00934AE7"/>
    <w:rsid w:val="00937281"/>
    <w:rsid w:val="0094057F"/>
    <w:rsid w:val="009409CF"/>
    <w:rsid w:val="00941157"/>
    <w:rsid w:val="00941796"/>
    <w:rsid w:val="009433AD"/>
    <w:rsid w:val="009459E4"/>
    <w:rsid w:val="009466BE"/>
    <w:rsid w:val="00950A09"/>
    <w:rsid w:val="0095384D"/>
    <w:rsid w:val="0096544F"/>
    <w:rsid w:val="00965A8B"/>
    <w:rsid w:val="00971CF7"/>
    <w:rsid w:val="00975944"/>
    <w:rsid w:val="00977796"/>
    <w:rsid w:val="0098029E"/>
    <w:rsid w:val="009807C8"/>
    <w:rsid w:val="00982598"/>
    <w:rsid w:val="00983F7B"/>
    <w:rsid w:val="00991E0E"/>
    <w:rsid w:val="009965E2"/>
    <w:rsid w:val="00996B19"/>
    <w:rsid w:val="009A0606"/>
    <w:rsid w:val="009A54D7"/>
    <w:rsid w:val="009B2207"/>
    <w:rsid w:val="009B7EC4"/>
    <w:rsid w:val="009C06B6"/>
    <w:rsid w:val="009C0D11"/>
    <w:rsid w:val="009C25CD"/>
    <w:rsid w:val="009C46D1"/>
    <w:rsid w:val="009C6228"/>
    <w:rsid w:val="009D2864"/>
    <w:rsid w:val="009D3B64"/>
    <w:rsid w:val="009D720D"/>
    <w:rsid w:val="009E2163"/>
    <w:rsid w:val="009E453A"/>
    <w:rsid w:val="009E4971"/>
    <w:rsid w:val="009E62E1"/>
    <w:rsid w:val="009E7346"/>
    <w:rsid w:val="009E7FDF"/>
    <w:rsid w:val="009F202C"/>
    <w:rsid w:val="009F5B0F"/>
    <w:rsid w:val="00A0252A"/>
    <w:rsid w:val="00A05015"/>
    <w:rsid w:val="00A071F5"/>
    <w:rsid w:val="00A12894"/>
    <w:rsid w:val="00A14F93"/>
    <w:rsid w:val="00A17ACC"/>
    <w:rsid w:val="00A206EF"/>
    <w:rsid w:val="00A2076D"/>
    <w:rsid w:val="00A22FBF"/>
    <w:rsid w:val="00A23F7B"/>
    <w:rsid w:val="00A24B73"/>
    <w:rsid w:val="00A2659D"/>
    <w:rsid w:val="00A2705E"/>
    <w:rsid w:val="00A33D17"/>
    <w:rsid w:val="00A3440C"/>
    <w:rsid w:val="00A35D87"/>
    <w:rsid w:val="00A41B01"/>
    <w:rsid w:val="00A466BC"/>
    <w:rsid w:val="00A514D2"/>
    <w:rsid w:val="00A53FD0"/>
    <w:rsid w:val="00A570F2"/>
    <w:rsid w:val="00A60C19"/>
    <w:rsid w:val="00A61490"/>
    <w:rsid w:val="00A61BAB"/>
    <w:rsid w:val="00A678CF"/>
    <w:rsid w:val="00A70419"/>
    <w:rsid w:val="00A738C3"/>
    <w:rsid w:val="00A76384"/>
    <w:rsid w:val="00A81F3A"/>
    <w:rsid w:val="00A85021"/>
    <w:rsid w:val="00A86762"/>
    <w:rsid w:val="00A87C49"/>
    <w:rsid w:val="00A91DE5"/>
    <w:rsid w:val="00A933B3"/>
    <w:rsid w:val="00A953AC"/>
    <w:rsid w:val="00A95EAD"/>
    <w:rsid w:val="00A95F7A"/>
    <w:rsid w:val="00A97749"/>
    <w:rsid w:val="00AA0585"/>
    <w:rsid w:val="00AA2C2D"/>
    <w:rsid w:val="00AB0D47"/>
    <w:rsid w:val="00AB200E"/>
    <w:rsid w:val="00AB40EB"/>
    <w:rsid w:val="00AB4995"/>
    <w:rsid w:val="00AB68BC"/>
    <w:rsid w:val="00AC0F00"/>
    <w:rsid w:val="00AC6277"/>
    <w:rsid w:val="00AD1489"/>
    <w:rsid w:val="00AD1EAB"/>
    <w:rsid w:val="00AD1F26"/>
    <w:rsid w:val="00AD21D5"/>
    <w:rsid w:val="00AD30FB"/>
    <w:rsid w:val="00AD5C11"/>
    <w:rsid w:val="00AD71A4"/>
    <w:rsid w:val="00AE0F86"/>
    <w:rsid w:val="00AE1BA0"/>
    <w:rsid w:val="00AE23A2"/>
    <w:rsid w:val="00AF090E"/>
    <w:rsid w:val="00AF16F4"/>
    <w:rsid w:val="00AF2694"/>
    <w:rsid w:val="00B00A72"/>
    <w:rsid w:val="00B0451A"/>
    <w:rsid w:val="00B10F64"/>
    <w:rsid w:val="00B1191B"/>
    <w:rsid w:val="00B1285E"/>
    <w:rsid w:val="00B2028B"/>
    <w:rsid w:val="00B22839"/>
    <w:rsid w:val="00B22B54"/>
    <w:rsid w:val="00B23190"/>
    <w:rsid w:val="00B23C2B"/>
    <w:rsid w:val="00B23E4B"/>
    <w:rsid w:val="00B24F39"/>
    <w:rsid w:val="00B30FD0"/>
    <w:rsid w:val="00B348C1"/>
    <w:rsid w:val="00B374D0"/>
    <w:rsid w:val="00B41DD9"/>
    <w:rsid w:val="00B427B8"/>
    <w:rsid w:val="00B47E9F"/>
    <w:rsid w:val="00B47F9E"/>
    <w:rsid w:val="00B51008"/>
    <w:rsid w:val="00B553BD"/>
    <w:rsid w:val="00B56F6D"/>
    <w:rsid w:val="00B60A83"/>
    <w:rsid w:val="00B64749"/>
    <w:rsid w:val="00B768F8"/>
    <w:rsid w:val="00B842D4"/>
    <w:rsid w:val="00B90361"/>
    <w:rsid w:val="00B9212A"/>
    <w:rsid w:val="00B97F38"/>
    <w:rsid w:val="00BA1A7A"/>
    <w:rsid w:val="00BA45A5"/>
    <w:rsid w:val="00BA681E"/>
    <w:rsid w:val="00BB116A"/>
    <w:rsid w:val="00BB12D9"/>
    <w:rsid w:val="00BB69A5"/>
    <w:rsid w:val="00BB78AB"/>
    <w:rsid w:val="00BD0A79"/>
    <w:rsid w:val="00BD1FE9"/>
    <w:rsid w:val="00BD2875"/>
    <w:rsid w:val="00BD2E03"/>
    <w:rsid w:val="00BD4A39"/>
    <w:rsid w:val="00BD4B67"/>
    <w:rsid w:val="00BD7773"/>
    <w:rsid w:val="00BE4360"/>
    <w:rsid w:val="00BF118C"/>
    <w:rsid w:val="00BF325C"/>
    <w:rsid w:val="00BF4576"/>
    <w:rsid w:val="00BF51A8"/>
    <w:rsid w:val="00BF69EA"/>
    <w:rsid w:val="00BF6FD5"/>
    <w:rsid w:val="00BF72F5"/>
    <w:rsid w:val="00C0074B"/>
    <w:rsid w:val="00C05428"/>
    <w:rsid w:val="00C06D49"/>
    <w:rsid w:val="00C072ED"/>
    <w:rsid w:val="00C24AC0"/>
    <w:rsid w:val="00C3036E"/>
    <w:rsid w:val="00C31AC0"/>
    <w:rsid w:val="00C326AE"/>
    <w:rsid w:val="00C3307E"/>
    <w:rsid w:val="00C34BED"/>
    <w:rsid w:val="00C3601A"/>
    <w:rsid w:val="00C416DD"/>
    <w:rsid w:val="00C426EC"/>
    <w:rsid w:val="00C50705"/>
    <w:rsid w:val="00C50F59"/>
    <w:rsid w:val="00C50FE7"/>
    <w:rsid w:val="00C55BBA"/>
    <w:rsid w:val="00C75933"/>
    <w:rsid w:val="00C76BE0"/>
    <w:rsid w:val="00C76CE8"/>
    <w:rsid w:val="00C80232"/>
    <w:rsid w:val="00C84330"/>
    <w:rsid w:val="00C87F98"/>
    <w:rsid w:val="00C90B4B"/>
    <w:rsid w:val="00C914C9"/>
    <w:rsid w:val="00C94193"/>
    <w:rsid w:val="00C94DFB"/>
    <w:rsid w:val="00C9546F"/>
    <w:rsid w:val="00CA0445"/>
    <w:rsid w:val="00CA61A2"/>
    <w:rsid w:val="00CB0F2A"/>
    <w:rsid w:val="00CB4635"/>
    <w:rsid w:val="00CB50DF"/>
    <w:rsid w:val="00CB65C1"/>
    <w:rsid w:val="00CC5C3D"/>
    <w:rsid w:val="00CD0B5C"/>
    <w:rsid w:val="00CD2780"/>
    <w:rsid w:val="00CD3756"/>
    <w:rsid w:val="00CD52D6"/>
    <w:rsid w:val="00CD5AAB"/>
    <w:rsid w:val="00CD7059"/>
    <w:rsid w:val="00CD71A5"/>
    <w:rsid w:val="00CD73EF"/>
    <w:rsid w:val="00CD787C"/>
    <w:rsid w:val="00CE0E88"/>
    <w:rsid w:val="00CE102D"/>
    <w:rsid w:val="00CE280B"/>
    <w:rsid w:val="00CE666C"/>
    <w:rsid w:val="00CE6B0D"/>
    <w:rsid w:val="00CF08A1"/>
    <w:rsid w:val="00CF0FCD"/>
    <w:rsid w:val="00CF1175"/>
    <w:rsid w:val="00CF1255"/>
    <w:rsid w:val="00CF283B"/>
    <w:rsid w:val="00CF6982"/>
    <w:rsid w:val="00D036C2"/>
    <w:rsid w:val="00D03B5A"/>
    <w:rsid w:val="00D046DC"/>
    <w:rsid w:val="00D06F46"/>
    <w:rsid w:val="00D0730B"/>
    <w:rsid w:val="00D106FF"/>
    <w:rsid w:val="00D125C6"/>
    <w:rsid w:val="00D12C76"/>
    <w:rsid w:val="00D16124"/>
    <w:rsid w:val="00D16DC1"/>
    <w:rsid w:val="00D21C3A"/>
    <w:rsid w:val="00D26F38"/>
    <w:rsid w:val="00D30062"/>
    <w:rsid w:val="00D341F1"/>
    <w:rsid w:val="00D35E9F"/>
    <w:rsid w:val="00D41E80"/>
    <w:rsid w:val="00D43A8A"/>
    <w:rsid w:val="00D469AF"/>
    <w:rsid w:val="00D46B97"/>
    <w:rsid w:val="00D47DA8"/>
    <w:rsid w:val="00D47DDC"/>
    <w:rsid w:val="00D573F2"/>
    <w:rsid w:val="00D608A4"/>
    <w:rsid w:val="00D60D87"/>
    <w:rsid w:val="00D6315B"/>
    <w:rsid w:val="00D65B7A"/>
    <w:rsid w:val="00D6648E"/>
    <w:rsid w:val="00D701AA"/>
    <w:rsid w:val="00D70CC5"/>
    <w:rsid w:val="00D77F2E"/>
    <w:rsid w:val="00D81E35"/>
    <w:rsid w:val="00D87C5A"/>
    <w:rsid w:val="00D91BC4"/>
    <w:rsid w:val="00D959A3"/>
    <w:rsid w:val="00D96556"/>
    <w:rsid w:val="00DA4571"/>
    <w:rsid w:val="00DB2007"/>
    <w:rsid w:val="00DB3A01"/>
    <w:rsid w:val="00DC1475"/>
    <w:rsid w:val="00DC267D"/>
    <w:rsid w:val="00DC4984"/>
    <w:rsid w:val="00DC4A21"/>
    <w:rsid w:val="00DC6358"/>
    <w:rsid w:val="00DD23F0"/>
    <w:rsid w:val="00DD28D3"/>
    <w:rsid w:val="00DD436D"/>
    <w:rsid w:val="00DE260B"/>
    <w:rsid w:val="00DE6E12"/>
    <w:rsid w:val="00DE7A35"/>
    <w:rsid w:val="00DF26A4"/>
    <w:rsid w:val="00DF3418"/>
    <w:rsid w:val="00DF5753"/>
    <w:rsid w:val="00DF7464"/>
    <w:rsid w:val="00E02315"/>
    <w:rsid w:val="00E11D7C"/>
    <w:rsid w:val="00E1264E"/>
    <w:rsid w:val="00E135E7"/>
    <w:rsid w:val="00E13782"/>
    <w:rsid w:val="00E139E8"/>
    <w:rsid w:val="00E14E3D"/>
    <w:rsid w:val="00E166E1"/>
    <w:rsid w:val="00E225E1"/>
    <w:rsid w:val="00E22DA9"/>
    <w:rsid w:val="00E260D3"/>
    <w:rsid w:val="00E32BD2"/>
    <w:rsid w:val="00E35F20"/>
    <w:rsid w:val="00E40162"/>
    <w:rsid w:val="00E4322E"/>
    <w:rsid w:val="00E44318"/>
    <w:rsid w:val="00E47BF7"/>
    <w:rsid w:val="00E528FD"/>
    <w:rsid w:val="00E562BC"/>
    <w:rsid w:val="00E6069E"/>
    <w:rsid w:val="00E61537"/>
    <w:rsid w:val="00E629DE"/>
    <w:rsid w:val="00E735EE"/>
    <w:rsid w:val="00E76638"/>
    <w:rsid w:val="00E813A2"/>
    <w:rsid w:val="00E82B66"/>
    <w:rsid w:val="00E82E50"/>
    <w:rsid w:val="00E95D74"/>
    <w:rsid w:val="00EA3452"/>
    <w:rsid w:val="00EA3DB8"/>
    <w:rsid w:val="00EA7305"/>
    <w:rsid w:val="00EA7B5F"/>
    <w:rsid w:val="00EB105C"/>
    <w:rsid w:val="00EB1586"/>
    <w:rsid w:val="00EB2A89"/>
    <w:rsid w:val="00EB544D"/>
    <w:rsid w:val="00EB590A"/>
    <w:rsid w:val="00EB7A3E"/>
    <w:rsid w:val="00EC13AB"/>
    <w:rsid w:val="00EC1A97"/>
    <w:rsid w:val="00EC27AB"/>
    <w:rsid w:val="00EC2D8A"/>
    <w:rsid w:val="00EC3316"/>
    <w:rsid w:val="00EC4DF2"/>
    <w:rsid w:val="00EC7D9E"/>
    <w:rsid w:val="00EE082F"/>
    <w:rsid w:val="00EE4EE1"/>
    <w:rsid w:val="00EE624C"/>
    <w:rsid w:val="00EF07C9"/>
    <w:rsid w:val="00F00479"/>
    <w:rsid w:val="00F0423A"/>
    <w:rsid w:val="00F0467B"/>
    <w:rsid w:val="00F0471D"/>
    <w:rsid w:val="00F107F5"/>
    <w:rsid w:val="00F115A2"/>
    <w:rsid w:val="00F11C98"/>
    <w:rsid w:val="00F1594A"/>
    <w:rsid w:val="00F20EC1"/>
    <w:rsid w:val="00F219D2"/>
    <w:rsid w:val="00F21E87"/>
    <w:rsid w:val="00F24DCA"/>
    <w:rsid w:val="00F267FE"/>
    <w:rsid w:val="00F26E04"/>
    <w:rsid w:val="00F2733C"/>
    <w:rsid w:val="00F32B6D"/>
    <w:rsid w:val="00F33D8A"/>
    <w:rsid w:val="00F453E2"/>
    <w:rsid w:val="00F473A9"/>
    <w:rsid w:val="00F60667"/>
    <w:rsid w:val="00F64FD0"/>
    <w:rsid w:val="00F65056"/>
    <w:rsid w:val="00F65899"/>
    <w:rsid w:val="00F671E0"/>
    <w:rsid w:val="00F728A3"/>
    <w:rsid w:val="00F770E9"/>
    <w:rsid w:val="00F82EBE"/>
    <w:rsid w:val="00F82ECD"/>
    <w:rsid w:val="00F836E3"/>
    <w:rsid w:val="00F8385D"/>
    <w:rsid w:val="00F83DA0"/>
    <w:rsid w:val="00F86576"/>
    <w:rsid w:val="00F86DA0"/>
    <w:rsid w:val="00F928BA"/>
    <w:rsid w:val="00F93CC0"/>
    <w:rsid w:val="00F94893"/>
    <w:rsid w:val="00F95E58"/>
    <w:rsid w:val="00F97A6B"/>
    <w:rsid w:val="00FA2623"/>
    <w:rsid w:val="00FB0AEA"/>
    <w:rsid w:val="00FB4F1A"/>
    <w:rsid w:val="00FB60A3"/>
    <w:rsid w:val="00FB735E"/>
    <w:rsid w:val="00FB74FB"/>
    <w:rsid w:val="00FB7728"/>
    <w:rsid w:val="00FC0FEA"/>
    <w:rsid w:val="00FC200E"/>
    <w:rsid w:val="00FC3D39"/>
    <w:rsid w:val="00FC4316"/>
    <w:rsid w:val="00FC739C"/>
    <w:rsid w:val="00FD0DD9"/>
    <w:rsid w:val="00FD0EB2"/>
    <w:rsid w:val="00FD1529"/>
    <w:rsid w:val="00FD2226"/>
    <w:rsid w:val="00FD2D5E"/>
    <w:rsid w:val="00FD5904"/>
    <w:rsid w:val="00FD6298"/>
    <w:rsid w:val="00FE6C6F"/>
    <w:rsid w:val="00FE6DC6"/>
    <w:rsid w:val="00FE7341"/>
    <w:rsid w:val="00FF1595"/>
    <w:rsid w:val="00FF2302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5143"/>
  <w15:docId w15:val="{61A57E7C-CE2D-4FCC-BBC9-AB59BBEF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40C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4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440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A344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3440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shta</dc:creator>
  <cp:lastModifiedBy>Степанова Нона Генадьевна</cp:lastModifiedBy>
  <cp:revision>4</cp:revision>
  <cp:lastPrinted>2020-08-13T18:24:00Z</cp:lastPrinted>
  <dcterms:created xsi:type="dcterms:W3CDTF">2020-08-13T18:28:00Z</dcterms:created>
  <dcterms:modified xsi:type="dcterms:W3CDTF">2020-11-03T14:07:00Z</dcterms:modified>
</cp:coreProperties>
</file>