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F10" w:rsidRPr="00996F10" w:rsidRDefault="00996F10" w:rsidP="00996F10"/>
    <w:p w:rsidR="00996F10" w:rsidRDefault="00996F10" w:rsidP="00996F10">
      <w:pPr>
        <w:rPr>
          <w:b/>
          <w:bCs/>
          <w:u w:val="single"/>
        </w:rPr>
      </w:pPr>
      <w:r>
        <w:rPr>
          <w:b/>
          <w:bCs/>
          <w:u w:val="single"/>
        </w:rPr>
        <w:t>FILOSOFÍA</w:t>
      </w:r>
      <w:r w:rsidR="00F32248">
        <w:rPr>
          <w:b/>
          <w:bCs/>
          <w:u w:val="single"/>
        </w:rPr>
        <w:t xml:space="preserve"> TP1</w:t>
      </w:r>
    </w:p>
    <w:p w:rsidR="00F32248" w:rsidRDefault="00F32248" w:rsidP="00996F10">
      <w:pPr>
        <w:rPr>
          <w:b/>
          <w:bCs/>
          <w:u w:val="single"/>
        </w:rPr>
      </w:pPr>
      <w:r>
        <w:rPr>
          <w:b/>
          <w:bCs/>
          <w:u w:val="single"/>
        </w:rPr>
        <w:t>Prof Varela Carolina</w:t>
      </w:r>
    </w:p>
    <w:p w:rsidR="00996F10" w:rsidRPr="00996F10" w:rsidRDefault="00996F10" w:rsidP="00996F10">
      <w:r w:rsidRPr="00996F10">
        <w:rPr>
          <w:b/>
          <w:bCs/>
          <w:u w:val="single"/>
        </w:rPr>
        <w:t>Actividades</w:t>
      </w:r>
      <w:r w:rsidR="00F32248">
        <w:rPr>
          <w:b/>
          <w:bCs/>
          <w:u w:val="single"/>
        </w:rPr>
        <w:t xml:space="preserve">: </w:t>
      </w:r>
    </w:p>
    <w:p w:rsidR="00996F10" w:rsidRPr="00996F10" w:rsidRDefault="00996F10" w:rsidP="00996F10"/>
    <w:p w:rsidR="00996F10" w:rsidRPr="00F32248" w:rsidRDefault="00996F10" w:rsidP="00996F10">
      <w:pPr>
        <w:rPr>
          <w:sz w:val="24"/>
          <w:szCs w:val="24"/>
        </w:rPr>
      </w:pPr>
      <w:r w:rsidRPr="00F32248">
        <w:rPr>
          <w:sz w:val="24"/>
          <w:szCs w:val="24"/>
        </w:rPr>
        <w:t>1-Describa la definición etimológica de la palabra filosofía </w:t>
      </w:r>
    </w:p>
    <w:p w:rsidR="00996F10" w:rsidRPr="00F32248" w:rsidRDefault="00996F10" w:rsidP="00996F10">
      <w:pPr>
        <w:rPr>
          <w:sz w:val="24"/>
          <w:szCs w:val="24"/>
        </w:rPr>
      </w:pPr>
      <w:r w:rsidRPr="00F32248">
        <w:rPr>
          <w:sz w:val="24"/>
          <w:szCs w:val="24"/>
        </w:rPr>
        <w:t>2- Menciona las distintas ramas de la filosofía   y sus respectivos objetos de estudio. </w:t>
      </w:r>
    </w:p>
    <w:p w:rsidR="00996F10" w:rsidRPr="00F32248" w:rsidRDefault="00996F10" w:rsidP="00996F10">
      <w:pPr>
        <w:rPr>
          <w:sz w:val="24"/>
          <w:szCs w:val="24"/>
        </w:rPr>
      </w:pPr>
      <w:r w:rsidRPr="00F32248">
        <w:rPr>
          <w:sz w:val="24"/>
          <w:szCs w:val="24"/>
        </w:rPr>
        <w:t>3- Describa las similitudes y diferencias entre ciencia y filosofía. </w:t>
      </w:r>
    </w:p>
    <w:p w:rsidR="00996F10" w:rsidRPr="00F32248" w:rsidRDefault="00996F10" w:rsidP="00996F10">
      <w:pPr>
        <w:rPr>
          <w:sz w:val="24"/>
          <w:szCs w:val="24"/>
        </w:rPr>
      </w:pPr>
      <w:r w:rsidRPr="00F32248">
        <w:rPr>
          <w:sz w:val="24"/>
          <w:szCs w:val="24"/>
        </w:rPr>
        <w:t>(Buscar información en libros de filosofía o internet) </w:t>
      </w:r>
    </w:p>
    <w:p w:rsidR="00996F10" w:rsidRPr="00F32248" w:rsidRDefault="00996F10" w:rsidP="00996F10">
      <w:pPr>
        <w:rPr>
          <w:sz w:val="24"/>
          <w:szCs w:val="24"/>
        </w:rPr>
      </w:pPr>
    </w:p>
    <w:p w:rsidR="00996F10" w:rsidRPr="00F32248" w:rsidRDefault="00996F10" w:rsidP="00996F10">
      <w:pPr>
        <w:rPr>
          <w:sz w:val="24"/>
          <w:szCs w:val="24"/>
        </w:rPr>
      </w:pPr>
      <w:r w:rsidRPr="00F32248">
        <w:rPr>
          <w:sz w:val="24"/>
          <w:szCs w:val="24"/>
        </w:rPr>
        <w:t>4- Observen el video titulado Mentira la verdad “la filosof</w:t>
      </w:r>
      <w:r w:rsidR="00F32248" w:rsidRPr="00F32248">
        <w:rPr>
          <w:sz w:val="24"/>
          <w:szCs w:val="24"/>
        </w:rPr>
        <w:t xml:space="preserve">ía” </w:t>
      </w:r>
      <w:r w:rsidR="00F32248" w:rsidRPr="00F32248">
        <w:rPr>
          <w:color w:val="5B9BD5"/>
          <w:sz w:val="24"/>
          <w:szCs w:val="24"/>
        </w:rPr>
        <w:t>https://youtu.be/fir6h6oUlW0</w:t>
      </w:r>
    </w:p>
    <w:p w:rsidR="00996F10" w:rsidRPr="00F32248" w:rsidRDefault="00996F10" w:rsidP="00996F10">
      <w:pPr>
        <w:rPr>
          <w:sz w:val="24"/>
          <w:szCs w:val="24"/>
        </w:rPr>
      </w:pPr>
      <w:r w:rsidRPr="00F32248">
        <w:rPr>
          <w:sz w:val="24"/>
          <w:szCs w:val="24"/>
        </w:rPr>
        <w:t> y seleccionen alguna frase que les resulte interesante. Luego, tomando esa frase como punto de partida, realicen su propia reflexión al respecto. </w:t>
      </w:r>
    </w:p>
    <w:p w:rsidR="008F3D97" w:rsidRDefault="009F37CE"/>
    <w:p w:rsidR="00885607" w:rsidRDefault="00885607" w:rsidP="00885607">
      <w:pPr>
        <w:pStyle w:val="Prrafodelista"/>
        <w:numPr>
          <w:ilvl w:val="0"/>
          <w:numId w:val="2"/>
        </w:numPr>
      </w:pPr>
      <w:r w:rsidRPr="00885607">
        <w:t>La palabra filosofía proviene del griego “ φιλοσοφία” que significa “amor por la sabiduría”. “Φιλοσοφία” son 2 palabras, “φιλος” que es: que gusta, amado, aficionado y la palabra “σοφος“</w:t>
      </w:r>
      <w:r>
        <w:t xml:space="preserve"> </w:t>
      </w:r>
      <w:r w:rsidRPr="00885607">
        <w:t>que es ciencia o sabiduría.</w:t>
      </w:r>
    </w:p>
    <w:p w:rsidR="00B94945" w:rsidRDefault="00B94945" w:rsidP="00B94945">
      <w:pPr>
        <w:pStyle w:val="Prrafodelista"/>
        <w:numPr>
          <w:ilvl w:val="0"/>
          <w:numId w:val="2"/>
        </w:numPr>
      </w:pPr>
      <w:r>
        <w:t xml:space="preserve">La filosofía se divide en </w:t>
      </w:r>
      <w:r w:rsidR="00E03323">
        <w:t>múltiples</w:t>
      </w:r>
      <w:r>
        <w:t xml:space="preserve"> ramas, las </w:t>
      </w:r>
      <w:r w:rsidR="00E03323">
        <w:t>más</w:t>
      </w:r>
      <w:r>
        <w:t xml:space="preserve"> importantes son:</w:t>
      </w:r>
    </w:p>
    <w:p w:rsidR="00B94945" w:rsidRDefault="00B94945" w:rsidP="00B94945">
      <w:pPr>
        <w:pStyle w:val="Prrafodelista"/>
        <w:numPr>
          <w:ilvl w:val="0"/>
          <w:numId w:val="4"/>
        </w:numPr>
      </w:pPr>
      <w:r w:rsidRPr="00E0118F">
        <w:rPr>
          <w:b/>
        </w:rPr>
        <w:t>Metafísica</w:t>
      </w:r>
      <w:r>
        <w:t>: Se centra en el estudio de la realidad, su naturaleza, su estructura, sus principios fundamentales y sus componentes.</w:t>
      </w:r>
    </w:p>
    <w:p w:rsidR="00E0118F" w:rsidRDefault="00E03323" w:rsidP="00B94945">
      <w:pPr>
        <w:pStyle w:val="Prrafodelista"/>
        <w:numPr>
          <w:ilvl w:val="0"/>
          <w:numId w:val="4"/>
        </w:numPr>
      </w:pPr>
      <w:r w:rsidRPr="00E0118F">
        <w:rPr>
          <w:b/>
        </w:rPr>
        <w:t>Ética</w:t>
      </w:r>
      <w:r w:rsidR="00E0118F">
        <w:t>: Se dedica al estudio de la moral, el deber, la felicidad, los códigos de comportamiento humanos, para de algún modo hallar el lugar del ser humano en el mundo.</w:t>
      </w:r>
    </w:p>
    <w:p w:rsidR="000C6E3B" w:rsidRDefault="000C6E3B" w:rsidP="00B94945">
      <w:pPr>
        <w:pStyle w:val="Prrafodelista"/>
        <w:numPr>
          <w:ilvl w:val="0"/>
          <w:numId w:val="4"/>
        </w:numPr>
      </w:pPr>
      <w:r>
        <w:rPr>
          <w:b/>
        </w:rPr>
        <w:t>Gnoseología</w:t>
      </w:r>
      <w:r w:rsidRPr="000C6E3B">
        <w:t>:</w:t>
      </w:r>
      <w:r>
        <w:t xml:space="preserve"> Estudia las distintas formas del saber y las dinámicas mediante las cuales se logra el conocimiento.</w:t>
      </w:r>
    </w:p>
    <w:p w:rsidR="001E2048" w:rsidRDefault="00E03323" w:rsidP="00B94945">
      <w:pPr>
        <w:pStyle w:val="Prrafodelista"/>
        <w:numPr>
          <w:ilvl w:val="0"/>
          <w:numId w:val="4"/>
        </w:numPr>
      </w:pPr>
      <w:r>
        <w:rPr>
          <w:b/>
        </w:rPr>
        <w:t>Lógica</w:t>
      </w:r>
      <w:r w:rsidR="000C6E3B" w:rsidRPr="000C6E3B">
        <w:t>:</w:t>
      </w:r>
      <w:r w:rsidR="000C6E3B">
        <w:t xml:space="preserve"> </w:t>
      </w:r>
      <w:r w:rsidR="001E2048">
        <w:t>Dedicada al estudio de los procedimientos formales y racionales de pensamiento, la demostración y la inferencia, mediante los cuales pueden obtenerse conclusiones a partir de premisas.</w:t>
      </w:r>
    </w:p>
    <w:p w:rsidR="001E2048" w:rsidRDefault="00E03323" w:rsidP="00B94945">
      <w:pPr>
        <w:pStyle w:val="Prrafodelista"/>
        <w:numPr>
          <w:ilvl w:val="0"/>
          <w:numId w:val="4"/>
        </w:numPr>
      </w:pPr>
      <w:r>
        <w:rPr>
          <w:b/>
        </w:rPr>
        <w:t>Estética</w:t>
      </w:r>
      <w:r w:rsidR="001E2048" w:rsidRPr="001E2048">
        <w:t>:</w:t>
      </w:r>
      <w:r w:rsidR="001E2048">
        <w:t xml:space="preserve"> Es la rama que estudia el concepto de la belleza y lo hermoso, intentando dar con su significado.</w:t>
      </w:r>
    </w:p>
    <w:p w:rsidR="000C6E3B" w:rsidRDefault="00E03323" w:rsidP="00B94945">
      <w:pPr>
        <w:pStyle w:val="Prrafodelista"/>
        <w:numPr>
          <w:ilvl w:val="0"/>
          <w:numId w:val="4"/>
        </w:numPr>
      </w:pPr>
      <w:r>
        <w:rPr>
          <w:b/>
        </w:rPr>
        <w:t>Filosofía</w:t>
      </w:r>
      <w:r w:rsidR="001E2048">
        <w:rPr>
          <w:b/>
        </w:rPr>
        <w:t xml:space="preserve"> del lenguaje</w:t>
      </w:r>
      <w:r w:rsidR="001E2048" w:rsidRPr="001E2048">
        <w:t>:</w:t>
      </w:r>
      <w:r w:rsidR="001E2048">
        <w:t xml:space="preserve"> Estudia el lenguaje como fenómeno: que cosa es, cual es su naturaleza y que representa para la humanidad. Todo ello mediante métodos no empíricos. </w:t>
      </w:r>
    </w:p>
    <w:p w:rsidR="001E2048" w:rsidRDefault="00E03323" w:rsidP="00B94945">
      <w:pPr>
        <w:pStyle w:val="Prrafodelista"/>
        <w:numPr>
          <w:ilvl w:val="0"/>
          <w:numId w:val="4"/>
        </w:numPr>
      </w:pPr>
      <w:r>
        <w:rPr>
          <w:b/>
        </w:rPr>
        <w:t>Filosofía</w:t>
      </w:r>
      <w:r w:rsidR="001E2048">
        <w:rPr>
          <w:b/>
        </w:rPr>
        <w:t xml:space="preserve"> política</w:t>
      </w:r>
      <w:r w:rsidR="001E2048" w:rsidRPr="001E2048">
        <w:t>:</w:t>
      </w:r>
      <w:r w:rsidR="001E2048">
        <w:t xml:space="preserve"> </w:t>
      </w:r>
      <w:r>
        <w:t>Se dedica al estudio teórico de las relaciones entre los seres humanos en sociedad.</w:t>
      </w:r>
    </w:p>
    <w:p w:rsidR="009306D5" w:rsidRDefault="009306D5" w:rsidP="009306D5">
      <w:pPr>
        <w:pStyle w:val="Prrafodelista"/>
        <w:numPr>
          <w:ilvl w:val="0"/>
          <w:numId w:val="2"/>
        </w:numPr>
      </w:pPr>
      <w:r>
        <w:t>En la actualidad hay 2 maneras que se entiende la relación entre la ciencia y la filosofía</w:t>
      </w:r>
    </w:p>
    <w:p w:rsidR="009306D5" w:rsidRDefault="009306D5" w:rsidP="009306D5">
      <w:pPr>
        <w:pStyle w:val="Prrafodelista"/>
        <w:numPr>
          <w:ilvl w:val="0"/>
          <w:numId w:val="4"/>
        </w:numPr>
      </w:pPr>
      <w:r>
        <w:rPr>
          <w:b/>
        </w:rPr>
        <w:t>La filosofía científica:</w:t>
      </w:r>
      <w:r>
        <w:t xml:space="preserve"> Que toma como referencia los hallazgos de la ciencia y se dedica a pensar el modo en que estos se producen, el modo en que el pensamiento científico evoluciona y constituye de esa manera un apéndice del saber organizado por las ciencias modernas.</w:t>
      </w:r>
    </w:p>
    <w:p w:rsidR="009306D5" w:rsidRDefault="009306D5" w:rsidP="009306D5">
      <w:pPr>
        <w:pStyle w:val="Prrafodelista"/>
        <w:numPr>
          <w:ilvl w:val="0"/>
          <w:numId w:val="4"/>
        </w:numPr>
      </w:pPr>
      <w:r>
        <w:rPr>
          <w:b/>
        </w:rPr>
        <w:t>La filosofía especulativa:</w:t>
      </w:r>
      <w:r>
        <w:t xml:space="preserve"> Que se mantiene liberada de cualquier atadura con respecto a los saberes científicos</w:t>
      </w:r>
      <w:r w:rsidR="00AF47C3">
        <w:t>,</w:t>
      </w:r>
      <w:r>
        <w:t xml:space="preserve"> y de los de cualquier otra forma de conocimiento. Es decir, dependiendo únicamente de su vida propia.  </w:t>
      </w:r>
      <w:r w:rsidR="007D4DBA">
        <w:br/>
      </w:r>
    </w:p>
    <w:p w:rsidR="00E2520F" w:rsidRPr="00E2520F" w:rsidRDefault="00E2520F" w:rsidP="00E2520F">
      <w:pPr>
        <w:pStyle w:val="Prrafodelista"/>
        <w:numPr>
          <w:ilvl w:val="0"/>
          <w:numId w:val="2"/>
        </w:numPr>
        <w:rPr>
          <w:b/>
        </w:rPr>
      </w:pPr>
      <w:r>
        <w:t xml:space="preserve">Yo elegí una de las preguntas que se hace, ¿qué significa perder el tiempo? </w:t>
      </w:r>
    </w:p>
    <w:p w:rsidR="007D4DBA" w:rsidRDefault="00E2520F" w:rsidP="00E2520F">
      <w:pPr>
        <w:pStyle w:val="Prrafodelista"/>
      </w:pPr>
      <w:r>
        <w:t>En mi opinión personal, perder el tiempo es usar tu tiempo de alguna manera que no te beneficie en nada</w:t>
      </w:r>
      <w:r w:rsidR="00E2202F">
        <w:t xml:space="preserve">, por ejemplo, procrastinar, mientras uno procrastina no solo no hace lo que quería hacer, sino que también piensa sobre que lo debería hacer pero no lo hace. Esto causa que no logres tu objetivo pero que </w:t>
      </w:r>
      <w:r w:rsidR="007D4DBA">
        <w:t>tampoco pienses en otras cosas.</w:t>
      </w:r>
    </w:p>
    <w:p w:rsidR="00E2202F" w:rsidRDefault="007D4DBA" w:rsidP="00E2520F">
      <w:pPr>
        <w:pStyle w:val="Prrafodelista"/>
      </w:pPr>
      <w:r>
        <w:br/>
      </w:r>
      <w:r w:rsidR="00E2202F">
        <w:t xml:space="preserve">Mirar televisión, mirar videos, o hasta mirar una pared en mi opinión no es perder el tiempo, ya que en todas estas actividades se aprende algo. Mientras uno mira el video o televisión aprende sobre el tema que está mirando o se entretiene de alguna manera, esto estimula al cerebro y causa que no sea una pérdida de tiempo ya que algo </w:t>
      </w:r>
      <w:r>
        <w:t>logramos sin importar si es útil en la vida o no. M</w:t>
      </w:r>
      <w:r w:rsidR="00E2202F">
        <w:t xml:space="preserve">irar una pared causa una falta de estímulo para el cerebro, lo cual </w:t>
      </w:r>
      <w:r>
        <w:t>genera</w:t>
      </w:r>
      <w:r w:rsidR="00E2202F">
        <w:t xml:space="preserve"> que el cerebro </w:t>
      </w:r>
      <w:r w:rsidR="000413F0">
        <w:t>cree</w:t>
      </w:r>
      <w:r w:rsidR="00E2202F">
        <w:t xml:space="preserve"> su propio estimulo. Empieza a pensar sobre relaciones con otras personas, sobre nuestras decisiones, como mejorar, hacerse preguntas, hacer planes. </w:t>
      </w:r>
    </w:p>
    <w:p w:rsidR="009F37CE" w:rsidRDefault="009F37CE" w:rsidP="00E2520F">
      <w:pPr>
        <w:pStyle w:val="Prrafodelista"/>
      </w:pPr>
      <w:bookmarkStart w:id="0" w:name="_GoBack"/>
      <w:bookmarkEnd w:id="0"/>
    </w:p>
    <w:p w:rsidR="00E2520F" w:rsidRPr="00E2520F" w:rsidRDefault="00E2202F" w:rsidP="00E2520F">
      <w:pPr>
        <w:pStyle w:val="Prrafodelista"/>
        <w:rPr>
          <w:b/>
        </w:rPr>
      </w:pPr>
      <w:r>
        <w:t xml:space="preserve">El cerebro no nos permite perder el tiempo, lograr nada en absoluto es imposible, sin embargo cuando uno procrastina no le da la posibilidad al cerebro de estimularse a </w:t>
      </w:r>
      <w:r w:rsidR="000413F0">
        <w:t>sí</w:t>
      </w:r>
      <w:r>
        <w:t xml:space="preserve"> mismo, pero tampoco se logra el objetivo</w:t>
      </w:r>
    </w:p>
    <w:sectPr w:rsidR="00E2520F" w:rsidRPr="00E2520F" w:rsidSect="0097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304"/>
    <w:multiLevelType w:val="hybridMultilevel"/>
    <w:tmpl w:val="79D0A820"/>
    <w:lvl w:ilvl="0" w:tplc="03484B2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7715901"/>
    <w:multiLevelType w:val="hybridMultilevel"/>
    <w:tmpl w:val="019C00F4"/>
    <w:lvl w:ilvl="0" w:tplc="B14C2BC8">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53D83DED"/>
    <w:multiLevelType w:val="hybridMultilevel"/>
    <w:tmpl w:val="EE549FB8"/>
    <w:lvl w:ilvl="0" w:tplc="8FCAA8D8">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5B14455D"/>
    <w:multiLevelType w:val="hybridMultilevel"/>
    <w:tmpl w:val="EC147D84"/>
    <w:lvl w:ilvl="0" w:tplc="1884C4F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996F10"/>
    <w:rsid w:val="000413F0"/>
    <w:rsid w:val="000B1A35"/>
    <w:rsid w:val="000C6E3B"/>
    <w:rsid w:val="001E2048"/>
    <w:rsid w:val="002C1BF5"/>
    <w:rsid w:val="00675507"/>
    <w:rsid w:val="006950CF"/>
    <w:rsid w:val="00732442"/>
    <w:rsid w:val="007D4DBA"/>
    <w:rsid w:val="00885607"/>
    <w:rsid w:val="009306D5"/>
    <w:rsid w:val="00973F1C"/>
    <w:rsid w:val="00996F10"/>
    <w:rsid w:val="009F37CE"/>
    <w:rsid w:val="00AF47C3"/>
    <w:rsid w:val="00B94945"/>
    <w:rsid w:val="00C17237"/>
    <w:rsid w:val="00DD2F9F"/>
    <w:rsid w:val="00E0118F"/>
    <w:rsid w:val="00E03323"/>
    <w:rsid w:val="00E2202F"/>
    <w:rsid w:val="00E2520F"/>
    <w:rsid w:val="00F32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5157C-C740-496F-A7AA-FE4FB5F4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5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265">
      <w:bodyDiv w:val="1"/>
      <w:marLeft w:val="0"/>
      <w:marRight w:val="0"/>
      <w:marTop w:val="0"/>
      <w:marBottom w:val="0"/>
      <w:divBdr>
        <w:top w:val="none" w:sz="0" w:space="0" w:color="auto"/>
        <w:left w:val="none" w:sz="0" w:space="0" w:color="auto"/>
        <w:bottom w:val="none" w:sz="0" w:space="0" w:color="auto"/>
        <w:right w:val="none" w:sz="0" w:space="0" w:color="auto"/>
      </w:divBdr>
    </w:div>
    <w:div w:id="187053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566</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Santi</cp:lastModifiedBy>
  <cp:revision>9</cp:revision>
  <dcterms:created xsi:type="dcterms:W3CDTF">2021-03-15T11:34:00Z</dcterms:created>
  <dcterms:modified xsi:type="dcterms:W3CDTF">2021-03-22T00:14:00Z</dcterms:modified>
</cp:coreProperties>
</file>