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F20" w:rsidRDefault="007E2F20" w:rsidP="007E2F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and Final Submission Phase</w:t>
      </w:r>
    </w:p>
    <w:p w:rsidR="007E2F20" w:rsidRDefault="007E2F20" w:rsidP="007E2F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2F20">
        <w:rPr>
          <w:rFonts w:ascii="Times New Roman" w:hAnsi="Times New Roman" w:cs="Times New Roman"/>
          <w:b/>
          <w:bCs/>
          <w:sz w:val="32"/>
          <w:szCs w:val="32"/>
        </w:rPr>
        <w:t>Model Performance Metrics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E2F20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7E2F20" w:rsidRPr="00C07C20" w:rsidRDefault="002D6B6E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>R.Sree</w:t>
            </w:r>
            <w:proofErr w:type="spellEnd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>Bharathi</w:t>
            </w:r>
            <w:proofErr w:type="spellEnd"/>
          </w:p>
        </w:tc>
      </w:tr>
      <w:tr w:rsidR="007E2F20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7E2F20" w:rsidRPr="00C07C20" w:rsidRDefault="002D6B6E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F9A">
              <w:rPr>
                <w:rFonts w:ascii="Times New Roman" w:hAnsi="Times New Roman" w:cs="Times New Roman"/>
                <w:sz w:val="28"/>
                <w:szCs w:val="28"/>
              </w:rPr>
              <w:t>BF65628C5F4C176991E4180F64CA6B6F</w:t>
            </w:r>
          </w:p>
        </w:tc>
      </w:tr>
      <w:tr w:rsidR="007E2F20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7E2F20" w:rsidRPr="00C07C20" w:rsidRDefault="002D6B6E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Brand Name, Brand Email and Brand Logo</w:t>
            </w:r>
          </w:p>
        </w:tc>
      </w:tr>
    </w:tbl>
    <w:p w:rsid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7242"/>
      </w:tblGrid>
      <w:tr w:rsidR="007E2F20" w:rsidRPr="007E2F20" w:rsidTr="00D32012">
        <w:trPr>
          <w:jc w:val="center"/>
        </w:trPr>
        <w:tc>
          <w:tcPr>
            <w:tcW w:w="1665" w:type="dxa"/>
            <w:vAlign w:val="center"/>
          </w:tcPr>
          <w:p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7577" w:type="dxa"/>
            <w:vAlign w:val="center"/>
          </w:tcPr>
          <w:p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7E2F20" w:rsidTr="00D32012">
        <w:trPr>
          <w:trHeight w:val="8566"/>
          <w:jc w:val="center"/>
        </w:trPr>
        <w:tc>
          <w:tcPr>
            <w:tcW w:w="1665" w:type="dxa"/>
            <w:vAlign w:val="center"/>
          </w:tcPr>
          <w:p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7577" w:type="dxa"/>
            <w:vAlign w:val="center"/>
          </w:tcPr>
          <w:p w:rsidR="002D6B6E" w:rsidRDefault="002D6B6E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2D6B6E" w:rsidRDefault="002D6B6E" w:rsidP="002D6B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Brand Name: All Time Food Chat</w:t>
            </w:r>
            <w:bookmarkStart w:id="0" w:name="_GoBack"/>
            <w:bookmarkEnd w:id="0"/>
          </w:p>
          <w:p w:rsidR="002D6B6E" w:rsidRDefault="002D6B6E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2D6B6E" w:rsidRDefault="002D6B6E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E2F20" w:rsidRDefault="00D32012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67094</wp:posOffset>
                  </wp:positionH>
                  <wp:positionV relativeFrom="paragraph">
                    <wp:posOffset>455199</wp:posOffset>
                  </wp:positionV>
                  <wp:extent cx="4325249" cy="2431765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502" y="21493"/>
                      <wp:lineTo x="21502" y="0"/>
                      <wp:lineTo x="0" y="0"/>
                    </wp:wrapPolygon>
                  </wp:wrapTight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6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249" cy="243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6B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Brand Email</w:t>
            </w:r>
          </w:p>
          <w:p w:rsidR="002D6B6E" w:rsidRDefault="002D6B6E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Brand Logo</w:t>
            </w:r>
          </w:p>
          <w:p w:rsidR="002D6B6E" w:rsidRDefault="002D6B6E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ar-SA"/>
              </w:rPr>
              <w:drawing>
                <wp:inline distT="0" distB="0" distL="0" distR="0">
                  <wp:extent cx="1863306" cy="18633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rand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37" cy="187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F20" w:rsidRP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2F20" w:rsidRPr="007E2F20" w:rsidSect="007C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2F20"/>
    <w:rsid w:val="002D6B6E"/>
    <w:rsid w:val="007C75B4"/>
    <w:rsid w:val="007E2F20"/>
    <w:rsid w:val="00D32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845AAE-9C7E-4073-9192-B39A9AC0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HP</cp:lastModifiedBy>
  <cp:revision>4</cp:revision>
  <dcterms:created xsi:type="dcterms:W3CDTF">2023-11-03T16:00:00Z</dcterms:created>
  <dcterms:modified xsi:type="dcterms:W3CDTF">2023-11-04T13:00:00Z</dcterms:modified>
</cp:coreProperties>
</file>