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560" w:rsidRDefault="00530089" w:rsidP="00530089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30089">
        <w:rPr>
          <w:rFonts w:ascii="Times New Roman" w:hAnsi="Times New Roman" w:cs="Times New Roman"/>
          <w:b/>
          <w:bCs/>
          <w:i/>
          <w:iCs/>
          <w:sz w:val="32"/>
          <w:szCs w:val="32"/>
        </w:rPr>
        <w:t>BUILDING A DOCKER IMAGE FROM A SPRING BOOT PROJECT USING MAVEN</w:t>
      </w:r>
    </w:p>
    <w:p w:rsidR="00530089" w:rsidRPr="00530089" w:rsidRDefault="00530089" w:rsidP="0053008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0089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D35AA9">
        <w:rPr>
          <w:rFonts w:ascii="Times New Roman" w:hAnsi="Times New Roman" w:cs="Times New Roman"/>
          <w:b/>
          <w:bCs/>
          <w:sz w:val="28"/>
          <w:szCs w:val="28"/>
        </w:rPr>
        <w:t>SRIDHAR S</w:t>
      </w:r>
    </w:p>
    <w:p w:rsidR="00530089" w:rsidRDefault="00D35AA9" w:rsidP="0053008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– NO:23ISR055</w:t>
      </w:r>
    </w:p>
    <w:p w:rsidR="00530089" w:rsidRDefault="00530089" w:rsidP="0053008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30089" w:rsidRPr="00530089" w:rsidRDefault="00530089" w:rsidP="0053008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0089">
        <w:rPr>
          <w:rFonts w:ascii="Times New Roman" w:hAnsi="Times New Roman" w:cs="Times New Roman"/>
          <w:b/>
          <w:bCs/>
          <w:sz w:val="28"/>
          <w:szCs w:val="28"/>
        </w:rPr>
        <w:t>Step 1: Cloning the Spring Project Repository</w:t>
      </w:r>
    </w:p>
    <w:p w:rsidR="00530089" w:rsidRPr="00530089" w:rsidRDefault="00530089" w:rsidP="00530089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530089">
        <w:rPr>
          <w:rFonts w:ascii="Times New Roman" w:hAnsi="Times New Roman" w:cs="Times New Roman"/>
          <w:sz w:val="25"/>
          <w:szCs w:val="25"/>
        </w:rPr>
        <w:t>This step downloads the Spring framework project from GitHub to the local VM.Cloning creates a local copy of the source code for building and containerization.</w:t>
      </w:r>
    </w:p>
    <w:p w:rsidR="00530089" w:rsidRPr="00530089" w:rsidRDefault="00530089" w:rsidP="00530089">
      <w:pPr>
        <w:spacing w:line="36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530089">
        <w:rPr>
          <w:rFonts w:ascii="Times New Roman" w:hAnsi="Times New Roman" w:cs="Times New Roman"/>
          <w:b/>
          <w:bCs/>
          <w:sz w:val="25"/>
          <w:szCs w:val="25"/>
        </w:rPr>
        <w:t>Command</w:t>
      </w:r>
      <w:r>
        <w:rPr>
          <w:rFonts w:ascii="Times New Roman" w:hAnsi="Times New Roman" w:cs="Times New Roman"/>
          <w:b/>
          <w:bCs/>
          <w:sz w:val="25"/>
          <w:szCs w:val="25"/>
        </w:rPr>
        <w:t>s</w:t>
      </w:r>
      <w:r w:rsidRPr="00530089">
        <w:rPr>
          <w:rFonts w:ascii="Times New Roman" w:hAnsi="Times New Roman" w:cs="Times New Roman"/>
          <w:b/>
          <w:bCs/>
          <w:sz w:val="25"/>
          <w:szCs w:val="25"/>
        </w:rPr>
        <w:t xml:space="preserve"> to Run:</w:t>
      </w:r>
    </w:p>
    <w:p w:rsidR="00530089" w:rsidRPr="00530089" w:rsidRDefault="00530089" w:rsidP="0053008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530089">
        <w:rPr>
          <w:rFonts w:ascii="Times New Roman" w:hAnsi="Times New Roman" w:cs="Times New Roman"/>
          <w:b/>
          <w:bCs/>
          <w:i/>
          <w:iCs/>
          <w:sz w:val="25"/>
          <w:szCs w:val="25"/>
        </w:rPr>
        <w:t>git clone &lt;repository-url&gt;</w:t>
      </w:r>
    </w:p>
    <w:p w:rsidR="00530089" w:rsidRDefault="00530089" w:rsidP="0053008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530089">
        <w:rPr>
          <w:rFonts w:ascii="Times New Roman" w:hAnsi="Times New Roman" w:cs="Times New Roman"/>
          <w:b/>
          <w:bCs/>
          <w:i/>
          <w:iCs/>
          <w:sz w:val="25"/>
          <w:szCs w:val="25"/>
        </w:rPr>
        <w:t>cd &lt;project-folder&gt;</w:t>
      </w:r>
    </w:p>
    <w:p w:rsidR="00D35AA9" w:rsidRDefault="00D35AA9" w:rsidP="00D35AA9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>
            <wp:extent cx="5105400" cy="1590319"/>
            <wp:effectExtent l="19050" t="0" r="0" b="0"/>
            <wp:docPr id="1" name="Picture 1" descr="C:\Users\sridh\OneDrive\Pictures\Screenshots\Screenshot 2026-02-07 121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ridh\OneDrive\Pictures\Screenshots\Screenshot 2026-02-07 12113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660" cy="1592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089" w:rsidRDefault="00530089" w:rsidP="00530089">
      <w:pPr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530089" w:rsidRPr="00530089" w:rsidRDefault="00530089" w:rsidP="005300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0089">
        <w:rPr>
          <w:rFonts w:ascii="Times New Roman" w:hAnsi="Times New Roman" w:cs="Times New Roman"/>
          <w:b/>
          <w:bCs/>
          <w:sz w:val="28"/>
          <w:szCs w:val="28"/>
        </w:rPr>
        <w:t>Step 2: Installing Maven</w:t>
      </w:r>
    </w:p>
    <w:p w:rsidR="00530089" w:rsidRPr="00530089" w:rsidRDefault="00530089" w:rsidP="00530089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530089">
        <w:rPr>
          <w:rFonts w:ascii="Times New Roman" w:hAnsi="Times New Roman" w:cs="Times New Roman"/>
          <w:sz w:val="25"/>
          <w:szCs w:val="25"/>
        </w:rPr>
        <w:t>This step installs Apache Maven, which is used to build and manage dependencies for Spring projects.Maven compiles the project and generates the executable JAR file.</w:t>
      </w:r>
    </w:p>
    <w:p w:rsidR="00530089" w:rsidRPr="00530089" w:rsidRDefault="00530089" w:rsidP="00530089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30089">
        <w:rPr>
          <w:rFonts w:ascii="Times New Roman" w:hAnsi="Times New Roman" w:cs="Times New Roman"/>
          <w:b/>
          <w:bCs/>
          <w:sz w:val="25"/>
          <w:szCs w:val="25"/>
        </w:rPr>
        <w:t>Command</w:t>
      </w:r>
      <w:r>
        <w:rPr>
          <w:rFonts w:ascii="Times New Roman" w:hAnsi="Times New Roman" w:cs="Times New Roman"/>
          <w:b/>
          <w:bCs/>
          <w:sz w:val="25"/>
          <w:szCs w:val="25"/>
        </w:rPr>
        <w:t>s</w:t>
      </w:r>
      <w:r w:rsidRPr="00530089">
        <w:rPr>
          <w:rFonts w:ascii="Times New Roman" w:hAnsi="Times New Roman" w:cs="Times New Roman"/>
          <w:b/>
          <w:bCs/>
          <w:sz w:val="25"/>
          <w:szCs w:val="25"/>
        </w:rPr>
        <w:t xml:space="preserve"> to Run :</w:t>
      </w:r>
    </w:p>
    <w:p w:rsidR="00530089" w:rsidRDefault="00530089" w:rsidP="005300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530089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sudo apt install maven </w:t>
      </w:r>
    </w:p>
    <w:p w:rsidR="00530089" w:rsidRDefault="00530089" w:rsidP="005300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mvn install</w:t>
      </w:r>
    </w:p>
    <w:p w:rsidR="00D35AA9" w:rsidRDefault="00D35AA9" w:rsidP="00D35AA9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>
            <wp:extent cx="4960620" cy="525780"/>
            <wp:effectExtent l="19050" t="0" r="0" b="0"/>
            <wp:docPr id="4" name="Picture 4" descr="C:\Users\sridh\OneDrive\Pictures\Screenshots\Screenshot 2026-02-07 121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ridh\OneDrive\Pictures\Screenshots\Screenshot 2026-02-07 12115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52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089" w:rsidRPr="00530089" w:rsidRDefault="00530089" w:rsidP="00530089">
      <w:p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:rsidR="00D35AA9" w:rsidRDefault="00D35AA9" w:rsidP="00D35AA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7410" cy="2468880"/>
            <wp:effectExtent l="19050" t="0" r="0" b="0"/>
            <wp:docPr id="7" name="Picture 7" descr="C:\Users\sridh\OneDrive\Pictures\Screenshots\Screenshot 2026-02-07 1213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ridh\OneDrive\Pictures\Screenshots\Screenshot 2026-02-07 12131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46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089" w:rsidRDefault="00530089" w:rsidP="00530089">
      <w:pPr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2D1760" w:rsidRPr="002D1760" w:rsidRDefault="002D1760" w:rsidP="002D17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1760">
        <w:rPr>
          <w:rFonts w:ascii="Times New Roman" w:hAnsi="Times New Roman" w:cs="Times New Roman"/>
          <w:b/>
          <w:bCs/>
          <w:sz w:val="28"/>
          <w:szCs w:val="28"/>
        </w:rPr>
        <w:t>Step 7: Building the Docker Image and Verifying</w:t>
      </w:r>
    </w:p>
    <w:p w:rsidR="002D1760" w:rsidRPr="002D1760" w:rsidRDefault="002D1760" w:rsidP="002D1760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2D1760">
        <w:rPr>
          <w:rFonts w:ascii="Times New Roman" w:hAnsi="Times New Roman" w:cs="Times New Roman"/>
          <w:sz w:val="25"/>
          <w:szCs w:val="25"/>
        </w:rPr>
        <w:t>This step builds the Docker image from the project directory using the Dockerfile and assigns a custom image name.After building, the image can be verified from the local Docker image list before running a container.</w:t>
      </w:r>
    </w:p>
    <w:p w:rsidR="002D1760" w:rsidRPr="002D1760" w:rsidRDefault="002D1760" w:rsidP="002D1760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2D1760">
        <w:rPr>
          <w:rFonts w:ascii="Times New Roman" w:hAnsi="Times New Roman" w:cs="Times New Roman"/>
          <w:b/>
          <w:bCs/>
          <w:sz w:val="25"/>
          <w:szCs w:val="25"/>
        </w:rPr>
        <w:t>Commands to Run:</w:t>
      </w:r>
    </w:p>
    <w:p w:rsidR="002D1760" w:rsidRPr="002D1760" w:rsidRDefault="002D1760" w:rsidP="002D17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2D1760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 build -t imagename .</w:t>
      </w:r>
    </w:p>
    <w:p w:rsidR="002D1760" w:rsidRDefault="002D1760" w:rsidP="002D17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2D1760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 images</w:t>
      </w:r>
    </w:p>
    <w:p w:rsidR="00D35AA9" w:rsidRDefault="00D35AA9" w:rsidP="00D35AA9">
      <w:pPr>
        <w:pStyle w:val="NormalWeb"/>
      </w:pPr>
      <w:r>
        <w:rPr>
          <w:noProof/>
        </w:rPr>
        <w:drawing>
          <wp:inline distT="0" distB="0" distL="0" distR="0">
            <wp:extent cx="6507480" cy="2018372"/>
            <wp:effectExtent l="19050" t="0" r="7620" b="0"/>
            <wp:docPr id="10" name="Picture 10" descr="C:\Users\sridh\OneDrive\Pictures\Screenshots\Screenshot 2026-02-07 122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ridh\OneDrive\Pictures\Screenshots\Screenshot 2026-02-07 122537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472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760" w:rsidRDefault="002D1760" w:rsidP="002D1760">
      <w:p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:rsidR="002D1760" w:rsidRPr="002D1760" w:rsidRDefault="002D1760" w:rsidP="002D1760">
      <w:pPr>
        <w:spacing w:line="36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2D1760">
        <w:rPr>
          <w:rFonts w:ascii="Times New Roman" w:hAnsi="Times New Roman" w:cs="Times New Roman"/>
          <w:b/>
          <w:bCs/>
          <w:sz w:val="25"/>
          <w:szCs w:val="25"/>
        </w:rPr>
        <w:t>Step 8: Running the Docker Container and Verifying in Browser</w:t>
      </w:r>
    </w:p>
    <w:p w:rsidR="002D1760" w:rsidRPr="002D1760" w:rsidRDefault="002D1760" w:rsidP="002D1760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2D1760">
        <w:rPr>
          <w:rFonts w:ascii="Times New Roman" w:hAnsi="Times New Roman" w:cs="Times New Roman"/>
          <w:sz w:val="25"/>
          <w:szCs w:val="25"/>
        </w:rPr>
        <w:lastRenderedPageBreak/>
        <w:t>This step runs the Docker image as a container in detached mode and maps the application port to the host system.</w:t>
      </w:r>
    </w:p>
    <w:p w:rsidR="002D1760" w:rsidRPr="002D1760" w:rsidRDefault="002D1760" w:rsidP="002D1760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2D1760">
        <w:rPr>
          <w:rFonts w:ascii="Times New Roman" w:hAnsi="Times New Roman" w:cs="Times New Roman"/>
          <w:b/>
          <w:bCs/>
          <w:sz w:val="25"/>
          <w:szCs w:val="25"/>
        </w:rPr>
        <w:t>Command to Run:</w:t>
      </w:r>
    </w:p>
    <w:p w:rsidR="002D1760" w:rsidRDefault="002D1760" w:rsidP="002D176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2D1760">
        <w:rPr>
          <w:rFonts w:ascii="Times New Roman" w:hAnsi="Times New Roman" w:cs="Times New Roman"/>
          <w:b/>
          <w:bCs/>
          <w:i/>
          <w:iCs/>
          <w:sz w:val="25"/>
          <w:szCs w:val="25"/>
        </w:rPr>
        <w:t>sudo docker run -itd -p 60:8080  springappimagename</w:t>
      </w:r>
    </w:p>
    <w:p w:rsidR="00D35AA9" w:rsidRDefault="00D35AA9" w:rsidP="00D35AA9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>
            <wp:extent cx="5017770" cy="4114800"/>
            <wp:effectExtent l="19050" t="0" r="0" b="0"/>
            <wp:docPr id="15" name="Picture 15" descr="C:\Users\sridh\OneDrive\Pictures\Screenshots\Screenshot 2026-02-07 1226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ridh\OneDrive\Pictures\Screenshots\Screenshot 2026-02-07 12260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77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760" w:rsidRPr="002D1760" w:rsidRDefault="002D1760" w:rsidP="002D1760">
      <w:p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:rsidR="002D1760" w:rsidRPr="002D1760" w:rsidRDefault="002D1760" w:rsidP="002D1760">
      <w:pPr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D35AA9" w:rsidRDefault="00D35AA9" w:rsidP="00D35AA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22620" cy="5794120"/>
            <wp:effectExtent l="19050" t="0" r="0" b="0"/>
            <wp:docPr id="18" name="Picture 18" descr="C:\Users\sridh\OneDrive\Pictures\Screenshots\Screenshot 2026-02-07 145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ridh\OneDrive\Pictures\Screenshots\Screenshot 2026-02-07 14544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262" cy="5798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760" w:rsidRPr="00530089" w:rsidRDefault="002D1760" w:rsidP="00530089">
      <w:pPr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530089" w:rsidRPr="00530089" w:rsidRDefault="00530089" w:rsidP="00530089">
      <w:p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:rsidR="00530089" w:rsidRPr="00530089" w:rsidRDefault="00530089" w:rsidP="00530089">
      <w:pPr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530089" w:rsidRPr="00530089" w:rsidRDefault="00530089" w:rsidP="00530089">
      <w:p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sectPr w:rsidR="00530089" w:rsidRPr="00530089" w:rsidSect="00F86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341B7"/>
    <w:multiLevelType w:val="hybridMultilevel"/>
    <w:tmpl w:val="8A02EE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C583F3F"/>
    <w:multiLevelType w:val="hybridMultilevel"/>
    <w:tmpl w:val="38C8C1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1B46451"/>
    <w:multiLevelType w:val="hybridMultilevel"/>
    <w:tmpl w:val="A41C70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4D556EB"/>
    <w:multiLevelType w:val="hybridMultilevel"/>
    <w:tmpl w:val="9A1CB2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30089"/>
    <w:rsid w:val="00004794"/>
    <w:rsid w:val="002D1760"/>
    <w:rsid w:val="00525E89"/>
    <w:rsid w:val="00530089"/>
    <w:rsid w:val="006A0417"/>
    <w:rsid w:val="00BB3560"/>
    <w:rsid w:val="00D35AA9"/>
    <w:rsid w:val="00F868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823"/>
  </w:style>
  <w:style w:type="paragraph" w:styleId="Heading1">
    <w:name w:val="heading 1"/>
    <w:basedOn w:val="Normal"/>
    <w:next w:val="Normal"/>
    <w:link w:val="Heading1Char"/>
    <w:uiPriority w:val="9"/>
    <w:qFormat/>
    <w:rsid w:val="0053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08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5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AA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35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DHARSIKA S K</dc:creator>
  <cp:keywords/>
  <dc:description/>
  <cp:lastModifiedBy>sridhar s</cp:lastModifiedBy>
  <cp:revision>2</cp:revision>
  <dcterms:created xsi:type="dcterms:W3CDTF">2026-02-17T05:01:00Z</dcterms:created>
  <dcterms:modified xsi:type="dcterms:W3CDTF">2026-03-08T15:42:00Z</dcterms:modified>
</cp:coreProperties>
</file>