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0396" w14:textId="51C76633" w:rsidR="008F2576" w:rsidRPr="008F2576" w:rsidRDefault="008F2576" w:rsidP="008F2576">
      <w:p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 xml:space="preserve">Lab name: </w:t>
      </w:r>
      <w:hyperlink r:id="rId5" w:history="1">
        <w:r w:rsidRPr="008F2576">
          <w:rPr>
            <w:rStyle w:val="Hyperlink"/>
            <w:rFonts w:ascii="Aptos" w:hAnsi="Aptos"/>
          </w:rPr>
          <w:t>Reflected XSS into HTML context with nothing encoded</w:t>
        </w:r>
      </w:hyperlink>
    </w:p>
    <w:p w14:paraId="68BC3CB9" w14:textId="72B23714" w:rsidR="008F2576" w:rsidRPr="008F2576" w:rsidRDefault="008F2576" w:rsidP="008F2576">
      <w:p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Severity: Medium</w:t>
      </w:r>
    </w:p>
    <w:p w14:paraId="7C3FB13E" w14:textId="39F7ECD5" w:rsidR="008F2576" w:rsidRPr="008F2576" w:rsidRDefault="008F2576" w:rsidP="008F2576">
      <w:p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Lab description:</w:t>
      </w:r>
    </w:p>
    <w:p w14:paraId="176B67AD" w14:textId="746695E7" w:rsidR="008F2576" w:rsidRDefault="008F2576" w:rsidP="008F2576">
      <w:pPr>
        <w:pStyle w:val="ListParagraph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This application reflects the user input without any sanitization of the input which leads to XSS attack, where the attacker can simply inject a malicious java script code into the application and hijack the application</w:t>
      </w:r>
      <w:r>
        <w:rPr>
          <w:rFonts w:ascii="Aptos" w:hAnsi="Aptos"/>
        </w:rPr>
        <w:t>.</w:t>
      </w:r>
    </w:p>
    <w:p w14:paraId="5444A949" w14:textId="77777777" w:rsidR="008F2576" w:rsidRPr="008F2576" w:rsidRDefault="008F2576" w:rsidP="008F2576">
      <w:pPr>
        <w:pStyle w:val="ListParagraph"/>
        <w:spacing w:line="360" w:lineRule="auto"/>
        <w:rPr>
          <w:rFonts w:ascii="Aptos" w:hAnsi="Aptos"/>
        </w:rPr>
      </w:pPr>
    </w:p>
    <w:p w14:paraId="25EB9305" w14:textId="3EEE64DD" w:rsidR="008F2576" w:rsidRPr="008F2576" w:rsidRDefault="008F2576" w:rsidP="008F2576">
      <w:p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Impact:</w:t>
      </w:r>
    </w:p>
    <w:p w14:paraId="4F89BE63" w14:textId="45CB84AE" w:rsidR="008F2576" w:rsidRPr="008F2576" w:rsidRDefault="008F2576" w:rsidP="008F2576">
      <w:pPr>
        <w:pStyle w:val="ListParagraph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 xml:space="preserve">This attack can lead to hijacking of sessions or session </w:t>
      </w:r>
      <w:r w:rsidRPr="008F2576">
        <w:rPr>
          <w:rFonts w:ascii="Aptos" w:hAnsi="Aptos"/>
        </w:rPr>
        <w:t>tokens;</w:t>
      </w:r>
      <w:r w:rsidRPr="008F2576">
        <w:rPr>
          <w:rFonts w:ascii="Aptos" w:hAnsi="Aptos"/>
        </w:rPr>
        <w:t xml:space="preserve"> this eventually affects the confidentiality.</w:t>
      </w:r>
    </w:p>
    <w:p w14:paraId="7863BD33" w14:textId="518145B6" w:rsidR="008F2576" w:rsidRPr="008F2576" w:rsidRDefault="008F2576" w:rsidP="008F2576">
      <w:pPr>
        <w:pStyle w:val="ListParagraph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This can lead to other attacks.</w:t>
      </w:r>
    </w:p>
    <w:p w14:paraId="2E90C868" w14:textId="675C3C7E" w:rsidR="008F2576" w:rsidRPr="008F2576" w:rsidRDefault="008F2576" w:rsidP="008F2576">
      <w:pPr>
        <w:pStyle w:val="ListParagraph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Users can be manipulated to reveal their personal information.</w:t>
      </w:r>
    </w:p>
    <w:p w14:paraId="543A4F1F" w14:textId="5889A4C2" w:rsidR="008F2576" w:rsidRDefault="008F2576" w:rsidP="008F2576">
      <w:pPr>
        <w:pStyle w:val="ListParagraph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Users can be convinced that they have entered some other website.</w:t>
      </w:r>
    </w:p>
    <w:p w14:paraId="4A546DBD" w14:textId="77777777" w:rsidR="008F2576" w:rsidRPr="008F2576" w:rsidRDefault="008F2576" w:rsidP="008F2576">
      <w:pPr>
        <w:pStyle w:val="ListParagraph"/>
        <w:spacing w:line="360" w:lineRule="auto"/>
        <w:rPr>
          <w:rFonts w:ascii="Aptos" w:hAnsi="Aptos"/>
        </w:rPr>
      </w:pPr>
    </w:p>
    <w:p w14:paraId="270AD082" w14:textId="33829166" w:rsidR="008F2576" w:rsidRPr="008F2576" w:rsidRDefault="008F2576" w:rsidP="008F2576">
      <w:p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Recommendations:</w:t>
      </w:r>
    </w:p>
    <w:p w14:paraId="14293DFB" w14:textId="10638360" w:rsidR="008F2576" w:rsidRPr="008F2576" w:rsidRDefault="008F2576" w:rsidP="008F2576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Sanitize the input before accepting the request. Sanitizing includes removing special characters, removing spaces.</w:t>
      </w:r>
    </w:p>
    <w:p w14:paraId="40EA5535" w14:textId="54B3B584" w:rsidR="008F2576" w:rsidRPr="008F2576" w:rsidRDefault="008F2576" w:rsidP="008F2576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Allowing only certain characters in the input field will avoid XSS kind of situation</w:t>
      </w:r>
    </w:p>
    <w:p w14:paraId="6CF8B65A" w14:textId="0D477946" w:rsidR="008F2576" w:rsidRPr="008F2576" w:rsidRDefault="008F2576" w:rsidP="008F2576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Use HTML encoding for data placed in HTML bodies likewise for Java script bodies.</w:t>
      </w:r>
    </w:p>
    <w:p w14:paraId="56AAE007" w14:textId="0A0430A0" w:rsidR="008F2576" w:rsidRDefault="008F2576" w:rsidP="008F2576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Don't reflect user input directly without sanitizing it.</w:t>
      </w:r>
    </w:p>
    <w:p w14:paraId="39BD7272" w14:textId="77777777" w:rsidR="008F2576" w:rsidRPr="008F2576" w:rsidRDefault="008F2576" w:rsidP="008F2576">
      <w:pPr>
        <w:pStyle w:val="ListParagraph"/>
        <w:spacing w:line="360" w:lineRule="auto"/>
        <w:rPr>
          <w:rFonts w:ascii="Aptos" w:hAnsi="Aptos"/>
        </w:rPr>
      </w:pPr>
    </w:p>
    <w:p w14:paraId="56BB6265" w14:textId="5DCA1475" w:rsidR="008F2576" w:rsidRPr="008F2576" w:rsidRDefault="008F2576" w:rsidP="008F2576">
      <w:p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Steps to reproduce:</w:t>
      </w:r>
    </w:p>
    <w:p w14:paraId="2E49C1BF" w14:textId="2C7FBE65" w:rsidR="008F2576" w:rsidRPr="008F2576" w:rsidRDefault="008F2576" w:rsidP="008F2576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In the search box, type a java script code,</w:t>
      </w:r>
    </w:p>
    <w:p w14:paraId="699F1677" w14:textId="3BB80621" w:rsidR="008F2576" w:rsidRDefault="008F2576" w:rsidP="008F2576">
      <w:pPr>
        <w:pStyle w:val="ListParagraph"/>
        <w:spacing w:line="360" w:lineRule="auto"/>
        <w:rPr>
          <w:rFonts w:ascii="Aptos" w:hAnsi="Aptos"/>
          <w:i/>
          <w:iCs/>
        </w:rPr>
      </w:pPr>
      <w:r w:rsidRPr="008F2576">
        <w:rPr>
          <w:rFonts w:ascii="Aptos" w:hAnsi="Aptos"/>
          <w:i/>
          <w:iCs/>
        </w:rPr>
        <w:t>&lt;script&gt;</w:t>
      </w:r>
      <w:proofErr w:type="gramStart"/>
      <w:r w:rsidRPr="008F2576">
        <w:rPr>
          <w:rFonts w:ascii="Aptos" w:hAnsi="Aptos"/>
          <w:i/>
          <w:iCs/>
        </w:rPr>
        <w:t>alert(</w:t>
      </w:r>
      <w:proofErr w:type="gramEnd"/>
      <w:r w:rsidRPr="008F2576">
        <w:rPr>
          <w:rFonts w:ascii="Aptos" w:hAnsi="Aptos"/>
          <w:i/>
          <w:iCs/>
        </w:rPr>
        <w:t>1) &lt;/script&gt;</w:t>
      </w:r>
    </w:p>
    <w:p w14:paraId="126D8A9B" w14:textId="77777777" w:rsidR="008F2576" w:rsidRDefault="008F2576" w:rsidP="008F2576">
      <w:pPr>
        <w:pStyle w:val="ListParagraph"/>
        <w:spacing w:line="360" w:lineRule="auto"/>
        <w:rPr>
          <w:rFonts w:ascii="Aptos" w:hAnsi="Aptos"/>
        </w:rPr>
      </w:pPr>
    </w:p>
    <w:p w14:paraId="1874AD44" w14:textId="77777777" w:rsidR="008F2576" w:rsidRDefault="008F2576" w:rsidP="008F2576">
      <w:pPr>
        <w:pStyle w:val="ListParagraph"/>
        <w:spacing w:line="360" w:lineRule="auto"/>
        <w:rPr>
          <w:rFonts w:ascii="Aptos" w:hAnsi="Aptos"/>
        </w:rPr>
      </w:pPr>
    </w:p>
    <w:p w14:paraId="42356385" w14:textId="77777777" w:rsidR="008F2576" w:rsidRDefault="008F2576" w:rsidP="008F2576">
      <w:pPr>
        <w:pStyle w:val="ListParagraph"/>
        <w:spacing w:line="360" w:lineRule="auto"/>
        <w:rPr>
          <w:rFonts w:ascii="Aptos" w:hAnsi="Aptos"/>
        </w:rPr>
      </w:pPr>
    </w:p>
    <w:p w14:paraId="1CF2DC2D" w14:textId="254A2618" w:rsidR="008F2576" w:rsidRPr="008F2576" w:rsidRDefault="008F2576" w:rsidP="008F2576">
      <w:pPr>
        <w:pStyle w:val="ListParagraph"/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lastRenderedPageBreak/>
        <w:drawing>
          <wp:anchor distT="0" distB="0" distL="114300" distR="114300" simplePos="0" relativeHeight="251658240" behindDoc="0" locked="0" layoutInCell="1" allowOverlap="1" wp14:anchorId="65CA4CD8" wp14:editId="4FABB8A0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74652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FD703" w14:textId="77777777" w:rsidR="008F2576" w:rsidRPr="008F2576" w:rsidRDefault="008F2576" w:rsidP="008F2576">
      <w:pPr>
        <w:pStyle w:val="ListParagraph"/>
        <w:spacing w:line="360" w:lineRule="auto"/>
        <w:rPr>
          <w:rFonts w:ascii="Aptos" w:hAnsi="Aptos"/>
        </w:rPr>
      </w:pPr>
    </w:p>
    <w:p w14:paraId="5448D8AB" w14:textId="1DCFE6DF" w:rsidR="008F2576" w:rsidRPr="008F2576" w:rsidRDefault="008F2576" w:rsidP="008F2576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t>It is because the search box takes input and reflects it as heading in the output page, so XSS is possible.</w:t>
      </w:r>
    </w:p>
    <w:p w14:paraId="4B1BB86B" w14:textId="62F917EA" w:rsidR="008F2576" w:rsidRDefault="008F2576" w:rsidP="008F2576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030434" wp14:editId="39C747AD">
            <wp:simplePos x="0" y="0"/>
            <wp:positionH relativeFrom="column">
              <wp:posOffset>38100</wp:posOffset>
            </wp:positionH>
            <wp:positionV relativeFrom="paragraph">
              <wp:posOffset>549275</wp:posOffset>
            </wp:positionV>
            <wp:extent cx="5731510" cy="3223895"/>
            <wp:effectExtent l="0" t="0" r="2540" b="0"/>
            <wp:wrapSquare wrapText="bothSides"/>
            <wp:docPr id="69911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2576">
        <w:rPr>
          <w:rFonts w:ascii="Aptos" w:hAnsi="Aptos"/>
        </w:rPr>
        <w:t>The alert pop-up has been raised.</w:t>
      </w:r>
    </w:p>
    <w:p w14:paraId="13C5088C" w14:textId="03B57293" w:rsidR="008F2576" w:rsidRDefault="008F2576" w:rsidP="008F2576">
      <w:pPr>
        <w:pStyle w:val="NormalWeb"/>
        <w:ind w:left="720"/>
      </w:pPr>
    </w:p>
    <w:p w14:paraId="0D44E0C0" w14:textId="77777777" w:rsidR="008F2576" w:rsidRPr="008F2576" w:rsidRDefault="008F2576" w:rsidP="008F2576">
      <w:pPr>
        <w:spacing w:line="360" w:lineRule="auto"/>
        <w:rPr>
          <w:rFonts w:ascii="Aptos" w:hAnsi="Aptos"/>
        </w:rPr>
      </w:pPr>
    </w:p>
    <w:p w14:paraId="5C7F9B2E" w14:textId="017EB9F7" w:rsidR="008F2576" w:rsidRPr="008F2576" w:rsidRDefault="008F2576" w:rsidP="008F2576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8F2576">
        <w:rPr>
          <w:rFonts w:ascii="Aptos" w:hAnsi="Aptos"/>
        </w:rPr>
        <w:lastRenderedPageBreak/>
        <w:t>Through these attackers can insert any kind of scripts.</w:t>
      </w:r>
    </w:p>
    <w:sectPr w:rsidR="008F2576" w:rsidRPr="008F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F2525"/>
    <w:multiLevelType w:val="hybridMultilevel"/>
    <w:tmpl w:val="6682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94D2E"/>
    <w:multiLevelType w:val="hybridMultilevel"/>
    <w:tmpl w:val="5AD0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5986"/>
    <w:multiLevelType w:val="hybridMultilevel"/>
    <w:tmpl w:val="6C22B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9126">
    <w:abstractNumId w:val="0"/>
  </w:num>
  <w:num w:numId="2" w16cid:durableId="668748842">
    <w:abstractNumId w:val="1"/>
  </w:num>
  <w:num w:numId="3" w16cid:durableId="1191919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76"/>
    <w:rsid w:val="008F257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EEBB"/>
  <w15:chartTrackingRefBased/>
  <w15:docId w15:val="{D951ED15-BA3E-40B4-BA06-8CDDE139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5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F2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ortswigger.net/web-security/cross-site-scripting/reflected/lab-html-context-nothing-encod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Kirubhakaran</dc:creator>
  <cp:keywords/>
  <dc:description/>
  <cp:lastModifiedBy>Srimathi Kirubhakaran</cp:lastModifiedBy>
  <cp:revision>1</cp:revision>
  <dcterms:created xsi:type="dcterms:W3CDTF">2025-06-06T08:47:00Z</dcterms:created>
  <dcterms:modified xsi:type="dcterms:W3CDTF">2025-06-06T08:59:00Z</dcterms:modified>
</cp:coreProperties>
</file>