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11ED" w14:textId="07001B49" w:rsidR="00F47F81" w:rsidRDefault="00F5794A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2) Customer Churn &amp; Retention Analytics</w:t>
      </w:r>
    </w:p>
    <w:p w14:paraId="2D55AE6E" w14:textId="375EE381" w:rsidR="00F5794A" w:rsidRDefault="00F5794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SQL Queries:</w:t>
      </w:r>
    </w:p>
    <w:p w14:paraId="3C65A83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RETRIEVE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DATA :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F3644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5BD6C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</w:t>
      </w:r>
    </w:p>
    <w:p w14:paraId="544AA2D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FROM PWC_DataAnalytics.dbo.ChurnDataset </w:t>
      </w:r>
    </w:p>
    <w:p w14:paraId="4E55441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22964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21EBECC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E8212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DATA TRANSFORMATION or DATA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CLEANING :</w:t>
      </w:r>
      <w:proofErr w:type="gramEnd"/>
    </w:p>
    <w:p w14:paraId="4E4BD2B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DFADB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-- 1) COLUMN TENURE FROM VARCHAR TO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INT :</w:t>
      </w:r>
      <w:proofErr w:type="gramEnd"/>
    </w:p>
    <w:p w14:paraId="191738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TABLE ChurnDataset</w:t>
      </w:r>
    </w:p>
    <w:p w14:paraId="2AE98C6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COLUMN tenure INT;</w:t>
      </w:r>
    </w:p>
    <w:p w14:paraId="5CBBECA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73E84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-- 2) COLUMN SENIOR CITIZEN FROM VARCHAR TO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INT :</w:t>
      </w:r>
      <w:proofErr w:type="gramEnd"/>
    </w:p>
    <w:p w14:paraId="69A33C3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TABLE ChurnDataset</w:t>
      </w:r>
    </w:p>
    <w:p w14:paraId="364AFCC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COLUMN SeniorCitizen INT;</w:t>
      </w:r>
    </w:p>
    <w:p w14:paraId="75D11BF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2B98B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-- 3) COLUMN NUM ADMIN TICKETS FROM VARCHAR TO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INT :</w:t>
      </w:r>
      <w:proofErr w:type="gramEnd"/>
    </w:p>
    <w:p w14:paraId="0D8F972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TABLE ChurnDataset</w:t>
      </w:r>
    </w:p>
    <w:p w14:paraId="58A67CD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COLUMN numAdminTickets INT;</w:t>
      </w:r>
    </w:p>
    <w:p w14:paraId="060F735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8651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-- 4) COLUMN NUM TECH TICKETS FROM VARCHAR TO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INT :</w:t>
      </w:r>
      <w:proofErr w:type="gramEnd"/>
    </w:p>
    <w:p w14:paraId="37D9E0D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TABLE ChurnDataset</w:t>
      </w:r>
    </w:p>
    <w:p w14:paraId="3C9383A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COLUMN numTEchTickets INT;</w:t>
      </w:r>
    </w:p>
    <w:p w14:paraId="022D841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304C1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-- 5) COLUMN MONTHLY CHARGES FROM VARCHAR TO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FLOAT :</w:t>
      </w:r>
      <w:proofErr w:type="gramEnd"/>
    </w:p>
    <w:p w14:paraId="02E3753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TABLE ChurnDataset</w:t>
      </w:r>
    </w:p>
    <w:p w14:paraId="6B13555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COLUMN MonthlyCharges FLOAT;</w:t>
      </w:r>
    </w:p>
    <w:p w14:paraId="5FBE504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A00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-- 6) COLUMN TOTAL CHARGES FROM VARCHAR TO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FLOAT :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9C44A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TABLE ChurnDataset</w:t>
      </w:r>
    </w:p>
    <w:p w14:paraId="0102B8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COLUMN TotalCharges FLOAT;</w:t>
      </w:r>
    </w:p>
    <w:p w14:paraId="607192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1080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B) TRANSFORMING TENURE MONTH TO YEARS IN NEW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COLUMN :</w:t>
      </w:r>
      <w:proofErr w:type="gramEnd"/>
    </w:p>
    <w:p w14:paraId="1414BF5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ALTER TABLE PWC_DataAnalytics.dbo.ChurnDataset</w:t>
      </w:r>
    </w:p>
    <w:p w14:paraId="7AFD26E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ADD tenure_years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50);</w:t>
      </w:r>
    </w:p>
    <w:p w14:paraId="5CCA393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00C2F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UPDATE PWC_DataAnalytics.dbo.ChurnDataset</w:t>
      </w:r>
    </w:p>
    <w:p w14:paraId="1944B0D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SET tenure_years = tenure</w:t>
      </w:r>
    </w:p>
    <w:p w14:paraId="7B3FD3A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A8BC4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UPDATE PWC_DataAnalytics.dbo.ChurnDataset</w:t>
      </w:r>
    </w:p>
    <w:p w14:paraId="164C22F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SET tenure_years =</w:t>
      </w:r>
    </w:p>
    <w:p w14:paraId="01E5835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CASE WHEN tenure_years &lt;= 1 THEN 'Within 1 Month'</w:t>
      </w:r>
    </w:p>
    <w:p w14:paraId="5CED84B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WHEN tenure_years &gt; 1 AND tenure_years &lt;= 12 THEN '0-1 Year'</w:t>
      </w:r>
    </w:p>
    <w:p w14:paraId="1F0A2D7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WHEN tenure_years &gt; 12 AND tenure_years &lt;= 24 THEN '1-2 Year' </w:t>
      </w:r>
    </w:p>
    <w:p w14:paraId="647F00C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WHEN tenure_years &gt; 24 AND tenure_years &lt;= 36 THEN '2-3 Year' </w:t>
      </w:r>
    </w:p>
    <w:p w14:paraId="774E98C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WHEN tenure_years &gt; 36 AND tenure_years &lt;= 48 THEN '3-4 Year'</w:t>
      </w:r>
    </w:p>
    <w:p w14:paraId="1D470D9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WHEN tenure_years &gt; 48 AND tenure_years &lt;= 60 THEN '4-5 Year' </w:t>
      </w:r>
    </w:p>
    <w:p w14:paraId="49E2104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WHEN tenure_years &gt; 60 AND tenure_years &lt;= 72 THEN '5-6 Year'</w:t>
      </w:r>
    </w:p>
    <w:p w14:paraId="0097889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ELSE 'Greater than 6 Year' </w:t>
      </w:r>
    </w:p>
    <w:p w14:paraId="50604BB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END</w:t>
      </w:r>
    </w:p>
    <w:p w14:paraId="1946A30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</w:p>
    <w:p w14:paraId="45E8EAC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4C19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02C49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 *</w:t>
      </w:r>
    </w:p>
    <w:p w14:paraId="703DE5A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19FDBA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9B6E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3BA9DE8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CBE15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ANALYSIS :</w:t>
      </w:r>
      <w:proofErr w:type="gramEnd"/>
    </w:p>
    <w:p w14:paraId="6E91058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DB8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</w:t>
      </w:r>
    </w:p>
    <w:p w14:paraId="73F0AEF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PWC_DataAnalytics.dbo.ChurnDataset;</w:t>
      </w:r>
    </w:p>
    <w:p w14:paraId="7374EF3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0A789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-- 1) SUMMARY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ANALYSIS :</w:t>
      </w:r>
      <w:proofErr w:type="gramEnd"/>
    </w:p>
    <w:p w14:paraId="74C0D75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126EC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-- 1.1) TOTAL CUSTOMER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 :</w:t>
      </w:r>
      <w:proofErr w:type="gramEnd"/>
    </w:p>
    <w:p w14:paraId="4F300B6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Total_Customer_Count</w:t>
      </w:r>
    </w:p>
    <w:p w14:paraId="0131483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PWC_DataAnalytics.dbo.ChurnDataset;</w:t>
      </w:r>
    </w:p>
    <w:p w14:paraId="5AACB78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0A9E4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-- 1.1.1) CUSTOMER COUNT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CHURN :</w:t>
      </w:r>
      <w:proofErr w:type="gramEnd"/>
    </w:p>
    <w:p w14:paraId="4567BB8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Churn_Customer_Count</w:t>
      </w:r>
    </w:p>
    <w:p w14:paraId="3790FAF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FF7901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'Yes';</w:t>
      </w:r>
    </w:p>
    <w:p w14:paraId="675ED5E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2120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-- 1.1.2) CUSTOMER COUNT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TENURE :</w:t>
      </w:r>
      <w:proofErr w:type="gramEnd"/>
    </w:p>
    <w:p w14:paraId="4DBA9F7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tenure_years,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Churn_Customer_Count</w:t>
      </w:r>
    </w:p>
    <w:p w14:paraId="0B8360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A08E72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5298BC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tenure_years;</w:t>
      </w:r>
    </w:p>
    <w:p w14:paraId="4891D06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618F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282902D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5DD72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-- 1.2) CHURN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RATE :</w:t>
      </w:r>
      <w:proofErr w:type="gramEnd"/>
    </w:p>
    <w:p w14:paraId="5313DB1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3BC8FF1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CASE WHEN Churn = 'Yes' THEN customerID ELSE NULL END) * 100) / (SELECT COUNT(DISTINCT customerID) FROM PWC_DataAnalytics.dbo.ChurnDataset) AS Churn_Rate</w:t>
      </w:r>
    </w:p>
    <w:p w14:paraId="28EEC0E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A6AB2C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'Yes';</w:t>
      </w:r>
    </w:p>
    <w:p w14:paraId="1A58A4B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B35A4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-- 1.2.1) CHURN RATE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TENURE :</w:t>
      </w:r>
      <w:proofErr w:type="gramEnd"/>
    </w:p>
    <w:p w14:paraId="5C9ACA7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39569A1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tenure_years, </w:t>
      </w:r>
    </w:p>
    <w:p w14:paraId="4A6324A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CASE WHEN Churn = 'Yes' THEN 1 ELSE 0 END)) * 100 / COUNT(DISTINCT customerID) AS Churn_Rate</w:t>
      </w:r>
    </w:p>
    <w:p w14:paraId="5882C80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C40A3D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tenure_years;</w:t>
      </w:r>
    </w:p>
    <w:p w14:paraId="46D9324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AFE8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4B42D8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42963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-- 1.3) TOTAL ADMIN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TICKETS :</w:t>
      </w:r>
      <w:proofErr w:type="gramEnd"/>
    </w:p>
    <w:p w14:paraId="488A7CF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3E93BF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numAdminTickets) AS Total_Admin_Tickets</w:t>
      </w:r>
    </w:p>
    <w:p w14:paraId="25AF497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PWC_DataAnalytics.dbo.ChurnDataset;</w:t>
      </w:r>
    </w:p>
    <w:p w14:paraId="50A1BA3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727A7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-- 1.3.1) TOTAL ADMIN TICKETS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CHURN :</w:t>
      </w:r>
      <w:proofErr w:type="gramEnd"/>
    </w:p>
    <w:p w14:paraId="2DD226C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226E6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Churn,</w:t>
      </w:r>
    </w:p>
    <w:p w14:paraId="595C216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CASE WHEN Churn = 'Yes' THEN numAdminTickets </w:t>
      </w:r>
    </w:p>
    <w:p w14:paraId="3E7A6BD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WHEN Churn = 'No' THEN numAdminTickets ELSE NULL END) AS Total_Admin_Tickets_by_Churn</w:t>
      </w:r>
    </w:p>
    <w:p w14:paraId="798922B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D0615C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 OR Churn = 'No'</w:t>
      </w:r>
    </w:p>
    <w:p w14:paraId="0D7F70C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Churn;</w:t>
      </w:r>
    </w:p>
    <w:p w14:paraId="6D156BA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D1150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-- 1.3.2) TOTAL ADMIN TICKETS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TENURE :</w:t>
      </w:r>
      <w:proofErr w:type="gramEnd"/>
    </w:p>
    <w:p w14:paraId="1520A28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0071D7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tenure_years, </w:t>
      </w:r>
    </w:p>
    <w:p w14:paraId="4C01EF3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numAdminTickets) AS Total_Admin_Tickets_by_Tenure</w:t>
      </w:r>
    </w:p>
    <w:p w14:paraId="0143D9E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30BCF4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tenure_years;</w:t>
      </w:r>
    </w:p>
    <w:p w14:paraId="171BDED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1A43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284648C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20A1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-- 1.4) TOTAL TECH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TICKETS :</w:t>
      </w:r>
      <w:proofErr w:type="gramEnd"/>
    </w:p>
    <w:p w14:paraId="6B29DAC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3FB9D76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numTechTickets) AS Total_Tech_Tickets</w:t>
      </w:r>
    </w:p>
    <w:p w14:paraId="5789259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PWC_DataAnalytics.dbo.ChurnDataset;</w:t>
      </w:r>
    </w:p>
    <w:p w14:paraId="4374F5C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905321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-- 1.4.1) TOTAL TECH TICKETS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CHURN :</w:t>
      </w:r>
      <w:proofErr w:type="gramEnd"/>
    </w:p>
    <w:p w14:paraId="575FD76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2D6661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Churn, </w:t>
      </w:r>
    </w:p>
    <w:p w14:paraId="4617C05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CASE WHEN Churn = 'Yes' THEN numTechTickets</w:t>
      </w:r>
    </w:p>
    <w:p w14:paraId="1839F19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WHEN Churn = 'No' THEN numTechTickets</w:t>
      </w:r>
    </w:p>
    <w:p w14:paraId="01F5111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ELSE NULL END) AS Total_Tech_Tickets_by_Churn</w:t>
      </w:r>
    </w:p>
    <w:p w14:paraId="319E12F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849BB7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 OR Churn = 'No'</w:t>
      </w:r>
    </w:p>
    <w:p w14:paraId="5FA97DC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Churn;</w:t>
      </w:r>
    </w:p>
    <w:p w14:paraId="044B01F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96AC2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-- 1.4.2) TOTAL TECH TICKETS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TENURE :</w:t>
      </w:r>
      <w:proofErr w:type="gramEnd"/>
    </w:p>
    <w:p w14:paraId="4B565A8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ADD015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tenure_years, </w:t>
      </w:r>
    </w:p>
    <w:p w14:paraId="1B89DEF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numTechTickets) AS Total_Tech_Tickets_by_Tenure</w:t>
      </w:r>
    </w:p>
    <w:p w14:paraId="133C956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63D910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tenure_years;</w:t>
      </w:r>
    </w:p>
    <w:p w14:paraId="52F17AE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3F29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537D5C9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553A3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-- 1.5) AVERAGE MONTHLY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CHARGE :</w:t>
      </w:r>
      <w:proofErr w:type="gramEnd"/>
    </w:p>
    <w:p w14:paraId="5FA6F60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 ROUND(AVG(MonthlyCharges), 1) AS Average_Monthly_Charges</w:t>
      </w:r>
    </w:p>
    <w:p w14:paraId="2339E85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PWC_DataAnalytics.dbo.ChurnDataset;</w:t>
      </w:r>
    </w:p>
    <w:p w14:paraId="7F929A4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36A09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-- 1.5.1) AVERAGE MONTHLY CHARGE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CHURN :</w:t>
      </w:r>
      <w:proofErr w:type="gramEnd"/>
    </w:p>
    <w:p w14:paraId="68BB9D3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08C2BF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Churn, </w:t>
      </w:r>
    </w:p>
    <w:p w14:paraId="1C7E7CE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AVG(CASE WHEN Churn = 'Yes' THEN MonthlyCharges</w:t>
      </w:r>
    </w:p>
    <w:p w14:paraId="3B8AF7F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WHEN Churn = 'No' THEN MonthlyCharges</w:t>
      </w:r>
    </w:p>
    <w:p w14:paraId="5D57DE1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ELSE NULL END), 1) AS Average_Monthly_Charges_by_Churn</w:t>
      </w:r>
    </w:p>
    <w:p w14:paraId="0EEF02C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24B370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 OR Churn = 'No'</w:t>
      </w:r>
    </w:p>
    <w:p w14:paraId="1A8B0F7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Churn;</w:t>
      </w:r>
    </w:p>
    <w:p w14:paraId="63DD0EB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8B569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-- 1.5.2) AVERAGE MONTHLY CHARGE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TENURE :</w:t>
      </w:r>
      <w:proofErr w:type="gramEnd"/>
    </w:p>
    <w:p w14:paraId="2685578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47B1E1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tenure_years, </w:t>
      </w:r>
    </w:p>
    <w:p w14:paraId="623D7E7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ROUND(AVG(MonthlyCharges), 1) AS Average_Monthly_Charges_by_Tenure</w:t>
      </w:r>
    </w:p>
    <w:p w14:paraId="6C28901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B2C906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tenure_years;</w:t>
      </w:r>
    </w:p>
    <w:p w14:paraId="27ADB04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0E91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340BDC6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12E6E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-- 1.6) TOTAL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REVENUE :</w:t>
      </w:r>
      <w:proofErr w:type="gramEnd"/>
    </w:p>
    <w:p w14:paraId="5E303DE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BC46E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39BF21C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PWC_DataAnalytics.dbo.ChurnDataset;</w:t>
      </w:r>
    </w:p>
    <w:p w14:paraId="74805BC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D1AB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-- 1.6.1) TOTAL REVENUE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CHURN :</w:t>
      </w:r>
      <w:proofErr w:type="gramEnd"/>
    </w:p>
    <w:p w14:paraId="58068E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E84BC7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Churn, </w:t>
      </w:r>
    </w:p>
    <w:p w14:paraId="153F64C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CASE WHEN Churn = 'Yes' THEN TotalCharges</w:t>
      </w:r>
    </w:p>
    <w:p w14:paraId="3C0A9CB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WHEN Churn = 'No' THEN TotalCharges</w:t>
      </w:r>
    </w:p>
    <w:p w14:paraId="7E2B9BB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ELSE NULL END) AS Total_Revenue_by_Churn</w:t>
      </w:r>
    </w:p>
    <w:p w14:paraId="6A02410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386941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 OR Churn = 'No'</w:t>
      </w:r>
    </w:p>
    <w:p w14:paraId="0CED418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Churn;</w:t>
      </w:r>
    </w:p>
    <w:p w14:paraId="04F7B0F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4D7E5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-- 1.6.2) TOTAL REVENUE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TENURE :</w:t>
      </w:r>
      <w:proofErr w:type="gramEnd"/>
    </w:p>
    <w:p w14:paraId="10F41AA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FAE829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tenure_years, </w:t>
      </w:r>
    </w:p>
    <w:p w14:paraId="64D45DC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Total_Revenue_by_Tenure</w:t>
      </w:r>
    </w:p>
    <w:p w14:paraId="421E786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5FEE55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tenure_years;</w:t>
      </w:r>
    </w:p>
    <w:p w14:paraId="3EB0D1C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6BDE3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6537A1B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42DD5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-- 2) CUSTOMER DEMOGRAPHIC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SEGMENT :</w:t>
      </w:r>
      <w:proofErr w:type="gramEnd"/>
    </w:p>
    <w:p w14:paraId="7A331F5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46FFD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3CD09DE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A46DB3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7B53E80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Total_Customer_Id</w:t>
      </w:r>
    </w:p>
    <w:p w14:paraId="5CFA213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2D9742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6B48E97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114A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60F34C9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0CF61C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5EE7E0D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00A9A38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6F40CF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5BA2818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4EF71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6468DDA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60C3C6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3E75914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Total_Customer_Id</w:t>
      </w:r>
    </w:p>
    <w:p w14:paraId="3F545A6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21C8E3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C8980D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021FB6C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B3DCD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302CEBB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65ADB3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2699894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6B33512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ABC935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1F6D52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40043B1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5CD69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6DA095B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49CCF9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4ED5D28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SUM(TotalCharges) AS Total_Revenue</w:t>
      </w:r>
    </w:p>
    <w:p w14:paraId="7BF9DDE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BC3D45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62B608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7358E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7027430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D444A8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2FEBD9D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060FBFF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543C0B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33460F5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C7600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78BC148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26C886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78B915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6F884ED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B46927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D6D7D6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2C71A02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9E50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6274878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B80FAA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0E1D792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1BBD40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64F3B1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689AD1A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166A980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57885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315F06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B4A33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SENIOR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CITIZEN :</w:t>
      </w:r>
      <w:proofErr w:type="gramEnd"/>
    </w:p>
    <w:p w14:paraId="1BE6623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0531E7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SeniorCitizen, </w:t>
      </w:r>
    </w:p>
    <w:p w14:paraId="3FC49B7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Total_Customer_Id</w:t>
      </w:r>
    </w:p>
    <w:p w14:paraId="748BFA3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90B0AB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SeniorCitizen;</w:t>
      </w:r>
    </w:p>
    <w:p w14:paraId="77A6D65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9828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0E9039A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E00644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SeniorCitizen, </w:t>
      </w:r>
    </w:p>
    <w:p w14:paraId="0013E2D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15F327C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C49E1E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SeniorCitizen;</w:t>
      </w:r>
    </w:p>
    <w:p w14:paraId="296D00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A8013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SENIOR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CITIZEN :</w:t>
      </w:r>
      <w:proofErr w:type="gramEnd"/>
    </w:p>
    <w:p w14:paraId="2944471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B67431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SeniorCitizen, </w:t>
      </w:r>
    </w:p>
    <w:p w14:paraId="0384F8F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Total_Customer_Id</w:t>
      </w:r>
    </w:p>
    <w:p w14:paraId="1F4FACA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E9FD18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6436AEE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SeniorCitizen;</w:t>
      </w:r>
    </w:p>
    <w:p w14:paraId="20E0422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56F6D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 vs SENIOR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CITIZEN :</w:t>
      </w:r>
      <w:proofErr w:type="gramEnd"/>
    </w:p>
    <w:p w14:paraId="6149393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1244D3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SeniorCitizen, </w:t>
      </w:r>
    </w:p>
    <w:p w14:paraId="78B3223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0B33FBF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455C2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49150E7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SeniorCitizen;</w:t>
      </w:r>
    </w:p>
    <w:p w14:paraId="47D9898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7E021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SENIOR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CITIZEN :</w:t>
      </w:r>
      <w:proofErr w:type="gramEnd"/>
    </w:p>
    <w:p w14:paraId="20241F5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4D298A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SeniorCitizen, </w:t>
      </w:r>
    </w:p>
    <w:p w14:paraId="3E3829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0BA74D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C4B4C3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SeniorCitizen;</w:t>
      </w:r>
    </w:p>
    <w:p w14:paraId="5FB6D9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7C9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7F8C452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345803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SeniorCitizen, </w:t>
      </w:r>
    </w:p>
    <w:p w14:paraId="5C55C8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61FE96D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EEE75F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SeniorCitizen;</w:t>
      </w:r>
    </w:p>
    <w:p w14:paraId="1D30BB8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98183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SENIOR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CITIZEN :</w:t>
      </w:r>
      <w:proofErr w:type="gramEnd"/>
    </w:p>
    <w:p w14:paraId="72E5E9D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947F03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SeniorCitizen, </w:t>
      </w:r>
    </w:p>
    <w:p w14:paraId="57D80AA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161CC4C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8B64E5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4E8ABC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SeniorCitizen;</w:t>
      </w:r>
    </w:p>
    <w:p w14:paraId="5D1316B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5C068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SENIOR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CITIZEN :</w:t>
      </w:r>
      <w:proofErr w:type="gramEnd"/>
    </w:p>
    <w:p w14:paraId="257380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B0BDFD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SeniorCitizen, </w:t>
      </w:r>
    </w:p>
    <w:p w14:paraId="7197AE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6318B01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527DA7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4F5C47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SeniorCitizen;</w:t>
      </w:r>
    </w:p>
    <w:p w14:paraId="037F58B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77AF02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5C885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DEPENDENTS :</w:t>
      </w:r>
      <w:proofErr w:type="gramEnd"/>
    </w:p>
    <w:p w14:paraId="42E7994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9F0BFB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Dependents, </w:t>
      </w:r>
    </w:p>
    <w:p w14:paraId="33F7B7C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Total_Customer_Id</w:t>
      </w:r>
    </w:p>
    <w:p w14:paraId="4152478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C8DDD2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Dependents;</w:t>
      </w:r>
    </w:p>
    <w:p w14:paraId="396A115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27E6D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56D05ED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2D40F1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Dependents, </w:t>
      </w:r>
    </w:p>
    <w:p w14:paraId="6C52BD4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3D34AFF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94FD97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Dependents;</w:t>
      </w:r>
    </w:p>
    <w:p w14:paraId="7756ADA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50D06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DEPENDENTS :</w:t>
      </w:r>
      <w:proofErr w:type="gramEnd"/>
    </w:p>
    <w:p w14:paraId="5E591A6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B56A05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Dependents, </w:t>
      </w:r>
    </w:p>
    <w:p w14:paraId="6552B31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Total_Customer_Id</w:t>
      </w:r>
    </w:p>
    <w:p w14:paraId="30ACCEF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08BFB1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452CB81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Dependents;</w:t>
      </w:r>
    </w:p>
    <w:p w14:paraId="5F9FF5B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A17A3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DEPENDENTS :</w:t>
      </w:r>
      <w:proofErr w:type="gramEnd"/>
    </w:p>
    <w:p w14:paraId="4BDB686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B41F78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Dependents, </w:t>
      </w:r>
    </w:p>
    <w:p w14:paraId="6CC1353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4B23EDB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FROM PWC_DataAnalytics.dbo.ChurnDataset</w:t>
      </w:r>
    </w:p>
    <w:p w14:paraId="3C62E12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863F83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Dependents;</w:t>
      </w:r>
    </w:p>
    <w:p w14:paraId="6E375E6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C92B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DEPENDENTS :</w:t>
      </w:r>
      <w:proofErr w:type="gramEnd"/>
    </w:p>
    <w:p w14:paraId="1206654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A674D7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Dependents, </w:t>
      </w:r>
    </w:p>
    <w:p w14:paraId="0813F32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0063CAA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F61437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Dependents;</w:t>
      </w:r>
    </w:p>
    <w:p w14:paraId="21657F2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AC97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77A0D52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01DB54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Dependents, </w:t>
      </w:r>
    </w:p>
    <w:p w14:paraId="3EC0072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67E07E4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A5A1C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Dependents;</w:t>
      </w:r>
    </w:p>
    <w:p w14:paraId="5E11989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18621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DEPENDENTS :</w:t>
      </w:r>
      <w:proofErr w:type="gramEnd"/>
    </w:p>
    <w:p w14:paraId="1678599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21196A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Dependents, </w:t>
      </w:r>
    </w:p>
    <w:p w14:paraId="17CE33C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5CA442D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4A4EFC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668F453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Dependents;</w:t>
      </w:r>
    </w:p>
    <w:p w14:paraId="215F10F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1BBB1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DEPENDENTS :</w:t>
      </w:r>
      <w:proofErr w:type="gramEnd"/>
    </w:p>
    <w:p w14:paraId="5DE51A8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937773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Dependents, </w:t>
      </w:r>
    </w:p>
    <w:p w14:paraId="1FE598C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4623DB2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89BF3A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41DE871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Dependents;</w:t>
      </w:r>
    </w:p>
    <w:p w14:paraId="10F12CC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4FF40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0951CF0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7FACD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PARTNER :</w:t>
      </w:r>
      <w:proofErr w:type="gramEnd"/>
    </w:p>
    <w:p w14:paraId="171571A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CB679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Partner, </w:t>
      </w:r>
    </w:p>
    <w:p w14:paraId="6F5654B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Total_Customer_Id</w:t>
      </w:r>
    </w:p>
    <w:p w14:paraId="5DFC700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862B97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Partner;</w:t>
      </w:r>
    </w:p>
    <w:p w14:paraId="3E7142C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1A8EA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07DF5A6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E9C3B6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Partner, </w:t>
      </w:r>
    </w:p>
    <w:p w14:paraId="6A9F75F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027CA01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216E17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Partner;</w:t>
      </w:r>
    </w:p>
    <w:p w14:paraId="42D4217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13D80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PARTNER :</w:t>
      </w:r>
      <w:proofErr w:type="gramEnd"/>
    </w:p>
    <w:p w14:paraId="1753003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63B69D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Partner, </w:t>
      </w:r>
    </w:p>
    <w:p w14:paraId="1058114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Total_Customer_Id</w:t>
      </w:r>
    </w:p>
    <w:p w14:paraId="1D9AD4A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7DC4BE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957C85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Partner;</w:t>
      </w:r>
    </w:p>
    <w:p w14:paraId="77AD5DA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F151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PARTNERS :</w:t>
      </w:r>
      <w:proofErr w:type="gramEnd"/>
    </w:p>
    <w:p w14:paraId="7F09784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SELECT</w:t>
      </w:r>
    </w:p>
    <w:p w14:paraId="295778C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Partner, </w:t>
      </w:r>
    </w:p>
    <w:p w14:paraId="1BC2685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0C2A25A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7F3532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5CC9F70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Partner;</w:t>
      </w:r>
    </w:p>
    <w:p w14:paraId="4B179F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50479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PARTNER :</w:t>
      </w:r>
      <w:proofErr w:type="gramEnd"/>
    </w:p>
    <w:p w14:paraId="76D7A9F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A9FA24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Partner, </w:t>
      </w:r>
    </w:p>
    <w:p w14:paraId="6922215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5D65D76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70476B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Partner;</w:t>
      </w:r>
    </w:p>
    <w:p w14:paraId="714BE39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7C54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33089E3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CA9B6B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Partner, </w:t>
      </w:r>
    </w:p>
    <w:p w14:paraId="45D42A9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7772595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8DA35D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Partner;</w:t>
      </w:r>
    </w:p>
    <w:p w14:paraId="664FA39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448E4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PARTNER :</w:t>
      </w:r>
      <w:proofErr w:type="gramEnd"/>
    </w:p>
    <w:p w14:paraId="19134E9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4BB39B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Partner, </w:t>
      </w:r>
    </w:p>
    <w:p w14:paraId="6DA3190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2503BD5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B839B6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2EEA93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Partner;</w:t>
      </w:r>
    </w:p>
    <w:p w14:paraId="38DEB68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CB26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CHURN RATE BY REVENUE vs PARTNERS</w:t>
      </w:r>
    </w:p>
    <w:p w14:paraId="2924179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8A8F7D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Partner, </w:t>
      </w:r>
    </w:p>
    <w:p w14:paraId="35387E4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5350F96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47BCFA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CDB576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Partner;</w:t>
      </w:r>
    </w:p>
    <w:p w14:paraId="05B5A4D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0FD5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0384699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2D3E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-- 3) SERVICE SEGMENT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ANALYSIS :</w:t>
      </w:r>
      <w:proofErr w:type="gramEnd"/>
    </w:p>
    <w:p w14:paraId="7817A11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8C430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PHONE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48F442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DACE13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PhoneService, </w:t>
      </w:r>
    </w:p>
    <w:p w14:paraId="4C490D2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298AECB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1A7BD8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PhoneService;</w:t>
      </w:r>
    </w:p>
    <w:p w14:paraId="2B1F0C2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2331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1E33BD1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1E8E4E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PhoneService, </w:t>
      </w:r>
    </w:p>
    <w:p w14:paraId="1EA266C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574ED47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63994B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PhoneService;</w:t>
      </w:r>
    </w:p>
    <w:p w14:paraId="6A0B5F9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5EEA4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PHONE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414EE8D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B4705F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PhoneService, </w:t>
      </w:r>
    </w:p>
    <w:p w14:paraId="3EBC1B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517A267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621DA0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6BB6069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PhoneService;</w:t>
      </w:r>
    </w:p>
    <w:p w14:paraId="4128F7E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BC03C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 vs PHONE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56EAE55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C6CAC2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PhoneService, </w:t>
      </w:r>
    </w:p>
    <w:p w14:paraId="4014DF1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7BBFFC9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F49979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1548CC2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PhoneService;</w:t>
      </w:r>
    </w:p>
    <w:p w14:paraId="24CBCCC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7BD06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PHONE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5DF5C3C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865498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PhoneService, </w:t>
      </w:r>
    </w:p>
    <w:p w14:paraId="20C32A9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7A44EB0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0F9F43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PhoneService;</w:t>
      </w:r>
    </w:p>
    <w:p w14:paraId="5019C48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9663B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2F7D0F9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BCB199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PhoneService, </w:t>
      </w:r>
    </w:p>
    <w:p w14:paraId="69A0E57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5C8F973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BA9E1E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PhoneService;</w:t>
      </w:r>
    </w:p>
    <w:p w14:paraId="0F4CB74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026D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PHONE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257FC0B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111949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PhoneService, </w:t>
      </w:r>
    </w:p>
    <w:p w14:paraId="0A7EF3E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435E8B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D1F5C4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57230F5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PhoneService;</w:t>
      </w:r>
    </w:p>
    <w:p w14:paraId="7711563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26AB9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PHONE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3990BD1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0B3902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PhoneService, </w:t>
      </w:r>
    </w:p>
    <w:p w14:paraId="03ADC56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3C7A610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DE9046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F5A6FC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PhoneService;</w:t>
      </w:r>
    </w:p>
    <w:p w14:paraId="3B7F245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A32CC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69F88C3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287C0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INTERNET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4F2B65D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EEF03F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InternetService, </w:t>
      </w:r>
    </w:p>
    <w:p w14:paraId="42789F5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28854FF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D5A0A5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InternetService;</w:t>
      </w:r>
    </w:p>
    <w:p w14:paraId="224B108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701D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519E37F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DD52A8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InternetService, </w:t>
      </w:r>
    </w:p>
    <w:p w14:paraId="35CCB72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099A818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766BF6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GROUP BY InternetService;</w:t>
      </w:r>
    </w:p>
    <w:p w14:paraId="0BCA8DB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AB8C8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INTERNET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743A27B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611DB2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InternetService, </w:t>
      </w:r>
    </w:p>
    <w:p w14:paraId="2611ABB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0EF5035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88CF59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02B79B4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InternetService;</w:t>
      </w:r>
    </w:p>
    <w:p w14:paraId="58CC7CF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E39E0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 vs INTERNET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3231374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5233B8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InternetService, </w:t>
      </w:r>
    </w:p>
    <w:p w14:paraId="53AF402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053CBBB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5F9062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D6E27B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InternetService;</w:t>
      </w:r>
    </w:p>
    <w:p w14:paraId="45F662A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32C1D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INTERNET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6E41FDA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4AE1A7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InternetService, </w:t>
      </w:r>
    </w:p>
    <w:p w14:paraId="5639EC5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072BDC5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8B07A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InternetService;</w:t>
      </w:r>
    </w:p>
    <w:p w14:paraId="6565CC1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5398D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5B1AA3E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80EB92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InternetService, </w:t>
      </w:r>
    </w:p>
    <w:p w14:paraId="57E2A82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2D5A7BF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353C19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InternetService;</w:t>
      </w:r>
    </w:p>
    <w:p w14:paraId="3F35F95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AC8A9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INTERNET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3A4E25A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307BDE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InternetService, </w:t>
      </w:r>
    </w:p>
    <w:p w14:paraId="3B0E1EC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27BF0DB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77EB8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037A7E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InternetService;</w:t>
      </w:r>
    </w:p>
    <w:p w14:paraId="0D5E0FF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97BD7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INTERNET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SERVICE :</w:t>
      </w:r>
      <w:proofErr w:type="gramEnd"/>
    </w:p>
    <w:p w14:paraId="144B66C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BB39CB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InternetService, </w:t>
      </w:r>
    </w:p>
    <w:p w14:paraId="248FF4F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41B4A0E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98ED36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0751FE4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InternetService;</w:t>
      </w:r>
    </w:p>
    <w:p w14:paraId="6F95938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4AA8A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33497B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DE05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MULTIPLE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LINES :</w:t>
      </w:r>
      <w:proofErr w:type="gramEnd"/>
    </w:p>
    <w:p w14:paraId="50832EC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3A79B8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MultipleLines, </w:t>
      </w:r>
    </w:p>
    <w:p w14:paraId="6007870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1BD4F03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310366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MultipleLines;</w:t>
      </w:r>
    </w:p>
    <w:p w14:paraId="300532F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81041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3A8803A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F0141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MultipleLines, </w:t>
      </w:r>
    </w:p>
    <w:p w14:paraId="3E3C082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201087E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53B297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MultipleLines;</w:t>
      </w:r>
    </w:p>
    <w:p w14:paraId="39B2DE6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0AC7E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MULTIPLE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LINES :</w:t>
      </w:r>
      <w:proofErr w:type="gramEnd"/>
    </w:p>
    <w:p w14:paraId="1EA46C8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4E4F91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MultipleLines, </w:t>
      </w:r>
    </w:p>
    <w:p w14:paraId="7F34FD6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2EEB84D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C54B76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90BB45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MultipleLines;</w:t>
      </w:r>
    </w:p>
    <w:p w14:paraId="51125EF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D2498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MULTIPLE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LINES :</w:t>
      </w:r>
      <w:proofErr w:type="gramEnd"/>
    </w:p>
    <w:p w14:paraId="465C90E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8307A6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MultipleLines, </w:t>
      </w:r>
    </w:p>
    <w:p w14:paraId="26D3FAD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2D4AB98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6BC95C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BCB11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MultipleLines;</w:t>
      </w:r>
    </w:p>
    <w:p w14:paraId="28756C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D29A6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MULTIPLE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LINES :</w:t>
      </w:r>
      <w:proofErr w:type="gramEnd"/>
    </w:p>
    <w:p w14:paraId="197AC70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631137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MultipleLines, </w:t>
      </w:r>
    </w:p>
    <w:p w14:paraId="73C43BC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4A363E0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DF73CD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MultipleLines;</w:t>
      </w:r>
    </w:p>
    <w:p w14:paraId="30E5957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A4BBA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34BF7D9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142AD6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MultipleLines, </w:t>
      </w:r>
    </w:p>
    <w:p w14:paraId="6603193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1FEA3F4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88B1FE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MultipleLines;</w:t>
      </w:r>
    </w:p>
    <w:p w14:paraId="0C548E5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6090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MULTIPLE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LINES :</w:t>
      </w:r>
      <w:proofErr w:type="gramEnd"/>
    </w:p>
    <w:p w14:paraId="6DF4644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3B897E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MultipleLines, </w:t>
      </w:r>
    </w:p>
    <w:p w14:paraId="6BA7EF6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249819A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A1C462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9BCFC8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MultipleLines;</w:t>
      </w:r>
    </w:p>
    <w:p w14:paraId="523061F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2A3C6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MULTIPLE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LINES :</w:t>
      </w:r>
      <w:proofErr w:type="gramEnd"/>
    </w:p>
    <w:p w14:paraId="605C442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EAFC5B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MultipleLines, </w:t>
      </w:r>
    </w:p>
    <w:p w14:paraId="483FE7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569754D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69DDC9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123B68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MultipleLines;</w:t>
      </w:r>
    </w:p>
    <w:p w14:paraId="021E9C6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6223C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2F02A03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CA687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TVs :</w:t>
      </w:r>
      <w:proofErr w:type="gramEnd"/>
    </w:p>
    <w:p w14:paraId="7A16F71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E13423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StreamingTV, </w:t>
      </w:r>
    </w:p>
    <w:p w14:paraId="23DF3B3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45EFE95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FD7EDE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GROUP BY StreamingTV;</w:t>
      </w:r>
    </w:p>
    <w:p w14:paraId="39CE5FF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44E85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1792286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D23AB6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StreamingTV, </w:t>
      </w:r>
    </w:p>
    <w:p w14:paraId="3C72DDD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1DB64C8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5A226A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StreamingTV;</w:t>
      </w:r>
    </w:p>
    <w:p w14:paraId="68B12E6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4D201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TVs :</w:t>
      </w:r>
      <w:proofErr w:type="gramEnd"/>
    </w:p>
    <w:p w14:paraId="59D619C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5A7E34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StreamingTV, </w:t>
      </w:r>
    </w:p>
    <w:p w14:paraId="14C7CC0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4FEBE8B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84B6DB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0BD49B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StreamingTV;</w:t>
      </w:r>
    </w:p>
    <w:p w14:paraId="28C1E6D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0CB2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TVs :</w:t>
      </w:r>
      <w:proofErr w:type="gramEnd"/>
    </w:p>
    <w:p w14:paraId="4C3E47D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C58126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StreamingTV, </w:t>
      </w:r>
    </w:p>
    <w:p w14:paraId="29C6AB7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45AD015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91881C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5C36903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StreamingTV;</w:t>
      </w:r>
    </w:p>
    <w:p w14:paraId="34479CA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5139C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TVs :</w:t>
      </w:r>
      <w:proofErr w:type="gramEnd"/>
    </w:p>
    <w:p w14:paraId="5922B7A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3ED31A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StreamingTV, </w:t>
      </w:r>
    </w:p>
    <w:p w14:paraId="5D96AA4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780F8B7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765F8A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StreamingTV;</w:t>
      </w:r>
    </w:p>
    <w:p w14:paraId="6E00B69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68D6B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4D01A54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32FB37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StreamingTV, </w:t>
      </w:r>
    </w:p>
    <w:p w14:paraId="6803FDE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7C30201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D4C13C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StreamingTV;</w:t>
      </w:r>
    </w:p>
    <w:p w14:paraId="4A9EC7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5D304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TVs :</w:t>
      </w:r>
      <w:proofErr w:type="gramEnd"/>
    </w:p>
    <w:p w14:paraId="3A11BD8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5A0C48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StreamingTV, </w:t>
      </w:r>
    </w:p>
    <w:p w14:paraId="13A12D4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29524D9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57763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6020220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StreamingTV;</w:t>
      </w:r>
    </w:p>
    <w:p w14:paraId="4BC6F9E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E011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TVs :</w:t>
      </w:r>
      <w:proofErr w:type="gramEnd"/>
    </w:p>
    <w:p w14:paraId="362B9D1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236C3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StreamingTV, </w:t>
      </w:r>
    </w:p>
    <w:p w14:paraId="49F9525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7CD8A41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E1B704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1DAE312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StreamingTV; </w:t>
      </w:r>
    </w:p>
    <w:p w14:paraId="3E9F655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007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102DE47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A19C7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MOVIES :</w:t>
      </w:r>
      <w:proofErr w:type="gramEnd"/>
    </w:p>
    <w:p w14:paraId="11FB694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SELECT</w:t>
      </w:r>
    </w:p>
    <w:p w14:paraId="7502948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StreamingMovies, </w:t>
      </w:r>
    </w:p>
    <w:p w14:paraId="7F098AD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2C2014C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5C9D27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StreamingMovies;</w:t>
      </w:r>
    </w:p>
    <w:p w14:paraId="0A9BCD3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1D64D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00B36BF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E41E25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StreamingMovies, </w:t>
      </w:r>
    </w:p>
    <w:p w14:paraId="4094BD8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2537E9F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D168CB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StreamingMovies;</w:t>
      </w:r>
    </w:p>
    <w:p w14:paraId="1521B50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AB85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MOVIES :</w:t>
      </w:r>
      <w:proofErr w:type="gramEnd"/>
    </w:p>
    <w:p w14:paraId="06EDCF0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C2CCE1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StreamingMovies, </w:t>
      </w:r>
    </w:p>
    <w:p w14:paraId="0DEBDE5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2CBD85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DADB35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0BC5778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StreamingMovies;</w:t>
      </w:r>
    </w:p>
    <w:p w14:paraId="31866F8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225F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MOVIES :</w:t>
      </w:r>
      <w:proofErr w:type="gramEnd"/>
    </w:p>
    <w:p w14:paraId="6F27B2A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0FE5BE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StreamingMovies, </w:t>
      </w:r>
    </w:p>
    <w:p w14:paraId="1919A59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07F2231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F38FAA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7F4B59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StreamingMovies;</w:t>
      </w:r>
    </w:p>
    <w:p w14:paraId="01E6D19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3A4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MOVIES :</w:t>
      </w:r>
      <w:proofErr w:type="gramEnd"/>
    </w:p>
    <w:p w14:paraId="19CC005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23557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StreamingMovies, </w:t>
      </w:r>
    </w:p>
    <w:p w14:paraId="13782F0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04B0B11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986131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StreamingMovies;</w:t>
      </w:r>
    </w:p>
    <w:p w14:paraId="77968C5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9256D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3A1A7EB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57B77E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StreamingMovies, </w:t>
      </w:r>
    </w:p>
    <w:p w14:paraId="0CB317A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4D9F59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546E78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StreamingMovies;</w:t>
      </w:r>
    </w:p>
    <w:p w14:paraId="3C2CC5A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7D76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MOVIES :</w:t>
      </w:r>
      <w:proofErr w:type="gramEnd"/>
    </w:p>
    <w:p w14:paraId="6DFFAA0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42A31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StreamingMovies, </w:t>
      </w:r>
    </w:p>
    <w:p w14:paraId="61B016F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3B6E4D8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1A15D0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679E03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StreamingMovies;</w:t>
      </w:r>
    </w:p>
    <w:p w14:paraId="3C9B19D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3BE73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STREAMING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MOVIES :</w:t>
      </w:r>
      <w:proofErr w:type="gramEnd"/>
    </w:p>
    <w:p w14:paraId="0621D7B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B5E2E5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StreamingMovies, </w:t>
      </w:r>
    </w:p>
    <w:p w14:paraId="4723F6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49B9351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1375CF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3F6823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StreamingMovies;</w:t>
      </w:r>
    </w:p>
    <w:p w14:paraId="42EE55F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63CFD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2C2994B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3C1F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SECURITY :</w:t>
      </w:r>
      <w:proofErr w:type="gramEnd"/>
    </w:p>
    <w:p w14:paraId="679EDE7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4C84C4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OnlineSecurity, </w:t>
      </w:r>
    </w:p>
    <w:p w14:paraId="2322EE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0E1AD86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6ECC86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OnlineSecurity;</w:t>
      </w:r>
    </w:p>
    <w:p w14:paraId="34CFE65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C54F4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7A80552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84F8FA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OnlineSecurity, </w:t>
      </w:r>
    </w:p>
    <w:p w14:paraId="0F462B5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11FA961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55D654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OnlineSecurity;</w:t>
      </w:r>
    </w:p>
    <w:p w14:paraId="7B03E62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A071C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SECURITY :</w:t>
      </w:r>
      <w:proofErr w:type="gramEnd"/>
    </w:p>
    <w:p w14:paraId="293AC26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E3FD53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OnlineSecurity, </w:t>
      </w:r>
    </w:p>
    <w:p w14:paraId="01E3478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073B771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F5347B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08F2994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OnlineSecurity;</w:t>
      </w:r>
    </w:p>
    <w:p w14:paraId="5DEEFBA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99A2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SECURITY :</w:t>
      </w:r>
      <w:proofErr w:type="gramEnd"/>
    </w:p>
    <w:p w14:paraId="20DC008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30DB2A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OnlineSecurity, </w:t>
      </w:r>
    </w:p>
    <w:p w14:paraId="2F8CA36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4165EA0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DD0FF0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55D5084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OnlineSecurity;</w:t>
      </w:r>
    </w:p>
    <w:p w14:paraId="68ACAB4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33577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SECURITY :</w:t>
      </w:r>
      <w:proofErr w:type="gramEnd"/>
    </w:p>
    <w:p w14:paraId="23AF9BE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2FC58F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OnlineSecurity, </w:t>
      </w:r>
    </w:p>
    <w:p w14:paraId="45EEAF9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70D3DB5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A93B45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OnlineSecurity;</w:t>
      </w:r>
    </w:p>
    <w:p w14:paraId="5F7A259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006C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6750D8C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39A154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OnlineSecurity, </w:t>
      </w:r>
    </w:p>
    <w:p w14:paraId="692E1D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293C19B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1B3AC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OnlineSecurity;</w:t>
      </w:r>
    </w:p>
    <w:p w14:paraId="64F7BDE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3C696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SECURITY :</w:t>
      </w:r>
      <w:proofErr w:type="gramEnd"/>
    </w:p>
    <w:p w14:paraId="1BA4B79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924CD0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OnlineSecurity, </w:t>
      </w:r>
    </w:p>
    <w:p w14:paraId="33DACBA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6BC3A96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C467ED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477C5DA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OnlineSecurity;</w:t>
      </w:r>
    </w:p>
    <w:p w14:paraId="092203A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F2B65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SECURITY :</w:t>
      </w:r>
      <w:proofErr w:type="gramEnd"/>
    </w:p>
    <w:p w14:paraId="1249386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E05FF1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OnlineSecurity, </w:t>
      </w:r>
    </w:p>
    <w:p w14:paraId="671710B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CEILING(SUM(TotalCharges) * 100 / (SELECT SUM(TotalCharges) FROM PWC_DataAnalytics.dbo.ChurnDataset WHERE Churn = 'Yes')) AS Rate_by_Revenue</w:t>
      </w:r>
    </w:p>
    <w:p w14:paraId="7AE9C2C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4E32FC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4AABCD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OnlineSecurity;</w:t>
      </w:r>
    </w:p>
    <w:p w14:paraId="3BF9EE0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2E08F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719E37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70A1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BACKUP :</w:t>
      </w:r>
      <w:proofErr w:type="gramEnd"/>
    </w:p>
    <w:p w14:paraId="258AFC5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0000D6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OnlineBackup, </w:t>
      </w:r>
    </w:p>
    <w:p w14:paraId="7D0EA97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368828E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095E45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OnlineBackup;</w:t>
      </w:r>
    </w:p>
    <w:p w14:paraId="3165767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7F323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56B6202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3FD410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OnlineBackup, </w:t>
      </w:r>
    </w:p>
    <w:p w14:paraId="45B48BD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3A65E9A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2C1CC7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OnlineBackup;</w:t>
      </w:r>
    </w:p>
    <w:p w14:paraId="0FCDC36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CF107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BACKUP :</w:t>
      </w:r>
      <w:proofErr w:type="gramEnd"/>
    </w:p>
    <w:p w14:paraId="19B7F70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18CB82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OnlineBackup, </w:t>
      </w:r>
    </w:p>
    <w:p w14:paraId="4E81D6F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66205B9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266302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5523DE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OnlineBackup;</w:t>
      </w:r>
    </w:p>
    <w:p w14:paraId="5F1CC84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3CB0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BACKUP :</w:t>
      </w:r>
      <w:proofErr w:type="gramEnd"/>
    </w:p>
    <w:p w14:paraId="2956795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57AD21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OnlineBackup, </w:t>
      </w:r>
    </w:p>
    <w:p w14:paraId="03DB302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0AD3E43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DE7292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823DF0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OnlineBackup;</w:t>
      </w:r>
    </w:p>
    <w:p w14:paraId="0330834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295CA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SECURITY :</w:t>
      </w:r>
      <w:proofErr w:type="gramEnd"/>
    </w:p>
    <w:p w14:paraId="08D3C03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E82F20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OnlineBackup, </w:t>
      </w:r>
    </w:p>
    <w:p w14:paraId="408ABDE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25A4CAF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E0C5E5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OnlineBackup;</w:t>
      </w:r>
    </w:p>
    <w:p w14:paraId="7B8B46C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73C1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6138817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FCA8C0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OnlineBackup, </w:t>
      </w:r>
    </w:p>
    <w:p w14:paraId="286B3A1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34A16C9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FD0831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OnlineBackup;</w:t>
      </w:r>
    </w:p>
    <w:p w14:paraId="6D423B8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2CE5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BACKUP :</w:t>
      </w:r>
      <w:proofErr w:type="gramEnd"/>
    </w:p>
    <w:p w14:paraId="1DE3864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CA3FA8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OnlineBackup, </w:t>
      </w:r>
    </w:p>
    <w:p w14:paraId="79CE327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7672753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006A5C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A11A59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OnlineBackup;</w:t>
      </w:r>
    </w:p>
    <w:p w14:paraId="52099E5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0B5FD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ONLINE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BACKUP :</w:t>
      </w:r>
      <w:proofErr w:type="gramEnd"/>
    </w:p>
    <w:p w14:paraId="0D67BF5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023AA4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OnlineBackup, </w:t>
      </w:r>
    </w:p>
    <w:p w14:paraId="5348E29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2E2A023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CA4C54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83072C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OnlineBackup;</w:t>
      </w:r>
    </w:p>
    <w:p w14:paraId="75B03B8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E847A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5E112ED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3E431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DEVICE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PROTECTION :</w:t>
      </w:r>
      <w:proofErr w:type="gramEnd"/>
    </w:p>
    <w:p w14:paraId="73A0E5E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E9FD3B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DeviceProtection, </w:t>
      </w:r>
    </w:p>
    <w:p w14:paraId="548ABBD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6954501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29246C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DeviceProtection;</w:t>
      </w:r>
    </w:p>
    <w:p w14:paraId="20B2C6E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85F1C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7E9A036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582C1D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DeviceProtection, </w:t>
      </w:r>
    </w:p>
    <w:p w14:paraId="3453538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7BB78C8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B97CD6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DeviceProtection;</w:t>
      </w:r>
    </w:p>
    <w:p w14:paraId="19AF835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4D9C4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DEVICE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PROTECTION :</w:t>
      </w:r>
      <w:proofErr w:type="gramEnd"/>
    </w:p>
    <w:p w14:paraId="257158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85E6CA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DeviceProtection, </w:t>
      </w:r>
    </w:p>
    <w:p w14:paraId="297AA67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6152249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7526F2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07EEAC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DeviceProtection;</w:t>
      </w:r>
    </w:p>
    <w:p w14:paraId="4001DCA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7B2FB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DEVICE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PROTECTION :</w:t>
      </w:r>
      <w:proofErr w:type="gramEnd"/>
    </w:p>
    <w:p w14:paraId="6AE23DA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464C03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DeviceProtection, </w:t>
      </w:r>
    </w:p>
    <w:p w14:paraId="282D96A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77FA4F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8BF336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A22BDB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DeviceProtection;</w:t>
      </w:r>
    </w:p>
    <w:p w14:paraId="61D51F7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263B4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DEVICE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PROTECTION :</w:t>
      </w:r>
      <w:proofErr w:type="gramEnd"/>
    </w:p>
    <w:p w14:paraId="7DBDF5F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B916A9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DeviceProtection, </w:t>
      </w:r>
    </w:p>
    <w:p w14:paraId="14B2A0F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23D6A8B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D12F45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DeviceProtection;</w:t>
      </w:r>
    </w:p>
    <w:p w14:paraId="5B342CC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A6CEA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49526F8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A8E455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DeviceProtection, </w:t>
      </w:r>
    </w:p>
    <w:p w14:paraId="3F081C7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3539AC4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092AA2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DeviceProtection;</w:t>
      </w:r>
    </w:p>
    <w:p w14:paraId="1595B6B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0491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DEVICE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PROTECTION :</w:t>
      </w:r>
      <w:proofErr w:type="gramEnd"/>
    </w:p>
    <w:p w14:paraId="5950502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91EEB9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DeviceProtection, </w:t>
      </w:r>
    </w:p>
    <w:p w14:paraId="32413A6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SUM(TotalCharges) AS Total_Revenue</w:t>
      </w:r>
    </w:p>
    <w:p w14:paraId="0B6B4C8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E63A43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F9FD5A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DeviceProtection;</w:t>
      </w:r>
    </w:p>
    <w:p w14:paraId="71D360C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54DB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DEVICE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PROTECTION :</w:t>
      </w:r>
      <w:proofErr w:type="gramEnd"/>
    </w:p>
    <w:p w14:paraId="78F477E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5A962E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DeviceProtection, </w:t>
      </w:r>
    </w:p>
    <w:p w14:paraId="5E447E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04AC55E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267A9D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DECC9F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DeviceProtection;</w:t>
      </w:r>
    </w:p>
    <w:p w14:paraId="400E0A6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B14E2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2E0F43D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AA990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TECH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SUPPORT :</w:t>
      </w:r>
      <w:proofErr w:type="gramEnd"/>
    </w:p>
    <w:p w14:paraId="1DBE4A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83F2AB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TechSupport, </w:t>
      </w:r>
    </w:p>
    <w:p w14:paraId="1A557A8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5C49752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9209EF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TechSupport;</w:t>
      </w:r>
    </w:p>
    <w:p w14:paraId="437FCB0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D1FE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5EDD3ED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8C00C0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TechSupport, </w:t>
      </w:r>
    </w:p>
    <w:p w14:paraId="2A9B420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2141420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F8E58C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TechSupport;</w:t>
      </w:r>
    </w:p>
    <w:p w14:paraId="72F00B5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F065B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CUSTOMER vs TECH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SUPPORT :</w:t>
      </w:r>
      <w:proofErr w:type="gramEnd"/>
    </w:p>
    <w:p w14:paraId="0A7B1E9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05112C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TechSupport, </w:t>
      </w:r>
    </w:p>
    <w:p w14:paraId="3149E4D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customerID) AS Total_Customers</w:t>
      </w:r>
    </w:p>
    <w:p w14:paraId="7ADCB45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FFF5C3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0280EE4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TechSupport;</w:t>
      </w:r>
    </w:p>
    <w:p w14:paraId="2741632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8658D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TECH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SUPPORT :</w:t>
      </w:r>
      <w:proofErr w:type="gramEnd"/>
    </w:p>
    <w:p w14:paraId="470C0AE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409FF2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TechSupport, </w:t>
      </w:r>
    </w:p>
    <w:p w14:paraId="7E8D60F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10CDC49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0FC8FA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41EF01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TechSupport;</w:t>
      </w:r>
    </w:p>
    <w:p w14:paraId="21EDDC6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D35C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TECH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SUPPORT :</w:t>
      </w:r>
      <w:proofErr w:type="gramEnd"/>
    </w:p>
    <w:p w14:paraId="0A7515B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8CFFCE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TechSupport, </w:t>
      </w:r>
    </w:p>
    <w:p w14:paraId="6E27074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6A503B2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2FA8F9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TechSupport;</w:t>
      </w:r>
    </w:p>
    <w:p w14:paraId="0163DC8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0F78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3F7DDBE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A6AD78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TechSupport, </w:t>
      </w:r>
    </w:p>
    <w:p w14:paraId="4FDA69D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091B789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DEDC24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TechSupport;</w:t>
      </w:r>
    </w:p>
    <w:p w14:paraId="2543B31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3AD00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BY REVENUE vs TECH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SUPPORT :</w:t>
      </w:r>
      <w:proofErr w:type="gramEnd"/>
    </w:p>
    <w:p w14:paraId="384B5F6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E96E6F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TechSupport, </w:t>
      </w:r>
    </w:p>
    <w:p w14:paraId="3E27DD6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1A64ED4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CEF1C6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6C22497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TechSupport;</w:t>
      </w:r>
    </w:p>
    <w:p w14:paraId="7A68C86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DCC23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TECH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SUPPORT :</w:t>
      </w:r>
      <w:proofErr w:type="gramEnd"/>
    </w:p>
    <w:p w14:paraId="501313F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6F0D03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TechSupport, </w:t>
      </w:r>
    </w:p>
    <w:p w14:paraId="5F712C7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13C2D0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3B47D3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E35199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TechSupport;</w:t>
      </w:r>
    </w:p>
    <w:p w14:paraId="4623E24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69AC22D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-- 4) ACCOUNT TYPE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SEGMENT :</w:t>
      </w:r>
      <w:proofErr w:type="gramEnd"/>
    </w:p>
    <w:p w14:paraId="0BC09D2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59598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CUSTOMER BY PAPERLESS BILLING</w:t>
      </w:r>
    </w:p>
    <w:p w14:paraId="39CC55A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EFEB7C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PaperlessBilling, </w:t>
      </w:r>
    </w:p>
    <w:p w14:paraId="3CDCBAB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Total_Customers</w:t>
      </w:r>
    </w:p>
    <w:p w14:paraId="7AF3B02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1B9D8C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PaperlessBilling;</w:t>
      </w:r>
    </w:p>
    <w:p w14:paraId="01BE3A0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C4585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7C7DAD8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C767C7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PaperlessBilling, </w:t>
      </w:r>
    </w:p>
    <w:p w14:paraId="6890CCA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1607CEC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49567C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PaperlessBilling;</w:t>
      </w:r>
    </w:p>
    <w:p w14:paraId="32BB77A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E99E7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CUSTOMER BY PAPERLESS BILLING vs CHURN</w:t>
      </w:r>
    </w:p>
    <w:p w14:paraId="097093B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EE0C46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PaperlessBilling, </w:t>
      </w:r>
    </w:p>
    <w:p w14:paraId="4FDC72B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Total_Customers</w:t>
      </w:r>
    </w:p>
    <w:p w14:paraId="5729F6F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FF4B18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694A962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PaperlessBilling;</w:t>
      </w:r>
    </w:p>
    <w:p w14:paraId="6D6F2C6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07949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PAPERLESS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BILLING :</w:t>
      </w:r>
      <w:proofErr w:type="gramEnd"/>
    </w:p>
    <w:p w14:paraId="06DCDDD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23771A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PaperlessBilling, </w:t>
      </w:r>
    </w:p>
    <w:p w14:paraId="040FC06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6B54F3C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517FFC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4BBD52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PaperlessBilling;</w:t>
      </w:r>
    </w:p>
    <w:p w14:paraId="64ECEF9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AF62B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PAPERLESS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BILLING :</w:t>
      </w:r>
      <w:proofErr w:type="gramEnd"/>
    </w:p>
    <w:p w14:paraId="136B0CE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CDACEA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PaperlessBilling, </w:t>
      </w:r>
    </w:p>
    <w:p w14:paraId="413713F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7904E9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C83A09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PaperlessBilling;</w:t>
      </w:r>
    </w:p>
    <w:p w14:paraId="70B508F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26B1F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23864BD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2183B5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PaperlessBilling, </w:t>
      </w:r>
    </w:p>
    <w:p w14:paraId="26AA4AD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6E05A48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98565A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PaperlessBilling;</w:t>
      </w:r>
    </w:p>
    <w:p w14:paraId="3D9A4BE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5FB82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REVENUE BY PAPERLESS BILLING vs CHURN:</w:t>
      </w:r>
    </w:p>
    <w:p w14:paraId="6A27E5E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7AC1B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PaperlessBilling, </w:t>
      </w:r>
    </w:p>
    <w:p w14:paraId="40AC85E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3599619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8415E3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5EC8D3C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PaperlessBilling;</w:t>
      </w:r>
    </w:p>
    <w:p w14:paraId="5970502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0CFF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PAPERLESS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BILLING :</w:t>
      </w:r>
      <w:proofErr w:type="gramEnd"/>
    </w:p>
    <w:p w14:paraId="33F7667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521AE8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PaperlessBilling, </w:t>
      </w:r>
    </w:p>
    <w:p w14:paraId="6830603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22E7A6D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BF7B0C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584506F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PaperlessBilling;</w:t>
      </w:r>
    </w:p>
    <w:p w14:paraId="6B28778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DB14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130614B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55348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CUSTOMER BY CONTRACT</w:t>
      </w:r>
    </w:p>
    <w:p w14:paraId="3ECCF18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75B148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Contract, </w:t>
      </w:r>
    </w:p>
    <w:p w14:paraId="5C2F26E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Total_Customers</w:t>
      </w:r>
    </w:p>
    <w:p w14:paraId="17F45E0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4C84B4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Contract;</w:t>
      </w:r>
    </w:p>
    <w:p w14:paraId="62FB90C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DAA1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23A2E3A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B03AF4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Contract, </w:t>
      </w:r>
    </w:p>
    <w:p w14:paraId="1768AA3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25579F6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D8B29E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Contract;</w:t>
      </w:r>
    </w:p>
    <w:p w14:paraId="4ED45E6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37B36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CUSTOMER BY CONTRACT vs CHURN</w:t>
      </w:r>
    </w:p>
    <w:p w14:paraId="27EA193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AD504B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Contract, </w:t>
      </w:r>
    </w:p>
    <w:p w14:paraId="392245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Total_Customers</w:t>
      </w:r>
    </w:p>
    <w:p w14:paraId="72C017D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4E600A5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557AA1D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Contract;</w:t>
      </w:r>
    </w:p>
    <w:p w14:paraId="5CA0CD2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BA65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CONTRACT :</w:t>
      </w:r>
      <w:proofErr w:type="gramEnd"/>
    </w:p>
    <w:p w14:paraId="2E59288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D74A37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Contract, </w:t>
      </w:r>
    </w:p>
    <w:p w14:paraId="6EB0506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7D08FAB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C866DE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C3439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Contract;</w:t>
      </w:r>
    </w:p>
    <w:p w14:paraId="6A9373C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CCC20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CONTRACT :</w:t>
      </w:r>
      <w:proofErr w:type="gramEnd"/>
    </w:p>
    <w:p w14:paraId="0B3B62C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048370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Contract, </w:t>
      </w:r>
    </w:p>
    <w:p w14:paraId="6D746BE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265D2F2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FE6BB1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GROUP BY Contract;</w:t>
      </w:r>
    </w:p>
    <w:p w14:paraId="31A5407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A71BE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44E549E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B4FE6A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Contract, </w:t>
      </w:r>
    </w:p>
    <w:p w14:paraId="334F503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04C4D10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0D94CAB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Contract;</w:t>
      </w:r>
    </w:p>
    <w:p w14:paraId="2031DD5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0647E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REVENUE BY CONTRACT vs CHURN:</w:t>
      </w:r>
    </w:p>
    <w:p w14:paraId="700119D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54964C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Contract, </w:t>
      </w:r>
    </w:p>
    <w:p w14:paraId="1BAB58E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177E0AC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96F657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194F19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Contract;</w:t>
      </w:r>
    </w:p>
    <w:p w14:paraId="6A04A90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68CA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CONTRACT :</w:t>
      </w:r>
      <w:proofErr w:type="gramEnd"/>
    </w:p>
    <w:p w14:paraId="74DF95B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07FC1F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Contract, </w:t>
      </w:r>
    </w:p>
    <w:p w14:paraId="0041AA0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722595D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6F1CF7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25AFF9C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Contract;</w:t>
      </w:r>
    </w:p>
    <w:p w14:paraId="6B0EAF1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6111F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7FFA817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45016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CUSTOMER BY PAYMENT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METHOD :</w:t>
      </w:r>
      <w:proofErr w:type="gramEnd"/>
    </w:p>
    <w:p w14:paraId="1A52AF9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1272D6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PaymentMethod, </w:t>
      </w:r>
    </w:p>
    <w:p w14:paraId="070520A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Total_Customers</w:t>
      </w:r>
    </w:p>
    <w:p w14:paraId="6AC1AF7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2374F5B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PaymentMethod;</w:t>
      </w:r>
    </w:p>
    <w:p w14:paraId="590361F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D3386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 :</w:t>
      </w:r>
      <w:proofErr w:type="gramEnd"/>
    </w:p>
    <w:p w14:paraId="4F28575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9AB387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PaymentMethod, </w:t>
      </w:r>
    </w:p>
    <w:p w14:paraId="18A1E5E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PWC_DataAnalytics.dbo.ChurnDataset)) AS Rate_by_Customer</w:t>
      </w:r>
    </w:p>
    <w:p w14:paraId="15FCA88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8D9267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PaymentMethod;</w:t>
      </w:r>
    </w:p>
    <w:p w14:paraId="5DA4A52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5FA1E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CUSTOMER BY PAYMENT METHOD vs CHURN</w:t>
      </w:r>
    </w:p>
    <w:p w14:paraId="3FD3F11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0D5D49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PaymentMethod, </w:t>
      </w:r>
    </w:p>
    <w:p w14:paraId="664912F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DISTINCT customerID) AS Total_Customers</w:t>
      </w:r>
    </w:p>
    <w:p w14:paraId="1C68BE4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959A1D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7EA3417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PaymentMethod;</w:t>
      </w:r>
    </w:p>
    <w:p w14:paraId="5814978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6E42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CUSTOMERS vs PAYMENT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METHOD :</w:t>
      </w:r>
      <w:proofErr w:type="gramEnd"/>
    </w:p>
    <w:p w14:paraId="086B5D2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9E232E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PaymentMethod, </w:t>
      </w:r>
    </w:p>
    <w:p w14:paraId="15C6D00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COUNT(DISTINCT customerID) * 100 / (SELECT COUNT(DISTINCT customerID) FROM PWC_DataAnalytics.dbo.ChurnDataset WHERE Churn = 'Yes')) AS Rate_by_Customer</w:t>
      </w:r>
    </w:p>
    <w:p w14:paraId="0727AB23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17DD043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14F80CD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PaymentMethod;</w:t>
      </w:r>
    </w:p>
    <w:p w14:paraId="0B11AA4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DA67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REVENUE BY PAYMENT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METHOD :</w:t>
      </w:r>
      <w:proofErr w:type="gramEnd"/>
    </w:p>
    <w:p w14:paraId="69A883D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SELECT</w:t>
      </w:r>
    </w:p>
    <w:p w14:paraId="00D7A48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PaymentMethod, </w:t>
      </w:r>
    </w:p>
    <w:p w14:paraId="6BD0AB4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3F48D9B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68D5ACD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PaymentMethod;</w:t>
      </w:r>
    </w:p>
    <w:p w14:paraId="68542F4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A7D1EE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PERCENTAGE :</w:t>
      </w:r>
      <w:proofErr w:type="gramEnd"/>
    </w:p>
    <w:p w14:paraId="412D3DF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FAF613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PaymentMethod, </w:t>
      </w:r>
    </w:p>
    <w:p w14:paraId="06320FB2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PWC_DataAnalytics.dbo.ChurnDataset)) AS Rate_by_Revenue</w:t>
      </w:r>
    </w:p>
    <w:p w14:paraId="4990CB7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52DBAAF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PaymentMethod;</w:t>
      </w:r>
    </w:p>
    <w:p w14:paraId="5039B74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39869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 REVENUE BY PAYMENT METHOD vs CHURN:</w:t>
      </w:r>
    </w:p>
    <w:p w14:paraId="26EE5B7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13734E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PaymentMethod, </w:t>
      </w:r>
    </w:p>
    <w:p w14:paraId="5DF45701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SUM(TotalCharges) AS Total_Revenue</w:t>
      </w:r>
    </w:p>
    <w:p w14:paraId="01BAB53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72C65EAF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3F2B54C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PaymentMethod;</w:t>
      </w:r>
    </w:p>
    <w:p w14:paraId="7C5FB10D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8355B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 xml:space="preserve">-- CHURN RATE BY REVENUE vs PAYMENT </w:t>
      </w:r>
      <w:proofErr w:type="gramStart"/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METHOD :</w:t>
      </w:r>
      <w:proofErr w:type="gramEnd"/>
    </w:p>
    <w:p w14:paraId="01C3EB29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4212430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PaymentMethod, </w:t>
      </w:r>
    </w:p>
    <w:p w14:paraId="16762A4C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ab/>
        <w:t>CEILING(SUM(TotalCharges) * 100 / (SELECT SUM(TotalCharges) FROM PWC_DataAnalytics.dbo.ChurnDataset WHERE Churn = 'Yes')) AS Rate_by_Revenue</w:t>
      </w:r>
    </w:p>
    <w:p w14:paraId="4E415C75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FROM PWC_DataAnalytics.dbo.ChurnDataset</w:t>
      </w:r>
    </w:p>
    <w:p w14:paraId="3C84CCD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WHERE Churn = 'Yes'</w:t>
      </w:r>
    </w:p>
    <w:p w14:paraId="4DB35A3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GROUP BY PaymentMethod;</w:t>
      </w:r>
    </w:p>
    <w:p w14:paraId="74994227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BBF44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2A35592A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AA6258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794A">
        <w:rPr>
          <w:rFonts w:ascii="Consolas" w:hAnsi="Consolas" w:cs="Consolas"/>
          <w:color w:val="000000"/>
          <w:kern w:val="0"/>
          <w:sz w:val="19"/>
          <w:szCs w:val="19"/>
        </w:rPr>
        <w:t>SELECT * FROM PWC_DataAnalytics.dbo.ChurnDataset</w:t>
      </w:r>
    </w:p>
    <w:p w14:paraId="1E6AF718" w14:textId="5ED49EE1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48C02A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175C24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F853BA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FA40B3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F8E80B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F4A9F2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8C823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379E8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65D5D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531F0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76A71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C9ABA3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BD5B28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1AD404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379CBF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600861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56C334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CDA4C7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D3577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7DC81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3DBA7A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BA52B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D17DA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CED686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2B274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FE2898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FC21A2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EDED8" w14:textId="6F6213CB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  <w:lastRenderedPageBreak/>
        <w:t>Power Bi DAX:</w:t>
      </w:r>
    </w:p>
    <w:p w14:paraId="746E0B32" w14:textId="77777777" w:rsid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</w:pPr>
    </w:p>
    <w:p w14:paraId="3BEFC656" w14:textId="41294835" w:rsid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Customer =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DISTINCTCOUNT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CustomerChurnDatset[customerID]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AB8DD0D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Churn 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CustomerChurnDatset[Churn]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 /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B28030A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Average Monthly Charges =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</w:t>
      </w:r>
      <w:proofErr w:type="gramEnd"/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MonthlyCharges]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D53D346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Revenue =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</w:t>
      </w:r>
      <w:proofErr w:type="gramEnd"/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89D7D49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Male_Count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CustomerChurnDatset[gender]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"Male"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3762EE73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Male_Revenue_Rate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CustomerChurnDatset[gender]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"Male"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F3F2D1D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Female_Count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CustomerChurnDatset[gender]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"Female"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F8B6629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Female_Revenue_Rate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CustomerChurnDatset[gender]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"Female"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7F81174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SeniorCitizen_Count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CustomerChurnDatset[SeniorCitizen]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B28E31C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SeniorCitizen_Revenue_Rate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CustomerChurnDatset[SeniorCitizen]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FB7BB50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Dependents_Count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CustomerChurnDatset[Dependents]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900CA1B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Dependents_Revenue_Rate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CustomerChurnDatset[Dependents]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6EA7926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DSL Customer 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CustomerChurnDatset[InternetService]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"DSL"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921A58B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DSL Revenue 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CustomerChurnDatset[InternetService]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"DSL"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1EBBBD7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Fiber Optic Customer 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CustomerChurnDatset[InternetService]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"Fiber optic"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13331A59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Fiber Optics Revenue 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CustomerChurnDatset[InternetService]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"Fiber optic"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31042CE" w14:textId="77777777" w:rsidR="00F5794A" w:rsidRPr="00F5794A" w:rsidRDefault="00F5794A" w:rsidP="00F5794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Device Protection Customer Rate = </w:t>
      </w:r>
      <w:proofErr w:type="gramStart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CustomerChurnDatset[DeviceProtection]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F579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F5794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5794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F579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E3CC5EC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Device Protection Revenue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CustomerChurnDatset[DeviceProtection]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B5FE0BD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Multiplie Lines Customer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CustomerChurnDatset[MultipleLines]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E8D1A6D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Multiplie Lines Revenue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CustomerChurnDatset[MultipleLines]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38BEEEFE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Online Backup Customer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CustomerChurnDatset[OnlineBackup]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17126E1F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Online Backup Revenue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CustomerChurnDatset[OnlineBackup]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13A638D8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Online Security Customer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CustomerChurnDatset[OnlineSecurity]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34B2BE1B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Online Security Revenue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CustomerChurnDatset[OnlineSecurity]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112163CF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Partners_Count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CustomerChurnDatset[Partner]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9F220C9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Partners_Revenue_Rate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CustomerChurnDatset[Partner]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AF0E993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PhoneService Customer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CustomerChurnDatset[PhoneService]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2C46000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PhoneService Revenue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CustomerChurnDatset[PhoneService]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2C3CC09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Streaming Movies Customer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CustomerChurnDatset[StreamingMovies]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BDC7115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Streaming Movies Revenue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CustomerChurnDatset[StreamingMovies]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10567115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Streaming TVs Customer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CustomerChurnDatset[StreamingTV]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AE6031C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Streaming TVs Revenue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CustomerChurnDatset[StreamingTV]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60753CD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Tech Support Customer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CustomerChurnDatset[TechSupport]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36F4D31" w14:textId="77777777" w:rsidR="00593A63" w:rsidRPr="00593A63" w:rsidRDefault="00593A63" w:rsidP="00593A6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Tech Support Revenue Rate = </w:t>
      </w:r>
      <w:proofErr w:type="gramStart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CustomerChurnDatset[TechSupport]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93A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93A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3A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CustomerChurnDatset[TotalCharges]</w:t>
      </w:r>
      <w:r w:rsidRPr="00593A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5494832" w14:textId="304C0B97" w:rsidR="00F5794A" w:rsidRPr="00593A63" w:rsidRDefault="00F5794A" w:rsidP="00593A6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6B59446" w14:textId="77777777" w:rsidR="00F5794A" w:rsidRPr="00F5794A" w:rsidRDefault="00F5794A" w:rsidP="00F579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6"/>
          <w:szCs w:val="36"/>
        </w:rPr>
      </w:pPr>
    </w:p>
    <w:p w14:paraId="01259DBE" w14:textId="77777777" w:rsidR="00F5794A" w:rsidRPr="00F5794A" w:rsidRDefault="00F5794A">
      <w:pPr>
        <w:rPr>
          <w:sz w:val="28"/>
          <w:szCs w:val="28"/>
          <w:lang w:val="en-US"/>
        </w:rPr>
      </w:pPr>
    </w:p>
    <w:sectPr w:rsidR="00F5794A" w:rsidRPr="00F5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36498"/>
    <w:multiLevelType w:val="hybridMultilevel"/>
    <w:tmpl w:val="357659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5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34"/>
    <w:rsid w:val="00593A63"/>
    <w:rsid w:val="00AF1834"/>
    <w:rsid w:val="00F47F81"/>
    <w:rsid w:val="00F5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5EED"/>
  <w15:chartTrackingRefBased/>
  <w15:docId w15:val="{D733E5BF-AC4B-4B72-93B1-2A7D2303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6081</Words>
  <Characters>34664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Srikrishnan Shankar</dc:creator>
  <cp:keywords/>
  <dc:description/>
  <cp:lastModifiedBy>Srikrishnan Shankar</cp:lastModifiedBy>
  <cp:revision>2</cp:revision>
  <dcterms:created xsi:type="dcterms:W3CDTF">2023-10-23T05:19:00Z</dcterms:created>
  <dcterms:modified xsi:type="dcterms:W3CDTF">2023-10-23T05:32:00Z</dcterms:modified>
</cp:coreProperties>
</file>