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A7552C" w:rsidRDefault="007646CD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1. In the below elements which of them are values or an expression? eg:- values can be integer or string and expressions will be mathematical operators.</w:t>
      </w:r>
    </w:p>
    <w:p w14:paraId="00000002" w14:textId="0596BF99" w:rsidR="00A7552C" w:rsidRDefault="00F847A0" w:rsidP="00F847A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Ans: </w:t>
      </w:r>
      <w:r>
        <w:rPr>
          <w:sz w:val="24"/>
          <w:szCs w:val="24"/>
        </w:rPr>
        <w:tab/>
      </w:r>
      <w:r w:rsidR="007646CD">
        <w:rPr>
          <w:sz w:val="24"/>
          <w:szCs w:val="24"/>
        </w:rPr>
        <w:t xml:space="preserve">* </w:t>
      </w:r>
      <w:r>
        <w:rPr>
          <w:sz w:val="24"/>
          <w:szCs w:val="24"/>
        </w:rPr>
        <w:t xml:space="preserve"> : exressionos</w:t>
      </w:r>
    </w:p>
    <w:p w14:paraId="00000003" w14:textId="0BAEEE0F" w:rsidR="00A7552C" w:rsidRDefault="007646CD" w:rsidP="00F847A0">
      <w:pPr>
        <w:spacing w:before="220"/>
        <w:ind w:left="720"/>
        <w:rPr>
          <w:sz w:val="24"/>
          <w:szCs w:val="24"/>
        </w:rPr>
      </w:pPr>
      <w:r>
        <w:rPr>
          <w:sz w:val="24"/>
          <w:szCs w:val="24"/>
        </w:rPr>
        <w:t>'hello'</w:t>
      </w:r>
      <w:r w:rsidR="00F847A0">
        <w:rPr>
          <w:sz w:val="24"/>
          <w:szCs w:val="24"/>
        </w:rPr>
        <w:t xml:space="preserve"> = values</w:t>
      </w:r>
    </w:p>
    <w:p w14:paraId="00000004" w14:textId="0759A2AA" w:rsidR="00A7552C" w:rsidRDefault="007646CD" w:rsidP="00F847A0">
      <w:pPr>
        <w:spacing w:before="220"/>
        <w:ind w:left="720"/>
        <w:rPr>
          <w:sz w:val="24"/>
          <w:szCs w:val="24"/>
        </w:rPr>
      </w:pPr>
      <w:r>
        <w:rPr>
          <w:sz w:val="24"/>
          <w:szCs w:val="24"/>
        </w:rPr>
        <w:t>-87.8</w:t>
      </w:r>
      <w:r w:rsidR="00F847A0">
        <w:rPr>
          <w:sz w:val="24"/>
          <w:szCs w:val="24"/>
        </w:rPr>
        <w:t xml:space="preserve"> = values</w:t>
      </w:r>
    </w:p>
    <w:p w14:paraId="00000005" w14:textId="2945095E" w:rsidR="00A7552C" w:rsidRDefault="007646CD" w:rsidP="00F847A0">
      <w:pPr>
        <w:spacing w:before="220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F847A0">
        <w:rPr>
          <w:sz w:val="24"/>
          <w:szCs w:val="24"/>
        </w:rPr>
        <w:t xml:space="preserve"> = expressions</w:t>
      </w:r>
    </w:p>
    <w:p w14:paraId="00000006" w14:textId="31AEBF96" w:rsidR="00A7552C" w:rsidRDefault="007646CD" w:rsidP="00F847A0">
      <w:pPr>
        <w:spacing w:before="220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/ </w:t>
      </w:r>
      <w:r w:rsidR="00F847A0">
        <w:rPr>
          <w:sz w:val="24"/>
          <w:szCs w:val="24"/>
        </w:rPr>
        <w:t xml:space="preserve"> = expressions</w:t>
      </w:r>
    </w:p>
    <w:p w14:paraId="00000007" w14:textId="2DDAFA08" w:rsidR="00A7552C" w:rsidRDefault="00F847A0" w:rsidP="00F847A0">
      <w:pPr>
        <w:numPr>
          <w:ilvl w:val="0"/>
          <w:numId w:val="1"/>
        </w:numPr>
        <w:spacing w:before="220"/>
        <w:ind w:left="1440"/>
        <w:rPr>
          <w:sz w:val="24"/>
          <w:szCs w:val="24"/>
        </w:rPr>
      </w:pPr>
      <w:r>
        <w:rPr>
          <w:sz w:val="24"/>
          <w:szCs w:val="24"/>
        </w:rPr>
        <w:t>= expressions</w:t>
      </w:r>
    </w:p>
    <w:p w14:paraId="00000008" w14:textId="1691E5B7" w:rsidR="00A7552C" w:rsidRDefault="007646CD" w:rsidP="00F847A0">
      <w:pPr>
        <w:spacing w:before="220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6 </w:t>
      </w:r>
      <w:r w:rsidR="00F847A0">
        <w:rPr>
          <w:sz w:val="24"/>
          <w:szCs w:val="24"/>
        </w:rPr>
        <w:t>= values</w:t>
      </w:r>
    </w:p>
    <w:p w14:paraId="00000009" w14:textId="77777777" w:rsidR="00A7552C" w:rsidRDefault="00A7552C">
      <w:pPr>
        <w:spacing w:before="220"/>
      </w:pPr>
    </w:p>
    <w:p w14:paraId="0000000A" w14:textId="03410290" w:rsidR="00A7552C" w:rsidRDefault="007646CD">
      <w:pPr>
        <w:spacing w:before="220"/>
        <w:rPr>
          <w:sz w:val="24"/>
          <w:szCs w:val="24"/>
        </w:rPr>
      </w:pPr>
      <w:r>
        <w:rPr>
          <w:sz w:val="24"/>
          <w:szCs w:val="24"/>
        </w:rPr>
        <w:t>2. What is the difference between string and variable?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847A0" w14:paraId="041C0267" w14:textId="77777777" w:rsidTr="00F847A0">
        <w:tc>
          <w:tcPr>
            <w:tcW w:w="4508" w:type="dxa"/>
          </w:tcPr>
          <w:p w14:paraId="7A56F9E4" w14:textId="195752AF" w:rsidR="00F847A0" w:rsidRDefault="00F847A0">
            <w:pPr>
              <w:spacing w:before="2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4508" w:type="dxa"/>
          </w:tcPr>
          <w:p w14:paraId="75BD8ECB" w14:textId="271D1BDD" w:rsidR="00F847A0" w:rsidRDefault="00F847A0">
            <w:pPr>
              <w:spacing w:before="2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Variable</w:t>
            </w:r>
          </w:p>
        </w:tc>
      </w:tr>
      <w:tr w:rsidR="00F847A0" w14:paraId="4D986874" w14:textId="77777777" w:rsidTr="00F847A0">
        <w:tc>
          <w:tcPr>
            <w:tcW w:w="4508" w:type="dxa"/>
          </w:tcPr>
          <w:p w14:paraId="4194D840" w14:textId="16904121" w:rsidR="00F847A0" w:rsidRDefault="00F847A0">
            <w:pPr>
              <w:spacing w:before="2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It is a data type</w:t>
            </w:r>
          </w:p>
        </w:tc>
        <w:tc>
          <w:tcPr>
            <w:tcW w:w="4508" w:type="dxa"/>
          </w:tcPr>
          <w:p w14:paraId="0638D6E3" w14:textId="07D1415D" w:rsidR="00F847A0" w:rsidRDefault="00F847A0">
            <w:pPr>
              <w:spacing w:before="2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Variable is a temporary location where you store data</w:t>
            </w:r>
          </w:p>
        </w:tc>
      </w:tr>
      <w:tr w:rsidR="00F847A0" w14:paraId="26466CE3" w14:textId="77777777" w:rsidTr="00F847A0">
        <w:tc>
          <w:tcPr>
            <w:tcW w:w="4508" w:type="dxa"/>
          </w:tcPr>
          <w:p w14:paraId="6AEC0780" w14:textId="3B1AB994" w:rsidR="00F847A0" w:rsidRDefault="00F847A0">
            <w:pPr>
              <w:spacing w:before="2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 cannot store any data</w:t>
            </w:r>
          </w:p>
        </w:tc>
        <w:tc>
          <w:tcPr>
            <w:tcW w:w="4508" w:type="dxa"/>
          </w:tcPr>
          <w:p w14:paraId="7BE89FC6" w14:textId="0130FB79" w:rsidR="00F847A0" w:rsidRDefault="00F847A0">
            <w:pPr>
              <w:spacing w:before="2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Variable can store any data like string, integer, list, tupels etc.</w:t>
            </w:r>
          </w:p>
        </w:tc>
      </w:tr>
      <w:tr w:rsidR="00F847A0" w14:paraId="58BAFB12" w14:textId="77777777" w:rsidTr="00F847A0">
        <w:tc>
          <w:tcPr>
            <w:tcW w:w="4508" w:type="dxa"/>
          </w:tcPr>
          <w:p w14:paraId="76CC00FA" w14:textId="145E7109" w:rsidR="00F847A0" w:rsidRDefault="00F847A0">
            <w:pPr>
              <w:spacing w:before="2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 data is enclosed in “ ”</w:t>
            </w:r>
          </w:p>
        </w:tc>
        <w:tc>
          <w:tcPr>
            <w:tcW w:w="4508" w:type="dxa"/>
          </w:tcPr>
          <w:p w14:paraId="0B4E5FB9" w14:textId="0D731F19" w:rsidR="00F847A0" w:rsidRDefault="00F847A0">
            <w:pPr>
              <w:spacing w:before="2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Variable is not enclosed in “ “</w:t>
            </w:r>
          </w:p>
        </w:tc>
      </w:tr>
      <w:tr w:rsidR="00F847A0" w14:paraId="53A140D6" w14:textId="77777777" w:rsidTr="00F847A0">
        <w:tc>
          <w:tcPr>
            <w:tcW w:w="4508" w:type="dxa"/>
          </w:tcPr>
          <w:p w14:paraId="0D47B746" w14:textId="77777777" w:rsidR="00F847A0" w:rsidRDefault="00F847A0">
            <w:pPr>
              <w:spacing w:before="2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Ex Code: M = “Sripad” </w:t>
            </w:r>
          </w:p>
          <w:p w14:paraId="183ECA97" w14:textId="26423997" w:rsidR="00F847A0" w:rsidRDefault="00F847A0">
            <w:pPr>
              <w:spacing w:before="2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Here “Sripad” is the string.</w:t>
            </w:r>
          </w:p>
        </w:tc>
        <w:tc>
          <w:tcPr>
            <w:tcW w:w="4508" w:type="dxa"/>
          </w:tcPr>
          <w:p w14:paraId="1D08C57E" w14:textId="77777777" w:rsidR="00F847A0" w:rsidRDefault="00F847A0" w:rsidP="00F847A0">
            <w:pPr>
              <w:spacing w:before="2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Ex Code: M = “Sripad” </w:t>
            </w:r>
          </w:p>
          <w:p w14:paraId="3BEECFA8" w14:textId="348147DA" w:rsidR="00F847A0" w:rsidRDefault="00F847A0">
            <w:pPr>
              <w:spacing w:before="2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Here M is the Variable in which that string is stored</w:t>
            </w:r>
          </w:p>
        </w:tc>
      </w:tr>
      <w:tr w:rsidR="00F847A0" w14:paraId="35563A13" w14:textId="77777777" w:rsidTr="00F847A0">
        <w:tc>
          <w:tcPr>
            <w:tcW w:w="4508" w:type="dxa"/>
          </w:tcPr>
          <w:p w14:paraId="4E5C81BF" w14:textId="05A8C719" w:rsidR="00F847A0" w:rsidRDefault="00F847A0">
            <w:pPr>
              <w:spacing w:before="2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 is not callable</w:t>
            </w:r>
          </w:p>
        </w:tc>
        <w:tc>
          <w:tcPr>
            <w:tcW w:w="4508" w:type="dxa"/>
          </w:tcPr>
          <w:p w14:paraId="4DEA6CA1" w14:textId="5C048579" w:rsidR="00F847A0" w:rsidRDefault="00F847A0" w:rsidP="00F847A0">
            <w:pPr>
              <w:spacing w:before="2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Variable is callable which gives the output of data that is stored in it.</w:t>
            </w:r>
          </w:p>
        </w:tc>
      </w:tr>
    </w:tbl>
    <w:p w14:paraId="700C07B4" w14:textId="36EACD98" w:rsidR="00F847A0" w:rsidRDefault="00F847A0">
      <w:pPr>
        <w:spacing w:before="220"/>
        <w:rPr>
          <w:sz w:val="24"/>
          <w:szCs w:val="24"/>
        </w:rPr>
      </w:pPr>
    </w:p>
    <w:p w14:paraId="68DE0CF1" w14:textId="29A379C1" w:rsidR="00F847A0" w:rsidRDefault="00F847A0">
      <w:pPr>
        <w:spacing w:before="220"/>
        <w:rPr>
          <w:sz w:val="24"/>
          <w:szCs w:val="24"/>
        </w:rPr>
      </w:pPr>
    </w:p>
    <w:p w14:paraId="7F82B2C8" w14:textId="77777777" w:rsidR="00F847A0" w:rsidRDefault="00F847A0">
      <w:pPr>
        <w:spacing w:before="220"/>
        <w:rPr>
          <w:sz w:val="24"/>
          <w:szCs w:val="24"/>
        </w:rPr>
      </w:pPr>
    </w:p>
    <w:p w14:paraId="0000000B" w14:textId="77777777" w:rsidR="00A7552C" w:rsidRDefault="00A7552C">
      <w:pPr>
        <w:spacing w:before="220"/>
        <w:rPr>
          <w:sz w:val="24"/>
          <w:szCs w:val="24"/>
        </w:rPr>
      </w:pPr>
    </w:p>
    <w:p w14:paraId="0000000C" w14:textId="77777777" w:rsidR="00A7552C" w:rsidRDefault="007646CD">
      <w:pPr>
        <w:spacing w:before="220"/>
        <w:rPr>
          <w:sz w:val="24"/>
          <w:szCs w:val="24"/>
        </w:rPr>
      </w:pPr>
      <w:r>
        <w:rPr>
          <w:sz w:val="24"/>
          <w:szCs w:val="24"/>
        </w:rPr>
        <w:t>3. Describe three d</w:t>
      </w:r>
      <w:r>
        <w:rPr>
          <w:sz w:val="24"/>
          <w:szCs w:val="24"/>
        </w:rPr>
        <w:t>ifferent data types.</w:t>
      </w:r>
    </w:p>
    <w:p w14:paraId="0000000D" w14:textId="5FA66BD8" w:rsidR="00A7552C" w:rsidRDefault="00F847A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Ans: String, Int, float, complex, list, tuples, dictionary, set, None</w:t>
      </w:r>
    </w:p>
    <w:p w14:paraId="0000000E" w14:textId="0E842240" w:rsidR="00A7552C" w:rsidRDefault="007646CD">
      <w:pPr>
        <w:spacing w:before="220"/>
        <w:rPr>
          <w:sz w:val="24"/>
          <w:szCs w:val="24"/>
        </w:rPr>
      </w:pPr>
      <w:r>
        <w:rPr>
          <w:sz w:val="24"/>
          <w:szCs w:val="24"/>
        </w:rPr>
        <w:t>4. What is an expression made up of? What do all expressions do?</w:t>
      </w:r>
    </w:p>
    <w:p w14:paraId="7E22B07C" w14:textId="76D36A09" w:rsidR="00F847A0" w:rsidRDefault="00F847A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Ans: </w:t>
      </w:r>
      <w:r w:rsidR="007646CD">
        <w:rPr>
          <w:sz w:val="24"/>
          <w:szCs w:val="24"/>
        </w:rPr>
        <w:t xml:space="preserve"> </w:t>
      </w:r>
      <w:r w:rsidRPr="00F847A0">
        <w:rPr>
          <w:sz w:val="24"/>
          <w:szCs w:val="24"/>
        </w:rPr>
        <w:t>An expression is a combination of operators and operands that is interpreted to produce some other value.</w:t>
      </w:r>
      <w:r w:rsidR="007646CD">
        <w:rPr>
          <w:sz w:val="24"/>
          <w:szCs w:val="24"/>
        </w:rPr>
        <w:t xml:space="preserve"> Expressions result in some value. </w:t>
      </w:r>
    </w:p>
    <w:p w14:paraId="0000000F" w14:textId="2797D4BB" w:rsidR="00A7552C" w:rsidRDefault="007646CD">
      <w:pPr>
        <w:spacing w:before="220"/>
        <w:rPr>
          <w:sz w:val="24"/>
          <w:szCs w:val="24"/>
        </w:rPr>
      </w:pPr>
      <w:r>
        <w:rPr>
          <w:sz w:val="24"/>
          <w:szCs w:val="24"/>
        </w:rPr>
        <w:t>5. This assignment statements, like spam = 10. What is the difference between an expression and a statement?</w:t>
      </w:r>
    </w:p>
    <w:p w14:paraId="3DE8736C" w14:textId="77777777" w:rsidR="007646CD" w:rsidRDefault="007646CD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Ans: </w:t>
      </w:r>
    </w:p>
    <w:p w14:paraId="47AC0DF9" w14:textId="77777777" w:rsidR="007646CD" w:rsidRDefault="007646CD">
      <w:pPr>
        <w:spacing w:before="220"/>
        <w:rPr>
          <w:sz w:val="24"/>
          <w:szCs w:val="24"/>
        </w:rPr>
      </w:pPr>
      <w:r w:rsidRPr="007646CD">
        <w:rPr>
          <w:sz w:val="24"/>
          <w:szCs w:val="24"/>
        </w:rPr>
        <w:t xml:space="preserve">Assignment is the process in which Assignment operator </w:t>
      </w:r>
      <w:r>
        <w:rPr>
          <w:sz w:val="24"/>
          <w:szCs w:val="24"/>
        </w:rPr>
        <w:t>“</w:t>
      </w:r>
      <w:r w:rsidRPr="007646CD">
        <w:rPr>
          <w:sz w:val="24"/>
          <w:szCs w:val="24"/>
        </w:rPr>
        <w:t>=</w:t>
      </w:r>
      <w:r>
        <w:rPr>
          <w:sz w:val="24"/>
          <w:szCs w:val="24"/>
        </w:rPr>
        <w:t>”</w:t>
      </w:r>
      <w:r w:rsidRPr="007646CD">
        <w:rPr>
          <w:sz w:val="24"/>
          <w:szCs w:val="24"/>
        </w:rPr>
        <w:t xml:space="preserve"> is used to assign a value of a variable. </w:t>
      </w:r>
    </w:p>
    <w:p w14:paraId="06C8CE59" w14:textId="6B03932B" w:rsidR="007646CD" w:rsidRDefault="007646CD">
      <w:pPr>
        <w:spacing w:before="220"/>
        <w:rPr>
          <w:sz w:val="24"/>
          <w:szCs w:val="24"/>
        </w:rPr>
      </w:pPr>
      <w:r w:rsidRPr="007646CD">
        <w:rPr>
          <w:sz w:val="24"/>
          <w:szCs w:val="24"/>
        </w:rPr>
        <w:t>Expression is a set of variables, constants and arithmetical operators</w:t>
      </w:r>
      <w:r>
        <w:rPr>
          <w:sz w:val="24"/>
          <w:szCs w:val="24"/>
        </w:rPr>
        <w:t xml:space="preserve"> designed to arrive to certain conclusion or value after operating on them</w:t>
      </w:r>
      <w:r w:rsidRPr="007646CD">
        <w:rPr>
          <w:sz w:val="24"/>
          <w:szCs w:val="24"/>
        </w:rPr>
        <w:t>.</w:t>
      </w:r>
    </w:p>
    <w:p w14:paraId="00000010" w14:textId="77777777" w:rsidR="00A7552C" w:rsidRDefault="007646CD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6. After running the following code, what does the variable </w:t>
      </w:r>
      <w:r>
        <w:rPr>
          <w:sz w:val="24"/>
          <w:szCs w:val="24"/>
        </w:rPr>
        <w:t>bacon contain?</w:t>
      </w:r>
    </w:p>
    <w:p w14:paraId="00000011" w14:textId="77777777" w:rsidR="00A7552C" w:rsidRDefault="007646CD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= 22</w:t>
      </w:r>
    </w:p>
    <w:p w14:paraId="00000012" w14:textId="77777777" w:rsidR="00A7552C" w:rsidRDefault="007646CD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+ 1</w:t>
      </w:r>
    </w:p>
    <w:p w14:paraId="00000013" w14:textId="336D2E11" w:rsidR="00A7552C" w:rsidRDefault="007646CD">
      <w:pPr>
        <w:spacing w:before="220"/>
      </w:pPr>
      <w:r>
        <w:t>Ans: bacon  = 23</w:t>
      </w:r>
    </w:p>
    <w:p w14:paraId="00000014" w14:textId="77777777" w:rsidR="00A7552C" w:rsidRDefault="007646CD">
      <w:pPr>
        <w:spacing w:before="220"/>
        <w:rPr>
          <w:sz w:val="24"/>
          <w:szCs w:val="24"/>
        </w:rPr>
      </w:pPr>
      <w:r>
        <w:rPr>
          <w:sz w:val="24"/>
          <w:szCs w:val="24"/>
        </w:rPr>
        <w:t>7. What should the values of the following two terms be?</w:t>
      </w:r>
    </w:p>
    <w:p w14:paraId="00000015" w14:textId="07342CCA" w:rsidR="00A7552C" w:rsidRDefault="007646CD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+ 'spamspam' = ‘spamspamspam’</w:t>
      </w:r>
    </w:p>
    <w:p w14:paraId="00000016" w14:textId="175FA910" w:rsidR="00A7552C" w:rsidRDefault="007646CD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'spam' * 3 </w:t>
      </w:r>
      <w:r>
        <w:rPr>
          <w:sz w:val="24"/>
          <w:szCs w:val="24"/>
        </w:rPr>
        <w:t>= ‘spamspamspam’</w:t>
      </w:r>
    </w:p>
    <w:p w14:paraId="00000017" w14:textId="77777777" w:rsidR="00A7552C" w:rsidRDefault="00A7552C">
      <w:pPr>
        <w:spacing w:before="220"/>
        <w:rPr>
          <w:sz w:val="21"/>
          <w:szCs w:val="21"/>
          <w:highlight w:val="white"/>
        </w:rPr>
      </w:pPr>
    </w:p>
    <w:p w14:paraId="00000018" w14:textId="77777777" w:rsidR="00A7552C" w:rsidRDefault="007646CD">
      <w:pPr>
        <w:spacing w:before="220"/>
        <w:rPr>
          <w:sz w:val="24"/>
          <w:szCs w:val="24"/>
        </w:rPr>
      </w:pPr>
      <w:r>
        <w:rPr>
          <w:sz w:val="24"/>
          <w:szCs w:val="24"/>
        </w:rPr>
        <w:t>8. Why is eggs a valid variable name while 100 is invalid?</w:t>
      </w:r>
    </w:p>
    <w:p w14:paraId="3D83F60E" w14:textId="24B862E1" w:rsidR="007646CD" w:rsidRDefault="007646CD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Ans: 100 is a value while eggs is a string. Python takes 100 as an integer by default unless and until it is enclosed in a “” and variable cannot be defined in “”. </w:t>
      </w:r>
    </w:p>
    <w:p w14:paraId="00000019" w14:textId="50B60763" w:rsidR="00A7552C" w:rsidRDefault="007646CD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9. What three functions can be used to get the integer, floating-point </w:t>
      </w:r>
      <w:r>
        <w:rPr>
          <w:sz w:val="24"/>
          <w:szCs w:val="24"/>
        </w:rPr>
        <w:t>number, or string version of a value?</w:t>
      </w:r>
    </w:p>
    <w:p w14:paraId="72463CE6" w14:textId="63853DC3" w:rsidR="007646CD" w:rsidRDefault="007646CD">
      <w:pPr>
        <w:spacing w:before="220"/>
        <w:rPr>
          <w:sz w:val="24"/>
          <w:szCs w:val="24"/>
        </w:rPr>
      </w:pPr>
      <w:r>
        <w:rPr>
          <w:sz w:val="24"/>
          <w:szCs w:val="24"/>
        </w:rPr>
        <w:t>Ans: Int function for integer, float function for floating point number and str for string version of a alue.</w:t>
      </w:r>
    </w:p>
    <w:p w14:paraId="40564AA1" w14:textId="77777777" w:rsidR="007646CD" w:rsidRDefault="007646CD">
      <w:pPr>
        <w:spacing w:before="220"/>
        <w:rPr>
          <w:sz w:val="24"/>
          <w:szCs w:val="24"/>
        </w:rPr>
      </w:pPr>
    </w:p>
    <w:p w14:paraId="0000001A" w14:textId="099F5396" w:rsidR="00A7552C" w:rsidRDefault="007646CD">
      <w:pPr>
        <w:spacing w:before="220"/>
        <w:rPr>
          <w:sz w:val="24"/>
          <w:szCs w:val="24"/>
        </w:rPr>
      </w:pPr>
      <w:r>
        <w:rPr>
          <w:sz w:val="24"/>
          <w:szCs w:val="24"/>
        </w:rPr>
        <w:lastRenderedPageBreak/>
        <w:t>10. Why does this expression cause an error? How can you fix it?</w:t>
      </w:r>
    </w:p>
    <w:p w14:paraId="0000001B" w14:textId="77777777" w:rsidR="00A7552C" w:rsidRDefault="007646CD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'I have eaten ' + 99 + ' burritos.'</w:t>
      </w:r>
    </w:p>
    <w:p w14:paraId="0000001C" w14:textId="23C6FDC8" w:rsidR="00A7552C" w:rsidRDefault="007646CD">
      <w:pPr>
        <w:spacing w:before="220"/>
        <w:rPr>
          <w:sz w:val="24"/>
          <w:szCs w:val="24"/>
        </w:rPr>
      </w:pPr>
      <w:r>
        <w:rPr>
          <w:sz w:val="24"/>
          <w:szCs w:val="24"/>
        </w:rPr>
        <w:t>Ans: ‘I have eaten + ‘99’ + ‘burritos’</w:t>
      </w:r>
    </w:p>
    <w:p w14:paraId="0000001D" w14:textId="77777777" w:rsidR="00A7552C" w:rsidRDefault="00A7552C">
      <w:pPr>
        <w:rPr>
          <w:sz w:val="24"/>
          <w:szCs w:val="24"/>
        </w:rPr>
      </w:pPr>
    </w:p>
    <w:sectPr w:rsidR="00A7552C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810FE1"/>
    <w:multiLevelType w:val="multilevel"/>
    <w:tmpl w:val="AB92B31C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552C"/>
    <w:rsid w:val="007646CD"/>
    <w:rsid w:val="00A7552C"/>
    <w:rsid w:val="00F84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6BF46"/>
  <w15:docId w15:val="{29BBBFF1-8E1A-4670-AC6A-664EECE71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39"/>
    <w:rsid w:val="00F847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345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DELL</cp:lastModifiedBy>
  <cp:revision>2</cp:revision>
  <dcterms:created xsi:type="dcterms:W3CDTF">2021-03-02T22:15:00Z</dcterms:created>
  <dcterms:modified xsi:type="dcterms:W3CDTF">2022-08-24T02:05:00Z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