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A924" w14:textId="77777777" w:rsidR="00646B66" w:rsidRDefault="00000000">
      <w:pPr>
        <w:spacing w:after="60"/>
        <w:jc w:val="center"/>
      </w:pPr>
      <w:r>
        <w:rPr>
          <w:b/>
          <w:bCs/>
          <w:color w:val="000000"/>
          <w:sz w:val="52"/>
          <w:szCs w:val="52"/>
        </w:rPr>
        <w:t>HARSHIT SRIVASTAVA</w:t>
      </w:r>
    </w:p>
    <w:p w14:paraId="4FA2A44B" w14:textId="77777777" w:rsidR="00646B66" w:rsidRDefault="00000000">
      <w:pPr>
        <w:spacing w:after="40"/>
        <w:jc w:val="center"/>
      </w:pPr>
      <w:r>
        <w:rPr>
          <w:color w:val="000000"/>
          <w:sz w:val="24"/>
          <w:szCs w:val="24"/>
        </w:rPr>
        <w:t>Python Developer | Machine Learning &amp; AI Engineer</w:t>
      </w:r>
    </w:p>
    <w:p w14:paraId="2D859F66" w14:textId="77777777" w:rsidR="00646B66" w:rsidRDefault="00000000">
      <w:pPr>
        <w:pBdr>
          <w:bottom w:val="thick" w:sz="12" w:space="4" w:color="000000"/>
        </w:pBdr>
        <w:spacing w:after="200"/>
        <w:jc w:val="center"/>
      </w:pPr>
      <w:r>
        <w:t>srivastav94156@gmail.com  |  +91-6388614290  |  linkedin.com/in/harshit-srivastava-13b875204  |  github.com/</w:t>
      </w:r>
      <w:proofErr w:type="spellStart"/>
      <w:r>
        <w:t>SrivastavHarshit</w:t>
      </w:r>
      <w:proofErr w:type="spellEnd"/>
    </w:p>
    <w:p w14:paraId="7A40D0D6" w14:textId="77777777" w:rsidR="00646B66" w:rsidRDefault="00000000">
      <w:pPr>
        <w:pBdr>
          <w:bottom w:val="single" w:sz="12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PROFESSIONAL SUMMARY</w:t>
      </w:r>
    </w:p>
    <w:p w14:paraId="23989835" w14:textId="77777777" w:rsidR="00646B66" w:rsidRDefault="00000000">
      <w:pPr>
        <w:spacing w:before="40" w:after="40"/>
      </w:pPr>
      <w:r>
        <w:t xml:space="preserve">Results-driven Python Developer with hands-on experience in Machine Learning, Artificial Intelligence, and Data Science. </w:t>
      </w:r>
      <w:proofErr w:type="gramStart"/>
      <w:r>
        <w:t>Skilled</w:t>
      </w:r>
      <w:proofErr w:type="gramEnd"/>
      <w:r>
        <w:t xml:space="preserve"> in building end-to-end ML pipelines, computer vision systems, and AI-powered applications. Passionate about developing intelligent solutions that deliver real-world impact, with a strong foundation in deep learning, model deployment, and data analysis.</w:t>
      </w:r>
    </w:p>
    <w:p w14:paraId="3013E379" w14:textId="77777777" w:rsidR="00646B66" w:rsidRDefault="00000000">
      <w:pPr>
        <w:pBdr>
          <w:bottom w:val="single" w:sz="12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46B66" w14:paraId="25F7D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60A77F8" w14:textId="77777777" w:rsidR="00646B66" w:rsidRDefault="00000000">
            <w:r>
              <w:rPr>
                <w:b/>
                <w:bCs/>
                <w:color w:val="000000"/>
              </w:rPr>
              <w:t>Languages:</w:t>
            </w:r>
          </w:p>
        </w:tc>
        <w:tc>
          <w:tcPr>
            <w:tcW w:w="71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A924DB" w14:textId="77777777" w:rsidR="00646B66" w:rsidRDefault="00000000">
            <w:r>
              <w:t>Python, SQL</w:t>
            </w:r>
          </w:p>
        </w:tc>
      </w:tr>
      <w:tr w:rsidR="00646B66" w14:paraId="778E14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FC67794" w14:textId="77777777" w:rsidR="00646B66" w:rsidRDefault="00000000">
            <w:r>
              <w:rPr>
                <w:b/>
                <w:bCs/>
                <w:color w:val="000000"/>
              </w:rPr>
              <w:t>ML / AI:</w:t>
            </w:r>
          </w:p>
        </w:tc>
        <w:tc>
          <w:tcPr>
            <w:tcW w:w="71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E627B4" w14:textId="77777777" w:rsidR="00646B66" w:rsidRDefault="00000000">
            <w:r>
              <w:t>Machine Learning, Deep Learning, Computer Vision, NLP, LLMs</w:t>
            </w:r>
          </w:p>
        </w:tc>
      </w:tr>
      <w:tr w:rsidR="00646B66" w14:paraId="27B850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B1C8E7" w14:textId="77777777" w:rsidR="00646B66" w:rsidRDefault="00000000">
            <w:r>
              <w:rPr>
                <w:b/>
                <w:bCs/>
                <w:color w:val="000000"/>
              </w:rPr>
              <w:t>Frameworks:</w:t>
            </w:r>
          </w:p>
        </w:tc>
        <w:tc>
          <w:tcPr>
            <w:tcW w:w="71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7507C7" w14:textId="77777777" w:rsidR="00646B66" w:rsidRDefault="00000000">
            <w:r>
              <w:t xml:space="preserve">Scikit-learn, TensorFlow, </w:t>
            </w:r>
            <w:proofErr w:type="spellStart"/>
            <w:r>
              <w:t>Keras</w:t>
            </w:r>
            <w:proofErr w:type="spellEnd"/>
            <w:r>
              <w:t xml:space="preserve">, </w:t>
            </w:r>
            <w:proofErr w:type="spellStart"/>
            <w:r>
              <w:t>PyTorch</w:t>
            </w:r>
            <w:proofErr w:type="spellEnd"/>
            <w:r>
              <w:t>, OpenCV, Pandas, NumPy, Matplotlib</w:t>
            </w:r>
          </w:p>
        </w:tc>
      </w:tr>
      <w:tr w:rsidR="00646B66" w14:paraId="6EED1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4F6592E" w14:textId="77777777" w:rsidR="00646B66" w:rsidRDefault="00000000">
            <w:r>
              <w:rPr>
                <w:b/>
                <w:bCs/>
                <w:color w:val="000000"/>
              </w:rPr>
              <w:t>Tools:</w:t>
            </w:r>
          </w:p>
        </w:tc>
        <w:tc>
          <w:tcPr>
            <w:tcW w:w="71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C82981" w14:textId="77777777" w:rsidR="00646B66" w:rsidRDefault="00000000">
            <w:proofErr w:type="spellStart"/>
            <w:r>
              <w:t>Jupyter</w:t>
            </w:r>
            <w:proofErr w:type="spellEnd"/>
            <w:r>
              <w:t xml:space="preserve"> Notebook, Git, GitHub, Power BI, Excel, VS Code</w:t>
            </w:r>
          </w:p>
        </w:tc>
      </w:tr>
      <w:tr w:rsidR="00646B66" w14:paraId="72C63E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825318C" w14:textId="77777777" w:rsidR="00646B66" w:rsidRDefault="00000000">
            <w:r>
              <w:rPr>
                <w:b/>
                <w:bCs/>
                <w:color w:val="000000"/>
              </w:rPr>
              <w:t>Databases:</w:t>
            </w:r>
          </w:p>
        </w:tc>
        <w:tc>
          <w:tcPr>
            <w:tcW w:w="71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EA90EA" w14:textId="77777777" w:rsidR="00646B66" w:rsidRDefault="00000000">
            <w:r>
              <w:t>MySQL, SQLite</w:t>
            </w:r>
          </w:p>
        </w:tc>
      </w:tr>
      <w:tr w:rsidR="00646B66" w14:paraId="4717C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A5F01E9" w14:textId="77777777" w:rsidR="00646B66" w:rsidRDefault="00000000">
            <w:r>
              <w:rPr>
                <w:b/>
                <w:bCs/>
                <w:color w:val="000000"/>
              </w:rPr>
              <w:t>Concepts:</w:t>
            </w:r>
          </w:p>
        </w:tc>
        <w:tc>
          <w:tcPr>
            <w:tcW w:w="71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D90EC0" w14:textId="77777777" w:rsidR="00646B66" w:rsidRDefault="00000000">
            <w:r>
              <w:t>OOP, OS, DBMS, REST APIs, Model Deployment, Data Cleaning, Data Visualization</w:t>
            </w:r>
          </w:p>
        </w:tc>
      </w:tr>
      <w:tr w:rsidR="00646B66" w14:paraId="7B7F36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5C8FA91" w14:textId="77777777" w:rsidR="00646B66" w:rsidRDefault="00000000">
            <w:r>
              <w:rPr>
                <w:b/>
                <w:bCs/>
                <w:color w:val="000000"/>
              </w:rPr>
              <w:t>Soft Skills:</w:t>
            </w:r>
          </w:p>
        </w:tc>
        <w:tc>
          <w:tcPr>
            <w:tcW w:w="71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417055" w14:textId="77777777" w:rsidR="00646B66" w:rsidRDefault="00000000">
            <w:r>
              <w:t>Leadership, Problem Solving, Public Speaking, Time Management, Event Management</w:t>
            </w:r>
          </w:p>
        </w:tc>
      </w:tr>
    </w:tbl>
    <w:p w14:paraId="5A676DEE" w14:textId="77777777" w:rsidR="00646B66" w:rsidRDefault="00000000">
      <w:pPr>
        <w:pBdr>
          <w:bottom w:val="single" w:sz="12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PROFESSIONAL EXPERIENCE</w:t>
      </w:r>
    </w:p>
    <w:p w14:paraId="490363D9" w14:textId="77777777" w:rsidR="0024650B" w:rsidRDefault="00000000">
      <w:pPr>
        <w:tabs>
          <w:tab w:val="right" w:pos="9360"/>
        </w:tabs>
        <w:spacing w:before="120" w:after="30"/>
        <w:rPr>
          <w:i/>
          <w:iCs/>
          <w:color w:val="000000"/>
        </w:rPr>
      </w:pPr>
      <w:r>
        <w:rPr>
          <w:b/>
          <w:bCs/>
          <w:sz w:val="22"/>
          <w:szCs w:val="22"/>
        </w:rPr>
        <w:t>Python Developer / AI Engineer</w:t>
      </w:r>
      <w:r>
        <w:rPr>
          <w:color w:val="000000"/>
          <w:sz w:val="22"/>
          <w:szCs w:val="22"/>
        </w:rPr>
        <w:t xml:space="preserve"> | </w:t>
      </w:r>
      <w:r w:rsidR="0024650B" w:rsidRPr="0024650B">
        <w:rPr>
          <w:color w:val="000000"/>
          <w:sz w:val="22"/>
          <w:szCs w:val="22"/>
        </w:rPr>
        <w:t xml:space="preserve">Beamer Trades and Technologies </w:t>
      </w:r>
      <w:proofErr w:type="spellStart"/>
      <w:r w:rsidR="0024650B" w:rsidRPr="0024650B">
        <w:rPr>
          <w:color w:val="000000"/>
          <w:sz w:val="22"/>
          <w:szCs w:val="22"/>
        </w:rPr>
        <w:t>Opc</w:t>
      </w:r>
      <w:proofErr w:type="spellEnd"/>
      <w:r w:rsidR="0024650B" w:rsidRPr="0024650B">
        <w:rPr>
          <w:color w:val="000000"/>
          <w:sz w:val="22"/>
          <w:szCs w:val="22"/>
        </w:rPr>
        <w:t xml:space="preserve"> Private Limited</w:t>
      </w:r>
      <w:r>
        <w:rPr>
          <w:i/>
          <w:iCs/>
          <w:color w:val="000000"/>
        </w:rPr>
        <w:tab/>
      </w:r>
    </w:p>
    <w:p w14:paraId="4CF13AAC" w14:textId="51DF4768" w:rsidR="00646B66" w:rsidRDefault="0024650B">
      <w:pPr>
        <w:tabs>
          <w:tab w:val="right" w:pos="9360"/>
        </w:tabs>
        <w:spacing w:before="120" w:after="30"/>
      </w:pPr>
      <w:r>
        <w:rPr>
          <w:i/>
          <w:iCs/>
          <w:color w:val="000000"/>
        </w:rPr>
        <w:t xml:space="preserve">       </w:t>
      </w:r>
      <w:r w:rsidR="00000000">
        <w:rPr>
          <w:i/>
          <w:iCs/>
          <w:color w:val="000000"/>
        </w:rPr>
        <w:t>Feb 2025 – Present</w:t>
      </w:r>
    </w:p>
    <w:p w14:paraId="5D64B1F3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and deployed AI/ML models for production environments, improving automation and decision-making workflows.</w:t>
      </w:r>
    </w:p>
    <w:p w14:paraId="7B0B8C78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Built a Face Recognition-Based Attendance System using computer vision (OpenCV, deep learning), enabling real-time automated attendance tracking with high accuracy.</w:t>
      </w:r>
    </w:p>
    <w:p w14:paraId="0518C598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an AI-powered Dermatologist Model enabling patients to scan their face and receive an AI-generated skin health report with diagnosis insights.</w:t>
      </w:r>
    </w:p>
    <w:p w14:paraId="2260FE36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Integrated a smart consultation feature in the dermatologist model that offers AI-driven health advice and allows patients to book doctor appointment slots directly.</w:t>
      </w:r>
    </w:p>
    <w:p w14:paraId="7E05149C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Collaborated on end-to-end ML pipelines from data preprocessing, model training, and evaluation to deployment and monitoring.</w:t>
      </w:r>
    </w:p>
    <w:p w14:paraId="23F4B150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Optimized model performance using hyperparameter tuning, cross-validation, and feature engineering techniques.</w:t>
      </w:r>
    </w:p>
    <w:p w14:paraId="7D4321A6" w14:textId="77777777" w:rsidR="00646B66" w:rsidRDefault="00000000">
      <w:pPr>
        <w:pBdr>
          <w:bottom w:val="single" w:sz="12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PROJECTS</w:t>
      </w:r>
    </w:p>
    <w:p w14:paraId="136EEA79" w14:textId="77777777" w:rsidR="00646B66" w:rsidRDefault="00000000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Face Recognition-Based Attendance System</w:t>
      </w:r>
      <w:r>
        <w:rPr>
          <w:color w:val="000000"/>
          <w:sz w:val="22"/>
          <w:szCs w:val="22"/>
        </w:rPr>
        <w:t xml:space="preserve"> | </w:t>
      </w:r>
      <w:r>
        <w:rPr>
          <w:i/>
          <w:iCs/>
          <w:color w:val="000000"/>
        </w:rPr>
        <w:tab/>
        <w:t>2025</w:t>
      </w:r>
    </w:p>
    <w:p w14:paraId="2125DF87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a real-time attendance system using facial recognition with OpenCV and deep learning (CNN).</w:t>
      </w:r>
    </w:p>
    <w:p w14:paraId="44FD0107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Achieved high recognition accuracy by training on custom datasets with data augmentation techniques.</w:t>
      </w:r>
    </w:p>
    <w:p w14:paraId="391D5238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Automated attendance logging to a database, eliminating manual entry and reducing errors.</w:t>
      </w:r>
    </w:p>
    <w:p w14:paraId="34E7FEAB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Tech Stack: Python, OpenCV, TensorFlow/</w:t>
      </w:r>
      <w:proofErr w:type="spellStart"/>
      <w:r>
        <w:t>Keras</w:t>
      </w:r>
      <w:proofErr w:type="spellEnd"/>
      <w:r>
        <w:t>, SQL, Pandas</w:t>
      </w:r>
    </w:p>
    <w:p w14:paraId="4321B52C" w14:textId="77777777" w:rsidR="00646B66" w:rsidRDefault="00000000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AI Dermatologist Model</w:t>
      </w:r>
      <w:r>
        <w:rPr>
          <w:color w:val="000000"/>
          <w:sz w:val="22"/>
          <w:szCs w:val="22"/>
        </w:rPr>
        <w:t xml:space="preserve"> | </w:t>
      </w:r>
      <w:r>
        <w:rPr>
          <w:i/>
          <w:iCs/>
          <w:color w:val="000000"/>
        </w:rPr>
        <w:tab/>
        <w:t>2025</w:t>
      </w:r>
    </w:p>
    <w:p w14:paraId="7F3024A9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Built an AI-powered application where patients scan their face to receive an automated skin health report.</w:t>
      </w:r>
    </w:p>
    <w:p w14:paraId="74FB52C4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Integrated multi-class skin condition classification model trained on dermatology datasets.</w:t>
      </w:r>
    </w:p>
    <w:p w14:paraId="68A30E47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Implemented AI consultation module providing personalized skincare advice based on scan results.</w:t>
      </w:r>
    </w:p>
    <w:p w14:paraId="5267BB58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appointment booking functionality enabling patients to schedule in-person doctor consultations.</w:t>
      </w:r>
    </w:p>
    <w:p w14:paraId="708AFAFA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Tech Stack: Python, TensorFlow, OpenCV, REST API, SQL</w:t>
      </w:r>
    </w:p>
    <w:p w14:paraId="1ECB4B1F" w14:textId="77777777" w:rsidR="00646B66" w:rsidRDefault="00000000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Credit Card Fraud Detection</w:t>
      </w:r>
      <w:r>
        <w:rPr>
          <w:color w:val="000000"/>
          <w:sz w:val="22"/>
          <w:szCs w:val="22"/>
        </w:rPr>
        <w:t xml:space="preserve"> | </w:t>
      </w:r>
      <w:r>
        <w:rPr>
          <w:i/>
          <w:iCs/>
          <w:color w:val="000000"/>
        </w:rPr>
        <w:tab/>
        <w:t>Apr 2024</w:t>
      </w:r>
    </w:p>
    <w:p w14:paraId="780DB94D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Built an ML model to detect fraudulent transactions based on cardholder spending behavior without relying on fraud signatures.</w:t>
      </w:r>
    </w:p>
    <w:p w14:paraId="418AC565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Achieved strong precision and recall by addressing class imbalance using SMOTE and ensemble techniques.</w:t>
      </w:r>
    </w:p>
    <w:p w14:paraId="03C38870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Tech Stack: Python, Scikit-learn, Pandas, NumPy</w:t>
      </w:r>
    </w:p>
    <w:p w14:paraId="7F55F4DE" w14:textId="77777777" w:rsidR="00646B66" w:rsidRDefault="00000000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Migraine Prediction (Machine Learning)</w:t>
      </w:r>
      <w:r>
        <w:rPr>
          <w:color w:val="000000"/>
          <w:sz w:val="22"/>
          <w:szCs w:val="22"/>
        </w:rPr>
        <w:t xml:space="preserve"> | </w:t>
      </w:r>
      <w:r>
        <w:rPr>
          <w:i/>
          <w:iCs/>
          <w:color w:val="000000"/>
        </w:rPr>
        <w:tab/>
        <w:t>Mar 2023</w:t>
      </w:r>
    </w:p>
    <w:p w14:paraId="1F9FF418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Trained and compared multiple ML models to predict migraine occurrence in individuals using public health datasets.</w:t>
      </w:r>
    </w:p>
    <w:p w14:paraId="5663F18B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Published research findings in IJSRET (Paper ID: IJSRETV9I410094).</w:t>
      </w:r>
    </w:p>
    <w:p w14:paraId="53363D82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Tech Stack: Python, Scikit-learn, Pandas</w:t>
      </w:r>
    </w:p>
    <w:p w14:paraId="62E28029" w14:textId="77777777" w:rsidR="00646B66" w:rsidRDefault="00000000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Financial Performance Analysis</w:t>
      </w:r>
      <w:r>
        <w:rPr>
          <w:color w:val="000000"/>
          <w:sz w:val="22"/>
          <w:szCs w:val="22"/>
        </w:rPr>
        <w:t xml:space="preserve"> | </w:t>
      </w:r>
      <w:r>
        <w:rPr>
          <w:i/>
          <w:iCs/>
          <w:color w:val="000000"/>
        </w:rPr>
        <w:tab/>
        <w:t>Feb 2022</w:t>
      </w:r>
    </w:p>
    <w:p w14:paraId="265BA03A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Automated multi-company financial reporting using Power BI on Kaggle datasets, visualizing revenue, profit, and expense trends.</w:t>
      </w:r>
    </w:p>
    <w:p w14:paraId="241EAA29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Created funnel, combo, and waterfall charts; highlighted KPIs including net income and total assets.</w:t>
      </w:r>
    </w:p>
    <w:p w14:paraId="4772BF9C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>Tech Stack: Power BI, Excel</w:t>
      </w:r>
    </w:p>
    <w:p w14:paraId="182D9FE9" w14:textId="77777777" w:rsidR="00646B66" w:rsidRDefault="00000000">
      <w:pPr>
        <w:pBdr>
          <w:bottom w:val="single" w:sz="12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EDUCATION</w:t>
      </w:r>
    </w:p>
    <w:p w14:paraId="295C7820" w14:textId="77777777" w:rsidR="00646B66" w:rsidRDefault="00000000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Bachelor of Technology – Computer Science &amp; Engineering</w:t>
      </w:r>
      <w:r>
        <w:rPr>
          <w:color w:val="000000"/>
          <w:sz w:val="22"/>
          <w:szCs w:val="22"/>
        </w:rPr>
        <w:t xml:space="preserve"> | Pranveer Singh Institute of Technology, Kanpur</w:t>
      </w:r>
      <w:r>
        <w:rPr>
          <w:i/>
          <w:iCs/>
          <w:color w:val="000000"/>
        </w:rPr>
        <w:tab/>
        <w:t>Dec 2020 – Jul 2024</w:t>
      </w:r>
    </w:p>
    <w:p w14:paraId="5B792C3B" w14:textId="77777777" w:rsidR="00646B66" w:rsidRDefault="00000000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Intermediate (12th Grade)</w:t>
      </w:r>
      <w:r>
        <w:rPr>
          <w:color w:val="000000"/>
          <w:sz w:val="22"/>
          <w:szCs w:val="22"/>
        </w:rPr>
        <w:t xml:space="preserve"> | </w:t>
      </w:r>
      <w:proofErr w:type="spellStart"/>
      <w:r>
        <w:rPr>
          <w:color w:val="000000"/>
          <w:sz w:val="22"/>
          <w:szCs w:val="22"/>
        </w:rPr>
        <w:t>Deoria</w:t>
      </w:r>
      <w:proofErr w:type="spellEnd"/>
      <w:r>
        <w:rPr>
          <w:color w:val="000000"/>
          <w:sz w:val="22"/>
          <w:szCs w:val="22"/>
        </w:rPr>
        <w:t xml:space="preserve"> Senior Secondary School, Uttar Pradesh</w:t>
      </w:r>
      <w:r>
        <w:rPr>
          <w:i/>
          <w:iCs/>
          <w:color w:val="000000"/>
        </w:rPr>
        <w:tab/>
        <w:t>Jun 2020</w:t>
      </w:r>
    </w:p>
    <w:p w14:paraId="52A2ADA5" w14:textId="77777777" w:rsidR="00646B66" w:rsidRDefault="00000000">
      <w:pPr>
        <w:pBdr>
          <w:bottom w:val="single" w:sz="12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PUBLICATION</w:t>
      </w:r>
    </w:p>
    <w:p w14:paraId="45EC8774" w14:textId="77777777" w:rsidR="00646B66" w:rsidRDefault="00000000">
      <w:pPr>
        <w:spacing w:before="40" w:after="40"/>
      </w:pPr>
      <w:r>
        <w:t>Migraine Prediction using Machine Learning | IJSRET | Paper ID: IJSRETV9I410094 | Year: 2023</w:t>
      </w:r>
    </w:p>
    <w:p w14:paraId="1E15584A" w14:textId="77777777" w:rsidR="00646B66" w:rsidRDefault="00000000">
      <w:pPr>
        <w:pBdr>
          <w:bottom w:val="single" w:sz="12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ACHIEVEMENTS &amp; CERTIFICATIONS</w:t>
      </w:r>
    </w:p>
    <w:p w14:paraId="33E8DEFB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AIR 460 in </w:t>
      </w:r>
      <w:proofErr w:type="spellStart"/>
      <w:r>
        <w:t>CodeKaze</w:t>
      </w:r>
      <w:proofErr w:type="spellEnd"/>
      <w:r>
        <w:t xml:space="preserve"> national coding competition</w:t>
      </w:r>
    </w:p>
    <w:p w14:paraId="07BF23B2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2-Star rated on </w:t>
      </w:r>
      <w:proofErr w:type="spellStart"/>
      <w:r>
        <w:t>CodeChef</w:t>
      </w:r>
      <w:proofErr w:type="spellEnd"/>
      <w:r>
        <w:t xml:space="preserve"> | 5-Star rated on </w:t>
      </w:r>
      <w:proofErr w:type="spellStart"/>
      <w:r>
        <w:t>HackerRank</w:t>
      </w:r>
      <w:proofErr w:type="spellEnd"/>
    </w:p>
    <w:p w14:paraId="4AC91557" w14:textId="77777777" w:rsidR="00646B66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Solved 300+ problems across </w:t>
      </w:r>
      <w:proofErr w:type="spellStart"/>
      <w:r>
        <w:t>LeetCode</w:t>
      </w:r>
      <w:proofErr w:type="spellEnd"/>
      <w:r>
        <w:t xml:space="preserve">, </w:t>
      </w:r>
      <w:proofErr w:type="spellStart"/>
      <w:r>
        <w:t>HackerRank</w:t>
      </w:r>
      <w:proofErr w:type="spellEnd"/>
      <w:r>
        <w:t xml:space="preserve">, and </w:t>
      </w:r>
      <w:proofErr w:type="spellStart"/>
      <w:r>
        <w:t>CodeChef</w:t>
      </w:r>
      <w:proofErr w:type="spellEnd"/>
    </w:p>
    <w:p w14:paraId="1F4494DB" w14:textId="77777777" w:rsidR="00646B66" w:rsidRDefault="00000000">
      <w:pPr>
        <w:pBdr>
          <w:bottom w:val="single" w:sz="12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INTERESTS</w:t>
      </w:r>
    </w:p>
    <w:p w14:paraId="250F5EC4" w14:textId="77777777" w:rsidR="00646B66" w:rsidRDefault="00000000">
      <w:pPr>
        <w:spacing w:before="40" w:after="40"/>
      </w:pPr>
      <w:r>
        <w:t>Machine Learning  •  Artificial Intelligence  •  Computer Vision  •  Deep Learning  •  Data Science</w:t>
      </w:r>
    </w:p>
    <w:p w14:paraId="59B34A70" w14:textId="77777777" w:rsidR="00646B66" w:rsidRDefault="00000000">
      <w:pPr>
        <w:pBdr>
          <w:bottom w:val="single" w:sz="12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LANGUAGES</w:t>
      </w:r>
    </w:p>
    <w:p w14:paraId="4E3B7E3B" w14:textId="77777777" w:rsidR="00646B66" w:rsidRDefault="00000000">
      <w:pPr>
        <w:spacing w:before="40" w:after="40"/>
      </w:pPr>
      <w:r>
        <w:t>English  •  Hindi</w:t>
      </w:r>
    </w:p>
    <w:sectPr w:rsidR="00646B66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5559F"/>
    <w:multiLevelType w:val="hybridMultilevel"/>
    <w:tmpl w:val="0FCED108"/>
    <w:lvl w:ilvl="0" w:tplc="B7F48E40">
      <w:start w:val="1"/>
      <w:numFmt w:val="bullet"/>
      <w:lvlText w:val="●"/>
      <w:lvlJc w:val="left"/>
      <w:pPr>
        <w:ind w:left="720" w:hanging="360"/>
      </w:pPr>
    </w:lvl>
    <w:lvl w:ilvl="1" w:tplc="9A149756">
      <w:start w:val="1"/>
      <w:numFmt w:val="bullet"/>
      <w:lvlText w:val="○"/>
      <w:lvlJc w:val="left"/>
      <w:pPr>
        <w:ind w:left="1440" w:hanging="360"/>
      </w:pPr>
    </w:lvl>
    <w:lvl w:ilvl="2" w:tplc="373A1388">
      <w:start w:val="1"/>
      <w:numFmt w:val="bullet"/>
      <w:lvlText w:val="■"/>
      <w:lvlJc w:val="left"/>
      <w:pPr>
        <w:ind w:left="2160" w:hanging="360"/>
      </w:pPr>
    </w:lvl>
    <w:lvl w:ilvl="3" w:tplc="9BC699D2">
      <w:start w:val="1"/>
      <w:numFmt w:val="bullet"/>
      <w:lvlText w:val="●"/>
      <w:lvlJc w:val="left"/>
      <w:pPr>
        <w:ind w:left="2880" w:hanging="360"/>
      </w:pPr>
    </w:lvl>
    <w:lvl w:ilvl="4" w:tplc="BA74832C">
      <w:start w:val="1"/>
      <w:numFmt w:val="bullet"/>
      <w:lvlText w:val="○"/>
      <w:lvlJc w:val="left"/>
      <w:pPr>
        <w:ind w:left="3600" w:hanging="360"/>
      </w:pPr>
    </w:lvl>
    <w:lvl w:ilvl="5" w:tplc="B7108B0E">
      <w:start w:val="1"/>
      <w:numFmt w:val="bullet"/>
      <w:lvlText w:val="■"/>
      <w:lvlJc w:val="left"/>
      <w:pPr>
        <w:ind w:left="4320" w:hanging="360"/>
      </w:pPr>
    </w:lvl>
    <w:lvl w:ilvl="6" w:tplc="41BE8EA2">
      <w:start w:val="1"/>
      <w:numFmt w:val="bullet"/>
      <w:lvlText w:val="●"/>
      <w:lvlJc w:val="left"/>
      <w:pPr>
        <w:ind w:left="5040" w:hanging="360"/>
      </w:pPr>
    </w:lvl>
    <w:lvl w:ilvl="7" w:tplc="631EDEBC">
      <w:start w:val="1"/>
      <w:numFmt w:val="bullet"/>
      <w:lvlText w:val="●"/>
      <w:lvlJc w:val="left"/>
      <w:pPr>
        <w:ind w:left="5760" w:hanging="360"/>
      </w:pPr>
    </w:lvl>
    <w:lvl w:ilvl="8" w:tplc="4E1A92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EB0AED"/>
    <w:multiLevelType w:val="hybridMultilevel"/>
    <w:tmpl w:val="AEE284D8"/>
    <w:lvl w:ilvl="0" w:tplc="BB7618CC">
      <w:start w:val="1"/>
      <w:numFmt w:val="bullet"/>
      <w:lvlText w:val="•"/>
      <w:lvlJc w:val="left"/>
      <w:pPr>
        <w:ind w:left="440" w:hanging="220"/>
      </w:pPr>
    </w:lvl>
    <w:lvl w:ilvl="1" w:tplc="97AE9C74">
      <w:numFmt w:val="decimal"/>
      <w:lvlText w:val=""/>
      <w:lvlJc w:val="left"/>
    </w:lvl>
    <w:lvl w:ilvl="2" w:tplc="9C18F03C">
      <w:numFmt w:val="decimal"/>
      <w:lvlText w:val=""/>
      <w:lvlJc w:val="left"/>
    </w:lvl>
    <w:lvl w:ilvl="3" w:tplc="B2DACCBE">
      <w:numFmt w:val="decimal"/>
      <w:lvlText w:val=""/>
      <w:lvlJc w:val="left"/>
    </w:lvl>
    <w:lvl w:ilvl="4" w:tplc="0CE8A0D0">
      <w:numFmt w:val="decimal"/>
      <w:lvlText w:val=""/>
      <w:lvlJc w:val="left"/>
    </w:lvl>
    <w:lvl w:ilvl="5" w:tplc="DC6818DC">
      <w:numFmt w:val="decimal"/>
      <w:lvlText w:val=""/>
      <w:lvlJc w:val="left"/>
    </w:lvl>
    <w:lvl w:ilvl="6" w:tplc="28D24FC0">
      <w:numFmt w:val="decimal"/>
      <w:lvlText w:val=""/>
      <w:lvlJc w:val="left"/>
    </w:lvl>
    <w:lvl w:ilvl="7" w:tplc="113A5C98">
      <w:numFmt w:val="decimal"/>
      <w:lvlText w:val=""/>
      <w:lvlJc w:val="left"/>
    </w:lvl>
    <w:lvl w:ilvl="8" w:tplc="8FBA3A54">
      <w:numFmt w:val="decimal"/>
      <w:lvlText w:val=""/>
      <w:lvlJc w:val="left"/>
    </w:lvl>
  </w:abstractNum>
  <w:num w:numId="1" w16cid:durableId="911965691">
    <w:abstractNumId w:val="0"/>
    <w:lvlOverride w:ilvl="0">
      <w:startOverride w:val="1"/>
    </w:lvlOverride>
  </w:num>
  <w:num w:numId="2" w16cid:durableId="12053660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B66"/>
    <w:rsid w:val="0024650B"/>
    <w:rsid w:val="00646B66"/>
    <w:rsid w:val="00DE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726EB"/>
  <w15:docId w15:val="{C3229EC8-065E-46B7-B45C-1175B21A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684</Words>
  <Characters>3804</Characters>
  <Application>Microsoft Office Word</Application>
  <DocSecurity>0</DocSecurity>
  <Lines>90</Lines>
  <Paragraphs>52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Srivastava</cp:lastModifiedBy>
  <cp:revision>2</cp:revision>
  <dcterms:created xsi:type="dcterms:W3CDTF">2026-03-30T05:47:00Z</dcterms:created>
  <dcterms:modified xsi:type="dcterms:W3CDTF">2026-03-30T05:47:00Z</dcterms:modified>
</cp:coreProperties>
</file>