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7EB" w:rsidRPr="00E300F1" w:rsidRDefault="00CF67EB">
      <w:pPr>
        <w:rPr>
          <w:sz w:val="28"/>
          <w:szCs w:val="28"/>
        </w:rPr>
      </w:pPr>
    </w:p>
    <w:p w:rsidR="00DD0C42" w:rsidRPr="00E300F1" w:rsidRDefault="00DD0C42" w:rsidP="00DD0C42">
      <w:pPr>
        <w:ind w:left="2880" w:firstLine="720"/>
        <w:rPr>
          <w:b/>
          <w:sz w:val="28"/>
          <w:szCs w:val="28"/>
        </w:rPr>
      </w:pPr>
      <w:r w:rsidRPr="00E300F1">
        <w:rPr>
          <w:b/>
          <w:sz w:val="28"/>
          <w:szCs w:val="28"/>
        </w:rPr>
        <w:t>The Motto that encourage</w:t>
      </w:r>
      <w:r w:rsidR="00211822">
        <w:rPr>
          <w:b/>
          <w:sz w:val="28"/>
          <w:szCs w:val="28"/>
        </w:rPr>
        <w:t>d</w:t>
      </w:r>
      <w:r w:rsidRPr="00E300F1">
        <w:rPr>
          <w:b/>
          <w:sz w:val="28"/>
          <w:szCs w:val="28"/>
        </w:rPr>
        <w:t xml:space="preserve"> me</w:t>
      </w:r>
    </w:p>
    <w:p w:rsidR="00DD0C42" w:rsidRPr="00E300F1" w:rsidRDefault="00DD0C42">
      <w:pPr>
        <w:rPr>
          <w:sz w:val="28"/>
          <w:szCs w:val="28"/>
        </w:rPr>
      </w:pPr>
      <w:r w:rsidRPr="00E300F1">
        <w:rPr>
          <w:sz w:val="28"/>
          <w:szCs w:val="28"/>
        </w:rPr>
        <w:t xml:space="preserve">“Whenever life backs or pushes you down, one should always stand up and get ready for another push” this was always told to me by my mother. She also said that if you stand up again and again with courage, life will finally come and hug you. </w:t>
      </w:r>
    </w:p>
    <w:p w:rsidR="00DD0C42" w:rsidRPr="00E300F1" w:rsidRDefault="00DD0C42">
      <w:pPr>
        <w:rPr>
          <w:sz w:val="28"/>
          <w:szCs w:val="28"/>
        </w:rPr>
      </w:pPr>
      <w:r w:rsidRPr="00E300F1">
        <w:rPr>
          <w:sz w:val="28"/>
          <w:szCs w:val="28"/>
        </w:rPr>
        <w:t xml:space="preserve">I followed this motto always and did every single thing of mine with this motto if my mother reverberating in my mind. This work mainly included my curriculum and my academics. In our school, winning for my house was very important. Bringing points through sports and achieving highest marks in particular subjects or per the monthly test schedules </w:t>
      </w:r>
    </w:p>
    <w:p w:rsidR="00DD0C42" w:rsidRPr="00E300F1" w:rsidRDefault="00DD0C42">
      <w:pPr>
        <w:rPr>
          <w:sz w:val="28"/>
          <w:szCs w:val="28"/>
        </w:rPr>
      </w:pPr>
      <w:r w:rsidRPr="00E300F1">
        <w:rPr>
          <w:sz w:val="28"/>
          <w:szCs w:val="28"/>
        </w:rPr>
        <w:t>For the past yea</w:t>
      </w:r>
      <w:r w:rsidR="00E300F1" w:rsidRPr="00E300F1">
        <w:rPr>
          <w:sz w:val="28"/>
          <w:szCs w:val="28"/>
        </w:rPr>
        <w:t>rs, I have always been standing for the house captain but never got selected, and everybody blamed me for losing points</w:t>
      </w:r>
      <w:r w:rsidR="00017E59">
        <w:rPr>
          <w:sz w:val="28"/>
          <w:szCs w:val="28"/>
        </w:rPr>
        <w:t xml:space="preserve"> for my house and losing games, due to my weak skills and also not being able to earn points through exams. But as that year passed, I worked very hard strenuously and joined several classes for improving my marks and skills. Slowly and steadily, my marks doubled and my skills developed, and I finally earned points and became the house captain and that was the happiest day of my life. </w:t>
      </w:r>
      <w:bookmarkStart w:id="0" w:name="_GoBack"/>
      <w:bookmarkEnd w:id="0"/>
    </w:p>
    <w:sectPr w:rsidR="00DD0C42" w:rsidRPr="00E300F1" w:rsidSect="00565260">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260"/>
    <w:rsid w:val="00017E59"/>
    <w:rsid w:val="00211822"/>
    <w:rsid w:val="00565260"/>
    <w:rsid w:val="00CF67EB"/>
    <w:rsid w:val="00DD0C42"/>
    <w:rsid w:val="00E300F1"/>
    <w:rsid w:val="00EE4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2019-04-29T12:52:00Z</dcterms:created>
  <dcterms:modified xsi:type="dcterms:W3CDTF">2019-04-29T12:52:00Z</dcterms:modified>
</cp:coreProperties>
</file>