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8942" w14:textId="77777777" w:rsidR="00DD50E1" w:rsidRPr="00DD50E1" w:rsidRDefault="00DD50E1" w:rsidP="00DD50E1">
      <w:r w:rsidRPr="00DD50E1">
        <w:t>Konu: Monolitik `motor.js` dosyasını ES Modül yapısına dönüştürme ve Lazy Loading hazırlığı.</w:t>
      </w:r>
    </w:p>
    <w:p w14:paraId="5ADD9120" w14:textId="77777777" w:rsidR="00DD50E1" w:rsidRPr="00DD50E1" w:rsidRDefault="00DD50E1" w:rsidP="00DD50E1">
      <w:r w:rsidRPr="00DD50E1">
        <w:t>Talimat: Aşağıda içeriği paylaşılan `motor.js` dosyasını, performans ve mobil uyumluluk (Capacitor/Android) için modüler bir yapıya bölmeni istiyorum. Lütfen şu adımları izle:</w:t>
      </w:r>
    </w:p>
    <w:p w14:paraId="011564E7" w14:textId="77777777" w:rsidR="00DD50E1" w:rsidRPr="00DD50E1" w:rsidRDefault="00DD50E1" w:rsidP="00DD50E1">
      <w:r w:rsidRPr="00DD50E1">
        <w:t>1. Dosya Bölümleme (Mantıksal Ayrıştırma):</w:t>
      </w:r>
    </w:p>
    <w:p w14:paraId="2CCC9117" w14:textId="77777777" w:rsidR="00DD50E1" w:rsidRPr="00DD50E1" w:rsidRDefault="00DD50E1" w:rsidP="00DD50E1">
      <w:r w:rsidRPr="00DD50E1">
        <w:t>* `storage.js`: `localStorage` işlemlerini, veri kaydetme/okuma ve Firebase senkronizasyon mantığını içeren tüm fonksiyonları buraya taşı.</w:t>
      </w:r>
    </w:p>
    <w:p w14:paraId="3EE6E86A" w14:textId="77777777" w:rsidR="00DD50E1" w:rsidRPr="00DD50E1" w:rsidRDefault="00DD50E1" w:rsidP="00DD50E1">
      <w:r w:rsidRPr="00DD50E1">
        <w:t>* `vocabulary.js`: YDT kelime antrenmanları, kelime listeleri ve test motoruyla ilgili kodları buraya taşı.</w:t>
      </w:r>
    </w:p>
    <w:p w14:paraId="3B6EED4F" w14:textId="77777777" w:rsidR="00DD50E1" w:rsidRPr="00DD50E1" w:rsidRDefault="00DD50E1" w:rsidP="00DD50E1">
      <w:r w:rsidRPr="00DD50E1">
        <w:t>* `grammar.js`: Dil bilgisi konu anlatımları ve modülleri ile ilgili fonksiyonları buraya taşı.</w:t>
      </w:r>
    </w:p>
    <w:p w14:paraId="2992B3BC" w14:textId="77777777" w:rsidR="00DD50E1" w:rsidRPr="00DD50E1" w:rsidRDefault="00DD50E1" w:rsidP="00DD50E1">
      <w:r w:rsidRPr="00DD50E1">
        <w:t>* `ui.js`: Sayfa değiştirme (`showPage()`), toast bildirimleri ve DOM manipülasyonlarını buraya taşı.</w:t>
      </w:r>
    </w:p>
    <w:p w14:paraId="7C060A6F" w14:textId="77777777" w:rsidR="00DD50E1" w:rsidRPr="00DD50E1" w:rsidRDefault="00DD50E1" w:rsidP="00DD50E1">
      <w:r w:rsidRPr="00DD50E1">
        <w:t>* `main.js` (Eski motor.js'in çekirdeği): Uygulama başlatıcı (init), olay dinleyiciler ve ana yönlendirme mantığı burada kalsın.</w:t>
      </w:r>
    </w:p>
    <w:p w14:paraId="0ECB4E0C" w14:textId="77777777" w:rsidR="00DD50E1" w:rsidRPr="00DD50E1" w:rsidRDefault="00DD50E1" w:rsidP="00DD50E1">
      <w:r w:rsidRPr="00DD50E1">
        <w:t>2. ES Modül Yapısı:</w:t>
      </w:r>
    </w:p>
    <w:p w14:paraId="287DD071" w14:textId="77777777" w:rsidR="00DD50E1" w:rsidRPr="00DD50E1" w:rsidRDefault="00DD50E1" w:rsidP="00DD50E1">
      <w:r w:rsidRPr="00DD50E1">
        <w:t>* Her dosyadan ilgili fonksiyonları `export` et.</w:t>
      </w:r>
    </w:p>
    <w:p w14:paraId="7DB24DB9" w14:textId="77777777" w:rsidR="00DD50E1" w:rsidRPr="00DD50E1" w:rsidRDefault="00DD50E1" w:rsidP="00DD50E1">
      <w:r w:rsidRPr="00DD50E1">
        <w:t>* `main.js` içerisinde bu modülleri `import` ederek kullan.</w:t>
      </w:r>
    </w:p>
    <w:p w14:paraId="3C5CA7C5" w14:textId="77777777" w:rsidR="00DD50E1" w:rsidRPr="00DD50E1" w:rsidRDefault="00DD50E1" w:rsidP="00DD50E1">
      <w:r w:rsidRPr="00DD50E1">
        <w:t>3. Dinamik Yükleme (Lazy Loading) Hazırlığı:</w:t>
      </w:r>
    </w:p>
    <w:p w14:paraId="499D0A41" w14:textId="77777777" w:rsidR="00DD50E1" w:rsidRPr="00DD50E1" w:rsidRDefault="00DD50E1" w:rsidP="00DD50E1">
      <w:r w:rsidRPr="00DD50E1">
        <w:t>* Gramer ve Kelime modüllerini uygulama açılışında değil, sadece kullanıcı ilgili sayfaya geçtiğinde yükleyecek şekilde `async/await` yapısını kurgula.</w:t>
      </w:r>
    </w:p>
    <w:p w14:paraId="289F49B7" w14:textId="77777777" w:rsidR="00DD50E1" w:rsidRPr="00DD50E1" w:rsidRDefault="00DD50E1" w:rsidP="00DD50E1">
      <w:r w:rsidRPr="00DD50E1">
        <w:t>4. Güvenlik ve Temizlik:</w:t>
      </w:r>
    </w:p>
    <w:p w14:paraId="01DBACC1" w14:textId="77777777" w:rsidR="00DD50E1" w:rsidRPr="00DD50E1" w:rsidRDefault="00DD50E1" w:rsidP="00DD50E1">
      <w:r w:rsidRPr="00DD50E1">
        <w:t>* Global scope'taki değişkenleri modül içine hapsederek izole et.</w:t>
      </w:r>
    </w:p>
    <w:p w14:paraId="637F0F39" w14:textId="77777777" w:rsidR="00DD50E1" w:rsidRPr="00DD50E1" w:rsidRDefault="00DD50E1" w:rsidP="00DD50E1">
      <w:r w:rsidRPr="00DD50E1">
        <w:t>* API anahtarlarına erişim için `getApiKey()` gibi merkezi bir getter fonksiyonu oluştur (İleride Secure Storage'a geçiş için).</w:t>
      </w:r>
    </w:p>
    <w:p w14:paraId="770147B6" w14:textId="609CB8A8" w:rsidR="00B6599C" w:rsidRDefault="00B6599C"/>
    <w:sectPr w:rsidR="00B65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B92"/>
    <w:multiLevelType w:val="multilevel"/>
    <w:tmpl w:val="89A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466C0"/>
    <w:multiLevelType w:val="multilevel"/>
    <w:tmpl w:val="5658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114317">
    <w:abstractNumId w:val="0"/>
  </w:num>
  <w:num w:numId="2" w16cid:durableId="80419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6D"/>
    <w:rsid w:val="001818F9"/>
    <w:rsid w:val="001A5CC5"/>
    <w:rsid w:val="001B5409"/>
    <w:rsid w:val="00284C6D"/>
    <w:rsid w:val="003E637B"/>
    <w:rsid w:val="006936D3"/>
    <w:rsid w:val="006C7E09"/>
    <w:rsid w:val="00991127"/>
    <w:rsid w:val="00A675E5"/>
    <w:rsid w:val="00B55440"/>
    <w:rsid w:val="00B6599C"/>
    <w:rsid w:val="00CF6794"/>
    <w:rsid w:val="00DD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9B37"/>
  <w15:chartTrackingRefBased/>
  <w15:docId w15:val="{1BE66D9C-F6E7-47E4-BF55-46082006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4C6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4C6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4C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4C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4C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4C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4C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4C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4C6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4C6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4C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4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Serkan Tasalan</dc:creator>
  <cp:keywords/>
  <dc:description/>
  <cp:lastModifiedBy>Serkan Tasalan</cp:lastModifiedBy>
  <cp:revision>4</cp:revision>
  <dcterms:created xsi:type="dcterms:W3CDTF">2026-02-26T19:17:00Z</dcterms:created>
  <dcterms:modified xsi:type="dcterms:W3CDTF">2026-02-26T20:24:00Z</dcterms:modified>
</cp:coreProperties>
</file>