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E2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E2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E2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E2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Intoruction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E2313" w:rsidRPr="006D2F12" w:rsidRDefault="006D2F12" w:rsidP="00BE23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E2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</w:t>
            </w:r>
            <w:r w:rsidR="00BE2313" w:rsidRPr="00BE2313">
              <w:rPr>
                <w:rFonts w:ascii="Times New Roman" w:hAnsi="Times New Roman" w:cs="Times New Roman"/>
                <w:b/>
                <w:sz w:val="24"/>
                <w:szCs w:val="24"/>
              </w:rPr>
              <w:t>C Program to Display first N Triangular Numbers</w:t>
            </w:r>
          </w:p>
          <w:p w:rsidR="00F370C6" w:rsidRPr="006D2F12" w:rsidRDefault="00F370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E231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Swathi 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1E05BA"/>
    <w:rsid w:val="004605E0"/>
    <w:rsid w:val="005A4D30"/>
    <w:rsid w:val="005F19EF"/>
    <w:rsid w:val="0062448D"/>
    <w:rsid w:val="00636487"/>
    <w:rsid w:val="006D2F12"/>
    <w:rsid w:val="008855D3"/>
    <w:rsid w:val="00B33F52"/>
    <w:rsid w:val="00BE1655"/>
    <w:rsid w:val="00BE2313"/>
    <w:rsid w:val="00CB38F1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12</cp:revision>
  <cp:lastPrinted>2020-05-20T05:47:00Z</cp:lastPrinted>
  <dcterms:created xsi:type="dcterms:W3CDTF">2020-05-19T07:50:00Z</dcterms:created>
  <dcterms:modified xsi:type="dcterms:W3CDTF">2020-05-23T14:41:00Z</dcterms:modified>
</cp:coreProperties>
</file>