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8DF1" w14:textId="77777777" w:rsidR="0054233C" w:rsidRPr="0054233C" w:rsidRDefault="0054233C" w:rsidP="0054233C">
      <w:r w:rsidRPr="0054233C">
        <w:t>Vaccine1</w:t>
      </w:r>
    </w:p>
    <w:p w14:paraId="35024142" w14:textId="15797A5B" w:rsidR="0054233C" w:rsidRPr="0054233C" w:rsidRDefault="0054233C" w:rsidP="0054233C">
      <w:r w:rsidRPr="0054233C">
        <w:rPr>
          <w:b/>
          <w:bCs/>
        </w:rPr>
        <w:t>Predicted scaled solubility:</w:t>
      </w:r>
      <w:r w:rsidRPr="0054233C">
        <w:t> 0.522</w:t>
      </w:r>
    </w:p>
    <w:p w14:paraId="0E8FEFC0" w14:textId="15CA85BE" w:rsidR="0054233C" w:rsidRPr="0054233C" w:rsidRDefault="0054233C" w:rsidP="0054233C">
      <w:proofErr w:type="spellStart"/>
      <w:r w:rsidRPr="0054233C">
        <w:rPr>
          <w:b/>
          <w:bCs/>
        </w:rPr>
        <w:t>pI</w:t>
      </w:r>
      <w:proofErr w:type="spellEnd"/>
      <w:r w:rsidRPr="0054233C">
        <w:rPr>
          <w:b/>
          <w:bCs/>
        </w:rPr>
        <w:t>:</w:t>
      </w:r>
      <w:r w:rsidRPr="0054233C">
        <w:t> 9.170</w:t>
      </w:r>
    </w:p>
    <w:p w14:paraId="0BBEE532" w14:textId="77777777" w:rsidR="00DE7A75" w:rsidRDefault="00DE7A75" w:rsidP="00DE7A75">
      <w:r>
        <w:t>Protein: Vaccine10</w:t>
      </w:r>
    </w:p>
    <w:p w14:paraId="356B68A3" w14:textId="77777777" w:rsidR="00DE7A75" w:rsidRDefault="00DE7A75" w:rsidP="00DE7A75">
      <w:r>
        <w:t>Predicted scaled solubility: 0.518</w:t>
      </w:r>
    </w:p>
    <w:p w14:paraId="7499F4E7" w14:textId="77777777" w:rsidR="00DE7A75" w:rsidRDefault="00DE7A75" w:rsidP="00DE7A75">
      <w:proofErr w:type="spellStart"/>
      <w:r>
        <w:t>pI</w:t>
      </w:r>
      <w:proofErr w:type="spellEnd"/>
      <w:r>
        <w:t>: 9.990</w:t>
      </w:r>
    </w:p>
    <w:p w14:paraId="3D8618B0" w14:textId="1A1FD659" w:rsidR="00DE7A75" w:rsidRDefault="00DE7A75" w:rsidP="00DE7A75">
      <w:pPr>
        <w:ind w:firstLine="720"/>
      </w:pPr>
    </w:p>
    <w:p w14:paraId="2562E851" w14:textId="77777777" w:rsidR="00B65BC5" w:rsidRDefault="00B65BC5" w:rsidP="00B65BC5">
      <w:r>
        <w:t>Protein: Vaccine12</w:t>
      </w:r>
    </w:p>
    <w:p w14:paraId="5E773AC6" w14:textId="77777777" w:rsidR="00B65BC5" w:rsidRDefault="00B65BC5" w:rsidP="00B65BC5">
      <w:r>
        <w:t>Predicted scaled solubility: 0.727</w:t>
      </w:r>
    </w:p>
    <w:p w14:paraId="1F16A57C" w14:textId="77777777" w:rsidR="00B65BC5" w:rsidRDefault="00B65BC5" w:rsidP="00B65BC5">
      <w:proofErr w:type="spellStart"/>
      <w:r>
        <w:t>pI</w:t>
      </w:r>
      <w:proofErr w:type="spellEnd"/>
      <w:r>
        <w:t>: 11.410</w:t>
      </w:r>
    </w:p>
    <w:p w14:paraId="7755087E" w14:textId="77777777" w:rsidR="00B65BC5" w:rsidRDefault="00B65BC5" w:rsidP="00B65BC5"/>
    <w:p w14:paraId="04AC367D" w14:textId="77777777" w:rsidR="002C660F" w:rsidRDefault="002C660F" w:rsidP="002C660F">
      <w:r>
        <w:t>Protein: Vaccine13</w:t>
      </w:r>
    </w:p>
    <w:p w14:paraId="5DB2FA01" w14:textId="77777777" w:rsidR="002C660F" w:rsidRDefault="002C660F" w:rsidP="002C660F">
      <w:r>
        <w:t>Predicted scaled solubility: 0.531</w:t>
      </w:r>
    </w:p>
    <w:p w14:paraId="362DD2BA" w14:textId="77777777" w:rsidR="002C660F" w:rsidRDefault="002C660F" w:rsidP="002C660F">
      <w:proofErr w:type="spellStart"/>
      <w:r>
        <w:t>pI</w:t>
      </w:r>
      <w:proofErr w:type="spellEnd"/>
      <w:r>
        <w:t>: 9.630</w:t>
      </w:r>
    </w:p>
    <w:p w14:paraId="10B7E0F1" w14:textId="77777777" w:rsidR="002C660F" w:rsidRDefault="002C660F" w:rsidP="002C660F">
      <w:r>
        <w:t>Job ID: f6467d47e1111967cefc</w:t>
      </w:r>
    </w:p>
    <w:p w14:paraId="793D2808" w14:textId="77777777" w:rsidR="002C660F" w:rsidRDefault="002C660F" w:rsidP="002C660F">
      <w:r>
        <w:t xml:space="preserve">These results are shareable via the unique </w:t>
      </w:r>
      <w:proofErr w:type="spellStart"/>
      <w:r>
        <w:t>url</w:t>
      </w:r>
      <w:proofErr w:type="spellEnd"/>
      <w:r>
        <w:t xml:space="preserve"> for 7 days from creation date</w:t>
      </w:r>
    </w:p>
    <w:p w14:paraId="33B1D026" w14:textId="77777777" w:rsidR="002C660F" w:rsidRDefault="002C660F" w:rsidP="002C660F">
      <w:r>
        <w:t>POSSIBLE TM REGION PREDICTED</w:t>
      </w:r>
    </w:p>
    <w:p w14:paraId="3B6EC01E" w14:textId="77777777" w:rsidR="002C660F" w:rsidRDefault="002C660F" w:rsidP="002C660F">
      <w:r>
        <w:t>Kyle-</w:t>
      </w:r>
      <w:proofErr w:type="spellStart"/>
      <w:r>
        <w:t>Doolitle</w:t>
      </w:r>
      <w:proofErr w:type="spellEnd"/>
      <w:r>
        <w:t xml:space="preserve"> hydropathy value of 1.63 compared to threshold of 1.6</w:t>
      </w:r>
    </w:p>
    <w:p w14:paraId="56637037" w14:textId="3209D306" w:rsidR="002C660F" w:rsidRDefault="002C660F" w:rsidP="002C660F">
      <w:r>
        <w:t>Protein-sol solubility prediction invalid for membrane proteins</w:t>
      </w:r>
    </w:p>
    <w:p w14:paraId="6CBFEDE3" w14:textId="77777777" w:rsidR="002C660F" w:rsidRDefault="002C660F" w:rsidP="002C660F"/>
    <w:p w14:paraId="269CAE2A" w14:textId="77777777" w:rsidR="002C660F" w:rsidRDefault="002C660F" w:rsidP="002C660F">
      <w:r>
        <w:t>Protein: Vaccine14</w:t>
      </w:r>
    </w:p>
    <w:p w14:paraId="63D24092" w14:textId="77777777" w:rsidR="002C660F" w:rsidRDefault="002C660F" w:rsidP="002C660F">
      <w:r>
        <w:t>Predicted scaled solubility: 0.534</w:t>
      </w:r>
    </w:p>
    <w:p w14:paraId="14040D8A" w14:textId="77777777" w:rsidR="002C660F" w:rsidRDefault="002C660F" w:rsidP="002C660F">
      <w:proofErr w:type="spellStart"/>
      <w:r>
        <w:t>pI</w:t>
      </w:r>
      <w:proofErr w:type="spellEnd"/>
      <w:r>
        <w:t>: 9.630</w:t>
      </w:r>
    </w:p>
    <w:p w14:paraId="3F3A5ACA" w14:textId="77777777" w:rsidR="002C660F" w:rsidRDefault="002C660F" w:rsidP="002C660F"/>
    <w:p w14:paraId="6BC74483" w14:textId="77777777" w:rsidR="002C660F" w:rsidRDefault="002C660F" w:rsidP="002C660F">
      <w:r>
        <w:t>Protein: Vaccine15</w:t>
      </w:r>
    </w:p>
    <w:p w14:paraId="569C5185" w14:textId="77777777" w:rsidR="002C660F" w:rsidRDefault="002C660F" w:rsidP="002C660F">
      <w:r>
        <w:t>Predicted scaled solubility: 0.563</w:t>
      </w:r>
    </w:p>
    <w:p w14:paraId="45F045F0" w14:textId="77777777" w:rsidR="002C660F" w:rsidRDefault="002C660F" w:rsidP="002C660F">
      <w:proofErr w:type="spellStart"/>
      <w:r>
        <w:t>pI</w:t>
      </w:r>
      <w:proofErr w:type="spellEnd"/>
      <w:r>
        <w:t>: 4.180</w:t>
      </w:r>
    </w:p>
    <w:p w14:paraId="052178CB" w14:textId="77777777" w:rsidR="002C660F" w:rsidRDefault="002C660F" w:rsidP="002C660F">
      <w:r>
        <w:t>Job ID: cd5ecb88d2896cbb0c4d</w:t>
      </w:r>
    </w:p>
    <w:p w14:paraId="7023B2CC" w14:textId="77777777" w:rsidR="002C660F" w:rsidRDefault="002C660F" w:rsidP="002C660F">
      <w:r>
        <w:t xml:space="preserve">These results are shareable via the unique </w:t>
      </w:r>
      <w:proofErr w:type="spellStart"/>
      <w:r>
        <w:t>url</w:t>
      </w:r>
      <w:proofErr w:type="spellEnd"/>
      <w:r>
        <w:t xml:space="preserve"> for 7 days from creation date</w:t>
      </w:r>
    </w:p>
    <w:p w14:paraId="5B6BBB9F" w14:textId="77777777" w:rsidR="002C660F" w:rsidRDefault="002C660F" w:rsidP="002C660F">
      <w:r>
        <w:t>POSSIBLE TM REGION PREDICTED</w:t>
      </w:r>
    </w:p>
    <w:p w14:paraId="3E73557F" w14:textId="77777777" w:rsidR="002C660F" w:rsidRDefault="002C660F" w:rsidP="002C660F">
      <w:r>
        <w:lastRenderedPageBreak/>
        <w:t>Kyle-</w:t>
      </w:r>
      <w:proofErr w:type="spellStart"/>
      <w:r>
        <w:t>Doolitle</w:t>
      </w:r>
      <w:proofErr w:type="spellEnd"/>
      <w:r>
        <w:t xml:space="preserve"> hydropathy value of 2.51 compared to threshold of 1.6</w:t>
      </w:r>
    </w:p>
    <w:p w14:paraId="41B01174" w14:textId="4BB23486" w:rsidR="002C660F" w:rsidRDefault="002C660F" w:rsidP="002C660F">
      <w:r>
        <w:t>Protein-sol solubility prediction invalid for membrane proteins</w:t>
      </w:r>
    </w:p>
    <w:p w14:paraId="26F33062" w14:textId="77777777" w:rsidR="002C660F" w:rsidRDefault="002C660F" w:rsidP="002C660F"/>
    <w:p w14:paraId="3736DB95" w14:textId="77777777" w:rsidR="002C660F" w:rsidRDefault="002C660F" w:rsidP="002C660F">
      <w:r>
        <w:t>Protein: Vaccine16</w:t>
      </w:r>
    </w:p>
    <w:p w14:paraId="4E92AECE" w14:textId="77777777" w:rsidR="002C660F" w:rsidRDefault="002C660F" w:rsidP="002C660F">
      <w:r>
        <w:t>Predicted scaled solubility: 0.564</w:t>
      </w:r>
    </w:p>
    <w:p w14:paraId="6C490035" w14:textId="77777777" w:rsidR="002C660F" w:rsidRDefault="002C660F" w:rsidP="002C660F">
      <w:proofErr w:type="spellStart"/>
      <w:r>
        <w:t>pI</w:t>
      </w:r>
      <w:proofErr w:type="spellEnd"/>
      <w:r>
        <w:t>: 4.180</w:t>
      </w:r>
    </w:p>
    <w:p w14:paraId="73BD761E" w14:textId="77777777" w:rsidR="002C660F" w:rsidRDefault="002C660F" w:rsidP="002C660F">
      <w:r>
        <w:t>Job ID: 60824010c1c74c9062ff</w:t>
      </w:r>
    </w:p>
    <w:p w14:paraId="46695C6D" w14:textId="77777777" w:rsidR="002C660F" w:rsidRDefault="002C660F" w:rsidP="002C660F">
      <w:r>
        <w:t xml:space="preserve">These results are shareable via the unique </w:t>
      </w:r>
      <w:proofErr w:type="spellStart"/>
      <w:r>
        <w:t>url</w:t>
      </w:r>
      <w:proofErr w:type="spellEnd"/>
      <w:r>
        <w:t xml:space="preserve"> for 7 days from creation date</w:t>
      </w:r>
    </w:p>
    <w:p w14:paraId="3A445F11" w14:textId="77777777" w:rsidR="002C660F" w:rsidRDefault="002C660F" w:rsidP="002C660F">
      <w:r>
        <w:t>POSSIBLE TM REGION PREDICTED</w:t>
      </w:r>
    </w:p>
    <w:p w14:paraId="509BA10A" w14:textId="77777777" w:rsidR="002C660F" w:rsidRDefault="002C660F" w:rsidP="002C660F">
      <w:r>
        <w:t>Kyle-</w:t>
      </w:r>
      <w:proofErr w:type="spellStart"/>
      <w:r>
        <w:t>Doolitle</w:t>
      </w:r>
      <w:proofErr w:type="spellEnd"/>
      <w:r>
        <w:t xml:space="preserve"> hydropathy value of 2.20 compared to threshold of 1.6</w:t>
      </w:r>
    </w:p>
    <w:p w14:paraId="7D7DEB73" w14:textId="77777777" w:rsidR="002C660F" w:rsidRDefault="002C660F" w:rsidP="002C660F"/>
    <w:p w14:paraId="78374858" w14:textId="62BE8D6A" w:rsidR="002C660F" w:rsidRDefault="002C660F" w:rsidP="002C660F">
      <w:r>
        <w:t>Protein-sol solubility prediction invalid for membrane proteins</w:t>
      </w:r>
    </w:p>
    <w:p w14:paraId="26696C7B" w14:textId="77777777" w:rsidR="002C660F" w:rsidRDefault="002C660F" w:rsidP="002C660F"/>
    <w:p w14:paraId="32FC9AB1" w14:textId="77777777" w:rsidR="002C660F" w:rsidRDefault="002C660F" w:rsidP="002C660F">
      <w:r>
        <w:t>Protein: Vaccine2</w:t>
      </w:r>
    </w:p>
    <w:p w14:paraId="1FC75849" w14:textId="77777777" w:rsidR="002C660F" w:rsidRDefault="002C660F" w:rsidP="002C660F">
      <w:r>
        <w:t>Predicted scaled solubility: 0.527</w:t>
      </w:r>
    </w:p>
    <w:p w14:paraId="2A0C2D3C" w14:textId="3D92B625" w:rsidR="002C660F" w:rsidRDefault="002C660F" w:rsidP="002C660F">
      <w:proofErr w:type="spellStart"/>
      <w:r>
        <w:t>pI</w:t>
      </w:r>
      <w:proofErr w:type="spellEnd"/>
      <w:r>
        <w:t>: 10.010</w:t>
      </w:r>
    </w:p>
    <w:p w14:paraId="7FAE4936" w14:textId="77777777" w:rsidR="002C660F" w:rsidRDefault="002C660F" w:rsidP="002C660F"/>
    <w:p w14:paraId="66837FDE" w14:textId="77777777" w:rsidR="002C660F" w:rsidRDefault="002C660F" w:rsidP="002C660F">
      <w:r>
        <w:t>Protein: Vaccine3</w:t>
      </w:r>
    </w:p>
    <w:p w14:paraId="5DCD6454" w14:textId="77777777" w:rsidR="002C660F" w:rsidRDefault="002C660F" w:rsidP="002C660F">
      <w:r>
        <w:t>Predicted scaled solubility: 0.590</w:t>
      </w:r>
    </w:p>
    <w:p w14:paraId="765961CB" w14:textId="2B8ECDF2" w:rsidR="002C660F" w:rsidRDefault="002C660F" w:rsidP="002C660F">
      <w:proofErr w:type="spellStart"/>
      <w:r>
        <w:t>pI</w:t>
      </w:r>
      <w:proofErr w:type="spellEnd"/>
      <w:r>
        <w:t>: 10.570</w:t>
      </w:r>
    </w:p>
    <w:p w14:paraId="59FDD954" w14:textId="77777777" w:rsidR="002C660F" w:rsidRDefault="002C660F" w:rsidP="002C660F"/>
    <w:p w14:paraId="17E0E380" w14:textId="77777777" w:rsidR="002C660F" w:rsidRDefault="002C660F" w:rsidP="002C660F">
      <w:r>
        <w:t>Protein: Vaccine4</w:t>
      </w:r>
    </w:p>
    <w:p w14:paraId="29845D2C" w14:textId="77777777" w:rsidR="002C660F" w:rsidRDefault="002C660F" w:rsidP="002C660F">
      <w:r>
        <w:t>Predicted scaled solubility: 0.529</w:t>
      </w:r>
    </w:p>
    <w:p w14:paraId="322EE939" w14:textId="55F73940" w:rsidR="002C660F" w:rsidRDefault="002C660F" w:rsidP="002C660F">
      <w:proofErr w:type="spellStart"/>
      <w:r>
        <w:t>pI</w:t>
      </w:r>
      <w:proofErr w:type="spellEnd"/>
      <w:r>
        <w:t>: 10.010</w:t>
      </w:r>
    </w:p>
    <w:p w14:paraId="5205D3D6" w14:textId="77777777" w:rsidR="002C660F" w:rsidRDefault="002C660F" w:rsidP="002C660F"/>
    <w:p w14:paraId="03B81BE6" w14:textId="77777777" w:rsidR="00A16C39" w:rsidRDefault="00A16C39" w:rsidP="00A16C39">
      <w:r>
        <w:t>Protein: Vaccine5</w:t>
      </w:r>
    </w:p>
    <w:p w14:paraId="4912FF20" w14:textId="77777777" w:rsidR="00A16C39" w:rsidRDefault="00A16C39" w:rsidP="00A16C39">
      <w:r>
        <w:t>Predicted scaled solubility: 0.562</w:t>
      </w:r>
    </w:p>
    <w:p w14:paraId="48848F36" w14:textId="78D24DC8" w:rsidR="002C660F" w:rsidRDefault="00A16C39" w:rsidP="00A16C39">
      <w:proofErr w:type="spellStart"/>
      <w:r>
        <w:t>pI</w:t>
      </w:r>
      <w:proofErr w:type="spellEnd"/>
      <w:r>
        <w:t>: 10.250</w:t>
      </w:r>
    </w:p>
    <w:p w14:paraId="6BBFAB9E" w14:textId="77777777" w:rsidR="00A16C39" w:rsidRDefault="00A16C39" w:rsidP="00A16C39"/>
    <w:p w14:paraId="652D99BF" w14:textId="77777777" w:rsidR="00A16C39" w:rsidRDefault="00A16C39" w:rsidP="00A16C39">
      <w:r>
        <w:t>Protein: Vaccine6</w:t>
      </w:r>
    </w:p>
    <w:p w14:paraId="21702707" w14:textId="77777777" w:rsidR="00A16C39" w:rsidRDefault="00A16C39" w:rsidP="00A16C39">
      <w:r>
        <w:lastRenderedPageBreak/>
        <w:t>Predicted scaled solubility: 0.562</w:t>
      </w:r>
    </w:p>
    <w:p w14:paraId="166B7DF1" w14:textId="66960DEF" w:rsidR="00A16C39" w:rsidRDefault="00A16C39" w:rsidP="00A16C39">
      <w:proofErr w:type="spellStart"/>
      <w:r>
        <w:t>pI</w:t>
      </w:r>
      <w:proofErr w:type="spellEnd"/>
      <w:r>
        <w:t>: 10.250</w:t>
      </w:r>
    </w:p>
    <w:p w14:paraId="370CA671" w14:textId="77777777" w:rsidR="00B52687" w:rsidRDefault="00B52687" w:rsidP="00A16C39"/>
    <w:p w14:paraId="25D97FF3" w14:textId="77777777" w:rsidR="00B52687" w:rsidRDefault="00B52687" w:rsidP="00B52687">
      <w:r>
        <w:t>Protein: Vaccine8</w:t>
      </w:r>
    </w:p>
    <w:p w14:paraId="240E592F" w14:textId="77777777" w:rsidR="00B52687" w:rsidRDefault="00B52687" w:rsidP="00B52687">
      <w:r>
        <w:t>Predicted scaled solubility: 0.590</w:t>
      </w:r>
    </w:p>
    <w:p w14:paraId="49EDBD58" w14:textId="558013A0" w:rsidR="00B52687" w:rsidRDefault="00B52687" w:rsidP="00B52687">
      <w:proofErr w:type="spellStart"/>
      <w:r>
        <w:t>pI</w:t>
      </w:r>
      <w:proofErr w:type="spellEnd"/>
      <w:r>
        <w:t>: 10.610</w:t>
      </w:r>
    </w:p>
    <w:p w14:paraId="4B4C6979" w14:textId="77777777" w:rsidR="00B52687" w:rsidRDefault="00B52687" w:rsidP="00B52687"/>
    <w:p w14:paraId="1CD29EF3" w14:textId="77777777" w:rsidR="00B52687" w:rsidRDefault="00B52687" w:rsidP="00B52687">
      <w:r>
        <w:t>Protein: Vaccine9</w:t>
      </w:r>
    </w:p>
    <w:p w14:paraId="57288A45" w14:textId="77777777" w:rsidR="00B52687" w:rsidRDefault="00B52687" w:rsidP="00B52687">
      <w:r>
        <w:t>Predicted scaled solubility: 0.634</w:t>
      </w:r>
    </w:p>
    <w:p w14:paraId="6C82D72D" w14:textId="494D6989" w:rsidR="00B52687" w:rsidRDefault="00B52687" w:rsidP="00B52687">
      <w:proofErr w:type="spellStart"/>
      <w:r>
        <w:t>pI</w:t>
      </w:r>
      <w:proofErr w:type="spellEnd"/>
      <w:r>
        <w:t>: 10.810</w:t>
      </w:r>
    </w:p>
    <w:p w14:paraId="0746A6C4" w14:textId="77777777" w:rsidR="00D16F77" w:rsidRDefault="00D16F77" w:rsidP="00B52687"/>
    <w:p w14:paraId="5C05B4DB" w14:textId="77777777" w:rsidR="00D16F77" w:rsidRDefault="00D16F77" w:rsidP="00D16F77">
      <w:r>
        <w:t>Protein: Vaccine7</w:t>
      </w:r>
    </w:p>
    <w:p w14:paraId="61F82AF8" w14:textId="77777777" w:rsidR="00D16F77" w:rsidRDefault="00D16F77" w:rsidP="00D16F77">
      <w:r>
        <w:t>Predicted scaled solubility: 0.516</w:t>
      </w:r>
    </w:p>
    <w:p w14:paraId="715B424B" w14:textId="08955E23" w:rsidR="00D16F77" w:rsidRDefault="00D16F77" w:rsidP="00D16F77">
      <w:proofErr w:type="spellStart"/>
      <w:r>
        <w:t>pI</w:t>
      </w:r>
      <w:proofErr w:type="spellEnd"/>
      <w:r>
        <w:t>: 9.200</w:t>
      </w:r>
    </w:p>
    <w:p w14:paraId="6E3D4AAB" w14:textId="77777777" w:rsidR="00D16F77" w:rsidRDefault="00D16F77" w:rsidP="00D16F77"/>
    <w:p w14:paraId="12A09DD2" w14:textId="77777777" w:rsidR="00D16F77" w:rsidRDefault="00D16F77" w:rsidP="00D16F77">
      <w:r>
        <w:t>Protein: Vaccine11</w:t>
      </w:r>
    </w:p>
    <w:p w14:paraId="36D345A0" w14:textId="77777777" w:rsidR="00D16F77" w:rsidRDefault="00D16F77" w:rsidP="00D16F77">
      <w:r>
        <w:t>Predicted scaled solubility: 0.700</w:t>
      </w:r>
    </w:p>
    <w:p w14:paraId="32D15375" w14:textId="6222D7C6" w:rsidR="00D16F77" w:rsidRPr="00DE7A75" w:rsidRDefault="00D16F77" w:rsidP="00D16F77">
      <w:proofErr w:type="spellStart"/>
      <w:r>
        <w:t>pI</w:t>
      </w:r>
      <w:proofErr w:type="spellEnd"/>
      <w:r>
        <w:t>: 11.560</w:t>
      </w:r>
    </w:p>
    <w:sectPr w:rsidR="00D16F77" w:rsidRPr="00DE7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8B"/>
    <w:rsid w:val="00205F97"/>
    <w:rsid w:val="0026127A"/>
    <w:rsid w:val="002C660F"/>
    <w:rsid w:val="00372D92"/>
    <w:rsid w:val="00456B8B"/>
    <w:rsid w:val="00524799"/>
    <w:rsid w:val="0054233C"/>
    <w:rsid w:val="00585DBC"/>
    <w:rsid w:val="005E7193"/>
    <w:rsid w:val="007B1F2B"/>
    <w:rsid w:val="00916527"/>
    <w:rsid w:val="00A16C39"/>
    <w:rsid w:val="00B52687"/>
    <w:rsid w:val="00B65BC5"/>
    <w:rsid w:val="00D16F77"/>
    <w:rsid w:val="00DE7A75"/>
    <w:rsid w:val="00E6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1522"/>
  <w15:chartTrackingRefBased/>
  <w15:docId w15:val="{9EDFFC91-0826-4B42-B109-8157E8CF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527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8B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8B"/>
    <w:rPr>
      <w:rFonts w:asciiTheme="majorBidi" w:hAnsiTheme="majorBid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ssemuyiga charles</dc:creator>
  <cp:keywords/>
  <dc:description/>
  <cp:lastModifiedBy>ssemuyiga charles</cp:lastModifiedBy>
  <cp:revision>6</cp:revision>
  <dcterms:created xsi:type="dcterms:W3CDTF">2026-06-06T19:02:00Z</dcterms:created>
  <dcterms:modified xsi:type="dcterms:W3CDTF">2026-06-07T06:40:00Z</dcterms:modified>
</cp:coreProperties>
</file>