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219EFFC9">
      <w:r w:rsidR="2EC56332">
        <w:rPr/>
        <w:t>S</w:t>
      </w:r>
      <w:r w:rsidR="2EC56332">
        <w:rPr/>
        <w:t>h</w:t>
      </w:r>
      <w:r w:rsidR="2EC56332">
        <w:rPr/>
        <w:t>a</w:t>
      </w:r>
      <w:r w:rsidR="2EC56332">
        <w:rPr/>
        <w:t>y</w:t>
      </w:r>
      <w:r w:rsidR="2EC56332">
        <w:rPr/>
        <w:t>n</w:t>
      </w:r>
      <w:r w:rsidR="2EC56332">
        <w:rPr/>
        <w:t>a</w:t>
      </w:r>
      <w:r w:rsidR="2EC56332">
        <w:rPr/>
        <w:t xml:space="preserve"> </w:t>
      </w:r>
      <w:r w:rsidR="2EC56332">
        <w:rPr/>
        <w:t>S</w:t>
      </w:r>
      <w:r w:rsidR="2EC56332">
        <w:rPr/>
        <w:t>o</w:t>
      </w:r>
      <w:r w:rsidR="2EC56332">
        <w:rPr/>
        <w:t>l</w:t>
      </w:r>
      <w:r w:rsidR="2EC56332">
        <w:rPr/>
        <w:t>o</w:t>
      </w:r>
      <w:r w:rsidR="2EC56332">
        <w:rPr/>
        <w:t>m</w:t>
      </w:r>
      <w:r w:rsidR="2EC56332">
        <w:rPr/>
        <w:t>o</w:t>
      </w:r>
      <w:r w:rsidR="2EC56332">
        <w:rPr/>
        <w:t>n</w:t>
      </w:r>
    </w:p>
    <w:p w:rsidR="2EC56332" w:rsidP="109DA20F" w:rsidRDefault="2EC56332" w14:paraId="625A87CB" w14:textId="34BD9539">
      <w:pPr>
        <w:pStyle w:val="Normal"/>
      </w:pPr>
      <w:r w:rsidR="2EC56332">
        <w:rPr/>
        <w:t>Module 4.2</w:t>
      </w:r>
    </w:p>
    <w:p w:rsidR="109DA20F" w:rsidP="109DA20F" w:rsidRDefault="109DA20F" w14:paraId="58AB7589" w14:textId="4D9DDADD">
      <w:pPr>
        <w:pStyle w:val="Normal"/>
      </w:pPr>
    </w:p>
    <w:p w:rsidR="3FECCC3F" w:rsidP="109DA20F" w:rsidRDefault="3FECCC3F" w14:paraId="217414F5" w14:textId="4C406F63">
      <w:pPr>
        <w:pStyle w:val="Normal"/>
      </w:pPr>
      <w:r w:rsidR="3FECCC3F">
        <w:drawing>
          <wp:inline wp14:editId="5FA393DB" wp14:anchorId="02978818">
            <wp:extent cx="5943600" cy="4724398"/>
            <wp:effectExtent l="0" t="0" r="0" b="0"/>
            <wp:docPr id="1839965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e449a9508e46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9DA20F" w:rsidP="109DA20F" w:rsidRDefault="109DA20F" w14:paraId="469DA61D" w14:textId="0AEAB746">
      <w:pPr>
        <w:pStyle w:val="Normal"/>
      </w:pPr>
    </w:p>
    <w:p w:rsidR="3D489AFD" w:rsidP="109DA20F" w:rsidRDefault="3D489AFD" w14:paraId="6435128F" w14:textId="2C59F3E1">
      <w:pPr>
        <w:pStyle w:val="Normal"/>
      </w:pPr>
      <w:r w:rsidR="3D489AFD">
        <w:drawing>
          <wp:inline wp14:editId="24597EE2" wp14:anchorId="50C589C3">
            <wp:extent cx="5943600" cy="5486400"/>
            <wp:effectExtent l="0" t="0" r="0" b="0"/>
            <wp:docPr id="2472952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996d8b913343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8FE5EB"/>
    <w:rsid w:val="028FE5EB"/>
    <w:rsid w:val="109DA20F"/>
    <w:rsid w:val="2EC56332"/>
    <w:rsid w:val="3436142E"/>
    <w:rsid w:val="3D489AFD"/>
    <w:rsid w:val="3FECCC3F"/>
    <w:rsid w:val="5FEF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E5EB"/>
  <w15:chartTrackingRefBased/>
  <w15:docId w15:val="{F7637E88-5B93-4CBF-A9FA-F215031324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0e449a9508e4695" /><Relationship Type="http://schemas.openxmlformats.org/officeDocument/2006/relationships/image" Target="/media/image2.png" Id="Reb996d8b9133431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2024-06-23T15:58:00.9222231Z</dcterms:created>
  <dcterms:modified xsi:type="dcterms:W3CDTF">2024-06-23T16:05:51.9096563Z</dcterms:modified>
  <dc:creator>Shayna Solomon</dc:creator>
  <lastModifiedBy>Shayna Solomon</lastModifiedBy>
</coreProperties>
</file>