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850"/>
        <w:gridCol w:w="2115"/>
      </w:tblGrid>
      <w:tr w:rsidR="00CE04EC" w14:paraId="28B16221" w14:textId="77777777" w:rsidTr="00192915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693DF29E" w:rsidR="00CE04EC" w:rsidRPr="00665120" w:rsidRDefault="00FA37F8" w:rsidP="00CE04EC">
            <w:pPr>
              <w:jc w:val="center"/>
              <w:rPr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Purchase</w:t>
            </w:r>
            <w:r w:rsidR="00CE04EC" w:rsidRPr="0066512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 xml:space="preserve"> Order</w:t>
            </w:r>
          </w:p>
        </w:tc>
      </w:tr>
      <w:tr w:rsidR="00665120" w14:paraId="48174F0E" w14:textId="77777777" w:rsidTr="00192915">
        <w:trPr>
          <w:trHeight w:hRule="exact" w:val="319"/>
        </w:trPr>
        <w:tc>
          <w:tcPr>
            <w:tcW w:w="7797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8B65510" w14:textId="086D70DE" w:rsidR="00665120" w:rsidRPr="00665120" w:rsidRDefault="00FA37F8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P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O </w:t>
            </w:r>
            <w:proofErr w:type="gramStart"/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proofErr w:type="gramEnd"/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315F3875" w:rsidR="00665120" w:rsidRPr="007C6648" w:rsidRDefault="007C6648" w:rsidP="00665120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6648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7C6648">
              <w:rPr>
                <w:rFonts w:ascii="Aptos" w:hAnsi="Aptos" w:cs="Arial"/>
                <w:b/>
                <w:bCs/>
                <w:sz w:val="18"/>
                <w:szCs w:val="18"/>
              </w:rPr>
              <w:t>purchaseNo</w:t>
            </w:r>
            <w:proofErr w:type="spellEnd"/>
            <w:r w:rsidRPr="007C6648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</w:tr>
      <w:tr w:rsidR="00665120" w14:paraId="31AEFEC9" w14:textId="77777777" w:rsidTr="00192915">
        <w:trPr>
          <w:trHeight w:hRule="exact" w:val="284"/>
        </w:trPr>
        <w:tc>
          <w:tcPr>
            <w:tcW w:w="7797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:</w:t>
            </w:r>
            <w:proofErr w:type="gramEnd"/>
          </w:p>
        </w:tc>
        <w:tc>
          <w:tcPr>
            <w:tcW w:w="2115" w:type="dxa"/>
            <w:vAlign w:val="center"/>
          </w:tcPr>
          <w:p w14:paraId="053086C6" w14:textId="036A44FE" w:rsidR="00665120" w:rsidRPr="00665120" w:rsidRDefault="007C6648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sz w:val="18"/>
                <w:szCs w:val="18"/>
              </w:rPr>
              <w:t>{{</w:t>
            </w:r>
            <w:proofErr w:type="spellStart"/>
            <w:r w:rsidRPr="007C1B5B">
              <w:rPr>
                <w:rFonts w:ascii="Aptos" w:hAnsi="Aptos" w:cs="Arial"/>
                <w:sz w:val="18"/>
                <w:szCs w:val="18"/>
              </w:rPr>
              <w:t>purchaseOrderDate</w:t>
            </w:r>
            <w:proofErr w:type="spellEnd"/>
            <w:r w:rsidRPr="007C1B5B">
              <w:rPr>
                <w:rFonts w:ascii="Aptos" w:hAnsi="Aptos" w:cs="Arial"/>
                <w:sz w:val="18"/>
                <w:szCs w:val="18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9931"/>
      </w:tblGrid>
      <w:tr w:rsidR="00FA37F8" w:rsidRPr="000F1244" w14:paraId="1411B5C6" w14:textId="77777777" w:rsidTr="00192915">
        <w:trPr>
          <w:trHeight w:val="227"/>
        </w:trPr>
        <w:tc>
          <w:tcPr>
            <w:tcW w:w="10787" w:type="dxa"/>
            <w:gridSpan w:val="2"/>
            <w:vAlign w:val="center"/>
          </w:tcPr>
          <w:p w14:paraId="4826D04B" w14:textId="07D4DB79" w:rsidR="00FA37F8" w:rsidRPr="00FF440F" w:rsidRDefault="00FA37F8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Bill From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>:</w:t>
            </w:r>
          </w:p>
        </w:tc>
      </w:tr>
      <w:tr w:rsidR="00FA37F8" w:rsidRPr="000F1244" w14:paraId="443C34A0" w14:textId="77777777" w:rsidTr="00192915">
        <w:trPr>
          <w:trHeight w:val="284"/>
        </w:trPr>
        <w:tc>
          <w:tcPr>
            <w:tcW w:w="10787" w:type="dxa"/>
            <w:gridSpan w:val="2"/>
            <w:vAlign w:val="bottom"/>
          </w:tcPr>
          <w:p w14:paraId="53858495" w14:textId="4902B35A" w:rsidR="00FA37F8" w:rsidRPr="00665120" w:rsidRDefault="00BA1D61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customerName</w:t>
            </w:r>
            <w:proofErr w:type="spellEnd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</w:tr>
      <w:tr w:rsidR="00FA37F8" w:rsidRPr="000F1244" w14:paraId="7A85A7EE" w14:textId="77777777" w:rsidTr="00192915">
        <w:trPr>
          <w:trHeight w:val="659"/>
        </w:trPr>
        <w:tc>
          <w:tcPr>
            <w:tcW w:w="10787" w:type="dxa"/>
            <w:gridSpan w:val="2"/>
          </w:tcPr>
          <w:p w14:paraId="40A44F5E" w14:textId="4192FB2E" w:rsidR="00FA37F8" w:rsidRPr="00665120" w:rsidRDefault="00BA1D61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553EB5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553EB5">
              <w:rPr>
                <w:rFonts w:ascii="Aptos" w:hAnsi="Aptos" w:cs="Arial"/>
                <w:sz w:val="17"/>
                <w:szCs w:val="17"/>
              </w:rPr>
              <w:t>customerAddress</w:t>
            </w:r>
            <w:proofErr w:type="spellEnd"/>
            <w:r w:rsidRPr="00553EB5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665120" w:rsidRPr="000F1244" w14:paraId="017D5A57" w14:textId="77777777" w:rsidTr="00192915">
        <w:trPr>
          <w:trHeight w:val="283"/>
        </w:trPr>
        <w:tc>
          <w:tcPr>
            <w:tcW w:w="856" w:type="dxa"/>
            <w:tcMar>
              <w:top w:w="57" w:type="dxa"/>
              <w:left w:w="28" w:type="dxa"/>
              <w:bottom w:w="57" w:type="dxa"/>
            </w:tcMar>
          </w:tcPr>
          <w:p w14:paraId="43B05438" w14:textId="0696F648" w:rsidR="00665120" w:rsidRPr="00665120" w:rsidRDefault="00665120" w:rsidP="007A53EF">
            <w:pPr>
              <w:jc w:val="right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1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69714006" w:rsidR="004759E9" w:rsidRPr="00665120" w:rsidRDefault="00FA37F8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Department</w:t>
            </w:r>
          </w:p>
        </w:tc>
        <w:tc>
          <w:tcPr>
            <w:tcW w:w="2152" w:type="dxa"/>
          </w:tcPr>
          <w:p w14:paraId="7932953E" w14:textId="73DCFC11" w:rsidR="004759E9" w:rsidRPr="00665120" w:rsidRDefault="00FA37F8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Supplier Ref No</w:t>
            </w:r>
          </w:p>
        </w:tc>
        <w:tc>
          <w:tcPr>
            <w:tcW w:w="2152" w:type="dxa"/>
          </w:tcPr>
          <w:p w14:paraId="2494722C" w14:textId="11A76C77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Due Date</w:t>
            </w:r>
          </w:p>
        </w:tc>
        <w:tc>
          <w:tcPr>
            <w:tcW w:w="2153" w:type="dxa"/>
          </w:tcPr>
          <w:p w14:paraId="6DECC531" w14:textId="43A6152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Credit Period</w:t>
            </w:r>
          </w:p>
        </w:tc>
        <w:tc>
          <w:tcPr>
            <w:tcW w:w="2153" w:type="dxa"/>
          </w:tcPr>
          <w:p w14:paraId="2F55E662" w14:textId="27714D9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Payment Terms</w:t>
            </w:r>
          </w:p>
        </w:tc>
      </w:tr>
      <w:tr w:rsidR="009B1ED5" w:rsidRPr="004759E9" w14:paraId="1C532BD0" w14:textId="77777777" w:rsidTr="00862DA6">
        <w:trPr>
          <w:trHeight w:val="311"/>
          <w:jc w:val="center"/>
        </w:trPr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50960A3B" w14:textId="5542E42E" w:rsidR="009B1ED5" w:rsidRPr="00665120" w:rsidRDefault="007A767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{{department}}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713554C" w14:textId="45A65439" w:rsidR="009B1ED5" w:rsidRPr="00665120" w:rsidRDefault="007A767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supplierRef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BBC129C" w14:textId="6875B555" w:rsidR="009B1ED5" w:rsidRPr="00665120" w:rsidRDefault="007A767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dueDate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6922C7E1" w14:textId="3FA905D9" w:rsidR="009B1ED5" w:rsidRPr="00665120" w:rsidRDefault="007A767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creditPeriod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765B0170" w14:textId="1C331C5E" w:rsidR="009B1ED5" w:rsidRPr="00665120" w:rsidRDefault="007A7676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paymentTerms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8"/>
        <w:gridCol w:w="3762"/>
        <w:gridCol w:w="1134"/>
        <w:gridCol w:w="850"/>
        <w:gridCol w:w="1418"/>
        <w:gridCol w:w="567"/>
        <w:gridCol w:w="992"/>
        <w:gridCol w:w="1417"/>
      </w:tblGrid>
      <w:tr w:rsidR="00CC530F" w:rsidRPr="000F1244" w14:paraId="3AD19C4D" w14:textId="77777777" w:rsidTr="00012B3B">
        <w:tc>
          <w:tcPr>
            <w:tcW w:w="628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CC530F" w:rsidRPr="00AE3572" w:rsidRDefault="00CC530F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762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50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  <w:vAlign w:val="center"/>
          </w:tcPr>
          <w:p w14:paraId="451CAF52" w14:textId="0C432463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FBB3577" w14:textId="0DB8ED92" w:rsidR="00CC530F" w:rsidRPr="00465509" w:rsidRDefault="00CC530F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CC530F" w:rsidRPr="000F1244" w14:paraId="2DFDFC43" w14:textId="77777777" w:rsidTr="00012B3B">
        <w:tc>
          <w:tcPr>
            <w:tcW w:w="628" w:type="dxa"/>
            <w:vMerge/>
            <w:vAlign w:val="center"/>
          </w:tcPr>
          <w:p w14:paraId="16661AE7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762" w:type="dxa"/>
            <w:vMerge/>
            <w:vAlign w:val="center"/>
          </w:tcPr>
          <w:p w14:paraId="6622DD18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6288BF01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14:paraId="31006A1F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67B2AA6A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C40A22A" w14:textId="6D463C0E" w:rsidR="00CC530F" w:rsidRPr="00465509" w:rsidRDefault="00CC530F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699F02F" w14:textId="1064D96A" w:rsidR="00CC530F" w:rsidRPr="00465509" w:rsidRDefault="00CC530F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417" w:type="dxa"/>
            <w:vMerge/>
            <w:vAlign w:val="center"/>
          </w:tcPr>
          <w:p w14:paraId="3AA02D7E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CC530F" w:rsidRPr="00F9417E" w14:paraId="393A565F" w14:textId="77777777" w:rsidTr="00012B3B">
        <w:trPr>
          <w:trHeight w:val="297"/>
        </w:trPr>
        <w:tc>
          <w:tcPr>
            <w:tcW w:w="628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762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134" w:type="dxa"/>
            <w:tcMar>
              <w:top w:w="57" w:type="dxa"/>
              <w:bottom w:w="57" w:type="dxa"/>
            </w:tcMar>
            <w:vAlign w:val="center"/>
          </w:tcPr>
          <w:p w14:paraId="0AB55174" w14:textId="4D26BDF1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50" w:type="dxa"/>
            <w:tcMar>
              <w:top w:w="57" w:type="dxa"/>
              <w:bottom w:w="57" w:type="dxa"/>
            </w:tcMar>
            <w:vAlign w:val="center"/>
          </w:tcPr>
          <w:p w14:paraId="2139EEFC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418" w:type="dxa"/>
            <w:tcMar>
              <w:top w:w="57" w:type="dxa"/>
              <w:bottom w:w="57" w:type="dxa"/>
            </w:tcMar>
            <w:vAlign w:val="center"/>
          </w:tcPr>
          <w:p w14:paraId="6ABFA880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OtherIncome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  <w:tc>
          <w:tcPr>
            <w:tcW w:w="2340" w:type="dxa"/>
            <w:noWrap/>
            <w:vAlign w:val="center"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totalTax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gst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AfterTax</w:t>
            </w:r>
            <w:proofErr w:type="spellEnd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9160"/>
      </w:tblGrid>
      <w:tr w:rsidR="00184D25" w14:paraId="5F1DF5B1" w14:textId="77777777" w:rsidTr="00184D25">
        <w:trPr>
          <w:trHeight w:val="272"/>
        </w:trPr>
        <w:tc>
          <w:tcPr>
            <w:tcW w:w="1413" w:type="dxa"/>
            <w:vAlign w:val="center"/>
          </w:tcPr>
          <w:p w14:paraId="5DF7D0AE" w14:textId="75243BEF" w:rsidR="00184D25" w:rsidRPr="00184D25" w:rsidRDefault="00184D25" w:rsidP="00184D25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184D25">
              <w:rPr>
                <w:rFonts w:ascii="Aptos" w:hAnsi="Aptos"/>
                <w:sz w:val="16"/>
                <w:szCs w:val="16"/>
              </w:rPr>
              <w:t xml:space="preserve">Amount in Words: </w:t>
            </w:r>
          </w:p>
        </w:tc>
        <w:tc>
          <w:tcPr>
            <w:tcW w:w="9160" w:type="dxa"/>
            <w:vAlign w:val="center"/>
          </w:tcPr>
          <w:p w14:paraId="11BEC87C" w14:textId="1C55E69C" w:rsidR="00184D25" w:rsidRPr="00184D25" w:rsidRDefault="00184D25" w:rsidP="00A85282">
            <w:pPr>
              <w:ind w:right="424"/>
              <w:rPr>
                <w:rFonts w:ascii="Aptos" w:hAnsi="Aptos" w:cs="Arial"/>
                <w:sz w:val="16"/>
                <w:szCs w:val="16"/>
              </w:rPr>
            </w:pPr>
            <w:r w:rsidRPr="00184D25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184D25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 w:rsidRPr="00184D25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totalAmoutInWords</w:t>
            </w:r>
            <w:proofErr w:type="spellEnd"/>
            <w:r w:rsidRPr="00184D25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</w:tbl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</w:t>
            </w:r>
            <w:proofErr w:type="spellStart"/>
            <w:r w:rsidRPr="00560056">
              <w:rPr>
                <w:rFonts w:ascii="Aptos" w:hAnsi="Aptos" w:cs="Arial"/>
                <w:bCs/>
                <w:sz w:val="16"/>
                <w:szCs w:val="16"/>
              </w:rPr>
              <w:t>termsandcondition</w:t>
            </w:r>
            <w:proofErr w:type="spellEnd"/>
            <w:r w:rsidRPr="00560056">
              <w:rPr>
                <w:rFonts w:ascii="Aptos" w:hAnsi="Aptos" w:cs="Arial"/>
                <w:bCs/>
                <w:sz w:val="16"/>
                <w:szCs w:val="16"/>
              </w:rPr>
              <w:t>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D19BD" w14:textId="77777777" w:rsidR="00B00998" w:rsidRDefault="00B00998" w:rsidP="0022722E">
      <w:pPr>
        <w:spacing w:after="0" w:line="240" w:lineRule="auto"/>
      </w:pPr>
      <w:r>
        <w:separator/>
      </w:r>
    </w:p>
  </w:endnote>
  <w:endnote w:type="continuationSeparator" w:id="0">
    <w:p w14:paraId="2A141470" w14:textId="77777777" w:rsidR="00B00998" w:rsidRDefault="00B00998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4F752835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FA37F8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FA37F8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84434" w14:textId="77777777" w:rsidR="00B00998" w:rsidRDefault="00B00998" w:rsidP="0022722E">
      <w:pPr>
        <w:spacing w:after="0" w:line="240" w:lineRule="auto"/>
      </w:pPr>
      <w:r>
        <w:separator/>
      </w:r>
    </w:p>
  </w:footnote>
  <w:footnote w:type="continuationSeparator" w:id="0">
    <w:p w14:paraId="23FE0788" w14:textId="77777777" w:rsidR="00B00998" w:rsidRDefault="00B00998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7C46C9C2" w:rsidR="00D0621B" w:rsidRDefault="00000000">
    <w:pPr>
      <w:pStyle w:val="Header"/>
    </w:pPr>
    <w:r>
      <w:rPr>
        <w:noProof/>
      </w:rPr>
      <w:pict w14:anchorId="53CD0B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874126" o:spid="_x0000_s1026" type="#_x0000_t136" style="position:absolute;margin-left:0;margin-top:0;width:474.6pt;height:284.75pt;rotation:315;z-index:-2516531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50FF8CD3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1D9AA6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874127" o:spid="_x0000_s1027" type="#_x0000_t136" style="position:absolute;margin-left:0;margin-top:0;width:474.6pt;height:284.75pt;rotation:315;z-index:-25165107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raf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6AAC6FF0" w:rsidR="00D0621B" w:rsidRDefault="00000000">
    <w:pPr>
      <w:pStyle w:val="Header"/>
    </w:pPr>
    <w:r>
      <w:rPr>
        <w:noProof/>
      </w:rPr>
      <w:pict w14:anchorId="05B0CC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4874125" o:spid="_x0000_s1025" type="#_x0000_t136" style="position:absolute;margin-left:0;margin-top:0;width:474.6pt;height:284.75pt;rotation:315;z-index:-2516551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0C3E"/>
    <w:rsid w:val="00007DE9"/>
    <w:rsid w:val="00007FB4"/>
    <w:rsid w:val="00011126"/>
    <w:rsid w:val="00011F45"/>
    <w:rsid w:val="00012B3B"/>
    <w:rsid w:val="0001521E"/>
    <w:rsid w:val="0002302D"/>
    <w:rsid w:val="0002524F"/>
    <w:rsid w:val="00030510"/>
    <w:rsid w:val="00036B2A"/>
    <w:rsid w:val="0005219E"/>
    <w:rsid w:val="00052CA5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0F50EF"/>
    <w:rsid w:val="0010146D"/>
    <w:rsid w:val="00111900"/>
    <w:rsid w:val="001120E5"/>
    <w:rsid w:val="0011611B"/>
    <w:rsid w:val="00120E04"/>
    <w:rsid w:val="00121904"/>
    <w:rsid w:val="00124163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03B3"/>
    <w:rsid w:val="00182FF8"/>
    <w:rsid w:val="00184311"/>
    <w:rsid w:val="00184D25"/>
    <w:rsid w:val="00192915"/>
    <w:rsid w:val="001957DD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16F27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1258"/>
    <w:rsid w:val="006767DB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A7676"/>
    <w:rsid w:val="007B5A05"/>
    <w:rsid w:val="007C0075"/>
    <w:rsid w:val="007C6648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34FDE"/>
    <w:rsid w:val="0084018B"/>
    <w:rsid w:val="00855736"/>
    <w:rsid w:val="008560FF"/>
    <w:rsid w:val="0086089F"/>
    <w:rsid w:val="00861FED"/>
    <w:rsid w:val="008623F8"/>
    <w:rsid w:val="00862C80"/>
    <w:rsid w:val="00862DA6"/>
    <w:rsid w:val="00866AF2"/>
    <w:rsid w:val="008725B3"/>
    <w:rsid w:val="00876049"/>
    <w:rsid w:val="00876E83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C2911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6D"/>
    <w:rsid w:val="00AD1983"/>
    <w:rsid w:val="00AD522B"/>
    <w:rsid w:val="00AE3572"/>
    <w:rsid w:val="00AE5E9D"/>
    <w:rsid w:val="00B00998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1D61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6A37"/>
    <w:rsid w:val="00C52F3E"/>
    <w:rsid w:val="00C61966"/>
    <w:rsid w:val="00C6494D"/>
    <w:rsid w:val="00C71A14"/>
    <w:rsid w:val="00C72FC7"/>
    <w:rsid w:val="00C73707"/>
    <w:rsid w:val="00C74540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B2063"/>
    <w:rsid w:val="00CC3B39"/>
    <w:rsid w:val="00CC530F"/>
    <w:rsid w:val="00CE04EC"/>
    <w:rsid w:val="00CE5869"/>
    <w:rsid w:val="00CF0C70"/>
    <w:rsid w:val="00CF218C"/>
    <w:rsid w:val="00CF25A2"/>
    <w:rsid w:val="00CF53C9"/>
    <w:rsid w:val="00D00B72"/>
    <w:rsid w:val="00D018F9"/>
    <w:rsid w:val="00D03D76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9EB"/>
    <w:rsid w:val="00E96F22"/>
    <w:rsid w:val="00EA3D4C"/>
    <w:rsid w:val="00EB4735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7184C"/>
    <w:rsid w:val="00F71DCE"/>
    <w:rsid w:val="00F75B04"/>
    <w:rsid w:val="00F81947"/>
    <w:rsid w:val="00F850AA"/>
    <w:rsid w:val="00F85CAA"/>
    <w:rsid w:val="00F9417E"/>
    <w:rsid w:val="00FA2BE1"/>
    <w:rsid w:val="00FA37F8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2B4C"/>
    <w:rsid w:val="00FF40FF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84D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4D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4D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4D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4D2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9CAFE5-96FE-4180-AD07-471589610A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13</cp:revision>
  <cp:lastPrinted>2025-07-04T13:23:00Z</cp:lastPrinted>
  <dcterms:created xsi:type="dcterms:W3CDTF">2025-09-08T13:03:00Z</dcterms:created>
  <dcterms:modified xsi:type="dcterms:W3CDTF">2025-11-04T12:00:00Z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