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3E" w:rsidRPr="00854035" w:rsidRDefault="00854035" w:rsidP="00520483">
      <w:pPr>
        <w:pStyle w:val="1"/>
        <w:rPr>
          <w:rStyle w:val="a8"/>
          <w:b/>
          <w:bCs w:val="0"/>
          <w:i w:val="0"/>
          <w:iCs w:val="0"/>
          <w:spacing w:val="0"/>
          <w:lang w:val="en-US"/>
        </w:rPr>
      </w:pPr>
      <w:r>
        <w:rPr>
          <w:rStyle w:val="a8"/>
          <w:b/>
          <w:bCs w:val="0"/>
          <w:i w:val="0"/>
          <w:iCs w:val="0"/>
          <w:spacing w:val="0"/>
        </w:rPr>
        <w:t>Отчёт по лабораторной работе №</w:t>
      </w:r>
      <w:r>
        <w:rPr>
          <w:rStyle w:val="a8"/>
          <w:b/>
          <w:bCs w:val="0"/>
          <w:i w:val="0"/>
          <w:iCs w:val="0"/>
          <w:spacing w:val="0"/>
          <w:lang w:val="en-US"/>
        </w:rPr>
        <w:t>6</w:t>
      </w:r>
    </w:p>
    <w:p w:rsidR="0031372B" w:rsidRPr="0031372B" w:rsidRDefault="0031372B" w:rsidP="0031372B">
      <w:pPr>
        <w:pStyle w:val="2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 xml:space="preserve">Предмет: </w:t>
      </w:r>
      <w:proofErr w:type="spellStart"/>
      <w:r w:rsidRPr="0031372B">
        <w:rPr>
          <w:rStyle w:val="a8"/>
          <w:b/>
          <w:bCs w:val="0"/>
          <w:i w:val="0"/>
          <w:iCs w:val="0"/>
          <w:spacing w:val="0"/>
        </w:rPr>
        <w:t>Microsoft</w:t>
      </w:r>
      <w:proofErr w:type="spellEnd"/>
      <w:r w:rsidRPr="0031372B">
        <w:rPr>
          <w:rStyle w:val="a8"/>
          <w:b/>
          <w:bCs w:val="0"/>
          <w:i w:val="0"/>
          <w:iCs w:val="0"/>
          <w:spacing w:val="0"/>
        </w:rPr>
        <w:t xml:space="preserve"> .NET</w:t>
      </w:r>
    </w:p>
    <w:p w:rsidR="0031372B" w:rsidRDefault="0031372B" w:rsidP="0031372B">
      <w:pPr>
        <w:pStyle w:val="2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 xml:space="preserve">Выполнил: </w:t>
      </w:r>
      <w:r w:rsidR="00694B79">
        <w:rPr>
          <w:rStyle w:val="a8"/>
          <w:b/>
          <w:bCs w:val="0"/>
          <w:i w:val="0"/>
          <w:iCs w:val="0"/>
          <w:spacing w:val="0"/>
        </w:rPr>
        <w:t xml:space="preserve">ст. гр. О-18-ПРИ-рпс-Б, </w:t>
      </w:r>
      <w:r w:rsidRPr="0031372B">
        <w:rPr>
          <w:rStyle w:val="a8"/>
          <w:b/>
          <w:bCs w:val="0"/>
          <w:i w:val="0"/>
          <w:iCs w:val="0"/>
          <w:spacing w:val="0"/>
        </w:rPr>
        <w:t>Лядов. В.С.</w:t>
      </w:r>
    </w:p>
    <w:p w:rsidR="0031372B" w:rsidRDefault="0031372B" w:rsidP="00520483">
      <w:pPr>
        <w:pStyle w:val="2"/>
      </w:pPr>
      <w:r>
        <w:t>Постановка задач</w:t>
      </w:r>
    </w:p>
    <w:p w:rsidR="00854035" w:rsidRDefault="00854035" w:rsidP="00854035">
      <w:pPr>
        <w:pStyle w:val="ab"/>
        <w:numPr>
          <w:ilvl w:val="0"/>
          <w:numId w:val="3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Доработайте разработанный в предыдущей лабораторной работе класс, содержащий коллекции следующим образом/</w:t>
      </w:r>
    </w:p>
    <w:p w:rsidR="00854035" w:rsidRDefault="00854035" w:rsidP="00854035">
      <w:pPr>
        <w:pStyle w:val="ab"/>
        <w:numPr>
          <w:ilvl w:val="1"/>
          <w:numId w:val="4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Свойства с коллекциями сделайте не статическими, возвращающими интерфейсы </w:t>
      </w:r>
      <w:proofErr w:type="spellStart"/>
      <w:r>
        <w:rPr>
          <w:color w:val="000000"/>
          <w:sz w:val="32"/>
          <w:szCs w:val="32"/>
        </w:rPr>
        <w:t>IEnumerable</w:t>
      </w:r>
      <w:proofErr w:type="spellEnd"/>
      <w:r>
        <w:rPr>
          <w:color w:val="000000"/>
          <w:sz w:val="32"/>
          <w:szCs w:val="32"/>
        </w:rPr>
        <w:t>&lt;T&gt; для всех 3-х классов. Для хранения коллекций используйте приватные поля данных соответствующих типов (словари для первых двух классов, список – для третьего).</w:t>
      </w:r>
    </w:p>
    <w:p w:rsidR="00854035" w:rsidRDefault="00854035" w:rsidP="00854035">
      <w:pPr>
        <w:pStyle w:val="ab"/>
        <w:numPr>
          <w:ilvl w:val="1"/>
          <w:numId w:val="4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Создайте статическое свойство для получения единственного экземпляра класса. Для этих целей реализуйте приватный конструктор класса.</w:t>
      </w:r>
    </w:p>
    <w:p w:rsidR="00854035" w:rsidRDefault="00854035" w:rsidP="00854035">
      <w:pPr>
        <w:pStyle w:val="ab"/>
        <w:numPr>
          <w:ilvl w:val="1"/>
          <w:numId w:val="4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Добавьте публичные методы для добавления и удаления объектов коллекций. </w:t>
      </w:r>
    </w:p>
    <w:p w:rsidR="00854035" w:rsidRDefault="00854035" w:rsidP="00854035">
      <w:pPr>
        <w:pStyle w:val="ab"/>
        <w:numPr>
          <w:ilvl w:val="1"/>
          <w:numId w:val="4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Добавьте описание событий добавления и удаления объектов коллекций.</w:t>
      </w:r>
    </w:p>
    <w:p w:rsidR="00854035" w:rsidRDefault="00854035" w:rsidP="00854035">
      <w:pPr>
        <w:pStyle w:val="ab"/>
        <w:numPr>
          <w:ilvl w:val="1"/>
          <w:numId w:val="4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Опишите классы исключений для каждого вида объектов, хранящихся в коллекциях. </w:t>
      </w:r>
    </w:p>
    <w:p w:rsidR="00854035" w:rsidRDefault="00854035" w:rsidP="00854035">
      <w:pPr>
        <w:pStyle w:val="ab"/>
        <w:numPr>
          <w:ilvl w:val="1"/>
          <w:numId w:val="4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При реализации методов добавления и удаления объектов коллекции используйте генерацию соответствующих исключений и вызов событий.</w:t>
      </w:r>
    </w:p>
    <w:p w:rsidR="00854035" w:rsidRDefault="00854035" w:rsidP="00854035">
      <w:pPr>
        <w:pStyle w:val="ab"/>
        <w:numPr>
          <w:ilvl w:val="0"/>
          <w:numId w:val="4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Внесите изменения в диалоговые и главную формы, позволяющие использовать единственный экземпляр каждой диалоговой формы при добавлении и редактировании соответствующей сущности. Для этого добавьте соответствующие приватные поля, переделайте публичные свойства и реализуйте только конструкторы диалоговых окон без параметров.</w:t>
      </w:r>
    </w:p>
    <w:p w:rsidR="00854035" w:rsidRDefault="00854035" w:rsidP="00854035">
      <w:pPr>
        <w:pStyle w:val="ab"/>
        <w:numPr>
          <w:ilvl w:val="0"/>
          <w:numId w:val="4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 третьем классе в конструкторе добавьте подключение к событиям добавления и удаления объектов первых двух классов. Реализуйте соответствующие обработчики событий.</w:t>
      </w:r>
    </w:p>
    <w:p w:rsidR="00854035" w:rsidRDefault="00854035" w:rsidP="00854035">
      <w:pPr>
        <w:pStyle w:val="ab"/>
        <w:numPr>
          <w:ilvl w:val="0"/>
          <w:numId w:val="4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 классе главной формы добавьте и реализуйте обработчики событий добавления и удаления объектов всех трех классов. </w:t>
      </w:r>
    </w:p>
    <w:p w:rsidR="00854035" w:rsidRDefault="00854035" w:rsidP="00854035">
      <w:pPr>
        <w:pStyle w:val="ab"/>
        <w:numPr>
          <w:ilvl w:val="0"/>
          <w:numId w:val="4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Избавьтесь в классе главной формы от методов перестраивающих целиком списки элементов на вкладках.</w:t>
      </w:r>
    </w:p>
    <w:p w:rsidR="00854035" w:rsidRDefault="00854035" w:rsidP="00854035">
      <w:pPr>
        <w:pStyle w:val="ab"/>
        <w:numPr>
          <w:ilvl w:val="0"/>
          <w:numId w:val="4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Добавьте и реализуйте обработку события нажатия на клавишу «</w:t>
      </w:r>
      <w:proofErr w:type="spellStart"/>
      <w:r>
        <w:rPr>
          <w:color w:val="000000"/>
          <w:sz w:val="32"/>
          <w:szCs w:val="32"/>
        </w:rPr>
        <w:t>Delete</w:t>
      </w:r>
      <w:proofErr w:type="spellEnd"/>
      <w:r>
        <w:rPr>
          <w:color w:val="000000"/>
          <w:sz w:val="32"/>
          <w:szCs w:val="32"/>
        </w:rPr>
        <w:t>» (</w:t>
      </w:r>
      <w:proofErr w:type="spellStart"/>
      <w:r>
        <w:rPr>
          <w:color w:val="000000"/>
          <w:sz w:val="32"/>
          <w:szCs w:val="32"/>
        </w:rPr>
        <w:t>KeyUp</w:t>
      </w:r>
      <w:proofErr w:type="spellEnd"/>
      <w:r>
        <w:rPr>
          <w:color w:val="000000"/>
          <w:sz w:val="32"/>
          <w:szCs w:val="32"/>
        </w:rPr>
        <w:t>) для списочного элемента управления на каждой вкладке.</w:t>
      </w:r>
    </w:p>
    <w:p w:rsidR="00854035" w:rsidRDefault="00854035" w:rsidP="00854035">
      <w:pPr>
        <w:pStyle w:val="ab"/>
        <w:numPr>
          <w:ilvl w:val="0"/>
          <w:numId w:val="4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Добавьте блоки обработки исключительных ситуаций в методах класса главной формы, которые потенциально могут генерировать исключения.</w:t>
      </w:r>
    </w:p>
    <w:p w:rsidR="00854035" w:rsidRPr="00854035" w:rsidRDefault="00854035" w:rsidP="00854035">
      <w:pPr>
        <w:pStyle w:val="ab"/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</w:p>
    <w:p w:rsidR="00854035" w:rsidRPr="00854035" w:rsidRDefault="0031372B" w:rsidP="00854035">
      <w:pPr>
        <w:pStyle w:val="2"/>
      </w:pPr>
      <w:r>
        <w:t>Практическая часть</w:t>
      </w:r>
    </w:p>
    <w:p w:rsidR="001F1998" w:rsidRDefault="00854035" w:rsidP="00854035">
      <w:pPr>
        <w:pStyle w:val="a6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2A97C58" wp14:editId="1B142E76">
            <wp:simplePos x="0" y="0"/>
            <wp:positionH relativeFrom="page">
              <wp:align>center</wp:align>
            </wp:positionH>
            <wp:positionV relativeFrom="paragraph">
              <wp:posOffset>263554</wp:posOffset>
            </wp:positionV>
            <wp:extent cx="7103110" cy="5379720"/>
            <wp:effectExtent l="0" t="0" r="254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>Пункт 1</w:t>
      </w:r>
    </w:p>
    <w:p w:rsidR="00854035" w:rsidRDefault="00854035" w:rsidP="00854035">
      <w:pPr>
        <w:rPr>
          <w:lang w:eastAsia="ru-RU"/>
        </w:rPr>
      </w:pPr>
    </w:p>
    <w:p w:rsidR="001F1998" w:rsidRDefault="00520483" w:rsidP="00854035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190D5" wp14:editId="433DEEC8">
                <wp:simplePos x="0" y="0"/>
                <wp:positionH relativeFrom="column">
                  <wp:posOffset>-149832</wp:posOffset>
                </wp:positionH>
                <wp:positionV relativeFrom="page">
                  <wp:posOffset>4245997</wp:posOffset>
                </wp:positionV>
                <wp:extent cx="5573395" cy="389890"/>
                <wp:effectExtent l="0" t="0" r="8255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3395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0483" w:rsidRPr="00520483" w:rsidRDefault="00520483" w:rsidP="00854035">
                            <w:pPr>
                              <w:pStyle w:val="a6"/>
                              <w:ind w:firstLine="0"/>
                              <w:rPr>
                                <w:rFonts w:eastAsiaTheme="minorHAnsi"/>
                                <w:noProof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A190D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1.8pt;margin-top:334.35pt;width:438.85pt;height:30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" stroked="f">
                <v:textbox style="mso-fit-shape-to-text:t" inset="0,0,0,0">
                  <w:txbxContent>
                    <w:p w:rsidR="00520483" w:rsidRPr="00520483" w:rsidRDefault="00520483" w:rsidP="00854035">
                      <w:pPr>
                        <w:pStyle w:val="a6"/>
                        <w:ind w:firstLine="0"/>
                        <w:rPr>
                          <w:rFonts w:eastAsiaTheme="minorHAnsi"/>
                          <w:noProof/>
                          <w:sz w:val="28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854035">
        <w:t>Рис 1</w:t>
      </w:r>
      <w:r w:rsidR="00E34982">
        <w:t xml:space="preserve">. </w:t>
      </w:r>
      <w:r w:rsidR="00854035">
        <w:t xml:space="preserve">Свойства с коллекциями сделайте не статическими, возвращающими интерфейсы </w:t>
      </w:r>
      <w:proofErr w:type="spellStart"/>
      <w:r w:rsidR="00854035">
        <w:t>IEnumerable</w:t>
      </w:r>
      <w:proofErr w:type="spellEnd"/>
      <w:r w:rsidR="00854035">
        <w:t>&lt;T&gt; для всех 3-х классов. Для хранения коллекций используйте приватные поля данных соответствующих типов (словари для первых двух классов, список – для третьего)</w:t>
      </w:r>
    </w:p>
    <w:p w:rsidR="00E34982" w:rsidRDefault="00854035" w:rsidP="0085403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3D951F" wp14:editId="302AAD73">
            <wp:extent cx="3990975" cy="4572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35" w:rsidRDefault="00E34982" w:rsidP="00854035">
      <w:pPr>
        <w:pStyle w:val="a6"/>
      </w:pPr>
      <w:r>
        <w:t>Рис.</w:t>
      </w:r>
      <w:r w:rsidR="002332F3">
        <w:t xml:space="preserve"> </w:t>
      </w:r>
      <w:r w:rsidR="00854035">
        <w:t>2</w:t>
      </w:r>
      <w:r>
        <w:t>.</w:t>
      </w:r>
      <w:r w:rsidR="00854035">
        <w:t xml:space="preserve"> </w:t>
      </w:r>
      <w:r w:rsidR="00854035">
        <w:t>Создайте статическое свойство для получения единственного экземпляра класса. Для этих целей реализуйте приватный конструктор класса.</w:t>
      </w:r>
    </w:p>
    <w:p w:rsidR="002332F3" w:rsidRDefault="00854035" w:rsidP="00854035">
      <w:pPr>
        <w:pStyle w:val="a6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3C193A96" wp14:editId="2EE94F2E">
            <wp:simplePos x="0" y="0"/>
            <wp:positionH relativeFrom="page">
              <wp:posOffset>427355</wp:posOffset>
            </wp:positionH>
            <wp:positionV relativeFrom="paragraph">
              <wp:posOffset>3810</wp:posOffset>
            </wp:positionV>
            <wp:extent cx="6854190" cy="8015605"/>
            <wp:effectExtent l="0" t="0" r="3810" b="444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801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035" w:rsidRPr="00854035" w:rsidRDefault="00E34982" w:rsidP="00854035">
      <w:pPr>
        <w:pStyle w:val="a6"/>
      </w:pPr>
      <w:r w:rsidRPr="00854035">
        <w:t xml:space="preserve">Рис. </w:t>
      </w:r>
      <w:r w:rsidR="00854035" w:rsidRPr="00854035">
        <w:t xml:space="preserve">3. Добавьте публичные методы для добавления и удаления объектов коллекций </w:t>
      </w:r>
      <w:r w:rsidR="00854035" w:rsidRPr="00854035">
        <w:rPr>
          <w:b/>
        </w:rPr>
        <w:t>и тут же</w:t>
      </w:r>
      <w:r w:rsidR="00854035" w:rsidRPr="00854035">
        <w:t xml:space="preserve"> При реализации методов добавления и удаления объектов коллекции используйте генерацию соответствующих исключений и вызов событий</w:t>
      </w:r>
    </w:p>
    <w:p w:rsidR="00854035" w:rsidRDefault="00854035" w:rsidP="00854035"/>
    <w:p w:rsidR="00E34982" w:rsidRDefault="00E34982" w:rsidP="00E34982">
      <w:pPr>
        <w:pStyle w:val="a6"/>
      </w:pPr>
    </w:p>
    <w:p w:rsidR="002332F3" w:rsidRDefault="00854035" w:rsidP="002332F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E5E690" wp14:editId="5EBF77CC">
            <wp:extent cx="4743450" cy="1133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35" w:rsidRDefault="00E25CFD" w:rsidP="00854035">
      <w:pPr>
        <w:pStyle w:val="a6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1432A1C" wp14:editId="18B35A14">
            <wp:simplePos x="0" y="0"/>
            <wp:positionH relativeFrom="margin">
              <wp:align>right</wp:align>
            </wp:positionH>
            <wp:positionV relativeFrom="paragraph">
              <wp:posOffset>469103</wp:posOffset>
            </wp:positionV>
            <wp:extent cx="6591935" cy="3123565"/>
            <wp:effectExtent l="0" t="0" r="0" b="63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1529C19" wp14:editId="793B3170">
            <wp:simplePos x="0" y="0"/>
            <wp:positionH relativeFrom="margin">
              <wp:align>right</wp:align>
            </wp:positionH>
            <wp:positionV relativeFrom="paragraph">
              <wp:posOffset>4109853</wp:posOffset>
            </wp:positionV>
            <wp:extent cx="6612890" cy="3501390"/>
            <wp:effectExtent l="0" t="0" r="0" b="381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2F3" w:rsidRPr="00854035">
        <w:t xml:space="preserve">Рис. </w:t>
      </w:r>
      <w:r w:rsidR="00854035" w:rsidRPr="00854035">
        <w:t>4. Добавьте описание событий добавления и удаления объектов коллекций</w:t>
      </w:r>
      <w:r w:rsidR="002332F3" w:rsidRPr="00854035">
        <w:t>.</w:t>
      </w:r>
    </w:p>
    <w:p w:rsidR="002332F3" w:rsidRPr="002332F3" w:rsidRDefault="00854035" w:rsidP="00854035">
      <w:pPr>
        <w:pStyle w:val="a6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603D3963" wp14:editId="27CF7DD5">
            <wp:simplePos x="0" y="0"/>
            <wp:positionH relativeFrom="page">
              <wp:align>center</wp:align>
            </wp:positionH>
            <wp:positionV relativeFrom="paragraph">
              <wp:posOffset>2540</wp:posOffset>
            </wp:positionV>
            <wp:extent cx="7306945" cy="3540125"/>
            <wp:effectExtent l="0" t="0" r="8255" b="3175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94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035" w:rsidRDefault="002332F3" w:rsidP="00854035">
      <w:pPr>
        <w:pStyle w:val="a6"/>
      </w:pPr>
      <w:r>
        <w:t xml:space="preserve">Рис. </w:t>
      </w:r>
      <w:r w:rsidR="00854035">
        <w:t>5-7</w:t>
      </w:r>
      <w:r>
        <w:t xml:space="preserve">. </w:t>
      </w:r>
      <w:r w:rsidR="00854035">
        <w:t>Опишите классы исключений для каждого вида объектов, хранящихся в коллекциях. </w:t>
      </w:r>
    </w:p>
    <w:p w:rsidR="002332F3" w:rsidRDefault="00916AD9" w:rsidP="00854035">
      <w:pPr>
        <w:pStyle w:val="a6"/>
      </w:pPr>
      <w:r w:rsidRPr="00916AD9">
        <w:t>.</w:t>
      </w:r>
    </w:p>
    <w:p w:rsidR="00916AD9" w:rsidRDefault="00D947FD" w:rsidP="00D947FD">
      <w:pPr>
        <w:pStyle w:val="a9"/>
      </w:pPr>
      <w:r>
        <w:t>Пункт 2</w:t>
      </w:r>
    </w:p>
    <w:p w:rsidR="00D947FD" w:rsidRPr="00D947FD" w:rsidRDefault="00D947FD" w:rsidP="00D947FD"/>
    <w:p w:rsidR="00E25CFD" w:rsidRDefault="00E25CFD" w:rsidP="00E25CFD">
      <w:pPr>
        <w:jc w:val="right"/>
      </w:pPr>
      <w:r>
        <w:t>Листинг 1</w:t>
      </w:r>
      <w:r w:rsidR="002139FF">
        <w:rPr>
          <w:lang w:val="en-US"/>
        </w:rPr>
        <w:t>-3</w:t>
      </w:r>
      <w:r>
        <w:t>.</w:t>
      </w:r>
    </w:p>
    <w:p w:rsidR="00916AD9" w:rsidRDefault="00D947FD" w:rsidP="00E25CFD">
      <w:pPr>
        <w:jc w:val="center"/>
      </w:pPr>
      <w:r>
        <w:t>Внесите изменения в диалоговые и главную формы, позволяющие использовать единственный экземпляр каждой диалоговой формы при добавлении и редактировании соответствующей сущности. Для этого добавьте соответствующие приватные поля, переделайте публичные свойства и реализуйте только конструкторы диалоговых окон без параметров</w:t>
      </w:r>
      <w:r w:rsidR="00916AD9">
        <w:t>.</w:t>
      </w:r>
    </w:p>
    <w:p w:rsidR="002139FF" w:rsidRPr="002139FF" w:rsidRDefault="002139FF" w:rsidP="002139FF">
      <w:pPr>
        <w:ind w:firstLine="0"/>
        <w:jc w:val="left"/>
        <w:rPr>
          <w:i/>
          <w:lang w:val="en-US"/>
        </w:rPr>
      </w:pPr>
      <w:proofErr w:type="spellStart"/>
      <w:r w:rsidRPr="002139FF">
        <w:rPr>
          <w:i/>
          <w:lang w:val="en-US"/>
        </w:rPr>
        <w:t>FormEmployee.cs</w:t>
      </w:r>
      <w:proofErr w:type="spellEnd"/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ClassLibraryWork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_4_2</w:t>
      </w:r>
    </w:p>
    <w:p w:rsid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2B55" w:rsidRDefault="00C72B55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2139FF" w:rsidRDefault="00C72B55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9FF">
        <w:rPr>
          <w:rFonts w:ascii="Consolas" w:hAnsi="Consolas" w:cs="Consolas"/>
          <w:color w:val="2B91AF"/>
          <w:sz w:val="19"/>
          <w:szCs w:val="19"/>
          <w:lang w:val="en-US"/>
        </w:rPr>
        <w:t>FormEmployee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_employee;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_employee; }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_employee = value;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textBoxFirstName.Text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Employee.FirstName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textBoxLastName.Text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Employee.LastName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textBoxPatronymic.Text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Employee.Patronymic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numericUpDownSalary.Value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Employee.Salary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9FF">
        <w:rPr>
          <w:rFonts w:ascii="Consolas" w:hAnsi="Consolas" w:cs="Consolas"/>
          <w:color w:val="2B91AF"/>
          <w:sz w:val="19"/>
          <w:szCs w:val="19"/>
          <w:lang w:val="en-US"/>
        </w:rPr>
        <w:t>FormEmployee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Employee_FormClosed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FormClosedEventArgs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buttonSaveEmployee_Click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employee.FirstName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textBoxFirstName.Text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employee.LastName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textBoxLastName.Text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employee.Patronymic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textBoxPatronymic.Text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employee.Salary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numericUpDownSalary.Value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.DialogResult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4592" w:rsidRPr="002139FF" w:rsidRDefault="00AB4592" w:rsidP="00AB4592">
      <w:pPr>
        <w:ind w:firstLine="0"/>
        <w:jc w:val="center"/>
        <w:rPr>
          <w:lang w:val="en-US"/>
        </w:rPr>
      </w:pPr>
    </w:p>
    <w:p w:rsidR="00AB4592" w:rsidRDefault="002139FF" w:rsidP="002139FF">
      <w:pPr>
        <w:ind w:firstLine="0"/>
        <w:jc w:val="left"/>
        <w:rPr>
          <w:i/>
          <w:lang w:val="en-US"/>
        </w:rPr>
      </w:pPr>
      <w:proofErr w:type="spellStart"/>
      <w:r w:rsidRPr="002139FF">
        <w:rPr>
          <w:i/>
          <w:lang w:val="en-US"/>
        </w:rPr>
        <w:t>FormTypeOfWork.cs</w:t>
      </w:r>
      <w:proofErr w:type="spellEnd"/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ClassLibraryWork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_4_2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9FF">
        <w:rPr>
          <w:rFonts w:ascii="Consolas" w:hAnsi="Consolas" w:cs="Consolas"/>
          <w:color w:val="2B91AF"/>
          <w:sz w:val="19"/>
          <w:szCs w:val="19"/>
          <w:lang w:val="en-US"/>
        </w:rPr>
        <w:t>FormTypeOfWork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</w:p>
    <w:p w:rsid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2B55" w:rsidRDefault="00C72B55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2139FF" w:rsidRDefault="00C72B55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numericUpDownPayBayDay.Value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typeOfWork.PaymentPerDay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textBoxDescription.Text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typeOfWork.Description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9FF">
        <w:rPr>
          <w:rFonts w:ascii="Consolas" w:hAnsi="Consolas" w:cs="Consolas"/>
          <w:color w:val="2B91AF"/>
          <w:sz w:val="19"/>
          <w:szCs w:val="19"/>
          <w:lang w:val="en-US"/>
        </w:rPr>
        <w:t>FormTypeOfWork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Employee_FormClosed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FormClosedEventArgs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buttonSaveTypeOfWork_Click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typeOfWork.PaymentPerDay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numericUpDownPayBayDay.Value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typeOfWork.Description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textBoxDescription.Text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39FF" w:rsidRP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39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.DialogResult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1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39FF" w:rsidRDefault="002139FF" w:rsidP="0021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47C8" w:rsidRDefault="002247C8" w:rsidP="002247C8">
      <w:pPr>
        <w:pStyle w:val="a9"/>
      </w:pPr>
    </w:p>
    <w:p w:rsidR="00916AD9" w:rsidRDefault="002247C8" w:rsidP="002247C8">
      <w:pPr>
        <w:pStyle w:val="a9"/>
      </w:pPr>
      <w:r>
        <w:t>Пункт 3</w:t>
      </w:r>
    </w:p>
    <w:p w:rsidR="002247C8" w:rsidRPr="002247C8" w:rsidRDefault="002247C8" w:rsidP="002247C8">
      <w:pPr>
        <w:jc w:val="right"/>
      </w:pPr>
      <w:r>
        <w:t>Листинг  4</w:t>
      </w:r>
    </w:p>
    <w:p w:rsidR="002247C8" w:rsidRDefault="002247C8" w:rsidP="002247C8">
      <w:pPr>
        <w:jc w:val="center"/>
      </w:pPr>
      <w:r>
        <w:t>В третьем классе в конструкторе добавьте подключение к событиям добавления и удаления объектов первых двух классов. Реализуйте соответствующие обработчики событий.</w:t>
      </w:r>
    </w:p>
    <w:p w:rsidR="002247C8" w:rsidRPr="002247C8" w:rsidRDefault="002247C8" w:rsidP="002247C8">
      <w:pPr>
        <w:pStyle w:val="ab"/>
        <w:spacing w:before="0" w:beforeAutospacing="0" w:after="0" w:afterAutospacing="0"/>
        <w:ind w:left="1068"/>
        <w:textAlignment w:val="baseline"/>
        <w:rPr>
          <w:i/>
          <w:color w:val="000000"/>
          <w:sz w:val="28"/>
          <w:szCs w:val="32"/>
          <w:u w:val="single"/>
          <w:lang w:val="en-US"/>
        </w:rPr>
      </w:pPr>
      <w:proofErr w:type="spellStart"/>
      <w:r w:rsidRPr="002247C8">
        <w:rPr>
          <w:i/>
          <w:color w:val="000000"/>
          <w:sz w:val="28"/>
          <w:szCs w:val="32"/>
          <w:u w:val="single"/>
          <w:lang w:val="en-US"/>
        </w:rPr>
        <w:t>FormJob.cs</w:t>
      </w:r>
      <w:proofErr w:type="spellEnd"/>
    </w:p>
    <w:p w:rsidR="00554C9C" w:rsidRDefault="00554C9C" w:rsidP="002332F3">
      <w:pPr>
        <w:ind w:firstLine="0"/>
        <w:jc w:val="center"/>
      </w:pP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ClassLibraryWork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_4_2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7C8">
        <w:rPr>
          <w:rFonts w:ascii="Consolas" w:hAnsi="Consolas" w:cs="Consolas"/>
          <w:color w:val="2B91AF"/>
          <w:sz w:val="19"/>
          <w:szCs w:val="19"/>
          <w:lang w:val="en-US"/>
        </w:rPr>
        <w:t>FormJob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 _job;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Job</w:t>
      </w:r>
      <w:proofErr w:type="spellEnd"/>
    </w:p>
    <w:p w:rsid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2B55" w:rsidRDefault="00C72B55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2247C8" w:rsidRDefault="00C72B55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_job; }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_job = value;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comboBoxEmployee.SelectedItem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job.Worker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comboBoxTypeOfWork.SelectedItem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job.Position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_human =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Human.Instance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7C8">
        <w:rPr>
          <w:rFonts w:ascii="Consolas" w:hAnsi="Consolas" w:cs="Consolas"/>
          <w:color w:val="2B91AF"/>
          <w:sz w:val="19"/>
          <w:szCs w:val="19"/>
          <w:lang w:val="en-US"/>
        </w:rPr>
        <w:t>FormJob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human.EmployeeAdded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+= _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human_EmployeeAdded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human.EmployeeRemoved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+= _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human_EmployeeRemoved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human.TypeOfWorkAdded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+= _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human_TypeOfWorkAdded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human.TypeOfWorkRemoved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_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human_TypeOfWorkRemoved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human.Employees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comboBoxEmployee.Items.Add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(employee);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human.TypeOfWorks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comboBoxTypeOfWork.Items.Add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human_TypeOfWorkRemoved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(</w:t>
      </w:r>
      <w:proofErr w:type="spellStart"/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)sender;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comboBoxTypeOfWork.Items.Count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comboBoxTypeOfWork.Items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TypeOfWorkId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key)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comboBoxTypeOfWork.Items.RemoveAt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human_TypeOfWorkAdded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comboBoxTypeOfWork.Items.Add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(sender);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2247C8" w:rsidRDefault="00C72B55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human_EmployeeRemoved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(</w:t>
      </w:r>
      <w:proofErr w:type="spellStart"/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)sender;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comboBoxEmployee.Items.Count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comboBoxEmployee.Items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(employee?.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key)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comboBoxEmployee.Items.RemoveAt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human_EmployeeAdded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comboBoxEmployee.Items.Add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(sender);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buttonSaveJob_Click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job.Worker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comboBoxEmployee.SelectedItem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Employee;</w:t>
      </w:r>
    </w:p>
    <w:p w:rsidR="002247C8" w:rsidRP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job.Position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comboBoxTypeOfWork.SelectedItem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7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24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47C8" w:rsidRDefault="002247C8" w:rsidP="002247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47C8" w:rsidRPr="002247C8" w:rsidRDefault="002247C8" w:rsidP="002332F3">
      <w:pPr>
        <w:ind w:firstLine="0"/>
        <w:jc w:val="center"/>
      </w:pPr>
    </w:p>
    <w:p w:rsidR="002247C8" w:rsidRDefault="002247C8" w:rsidP="002247C8">
      <w:pPr>
        <w:pStyle w:val="a9"/>
      </w:pPr>
      <w:r>
        <w:t>Пункт 4</w:t>
      </w:r>
      <w:r w:rsidR="00B37A1D">
        <w:t>-</w:t>
      </w:r>
      <w:r w:rsidR="00C72B55">
        <w:t>7</w:t>
      </w:r>
    </w:p>
    <w:p w:rsidR="00C72B55" w:rsidRPr="00C72B55" w:rsidRDefault="00B37A1D" w:rsidP="00C72B55">
      <w:r>
        <w:t xml:space="preserve">В пунктах </w:t>
      </w:r>
      <w:bookmarkStart w:id="0" w:name="_GoBack"/>
      <w:bookmarkEnd w:id="0"/>
      <w:r>
        <w:t>4-7</w:t>
      </w:r>
      <w:r w:rsidR="00C72B55">
        <w:t xml:space="preserve"> все изменения затрагивают главную форму. Представлен ниже полный листинг </w:t>
      </w:r>
      <w:proofErr w:type="spellStart"/>
      <w:r w:rsidR="00C72B55">
        <w:rPr>
          <w:lang w:val="en-US"/>
        </w:rPr>
        <w:t>MainForm</w:t>
      </w:r>
      <w:proofErr w:type="spellEnd"/>
      <w:r w:rsidR="00C72B55" w:rsidRPr="00C72B55">
        <w:t>.</w:t>
      </w:r>
      <w:proofErr w:type="spellStart"/>
      <w:r w:rsidR="00C72B55">
        <w:rPr>
          <w:lang w:val="en-US"/>
        </w:rPr>
        <w:t>cs</w:t>
      </w:r>
      <w:proofErr w:type="spellEnd"/>
      <w:r w:rsidR="00C72B55" w:rsidRPr="00C72B55">
        <w:t>.</w:t>
      </w:r>
    </w:p>
    <w:p w:rsidR="002247C8" w:rsidRPr="002247C8" w:rsidRDefault="002247C8" w:rsidP="002247C8">
      <w:pPr>
        <w:jc w:val="right"/>
      </w:pPr>
      <w:r>
        <w:t>Листинг 5</w:t>
      </w:r>
    </w:p>
    <w:p w:rsidR="002247C8" w:rsidRPr="00C72B55" w:rsidRDefault="002247C8" w:rsidP="002247C8">
      <w:pPr>
        <w:jc w:val="center"/>
        <w:rPr>
          <w:lang w:val="en-US"/>
        </w:rPr>
      </w:pPr>
      <w:proofErr w:type="spellStart"/>
      <w:r>
        <w:rPr>
          <w:lang w:val="en-US"/>
        </w:rPr>
        <w:t>MainMenu</w:t>
      </w:r>
      <w:r w:rsidRPr="00C72B55">
        <w:rPr>
          <w:lang w:val="en-US"/>
        </w:rPr>
        <w:t>.</w:t>
      </w:r>
      <w:r>
        <w:rPr>
          <w:lang w:val="en-US"/>
        </w:rPr>
        <w:t>cs</w:t>
      </w:r>
      <w:proofErr w:type="spellEnd"/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ClassLibraryWork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_4_2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2B91AF"/>
          <w:sz w:val="19"/>
          <w:szCs w:val="19"/>
          <w:lang w:val="en-US"/>
        </w:rPr>
        <w:t>MainMenu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_human 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Human.Instance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FormEmployee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formEmployee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FormEmployee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=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FormJob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formJob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=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FormJob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2B91AF"/>
          <w:sz w:val="19"/>
          <w:szCs w:val="19"/>
          <w:lang w:val="en-US"/>
        </w:rPr>
        <w:t>MainMenu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human.EmployeeAdded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+=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human_EmployeeAdded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human.EmployeeRemoved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+=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human_EmployeeRemoved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human.TypeOfWorkAdded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+=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human_TypeOfWorkAdded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human.TypeOfWorkRemoved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human_TypeOfWorkRemoved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human.JobAdded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+=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human_JobAdded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human.JobRemoved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+=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human_JobRemoved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human_JobRemoved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 = sender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Job; 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listViewJob.Items.Count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((Job)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listViewJob.Items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].Tag == job)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listViewJob.Items.RemoveAt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human_TypeOfWorkRemoved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typeOfWorkId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)sender;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listViewTypeOfWork.Items.Count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(((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listViewTypeOfWork.Items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].Tag).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TypeOfWorkId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typeOfWorkId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listViewTypeOfWork.Items.RemoveAt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human_EmployeeRemoved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)sender;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listViewEmployee.Items.Count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(((Employee)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listViewEmployee.Items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].Tag).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listViewEmployee.Items.RemoveAt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human_JobAdded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 = sender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(job !=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Tag = job,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job.Worker.ToString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listViewItem.SubItems.Add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job.Position.ToString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listViewJob.Items.Add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human_TypeOfWorkAdded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sender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Tag 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typeOfWork.TypeOfWorkId.ToString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listViewItem.SubItems.Add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typeOfWork.PaymentPerDay.ToString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listViewItem.SubItems.Add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typeOfWork.Description.ToString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listViewTypeOfWork.Items.Add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human_EmployeeAdded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sender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 !=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Tag = employee,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employee.EmployeeId.ToString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listViewItem.SubItems.Add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employee.ToString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listViewItem.SubItems.Add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employee.Salary.ToString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listViewEmployee.Items.Add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addToolStripMenuItem_Click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formEmployee.Employee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employee;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formEmployee.ShowDialog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human.AddEmployee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(employee);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exception)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exception.Message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editToolStripMenuItem_Click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listViewEmployee.SelectedItems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[0].Tag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Employee; 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formEmployee.Employee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employee;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formEmployee.ShowDialog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listViewEmployee.SelectedItems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[0].Text =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formEmployee.Employee.EmployeeId.ToString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listViewEmployee.SelectedItems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SubItems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[1].Text =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formEmployee.Employee.ToString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listViewEmployee.SelectedItems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SubItems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[2].Text =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formEmployee.Employee.Salary.ToString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выбрана строка с сотрудником"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addToolStripMenuItem1_Click(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formTypeOfWork.TypeOfWork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formTypeOfWork.ShowDialog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human.AddTypeOfWork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exception)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exception.Message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editToolStripMenuItem1_Click(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listViewTypeOfWork.SelectedItems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[0].Tag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formTypeOfWork.TypeOfWork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formTypeOfWork.ShowDialog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listViewTypeOfWork.SelectedItems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[0].Text =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formTypeOfWork.TypeOfWork.TypeOfWorkId.ToString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listViewTypeOfWork.SelectedItems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SubItems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[1].Text =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formTypeOfWork.TypeOfWork.PaymentPerDay.ToString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listViewTypeOfWork.SelectedItems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SubItems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[2].Text =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formTypeOfWork.TypeOfWork.Description.ToString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выбрана строка с видом работы"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addToolStripMenuItem_Click_1(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 =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Job();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formJob.Job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job; 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formJob.ShowDialog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human.AddJob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(job);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exception)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exception.Message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editToolStripMenuItem2_Click(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 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listViewJob.SelectedItems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[0].Tag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formJob.Job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job; 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formJob.ShowDialog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job =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formJob.Job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listViewJob.SelectedItems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listViewItem.Text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job.Worker.ToString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listViewItem.SubItems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[1].Text 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job.Position.ToString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B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7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выбрана</w:t>
      </w:r>
      <w:r w:rsidRPr="00C7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C7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C7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работой</w:t>
      </w:r>
      <w:r w:rsidRPr="00C72B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exitToolStripMenuItem_Click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listViewEmployee_KeyUp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Keys.Delete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listViewEmployee.SelectedItems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[0].Tag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 !=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human.RemoveEmployee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employee.EmployeeId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выбрана строка с сотрудником"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listViewJob_KeyUp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Keys.Delete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 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listViewJob.SelectedItems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[0].Tag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(Job !=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human.RemoveJob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(Job);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B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7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выбрана</w:t>
      </w:r>
      <w:r w:rsidRPr="00C7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C7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C7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работой</w:t>
      </w:r>
      <w:r w:rsidRPr="00C72B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listViewTypeOfWork_KeyUp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Keys.Delete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listViewTypeOfWork.SelectedItems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[0].Tag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72B5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72B55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human.RemoveTypeOfWork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typeOfWork.TypeOfWorkId</w:t>
      </w:r>
      <w:proofErr w:type="spellEnd"/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выбрана строка с видом работы"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47C8" w:rsidRPr="00C72B55" w:rsidRDefault="00C72B55" w:rsidP="00C72B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4C9C" w:rsidRPr="002247C8" w:rsidRDefault="00554C9C" w:rsidP="002332F3">
      <w:pPr>
        <w:ind w:firstLine="0"/>
        <w:jc w:val="center"/>
      </w:pPr>
    </w:p>
    <w:p w:rsidR="00B37A1D" w:rsidRDefault="00B37A1D" w:rsidP="00056663"/>
    <w:p w:rsidR="002A6733" w:rsidRDefault="002A6733" w:rsidP="00056663">
      <w:r>
        <w:t xml:space="preserve">Ссылка на </w:t>
      </w:r>
      <w:r>
        <w:rPr>
          <w:lang w:val="en-US"/>
        </w:rPr>
        <w:t>GitHub</w:t>
      </w:r>
      <w:r w:rsidRPr="002A6733">
        <w:t xml:space="preserve"> </w:t>
      </w:r>
      <w:r>
        <w:t>на проект</w:t>
      </w:r>
      <w:r w:rsidRPr="002A6733">
        <w:t xml:space="preserve">: </w:t>
      </w:r>
    </w:p>
    <w:p w:rsidR="00056663" w:rsidRPr="00D258B5" w:rsidRDefault="002A6733" w:rsidP="00D258B5">
      <w:r>
        <w:rPr>
          <w:lang w:val="en-US"/>
        </w:rPr>
        <w:t>C</w:t>
      </w:r>
      <w:r>
        <w:t>ссылка на скачивание архива с выполненными 1-5 лабораторными работами</w:t>
      </w:r>
      <w:r w:rsidRPr="002A6733">
        <w:t>:</w:t>
      </w:r>
    </w:p>
    <w:p w:rsidR="00D258B5" w:rsidRPr="00D258B5" w:rsidRDefault="00D258B5" w:rsidP="00D258B5">
      <w:pPr>
        <w:rPr>
          <w:sz w:val="22"/>
        </w:rPr>
      </w:pPr>
    </w:p>
    <w:sectPr w:rsidR="00D258B5" w:rsidRPr="00D25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D6C31"/>
    <w:multiLevelType w:val="hybridMultilevel"/>
    <w:tmpl w:val="D876E14E"/>
    <w:lvl w:ilvl="0" w:tplc="D34C85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DCF7D9E"/>
    <w:multiLevelType w:val="multilevel"/>
    <w:tmpl w:val="E47A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53635"/>
    <w:multiLevelType w:val="multilevel"/>
    <w:tmpl w:val="75EA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C4"/>
    <w:rsid w:val="00056663"/>
    <w:rsid w:val="000847E5"/>
    <w:rsid w:val="000D3FCC"/>
    <w:rsid w:val="001F1998"/>
    <w:rsid w:val="002139FF"/>
    <w:rsid w:val="002247C8"/>
    <w:rsid w:val="002332F3"/>
    <w:rsid w:val="002A6733"/>
    <w:rsid w:val="002D1C98"/>
    <w:rsid w:val="0031372B"/>
    <w:rsid w:val="00520483"/>
    <w:rsid w:val="00554C9C"/>
    <w:rsid w:val="00556198"/>
    <w:rsid w:val="00694B79"/>
    <w:rsid w:val="00854035"/>
    <w:rsid w:val="00916AD9"/>
    <w:rsid w:val="009A6BCF"/>
    <w:rsid w:val="00AB4592"/>
    <w:rsid w:val="00B37A1D"/>
    <w:rsid w:val="00C10EFE"/>
    <w:rsid w:val="00C72B55"/>
    <w:rsid w:val="00CC4C63"/>
    <w:rsid w:val="00D258B5"/>
    <w:rsid w:val="00D947FD"/>
    <w:rsid w:val="00E25CFD"/>
    <w:rsid w:val="00E34982"/>
    <w:rsid w:val="00F561C4"/>
    <w:rsid w:val="00F6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7F87F"/>
  <w15:chartTrackingRefBased/>
  <w15:docId w15:val="{5A09B5C0-89B6-432A-A025-03884CC0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7C8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1372B"/>
    <w:pPr>
      <w:keepNext/>
      <w:keepLines/>
      <w:pageBreakBefore/>
      <w:spacing w:before="240" w:after="0"/>
      <w:ind w:firstLine="72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0483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autoRedefine/>
    <w:rsid w:val="000D3FCC"/>
    <w:pPr>
      <w:pageBreakBefore/>
      <w:tabs>
        <w:tab w:val="right" w:leader="dot" w:pos="9498"/>
      </w:tabs>
      <w:spacing w:after="0"/>
      <w:jc w:val="center"/>
    </w:pPr>
    <w:rPr>
      <w:rFonts w:eastAsia="Times New Roman" w:cs="Times New Roman"/>
      <w:b/>
      <w:caps/>
      <w:szCs w:val="32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1372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4">
    <w:name w:val="Названия"/>
    <w:basedOn w:val="a5"/>
    <w:next w:val="a"/>
    <w:autoRedefine/>
    <w:rsid w:val="00C10EFE"/>
    <w:pPr>
      <w:ind w:firstLine="720"/>
      <w:jc w:val="center"/>
    </w:pPr>
    <w:rPr>
      <w:b/>
      <w:i w:val="0"/>
      <w:color w:val="auto"/>
      <w:sz w:val="28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C10E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aliases w:val="Подпись к рисунку"/>
    <w:basedOn w:val="a"/>
    <w:next w:val="a"/>
    <w:link w:val="a7"/>
    <w:uiPriority w:val="11"/>
    <w:qFormat/>
    <w:rsid w:val="00854035"/>
    <w:pPr>
      <w:numPr>
        <w:ilvl w:val="1"/>
      </w:numPr>
      <w:spacing w:line="240" w:lineRule="auto"/>
      <w:ind w:firstLine="851"/>
      <w:jc w:val="center"/>
    </w:pPr>
    <w:rPr>
      <w:rFonts w:eastAsiaTheme="minorEastAsia"/>
      <w:i/>
      <w:color w:val="000000" w:themeColor="text1"/>
      <w:spacing w:val="15"/>
      <w:sz w:val="24"/>
    </w:rPr>
  </w:style>
  <w:style w:type="character" w:customStyle="1" w:styleId="a7">
    <w:name w:val="Подзаголовок Знак"/>
    <w:aliases w:val="Подпись к рисунку Знак"/>
    <w:basedOn w:val="a0"/>
    <w:link w:val="a6"/>
    <w:uiPriority w:val="11"/>
    <w:rsid w:val="00854035"/>
    <w:rPr>
      <w:rFonts w:ascii="Times New Roman" w:eastAsiaTheme="minorEastAsia" w:hAnsi="Times New Roman"/>
      <w:i/>
      <w:color w:val="000000" w:themeColor="text1"/>
      <w:spacing w:val="15"/>
      <w:sz w:val="24"/>
    </w:rPr>
  </w:style>
  <w:style w:type="character" w:styleId="a8">
    <w:name w:val="Book Title"/>
    <w:basedOn w:val="a0"/>
    <w:uiPriority w:val="33"/>
    <w:rsid w:val="0031372B"/>
    <w:rPr>
      <w:b/>
      <w:bCs/>
      <w:i/>
      <w:iCs/>
      <w:spacing w:val="5"/>
    </w:rPr>
  </w:style>
  <w:style w:type="character" w:customStyle="1" w:styleId="20">
    <w:name w:val="Заголовок 2 Знак"/>
    <w:basedOn w:val="a0"/>
    <w:link w:val="2"/>
    <w:uiPriority w:val="9"/>
    <w:rsid w:val="0052048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31372B"/>
    <w:pPr>
      <w:spacing w:after="0"/>
      <w:contextualSpacing/>
      <w:jc w:val="left"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31372B"/>
    <w:rPr>
      <w:rFonts w:ascii="Times New Roman" w:eastAsiaTheme="majorEastAsia" w:hAnsi="Times New Roman" w:cstheme="majorBidi"/>
      <w:i/>
      <w:spacing w:val="-10"/>
      <w:kern w:val="28"/>
      <w:sz w:val="28"/>
      <w:szCs w:val="56"/>
    </w:rPr>
  </w:style>
  <w:style w:type="paragraph" w:styleId="ab">
    <w:name w:val="Normal (Web)"/>
    <w:basedOn w:val="a"/>
    <w:uiPriority w:val="99"/>
    <w:unhideWhenUsed/>
    <w:rsid w:val="009A6BC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rsid w:val="009A6BCF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2A6733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2A6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2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15</Pages>
  <Words>2709</Words>
  <Characters>15445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2021-05-24T08:35:00Z</dcterms:created>
  <dcterms:modified xsi:type="dcterms:W3CDTF">2021-05-26T10:07:00Z</dcterms:modified>
</cp:coreProperties>
</file>