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2A71" w14:textId="77777777" w:rsidR="00BF0F08" w:rsidRDefault="00BF0F08" w:rsidP="00EC629D">
      <w:pPr>
        <w:rPr>
          <w:szCs w:val="21"/>
        </w:rPr>
      </w:pPr>
      <w:r>
        <w:rPr>
          <w:rFonts w:hint="eastAsia"/>
          <w:szCs w:val="21"/>
        </w:rPr>
        <w:t>实验前，请提前预习书中有关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语句的部分。</w:t>
      </w:r>
    </w:p>
    <w:p w14:paraId="05062BB6" w14:textId="77777777" w:rsidR="00C250A4" w:rsidRPr="006E331E" w:rsidRDefault="00C250A4" w:rsidP="00EC629D">
      <w:pPr>
        <w:rPr>
          <w:szCs w:val="21"/>
        </w:rPr>
      </w:pPr>
    </w:p>
    <w:p w14:paraId="58C7A5DB" w14:textId="77777777" w:rsidR="00BF0F08" w:rsidRDefault="00BF0F08" w:rsidP="00EC629D">
      <w:pPr>
        <w:rPr>
          <w:szCs w:val="21"/>
        </w:rPr>
      </w:pPr>
      <w:r>
        <w:rPr>
          <w:rFonts w:hint="eastAsia"/>
          <w:szCs w:val="21"/>
        </w:rPr>
        <w:t>请注意，我在操作指南里建的表、插入的数据、查询语句仅供参考，大家可以根据自己的理解，也可以参考书中的例子建表、插入数据</w:t>
      </w:r>
      <w:r w:rsidR="006E1274">
        <w:rPr>
          <w:rFonts w:hint="eastAsia"/>
          <w:kern w:val="0"/>
          <w:szCs w:val="21"/>
        </w:rPr>
        <w:t>，不能和我的数据完全一致</w:t>
      </w:r>
      <w:r>
        <w:rPr>
          <w:rFonts w:hint="eastAsia"/>
          <w:szCs w:val="21"/>
        </w:rPr>
        <w:t>。</w:t>
      </w:r>
    </w:p>
    <w:p w14:paraId="7E3299FF" w14:textId="77777777" w:rsidR="00BF0F08" w:rsidRPr="00797C7A" w:rsidRDefault="00BF0F08" w:rsidP="00EC629D">
      <w:pPr>
        <w:rPr>
          <w:szCs w:val="21"/>
        </w:rPr>
      </w:pPr>
    </w:p>
    <w:p w14:paraId="764ACADD" w14:textId="77777777" w:rsidR="000950E5" w:rsidRPr="000950E5" w:rsidRDefault="000950E5" w:rsidP="00EC629D">
      <w:pPr>
        <w:numPr>
          <w:ilvl w:val="0"/>
          <w:numId w:val="1"/>
        </w:numPr>
        <w:ind w:leftChars="200"/>
        <w:rPr>
          <w:szCs w:val="21"/>
        </w:rPr>
      </w:pPr>
      <w:r>
        <w:rPr>
          <w:rFonts w:hint="eastAsia"/>
          <w:szCs w:val="21"/>
        </w:rPr>
        <w:t>建立数据库。</w:t>
      </w:r>
    </w:p>
    <w:p w14:paraId="0B50528A" w14:textId="7BBB7578" w:rsidR="00EC629D" w:rsidRDefault="00570541" w:rsidP="00EC629D">
      <w:r>
        <w:rPr>
          <w:noProof/>
        </w:rPr>
        <w:drawing>
          <wp:inline distT="0" distB="0" distL="0" distR="0" wp14:anchorId="61966E55" wp14:editId="250EA03F">
            <wp:extent cx="5274310" cy="2832100"/>
            <wp:effectExtent l="0" t="0" r="2540" b="635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191" w14:textId="77777777" w:rsidR="00EC629D" w:rsidRDefault="00EC629D" w:rsidP="00EC629D"/>
    <w:p w14:paraId="6C3E3A41" w14:textId="77777777" w:rsidR="000950E5" w:rsidRDefault="00377B18" w:rsidP="00EC629D">
      <w:pPr>
        <w:numPr>
          <w:ilvl w:val="0"/>
          <w:numId w:val="1"/>
        </w:numPr>
        <w:ind w:leftChars="200"/>
        <w:rPr>
          <w:szCs w:val="21"/>
        </w:rPr>
      </w:pPr>
      <w:r>
        <w:rPr>
          <w:rFonts w:hint="eastAsia"/>
          <w:szCs w:val="21"/>
        </w:rPr>
        <w:t>数据定义：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; </w:t>
      </w:r>
      <w:r>
        <w:rPr>
          <w:rFonts w:hint="eastAsia"/>
          <w:szCs w:val="21"/>
        </w:rPr>
        <w:t>索引的建立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删除；视图的建立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</w:p>
    <w:p w14:paraId="249C3FBA" w14:textId="194578AC" w:rsidR="00FF3185" w:rsidRPr="00FF3185" w:rsidRDefault="00570541" w:rsidP="00EC629D">
      <w:pPr>
        <w:rPr>
          <w:b/>
          <w:bCs/>
          <w:szCs w:val="21"/>
        </w:rPr>
      </w:pPr>
      <w:r w:rsidRPr="00570541">
        <w:rPr>
          <w:rFonts w:hint="eastAsia"/>
          <w:b/>
          <w:bCs/>
          <w:szCs w:val="21"/>
        </w:rPr>
        <w:t>切换到数据库：</w:t>
      </w:r>
    </w:p>
    <w:p w14:paraId="7F4BA784" w14:textId="19331782" w:rsidR="00570541" w:rsidRDefault="00E05DBA" w:rsidP="00EC629D">
      <w:pPr>
        <w:rPr>
          <w:szCs w:val="21"/>
        </w:rPr>
      </w:pPr>
      <w:r>
        <w:rPr>
          <w:noProof/>
        </w:rPr>
        <w:drawing>
          <wp:inline distT="0" distB="0" distL="0" distR="0" wp14:anchorId="279B3BD1" wp14:editId="48309252">
            <wp:extent cx="5274310" cy="335280"/>
            <wp:effectExtent l="0" t="0" r="2540" b="762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 rotWithShape="1">
                    <a:blip r:embed="rId8"/>
                    <a:srcRect b="91612"/>
                    <a:stretch/>
                  </pic:blipFill>
                  <pic:spPr bwMode="auto"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5CE08" w14:textId="25A69CC2" w:rsidR="00377B18" w:rsidRDefault="00377B18" w:rsidP="00EC629D">
      <w:pPr>
        <w:rPr>
          <w:b/>
          <w:szCs w:val="21"/>
        </w:rPr>
      </w:pPr>
      <w:r w:rsidRPr="00A30FB1">
        <w:rPr>
          <w:rFonts w:hint="eastAsia"/>
          <w:b/>
          <w:szCs w:val="21"/>
        </w:rPr>
        <w:t>表的建立：</w:t>
      </w:r>
    </w:p>
    <w:p w14:paraId="7DA42A38" w14:textId="444ACF6E" w:rsidR="00FF3185" w:rsidRPr="00FF3185" w:rsidRDefault="00FF3185" w:rsidP="00FF3185">
      <w:pPr>
        <w:rPr>
          <w:bCs/>
          <w:szCs w:val="21"/>
        </w:rPr>
      </w:pPr>
      <w:r w:rsidRPr="00FF3185">
        <w:rPr>
          <w:bCs/>
          <w:szCs w:val="21"/>
        </w:rPr>
        <w:t xml:space="preserve">create table account(     </w:t>
      </w:r>
    </w:p>
    <w:p w14:paraId="1DF493AB" w14:textId="050491CC" w:rsidR="00FF3185" w:rsidRPr="00FF3185" w:rsidRDefault="00FF3185" w:rsidP="00FF3185">
      <w:pPr>
        <w:ind w:leftChars="100" w:left="210"/>
        <w:rPr>
          <w:bCs/>
          <w:szCs w:val="21"/>
        </w:rPr>
      </w:pPr>
      <w:r w:rsidRPr="00FF3185">
        <w:rPr>
          <w:bCs/>
          <w:szCs w:val="21"/>
        </w:rPr>
        <w:t>account_number char(10),</w:t>
      </w:r>
    </w:p>
    <w:p w14:paraId="4AD1BB32" w14:textId="1B59E2A1" w:rsidR="00FF3185" w:rsidRPr="00FF3185" w:rsidRDefault="00FF3185" w:rsidP="00FF3185">
      <w:pPr>
        <w:ind w:leftChars="100" w:left="210"/>
        <w:rPr>
          <w:bCs/>
          <w:szCs w:val="21"/>
        </w:rPr>
      </w:pPr>
      <w:r w:rsidRPr="00FF3185">
        <w:rPr>
          <w:bCs/>
          <w:szCs w:val="21"/>
        </w:rPr>
        <w:t>branch_name char(10),</w:t>
      </w:r>
    </w:p>
    <w:p w14:paraId="6B075038" w14:textId="6257F1B5" w:rsidR="00FF3185" w:rsidRPr="00FF3185" w:rsidRDefault="00FF3185" w:rsidP="00FF3185">
      <w:pPr>
        <w:ind w:leftChars="100" w:left="210"/>
        <w:rPr>
          <w:bCs/>
          <w:szCs w:val="21"/>
        </w:rPr>
      </w:pPr>
      <w:r w:rsidRPr="00FF3185">
        <w:rPr>
          <w:bCs/>
          <w:szCs w:val="21"/>
        </w:rPr>
        <w:t>balance numeric(12,2),</w:t>
      </w:r>
    </w:p>
    <w:p w14:paraId="129D5322" w14:textId="62E0A7EF" w:rsidR="00FF3185" w:rsidRPr="00FF3185" w:rsidRDefault="00FF3185" w:rsidP="00FF3185">
      <w:pPr>
        <w:ind w:leftChars="100" w:left="210"/>
        <w:rPr>
          <w:bCs/>
          <w:szCs w:val="21"/>
        </w:rPr>
      </w:pPr>
      <w:r w:rsidRPr="00FF3185">
        <w:rPr>
          <w:bCs/>
          <w:szCs w:val="21"/>
        </w:rPr>
        <w:t>primary key(account_number)</w:t>
      </w:r>
    </w:p>
    <w:p w14:paraId="03D88BE2" w14:textId="5F976D57" w:rsidR="00FF3185" w:rsidRPr="00FF3185" w:rsidRDefault="00FF3185" w:rsidP="00FF3185">
      <w:pPr>
        <w:rPr>
          <w:bCs/>
          <w:szCs w:val="21"/>
        </w:rPr>
      </w:pPr>
      <w:r w:rsidRPr="00FF3185">
        <w:rPr>
          <w:bCs/>
          <w:szCs w:val="21"/>
        </w:rPr>
        <w:t>);</w:t>
      </w:r>
    </w:p>
    <w:p w14:paraId="12D47BAE" w14:textId="1F9AC5BE" w:rsidR="000950E5" w:rsidRDefault="00FF3185" w:rsidP="00EC629D">
      <w:r>
        <w:rPr>
          <w:noProof/>
        </w:rPr>
        <w:lastRenderedPageBreak/>
        <w:drawing>
          <wp:inline distT="0" distB="0" distL="0" distR="0" wp14:anchorId="737E33D6" wp14:editId="7034407C">
            <wp:extent cx="5274310" cy="3653790"/>
            <wp:effectExtent l="0" t="0" r="2540" b="381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 rotWithShape="1">
                    <a:blip r:embed="rId8"/>
                    <a:srcRect t="8579"/>
                    <a:stretch/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97A1B" w14:textId="77777777" w:rsidR="00823218" w:rsidRPr="00C374AF" w:rsidRDefault="000950E5" w:rsidP="00EC629D">
      <w:pPr>
        <w:rPr>
          <w:b/>
        </w:rPr>
      </w:pPr>
      <w:r w:rsidRPr="00C374AF">
        <w:rPr>
          <w:rFonts w:hint="eastAsia"/>
          <w:b/>
        </w:rPr>
        <w:t>表的修改</w:t>
      </w:r>
      <w:r w:rsidR="00377B18" w:rsidRPr="00C374AF">
        <w:rPr>
          <w:rFonts w:hint="eastAsia"/>
          <w:b/>
        </w:rPr>
        <w:t>：</w:t>
      </w:r>
    </w:p>
    <w:p w14:paraId="26EE4AFB" w14:textId="0BA17402" w:rsidR="00823218" w:rsidRDefault="007A5294" w:rsidP="00EC629D">
      <w:r>
        <w:t xml:space="preserve">Alter table </w:t>
      </w:r>
      <w:r w:rsidR="00823218" w:rsidRPr="00823218">
        <w:t xml:space="preserve">account </w:t>
      </w:r>
      <w:r>
        <w:t>add</w:t>
      </w:r>
      <w:r w:rsidR="00823218" w:rsidRPr="00823218">
        <w:t xml:space="preserve"> branch_city char(30);</w:t>
      </w:r>
    </w:p>
    <w:p w14:paraId="4BEC16B7" w14:textId="096B892D" w:rsidR="007A5294" w:rsidRDefault="007A5294" w:rsidP="00EC629D">
      <w:r>
        <w:rPr>
          <w:noProof/>
        </w:rPr>
        <w:drawing>
          <wp:inline distT="0" distB="0" distL="0" distR="0" wp14:anchorId="7D7A26C9" wp14:editId="52210594">
            <wp:extent cx="5274310" cy="1942465"/>
            <wp:effectExtent l="0" t="0" r="2540" b="635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63E0" w14:textId="77777777" w:rsidR="000950E5" w:rsidRDefault="000950E5" w:rsidP="00EC629D"/>
    <w:p w14:paraId="1B4F400D" w14:textId="77777777" w:rsidR="007623FA" w:rsidRPr="00C374AF" w:rsidRDefault="00377B18" w:rsidP="00EC629D">
      <w:pPr>
        <w:rPr>
          <w:b/>
        </w:rPr>
      </w:pPr>
      <w:r w:rsidRPr="00C374AF">
        <w:rPr>
          <w:rFonts w:hint="eastAsia"/>
          <w:b/>
        </w:rPr>
        <w:t>表的删除：</w:t>
      </w:r>
    </w:p>
    <w:p w14:paraId="4A58E4A0" w14:textId="77777777" w:rsidR="00AD27B1" w:rsidRDefault="007623FA" w:rsidP="00EC629D">
      <w:pPr>
        <w:rPr>
          <w:rFonts w:ascii="新宋体" w:hAnsi="新宋体" w:cs="新宋体"/>
          <w:color w:val="808080"/>
          <w:kern w:val="0"/>
          <w:sz w:val="19"/>
          <w:szCs w:val="19"/>
        </w:rPr>
      </w:pPr>
      <w:r w:rsidRPr="007623FA">
        <w:t>DROP TABLE account;</w:t>
      </w:r>
    </w:p>
    <w:p w14:paraId="4F47A6EA" w14:textId="55C0AAE4" w:rsidR="000950E5" w:rsidRDefault="006E2EBA" w:rsidP="00EC629D">
      <w:r>
        <w:rPr>
          <w:noProof/>
        </w:rPr>
        <w:drawing>
          <wp:inline distT="0" distB="0" distL="0" distR="0" wp14:anchorId="615B07D9" wp14:editId="7C48E95E">
            <wp:extent cx="2735817" cy="739204"/>
            <wp:effectExtent l="0" t="0" r="7620" b="3810"/>
            <wp:docPr id="6" name="图片 6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E6C" w14:textId="77777777" w:rsidR="006E2EBA" w:rsidRDefault="006E2EBA" w:rsidP="00EC629D"/>
    <w:p w14:paraId="0ADB4237" w14:textId="77777777" w:rsidR="00AD27B1" w:rsidRPr="00C374AF" w:rsidRDefault="00AD27B1" w:rsidP="00EC629D">
      <w:pPr>
        <w:rPr>
          <w:b/>
        </w:rPr>
      </w:pPr>
      <w:r w:rsidRPr="00C374AF">
        <w:rPr>
          <w:rFonts w:hint="eastAsia"/>
          <w:b/>
        </w:rPr>
        <w:t>索引的建立：</w:t>
      </w:r>
    </w:p>
    <w:p w14:paraId="1887FE57" w14:textId="77777777" w:rsidR="00AD27B1" w:rsidRDefault="00AD27B1" w:rsidP="00EC629D">
      <w:r>
        <w:rPr>
          <w:rFonts w:hint="eastAsia"/>
        </w:rPr>
        <w:t>（重新建好表。）未手动建立索引时，只有系统自动为</w:t>
      </w:r>
      <w:r>
        <w:rPr>
          <w:rFonts w:hint="eastAsia"/>
        </w:rPr>
        <w:t>primary key</w:t>
      </w:r>
      <w:r>
        <w:rPr>
          <w:rFonts w:hint="eastAsia"/>
        </w:rPr>
        <w:t>建立的索引。</w:t>
      </w:r>
    </w:p>
    <w:p w14:paraId="34351896" w14:textId="21DC93B9" w:rsidR="00AD27B1" w:rsidRDefault="00AD27B1" w:rsidP="00EC629D">
      <w:pPr>
        <w:jc w:val="center"/>
      </w:pPr>
    </w:p>
    <w:p w14:paraId="6EA64B4A" w14:textId="261BE751" w:rsidR="00CB2C62" w:rsidRDefault="00CB2C62" w:rsidP="00CB2C62">
      <w:r w:rsidRPr="00CB2C62">
        <w:t>create index branch_name_idx on account(branch_name);</w:t>
      </w:r>
    </w:p>
    <w:p w14:paraId="1785D05E" w14:textId="43634793" w:rsidR="00CB2C62" w:rsidRDefault="00CB2C62" w:rsidP="00CB2C62">
      <w:r>
        <w:rPr>
          <w:noProof/>
        </w:rPr>
        <w:lastRenderedPageBreak/>
        <w:drawing>
          <wp:inline distT="0" distB="0" distL="0" distR="0" wp14:anchorId="52BDA26D" wp14:editId="500D0923">
            <wp:extent cx="4968671" cy="358171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9D33" w14:textId="4CA8FEBB" w:rsidR="00AD27B1" w:rsidRDefault="008E0D2C" w:rsidP="00EC629D">
      <w:r>
        <w:rPr>
          <w:noProof/>
        </w:rPr>
        <w:drawing>
          <wp:inline distT="0" distB="0" distL="0" distR="0" wp14:anchorId="42E59F39" wp14:editId="617ABA98">
            <wp:extent cx="5274310" cy="1635125"/>
            <wp:effectExtent l="0" t="0" r="2540" b="3175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720" w14:textId="216175C4" w:rsidR="007D42B6" w:rsidRDefault="007D42B6" w:rsidP="00EC629D">
      <w:r>
        <w:rPr>
          <w:noProof/>
        </w:rPr>
        <w:drawing>
          <wp:inline distT="0" distB="0" distL="0" distR="0" wp14:anchorId="32EFB399" wp14:editId="7F239608">
            <wp:extent cx="5274310" cy="1299845"/>
            <wp:effectExtent l="0" t="0" r="254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8BE" w14:textId="77777777" w:rsidR="00AD27B1" w:rsidRPr="00D952FA" w:rsidRDefault="00AD27B1" w:rsidP="00EC629D">
      <w:pPr>
        <w:rPr>
          <w:b/>
        </w:rPr>
      </w:pPr>
      <w:r w:rsidRPr="00D952FA">
        <w:rPr>
          <w:rFonts w:hint="eastAsia"/>
          <w:b/>
        </w:rPr>
        <w:t>索引的删除：</w:t>
      </w:r>
    </w:p>
    <w:p w14:paraId="4FE46F66" w14:textId="2F51F8EA" w:rsidR="00D411E7" w:rsidRDefault="00D411E7" w:rsidP="00EC629D">
      <w:r w:rsidRPr="00D411E7">
        <w:t xml:space="preserve">drop index </w:t>
      </w:r>
      <w:r>
        <w:t>account.</w:t>
      </w:r>
      <w:r w:rsidRPr="00D411E7">
        <w:t>branch_name_idx</w:t>
      </w:r>
      <w:r>
        <w:t>;</w:t>
      </w:r>
    </w:p>
    <w:p w14:paraId="29B3915E" w14:textId="2AE9DAEC" w:rsidR="00D952FA" w:rsidRDefault="00D411E7" w:rsidP="00EC629D">
      <w:r>
        <w:t>‘</w:t>
      </w:r>
      <w:r>
        <w:rPr>
          <w:noProof/>
        </w:rPr>
        <w:drawing>
          <wp:inline distT="0" distB="0" distL="0" distR="0" wp14:anchorId="4C802D63" wp14:editId="6C5A0907">
            <wp:extent cx="5113463" cy="1546994"/>
            <wp:effectExtent l="0" t="0" r="0" b="0"/>
            <wp:docPr id="11" name="图片 11" descr="图示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, 表格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6B18" w14:textId="77777777" w:rsidR="00876F19" w:rsidRDefault="00876F19" w:rsidP="00EC629D"/>
    <w:p w14:paraId="68DC99D7" w14:textId="77777777" w:rsidR="00BA7C39" w:rsidRPr="00D952FA" w:rsidRDefault="00BA7C39" w:rsidP="00EC629D">
      <w:pPr>
        <w:rPr>
          <w:b/>
        </w:rPr>
      </w:pPr>
      <w:r w:rsidRPr="00D952FA">
        <w:rPr>
          <w:rFonts w:hint="eastAsia"/>
          <w:b/>
        </w:rPr>
        <w:t>视图的建立：</w:t>
      </w:r>
    </w:p>
    <w:p w14:paraId="7206AD03" w14:textId="77777777" w:rsidR="008F6F60" w:rsidRDefault="008F6F60" w:rsidP="00EC629D">
      <w:pPr>
        <w:rPr>
          <w:noProof/>
        </w:rPr>
      </w:pPr>
      <w:r>
        <w:rPr>
          <w:noProof/>
        </w:rPr>
        <w:t>CREATE VIEW Brighton_account</w:t>
      </w:r>
    </w:p>
    <w:p w14:paraId="0528391D" w14:textId="77777777" w:rsidR="008F6F60" w:rsidRDefault="008F6F60" w:rsidP="00EC629D">
      <w:pPr>
        <w:rPr>
          <w:noProof/>
        </w:rPr>
      </w:pPr>
      <w:r>
        <w:rPr>
          <w:noProof/>
        </w:rPr>
        <w:t>AS</w:t>
      </w:r>
    </w:p>
    <w:p w14:paraId="7323CC19" w14:textId="77777777" w:rsidR="008F6F60" w:rsidRDefault="008F6F60" w:rsidP="00EC629D">
      <w:pPr>
        <w:rPr>
          <w:noProof/>
        </w:rPr>
      </w:pPr>
      <w:r>
        <w:rPr>
          <w:noProof/>
        </w:rPr>
        <w:t xml:space="preserve">   SELECT account_number,balance</w:t>
      </w:r>
    </w:p>
    <w:p w14:paraId="3F59CE9F" w14:textId="77777777" w:rsidR="008F6F60" w:rsidRDefault="008F6F60" w:rsidP="00EC629D">
      <w:pPr>
        <w:rPr>
          <w:noProof/>
        </w:rPr>
      </w:pPr>
      <w:r>
        <w:rPr>
          <w:noProof/>
        </w:rPr>
        <w:t xml:space="preserve">   FROM account</w:t>
      </w:r>
    </w:p>
    <w:p w14:paraId="73588732" w14:textId="77777777" w:rsidR="008F6F60" w:rsidRDefault="008F6F60" w:rsidP="00EC629D">
      <w:pPr>
        <w:rPr>
          <w:noProof/>
        </w:rPr>
      </w:pPr>
      <w:r>
        <w:rPr>
          <w:noProof/>
        </w:rPr>
        <w:t xml:space="preserve">   WHERE branch_name='Brighton'</w:t>
      </w:r>
    </w:p>
    <w:p w14:paraId="26477669" w14:textId="77777777" w:rsidR="008F6F60" w:rsidRDefault="008F6F60" w:rsidP="00EC629D">
      <w:pPr>
        <w:rPr>
          <w:noProof/>
        </w:rPr>
      </w:pPr>
      <w:r>
        <w:rPr>
          <w:noProof/>
        </w:rPr>
        <w:t>;</w:t>
      </w:r>
    </w:p>
    <w:p w14:paraId="1E966DB1" w14:textId="77777777" w:rsidR="003768B1" w:rsidRDefault="003768B1" w:rsidP="00EC629D">
      <w:r>
        <w:rPr>
          <w:rFonts w:hint="eastAsia"/>
        </w:rPr>
        <w:t>执行成功后：</w:t>
      </w:r>
    </w:p>
    <w:p w14:paraId="0BFAE716" w14:textId="20D6D73E" w:rsidR="003768B1" w:rsidRPr="003768B1" w:rsidRDefault="000C52E5" w:rsidP="000C52E5">
      <w:r>
        <w:rPr>
          <w:noProof/>
        </w:rPr>
        <w:lastRenderedPageBreak/>
        <w:drawing>
          <wp:inline distT="0" distB="0" distL="0" distR="0" wp14:anchorId="6D0C2F53" wp14:editId="69792746">
            <wp:extent cx="5274310" cy="1799590"/>
            <wp:effectExtent l="0" t="0" r="2540" b="0"/>
            <wp:docPr id="12" name="图片 1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AEB" w14:textId="77777777" w:rsidR="00BA7C39" w:rsidRDefault="00BA7C39" w:rsidP="00EC629D"/>
    <w:p w14:paraId="4D640E7D" w14:textId="77777777" w:rsidR="00B15441" w:rsidRPr="008F6F60" w:rsidRDefault="004A1E97" w:rsidP="00EC629D">
      <w:pPr>
        <w:rPr>
          <w:b/>
        </w:rPr>
      </w:pPr>
      <w:r w:rsidRPr="008F6F60">
        <w:rPr>
          <w:rFonts w:hint="eastAsia"/>
          <w:b/>
        </w:rPr>
        <w:t>视图的删除</w:t>
      </w:r>
      <w:r w:rsidR="00B15441" w:rsidRPr="008F6F60">
        <w:rPr>
          <w:rFonts w:hint="eastAsia"/>
          <w:b/>
        </w:rPr>
        <w:t>：</w:t>
      </w:r>
    </w:p>
    <w:p w14:paraId="128CB871" w14:textId="77777777" w:rsidR="004A1E97" w:rsidRDefault="008F6F60" w:rsidP="00EC629D">
      <w:r w:rsidRPr="008F6F60">
        <w:t>DROP VIEW Brighton_account;</w:t>
      </w:r>
    </w:p>
    <w:p w14:paraId="3B8C7129" w14:textId="2F7717AB" w:rsidR="008F6F60" w:rsidRDefault="007B3F4A" w:rsidP="00EC629D">
      <w:r>
        <w:rPr>
          <w:noProof/>
        </w:rPr>
        <w:drawing>
          <wp:inline distT="0" distB="0" distL="0" distR="0" wp14:anchorId="06856993" wp14:editId="4E97C540">
            <wp:extent cx="5274310" cy="1066800"/>
            <wp:effectExtent l="0" t="0" r="2540" b="0"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D8C9" w14:textId="77777777" w:rsidR="007B3F4A" w:rsidRDefault="007B3F4A" w:rsidP="00EC629D"/>
    <w:p w14:paraId="15DE0EE2" w14:textId="77777777" w:rsidR="00861845" w:rsidRPr="006A5DF9" w:rsidRDefault="000950E5" w:rsidP="00EC629D">
      <w:pPr>
        <w:numPr>
          <w:ilvl w:val="0"/>
          <w:numId w:val="3"/>
        </w:numPr>
        <w:ind w:leftChars="200"/>
        <w:rPr>
          <w:szCs w:val="21"/>
        </w:rPr>
      </w:pPr>
      <w:r>
        <w:rPr>
          <w:rFonts w:hint="eastAsia"/>
          <w:szCs w:val="21"/>
        </w:rPr>
        <w:t>数据更新：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 insert/delete/update</w:t>
      </w:r>
      <w:r>
        <w:rPr>
          <w:rFonts w:hint="eastAsia"/>
          <w:szCs w:val="21"/>
        </w:rPr>
        <w:t>命令插入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修改表数据。</w:t>
      </w:r>
    </w:p>
    <w:p w14:paraId="02EDB78B" w14:textId="08304C72" w:rsidR="006A5DF9" w:rsidRDefault="00861845" w:rsidP="00EC629D">
      <w:pPr>
        <w:rPr>
          <w:b/>
          <w:szCs w:val="21"/>
        </w:rPr>
      </w:pPr>
      <w:r w:rsidRPr="006A5DF9">
        <w:rPr>
          <w:rFonts w:hint="eastAsia"/>
          <w:b/>
          <w:szCs w:val="21"/>
        </w:rPr>
        <w:t>插入数据：</w:t>
      </w:r>
    </w:p>
    <w:p w14:paraId="0392D724" w14:textId="77777777" w:rsidR="007B3F4A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 ('A-101', 'Downtown', 500);</w:t>
      </w:r>
    </w:p>
    <w:p w14:paraId="335430C8" w14:textId="77777777" w:rsidR="007B3F4A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values('A-102', 'Perryridge', 400);</w:t>
      </w:r>
    </w:p>
    <w:p w14:paraId="3FE0450B" w14:textId="77777777" w:rsidR="007B3F4A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values('A-201', 'Brighton', 900);</w:t>
      </w:r>
    </w:p>
    <w:p w14:paraId="19C58F6A" w14:textId="77777777" w:rsidR="007B3F4A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values('A-215', 'Mianus', 700);</w:t>
      </w:r>
    </w:p>
    <w:p w14:paraId="4B1B95DF" w14:textId="77777777" w:rsidR="007B3F4A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values('A-217', 'Brighton', 750);</w:t>
      </w:r>
    </w:p>
    <w:p w14:paraId="7C5166F9" w14:textId="77777777" w:rsidR="007B3F4A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values('A-222', 'Redwood', 700);</w:t>
      </w:r>
    </w:p>
    <w:p w14:paraId="74A6EEE3" w14:textId="37801BC5" w:rsidR="006A5DF9" w:rsidRPr="007B3F4A" w:rsidRDefault="007B3F4A" w:rsidP="007B3F4A">
      <w:pPr>
        <w:rPr>
          <w:b/>
          <w:szCs w:val="21"/>
        </w:rPr>
      </w:pPr>
      <w:r w:rsidRPr="007B3F4A">
        <w:rPr>
          <w:b/>
          <w:szCs w:val="21"/>
        </w:rPr>
        <w:t>insert into account values('A-305', 'Red Hill', 350);</w:t>
      </w:r>
    </w:p>
    <w:p w14:paraId="43277ECA" w14:textId="77777777" w:rsidR="00573AEB" w:rsidRDefault="007E64F4" w:rsidP="00EC629D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hint="eastAsia"/>
          <w:szCs w:val="21"/>
        </w:rPr>
        <w:t>执行</w:t>
      </w:r>
      <w:r w:rsidR="006A5DF9" w:rsidRPr="006A5DF9">
        <w:rPr>
          <w:szCs w:val="21"/>
        </w:rPr>
        <w:t>select * from account;</w:t>
      </w:r>
    </w:p>
    <w:p w14:paraId="5D37F3C2" w14:textId="305D330B" w:rsidR="007E64F4" w:rsidRPr="004B2D4D" w:rsidRDefault="00573AEB" w:rsidP="00EC629D">
      <w:pPr>
        <w:rPr>
          <w:szCs w:val="21"/>
        </w:rPr>
      </w:pPr>
      <w:r>
        <w:rPr>
          <w:rFonts w:hint="eastAsia"/>
          <w:szCs w:val="21"/>
        </w:rPr>
        <w:t>可看到</w:t>
      </w:r>
    </w:p>
    <w:p w14:paraId="468F344A" w14:textId="6730CFEB" w:rsidR="007E64F4" w:rsidRDefault="007B3F4A" w:rsidP="00EC629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0F9E0E0" wp14:editId="7D6D5A5E">
            <wp:extent cx="5274310" cy="3932555"/>
            <wp:effectExtent l="0" t="0" r="2540" b="0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494E" w14:textId="77777777" w:rsidR="007B3F4A" w:rsidRDefault="007B3F4A" w:rsidP="00EC629D">
      <w:pPr>
        <w:rPr>
          <w:szCs w:val="21"/>
        </w:rPr>
      </w:pPr>
    </w:p>
    <w:p w14:paraId="7ED5DA6A" w14:textId="77777777" w:rsidR="00861845" w:rsidRPr="00C935E7" w:rsidRDefault="00861845" w:rsidP="00EC629D">
      <w:pPr>
        <w:rPr>
          <w:b/>
          <w:szCs w:val="21"/>
        </w:rPr>
      </w:pPr>
      <w:r w:rsidRPr="00C935E7">
        <w:rPr>
          <w:rFonts w:hint="eastAsia"/>
          <w:b/>
          <w:szCs w:val="21"/>
        </w:rPr>
        <w:t>修改数据：</w:t>
      </w:r>
    </w:p>
    <w:p w14:paraId="6D29050C" w14:textId="77777777" w:rsidR="00C935E7" w:rsidRPr="00352659" w:rsidRDefault="00C935E7" w:rsidP="00EC629D">
      <w:pPr>
        <w:rPr>
          <w:szCs w:val="21"/>
        </w:rPr>
      </w:pPr>
      <w:r w:rsidRPr="00352659">
        <w:rPr>
          <w:szCs w:val="21"/>
        </w:rPr>
        <w:t>UPDATE account</w:t>
      </w:r>
    </w:p>
    <w:p w14:paraId="59B396F7" w14:textId="77777777" w:rsidR="00C935E7" w:rsidRPr="00352659" w:rsidRDefault="00C935E7" w:rsidP="00EC629D">
      <w:pPr>
        <w:rPr>
          <w:szCs w:val="21"/>
        </w:rPr>
      </w:pPr>
      <w:r w:rsidRPr="00352659">
        <w:rPr>
          <w:szCs w:val="21"/>
        </w:rPr>
        <w:t>SET branch_name='Brighton'</w:t>
      </w:r>
    </w:p>
    <w:p w14:paraId="59B37A70" w14:textId="77777777" w:rsidR="00573AEB" w:rsidRPr="00352659" w:rsidRDefault="00C935E7" w:rsidP="00EC629D">
      <w:pPr>
        <w:rPr>
          <w:szCs w:val="21"/>
        </w:rPr>
      </w:pPr>
      <w:r w:rsidRPr="00352659">
        <w:rPr>
          <w:szCs w:val="21"/>
        </w:rPr>
        <w:t>WHERE account_number='A-101';</w:t>
      </w:r>
    </w:p>
    <w:p w14:paraId="556D0C6D" w14:textId="77777777" w:rsidR="00C935E7" w:rsidRPr="00352659" w:rsidRDefault="00C935E7" w:rsidP="00EC629D">
      <w:pPr>
        <w:rPr>
          <w:szCs w:val="21"/>
        </w:rPr>
      </w:pPr>
    </w:p>
    <w:p w14:paraId="5382A776" w14:textId="77777777" w:rsidR="00573AEB" w:rsidRDefault="00573AEB" w:rsidP="00EC629D">
      <w:pPr>
        <w:rPr>
          <w:szCs w:val="21"/>
        </w:rPr>
      </w:pPr>
      <w:r>
        <w:rPr>
          <w:rFonts w:hint="eastAsia"/>
          <w:szCs w:val="21"/>
        </w:rPr>
        <w:t>可看到</w:t>
      </w:r>
      <w:r w:rsidR="001921A2">
        <w:rPr>
          <w:rFonts w:hint="eastAsia"/>
          <w:szCs w:val="21"/>
        </w:rPr>
        <w:t>branch_name</w:t>
      </w:r>
      <w:r w:rsidR="001921A2">
        <w:rPr>
          <w:rFonts w:hint="eastAsia"/>
          <w:szCs w:val="21"/>
        </w:rPr>
        <w:t>由</w:t>
      </w:r>
      <w:r w:rsidR="001921A2">
        <w:rPr>
          <w:szCs w:val="21"/>
        </w:rPr>
        <w:t>’</w:t>
      </w:r>
      <w:r w:rsidR="001921A2">
        <w:rPr>
          <w:rFonts w:hint="eastAsia"/>
          <w:szCs w:val="21"/>
        </w:rPr>
        <w:t>Downtown</w:t>
      </w:r>
      <w:r w:rsidR="001921A2">
        <w:rPr>
          <w:szCs w:val="21"/>
        </w:rPr>
        <w:t>’</w:t>
      </w:r>
      <w:r w:rsidR="001921A2">
        <w:rPr>
          <w:rFonts w:hint="eastAsia"/>
          <w:szCs w:val="21"/>
        </w:rPr>
        <w:t>变成了</w:t>
      </w:r>
      <w:r w:rsidR="001921A2">
        <w:rPr>
          <w:szCs w:val="21"/>
        </w:rPr>
        <w:t>’</w:t>
      </w:r>
      <w:r w:rsidR="001921A2">
        <w:rPr>
          <w:rFonts w:hint="eastAsia"/>
          <w:szCs w:val="21"/>
        </w:rPr>
        <w:t>Brighton</w:t>
      </w:r>
      <w:r w:rsidR="001921A2">
        <w:rPr>
          <w:szCs w:val="21"/>
        </w:rPr>
        <w:t>’</w:t>
      </w:r>
    </w:p>
    <w:p w14:paraId="565F28FE" w14:textId="27D084F1" w:rsidR="00861845" w:rsidRPr="00573AEB" w:rsidRDefault="00AA463E" w:rsidP="00EC629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25C2412" wp14:editId="73E070DF">
            <wp:extent cx="4945809" cy="2850127"/>
            <wp:effectExtent l="0" t="0" r="7620" b="7620"/>
            <wp:docPr id="16" name="图片 1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6AEC" w14:textId="77777777" w:rsidR="00C935E7" w:rsidRPr="00C83E2B" w:rsidRDefault="00861845" w:rsidP="00EC629D">
      <w:pPr>
        <w:rPr>
          <w:b/>
          <w:szCs w:val="21"/>
        </w:rPr>
      </w:pPr>
      <w:r w:rsidRPr="00C83E2B">
        <w:rPr>
          <w:rFonts w:hint="eastAsia"/>
          <w:b/>
          <w:szCs w:val="21"/>
        </w:rPr>
        <w:t>删除数据：</w:t>
      </w:r>
    </w:p>
    <w:p w14:paraId="7376A09F" w14:textId="77777777" w:rsidR="00C935E7" w:rsidRPr="00C935E7" w:rsidRDefault="00C935E7" w:rsidP="00EC629D">
      <w:pPr>
        <w:rPr>
          <w:szCs w:val="21"/>
        </w:rPr>
      </w:pPr>
      <w:r w:rsidRPr="00C935E7">
        <w:rPr>
          <w:szCs w:val="21"/>
        </w:rPr>
        <w:t>DELETE FROM account</w:t>
      </w:r>
    </w:p>
    <w:p w14:paraId="28FCD924" w14:textId="77777777" w:rsidR="00C935E7" w:rsidRDefault="00C935E7" w:rsidP="00EC629D">
      <w:pPr>
        <w:rPr>
          <w:szCs w:val="21"/>
        </w:rPr>
      </w:pPr>
      <w:r w:rsidRPr="00C935E7">
        <w:rPr>
          <w:szCs w:val="21"/>
        </w:rPr>
        <w:lastRenderedPageBreak/>
        <w:t>WHERE account_number='A-101';</w:t>
      </w:r>
    </w:p>
    <w:p w14:paraId="07230AC8" w14:textId="07E01257" w:rsidR="00861845" w:rsidRDefault="008E3101" w:rsidP="008E3101">
      <w:pPr>
        <w:rPr>
          <w:szCs w:val="21"/>
        </w:rPr>
      </w:pPr>
      <w:r>
        <w:rPr>
          <w:noProof/>
        </w:rPr>
        <w:drawing>
          <wp:inline distT="0" distB="0" distL="0" distR="0" wp14:anchorId="3A2C3A6B" wp14:editId="4DC9F828">
            <wp:extent cx="3924640" cy="230906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3FD2" w14:textId="77777777" w:rsidR="00861845" w:rsidRDefault="00861845" w:rsidP="00EC629D">
      <w:pPr>
        <w:rPr>
          <w:szCs w:val="21"/>
        </w:rPr>
      </w:pPr>
    </w:p>
    <w:p w14:paraId="3BDA38BA" w14:textId="77777777" w:rsidR="001921A2" w:rsidRPr="003D205F" w:rsidRDefault="000950E5" w:rsidP="00EC629D">
      <w:pPr>
        <w:numPr>
          <w:ilvl w:val="0"/>
          <w:numId w:val="3"/>
        </w:numPr>
        <w:ind w:leftChars="200"/>
        <w:rPr>
          <w:szCs w:val="21"/>
        </w:rPr>
      </w:pPr>
      <w:r>
        <w:rPr>
          <w:rFonts w:hint="eastAsia"/>
          <w:szCs w:val="21"/>
        </w:rPr>
        <w:t>数据查询：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单表查询，多表查询，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嵌套子查询等。</w:t>
      </w:r>
    </w:p>
    <w:p w14:paraId="3DBEFE74" w14:textId="77777777" w:rsidR="00E4505A" w:rsidRPr="00C83E2B" w:rsidRDefault="001921A2" w:rsidP="00EC629D">
      <w:pPr>
        <w:rPr>
          <w:b/>
          <w:szCs w:val="21"/>
        </w:rPr>
      </w:pPr>
      <w:r w:rsidRPr="00C83E2B">
        <w:rPr>
          <w:rFonts w:hint="eastAsia"/>
          <w:b/>
          <w:szCs w:val="21"/>
        </w:rPr>
        <w:t>单表查询：</w:t>
      </w:r>
    </w:p>
    <w:p w14:paraId="63347B89" w14:textId="77777777" w:rsidR="00E4505A" w:rsidRPr="00E4505A" w:rsidRDefault="00E4505A" w:rsidP="00EC629D">
      <w:pPr>
        <w:rPr>
          <w:szCs w:val="21"/>
        </w:rPr>
      </w:pPr>
      <w:r w:rsidRPr="00E4505A">
        <w:rPr>
          <w:szCs w:val="21"/>
        </w:rPr>
        <w:t>SELECT account_number,balance</w:t>
      </w:r>
    </w:p>
    <w:p w14:paraId="6F7416FA" w14:textId="77777777" w:rsidR="00E4505A" w:rsidRPr="00E4505A" w:rsidRDefault="00E4505A" w:rsidP="00EC629D">
      <w:pPr>
        <w:rPr>
          <w:szCs w:val="21"/>
        </w:rPr>
      </w:pPr>
      <w:r w:rsidRPr="00E4505A">
        <w:rPr>
          <w:szCs w:val="21"/>
        </w:rPr>
        <w:t>FROM account</w:t>
      </w:r>
    </w:p>
    <w:p w14:paraId="53A2575A" w14:textId="77777777" w:rsidR="001921A2" w:rsidRPr="00E4505A" w:rsidRDefault="00E4505A" w:rsidP="00EC629D">
      <w:pPr>
        <w:rPr>
          <w:szCs w:val="21"/>
        </w:rPr>
      </w:pPr>
      <w:r w:rsidRPr="00E4505A">
        <w:rPr>
          <w:szCs w:val="21"/>
        </w:rPr>
        <w:t>WHERE branch_name='Brighton';</w:t>
      </w:r>
    </w:p>
    <w:p w14:paraId="15FDEC24" w14:textId="080A60C0" w:rsidR="001921A2" w:rsidRDefault="008E3101" w:rsidP="008E3101">
      <w:pPr>
        <w:rPr>
          <w:szCs w:val="21"/>
        </w:rPr>
      </w:pPr>
      <w:r>
        <w:rPr>
          <w:noProof/>
        </w:rPr>
        <w:drawing>
          <wp:inline distT="0" distB="0" distL="0" distR="0" wp14:anchorId="112E6092" wp14:editId="3B3B8B12">
            <wp:extent cx="3932261" cy="1440305"/>
            <wp:effectExtent l="0" t="0" r="0" b="762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EFC1" w14:textId="77777777" w:rsidR="001921A2" w:rsidRDefault="001921A2" w:rsidP="00EC629D">
      <w:pPr>
        <w:jc w:val="left"/>
        <w:rPr>
          <w:szCs w:val="21"/>
        </w:rPr>
      </w:pPr>
    </w:p>
    <w:p w14:paraId="73F28E4F" w14:textId="77777777" w:rsidR="00BF0F08" w:rsidRPr="001D78FE" w:rsidRDefault="001921A2" w:rsidP="00EC629D">
      <w:pPr>
        <w:jc w:val="left"/>
        <w:rPr>
          <w:b/>
          <w:szCs w:val="21"/>
        </w:rPr>
      </w:pPr>
      <w:r w:rsidRPr="001D78FE">
        <w:rPr>
          <w:rFonts w:hint="eastAsia"/>
          <w:b/>
          <w:szCs w:val="21"/>
        </w:rPr>
        <w:t>多表查询：</w:t>
      </w:r>
    </w:p>
    <w:p w14:paraId="3B4A6CAD" w14:textId="0EE51EC3" w:rsidR="001D78FE" w:rsidRDefault="001921A2" w:rsidP="00EC629D">
      <w:pPr>
        <w:jc w:val="left"/>
        <w:rPr>
          <w:szCs w:val="21"/>
        </w:rPr>
      </w:pPr>
      <w:r>
        <w:rPr>
          <w:rFonts w:hint="eastAsia"/>
          <w:szCs w:val="21"/>
        </w:rPr>
        <w:t>请提前多建几张表，插入一些数据</w:t>
      </w:r>
      <w:r w:rsidR="00BF0F08">
        <w:rPr>
          <w:rFonts w:hint="eastAsia"/>
          <w:szCs w:val="21"/>
        </w:rPr>
        <w:t>，例如</w:t>
      </w:r>
    </w:p>
    <w:p w14:paraId="726C3AFD" w14:textId="77777777" w:rsidR="00D05A93" w:rsidRDefault="00D05A93" w:rsidP="00D05A93">
      <w:pPr>
        <w:jc w:val="left"/>
        <w:rPr>
          <w:noProof/>
        </w:rPr>
      </w:pPr>
      <w:r>
        <w:rPr>
          <w:noProof/>
        </w:rPr>
        <w:t>create table depositor(</w:t>
      </w:r>
    </w:p>
    <w:p w14:paraId="3D200016" w14:textId="77777777" w:rsidR="00D05A93" w:rsidRDefault="00D05A93" w:rsidP="00D05A93">
      <w:pPr>
        <w:jc w:val="left"/>
        <w:rPr>
          <w:noProof/>
        </w:rPr>
      </w:pPr>
      <w:r>
        <w:rPr>
          <w:noProof/>
        </w:rPr>
        <w:t>customer_name char(20) not null,</w:t>
      </w:r>
    </w:p>
    <w:p w14:paraId="0FB00F5B" w14:textId="77777777" w:rsidR="00D05A93" w:rsidRDefault="00D05A93" w:rsidP="00D05A93">
      <w:pPr>
        <w:jc w:val="left"/>
        <w:rPr>
          <w:noProof/>
        </w:rPr>
      </w:pPr>
      <w:r>
        <w:rPr>
          <w:noProof/>
        </w:rPr>
        <w:t>account_number char(10) not null,</w:t>
      </w:r>
    </w:p>
    <w:p w14:paraId="7049D4D9" w14:textId="77777777" w:rsidR="00D05A93" w:rsidRDefault="00D05A93" w:rsidP="00D05A93">
      <w:pPr>
        <w:jc w:val="left"/>
        <w:rPr>
          <w:noProof/>
        </w:rPr>
      </w:pPr>
      <w:r>
        <w:rPr>
          <w:noProof/>
        </w:rPr>
        <w:t>primary key(customer_name, account_number)</w:t>
      </w:r>
    </w:p>
    <w:p w14:paraId="06D9CCB3" w14:textId="14A5E6F0" w:rsidR="00D05A93" w:rsidRDefault="00D05A93" w:rsidP="00D05A93">
      <w:pPr>
        <w:jc w:val="left"/>
        <w:rPr>
          <w:noProof/>
        </w:rPr>
      </w:pPr>
      <w:r>
        <w:rPr>
          <w:noProof/>
        </w:rPr>
        <w:t>);</w:t>
      </w:r>
    </w:p>
    <w:p w14:paraId="3B9940C2" w14:textId="77777777" w:rsidR="00954680" w:rsidRDefault="00954680" w:rsidP="00D05A93">
      <w:pPr>
        <w:jc w:val="left"/>
        <w:rPr>
          <w:noProof/>
        </w:rPr>
      </w:pPr>
    </w:p>
    <w:p w14:paraId="3978AFB8" w14:textId="77777777" w:rsidR="00954680" w:rsidRDefault="00954680" w:rsidP="00954680">
      <w:pPr>
        <w:jc w:val="left"/>
        <w:rPr>
          <w:noProof/>
        </w:rPr>
      </w:pPr>
      <w:r>
        <w:rPr>
          <w:noProof/>
        </w:rPr>
        <w:t>insert into depositor values('Johnson', 'A-101');</w:t>
      </w:r>
    </w:p>
    <w:p w14:paraId="65F9FB09" w14:textId="77777777" w:rsidR="00954680" w:rsidRDefault="00954680" w:rsidP="00954680">
      <w:pPr>
        <w:jc w:val="left"/>
        <w:rPr>
          <w:noProof/>
        </w:rPr>
      </w:pPr>
      <w:r>
        <w:rPr>
          <w:noProof/>
        </w:rPr>
        <w:t>insert into depositor values('Smith', 'A-215');</w:t>
      </w:r>
    </w:p>
    <w:p w14:paraId="42207644" w14:textId="77777777" w:rsidR="00954680" w:rsidRDefault="00954680" w:rsidP="00954680">
      <w:pPr>
        <w:jc w:val="left"/>
        <w:rPr>
          <w:noProof/>
        </w:rPr>
      </w:pPr>
      <w:r>
        <w:rPr>
          <w:noProof/>
        </w:rPr>
        <w:t>insert into depositor values('Hayes', 'A-102');</w:t>
      </w:r>
    </w:p>
    <w:p w14:paraId="7265DB0D" w14:textId="77777777" w:rsidR="00954680" w:rsidRDefault="00954680" w:rsidP="00954680">
      <w:pPr>
        <w:jc w:val="left"/>
        <w:rPr>
          <w:noProof/>
        </w:rPr>
      </w:pPr>
      <w:r>
        <w:rPr>
          <w:noProof/>
        </w:rPr>
        <w:t>insert into depositor values('Turner', 'A-305');</w:t>
      </w:r>
    </w:p>
    <w:p w14:paraId="48918572" w14:textId="77777777" w:rsidR="00954680" w:rsidRDefault="00954680" w:rsidP="00954680">
      <w:pPr>
        <w:jc w:val="left"/>
        <w:rPr>
          <w:noProof/>
        </w:rPr>
      </w:pPr>
      <w:r>
        <w:rPr>
          <w:noProof/>
        </w:rPr>
        <w:t>insert into depositor values('Johnson', 'A-201');</w:t>
      </w:r>
    </w:p>
    <w:p w14:paraId="11B94CD8" w14:textId="77777777" w:rsidR="00954680" w:rsidRDefault="00954680" w:rsidP="00954680">
      <w:pPr>
        <w:jc w:val="left"/>
        <w:rPr>
          <w:noProof/>
        </w:rPr>
      </w:pPr>
      <w:r>
        <w:rPr>
          <w:noProof/>
        </w:rPr>
        <w:t>insert into depositor values('Jones', 'A-217');</w:t>
      </w:r>
    </w:p>
    <w:p w14:paraId="270261C4" w14:textId="0CC5B990" w:rsidR="00D05A93" w:rsidRDefault="00954680" w:rsidP="00954680">
      <w:pPr>
        <w:jc w:val="left"/>
        <w:rPr>
          <w:rFonts w:hint="eastAsia"/>
          <w:noProof/>
        </w:rPr>
      </w:pPr>
      <w:r>
        <w:rPr>
          <w:noProof/>
        </w:rPr>
        <w:t>insert into depositor values('Lindsay', 'A-222');</w:t>
      </w:r>
    </w:p>
    <w:p w14:paraId="31380BFB" w14:textId="186C7A8B" w:rsidR="001D78FE" w:rsidRPr="001D78FE" w:rsidRDefault="001D78FE" w:rsidP="00EC629D">
      <w:pPr>
        <w:jc w:val="left"/>
        <w:rPr>
          <w:noProof/>
        </w:rPr>
      </w:pPr>
    </w:p>
    <w:p w14:paraId="4E305B93" w14:textId="77777777" w:rsidR="00BF0F08" w:rsidRDefault="00BF0F08" w:rsidP="00EC629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然后执行多表查询语句</w:t>
      </w:r>
    </w:p>
    <w:p w14:paraId="3035E381" w14:textId="77777777" w:rsidR="00E4505A" w:rsidRPr="00E4505A" w:rsidRDefault="00E4505A" w:rsidP="00EC629D">
      <w:pPr>
        <w:jc w:val="left"/>
        <w:rPr>
          <w:szCs w:val="21"/>
        </w:rPr>
      </w:pPr>
      <w:r w:rsidRPr="00E4505A">
        <w:rPr>
          <w:szCs w:val="21"/>
        </w:rPr>
        <w:t>SELECT customer_name,balance</w:t>
      </w:r>
    </w:p>
    <w:p w14:paraId="1E65A22F" w14:textId="77777777" w:rsidR="00E4505A" w:rsidRPr="00E4505A" w:rsidRDefault="00E4505A" w:rsidP="00EC629D">
      <w:pPr>
        <w:jc w:val="left"/>
        <w:rPr>
          <w:szCs w:val="21"/>
        </w:rPr>
      </w:pPr>
      <w:r w:rsidRPr="00E4505A">
        <w:rPr>
          <w:szCs w:val="21"/>
        </w:rPr>
        <w:t>FROM account,depositor</w:t>
      </w:r>
    </w:p>
    <w:p w14:paraId="3C0BA224" w14:textId="77777777" w:rsidR="00E4505A" w:rsidRPr="00BF0F08" w:rsidRDefault="00E4505A" w:rsidP="00EC629D">
      <w:pPr>
        <w:jc w:val="left"/>
        <w:rPr>
          <w:szCs w:val="21"/>
        </w:rPr>
      </w:pPr>
      <w:r w:rsidRPr="00E4505A">
        <w:rPr>
          <w:szCs w:val="21"/>
        </w:rPr>
        <w:t>WHERE account.account_number=depositor.account_number;</w:t>
      </w:r>
    </w:p>
    <w:p w14:paraId="25581A58" w14:textId="4B70DE8A" w:rsidR="001921A2" w:rsidRDefault="00BF0F08" w:rsidP="00EC629D">
      <w:pPr>
        <w:rPr>
          <w:szCs w:val="21"/>
        </w:rPr>
      </w:pPr>
      <w:r>
        <w:rPr>
          <w:rFonts w:hint="eastAsia"/>
          <w:szCs w:val="21"/>
        </w:rPr>
        <w:t>结果</w:t>
      </w:r>
    </w:p>
    <w:p w14:paraId="441634A4" w14:textId="11A4AA1B" w:rsidR="007310B1" w:rsidRDefault="007310B1" w:rsidP="00EC629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51E9570" wp14:editId="1734B94C">
            <wp:extent cx="5274310" cy="2062480"/>
            <wp:effectExtent l="0" t="0" r="2540" b="0"/>
            <wp:docPr id="15" name="图片 1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E96" w14:textId="5CB5469D" w:rsidR="00BF0F08" w:rsidRDefault="00BF0F08" w:rsidP="00EC629D">
      <w:pPr>
        <w:rPr>
          <w:szCs w:val="21"/>
        </w:rPr>
      </w:pPr>
    </w:p>
    <w:p w14:paraId="0FF47850" w14:textId="77777777" w:rsidR="00797C7A" w:rsidRDefault="00797C7A" w:rsidP="00EC629D">
      <w:pPr>
        <w:rPr>
          <w:szCs w:val="21"/>
        </w:rPr>
      </w:pPr>
    </w:p>
    <w:p w14:paraId="4EF43C00" w14:textId="63E7A3BB" w:rsidR="007A268D" w:rsidRDefault="00797C7A" w:rsidP="00EC629D">
      <w:pPr>
        <w:rPr>
          <w:rFonts w:hint="eastAsia"/>
          <w:b/>
          <w:szCs w:val="21"/>
        </w:rPr>
      </w:pPr>
      <w:r w:rsidRPr="00B877C4">
        <w:rPr>
          <w:rFonts w:hint="eastAsia"/>
          <w:b/>
          <w:szCs w:val="21"/>
        </w:rPr>
        <w:t>嵌套子查询</w:t>
      </w:r>
      <w:r w:rsidR="00B877C4" w:rsidRPr="00B877C4">
        <w:rPr>
          <w:rFonts w:hint="eastAsia"/>
          <w:b/>
          <w:szCs w:val="21"/>
        </w:rPr>
        <w:t>：</w:t>
      </w:r>
    </w:p>
    <w:p w14:paraId="28172F91" w14:textId="27EDAFB9" w:rsidR="00B877C4" w:rsidRPr="007A268D" w:rsidRDefault="007A268D" w:rsidP="00EC629D">
      <w:pPr>
        <w:rPr>
          <w:bCs/>
          <w:szCs w:val="21"/>
        </w:rPr>
      </w:pPr>
      <w:r w:rsidRPr="007A268D">
        <w:rPr>
          <w:bCs/>
          <w:szCs w:val="21"/>
        </w:rPr>
        <w:t>select max(balance) as bri_max from (select customer_name, branch_name, balance from account, depositor where account.account_number=depositor.account_number) as acc_dep where branch_name='Brighton';</w:t>
      </w:r>
    </w:p>
    <w:p w14:paraId="1C8891CA" w14:textId="2ED6076D" w:rsidR="00797C7A" w:rsidRPr="007A268D" w:rsidRDefault="007A268D" w:rsidP="007A268D">
      <w:pPr>
        <w:autoSpaceDE w:val="0"/>
        <w:autoSpaceDN w:val="0"/>
        <w:adjustRightInd w:val="0"/>
        <w:rPr>
          <w:rFonts w:ascii="新宋体" w:hAnsi="新宋体" w:cs="新宋体" w:hint="eastAsia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B271B0" wp14:editId="28F08975">
            <wp:extent cx="5274310" cy="689610"/>
            <wp:effectExtent l="0" t="0" r="2540" b="0"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AA21" w14:textId="77777777" w:rsidR="00BF0F08" w:rsidRDefault="00BF0F08" w:rsidP="00EC629D">
      <w:pPr>
        <w:rPr>
          <w:szCs w:val="21"/>
        </w:rPr>
      </w:pPr>
    </w:p>
    <w:p w14:paraId="44849339" w14:textId="77777777" w:rsidR="000950E5" w:rsidRPr="00B877C4" w:rsidRDefault="000950E5" w:rsidP="00EC629D">
      <w:pPr>
        <w:numPr>
          <w:ilvl w:val="0"/>
          <w:numId w:val="3"/>
        </w:numPr>
        <w:ind w:leftChars="200"/>
        <w:rPr>
          <w:szCs w:val="21"/>
        </w:rPr>
      </w:pPr>
      <w:r>
        <w:rPr>
          <w:rFonts w:hint="eastAsia"/>
          <w:szCs w:val="21"/>
        </w:rPr>
        <w:t>视图操作：通过视图的数据查询和数据修改</w:t>
      </w:r>
    </w:p>
    <w:p w14:paraId="2D10C661" w14:textId="77777777" w:rsidR="000950E5" w:rsidRPr="00B877C4" w:rsidRDefault="00B877C4" w:rsidP="00EC629D">
      <w:pPr>
        <w:rPr>
          <w:b/>
        </w:rPr>
      </w:pPr>
      <w:r>
        <w:rPr>
          <w:rFonts w:hint="eastAsia"/>
          <w:b/>
        </w:rPr>
        <w:t>视图</w:t>
      </w:r>
      <w:r w:rsidR="00797C7A" w:rsidRPr="00B877C4">
        <w:rPr>
          <w:rFonts w:hint="eastAsia"/>
          <w:b/>
        </w:rPr>
        <w:t>数据查询</w:t>
      </w:r>
      <w:r w:rsidRPr="00B877C4">
        <w:rPr>
          <w:rFonts w:hint="eastAsia"/>
          <w:b/>
        </w:rPr>
        <w:t>：</w:t>
      </w:r>
    </w:p>
    <w:p w14:paraId="77973474" w14:textId="77777777" w:rsidR="00352659" w:rsidRDefault="00352659" w:rsidP="00EC629D">
      <w:r>
        <w:t>SELECT account_number</w:t>
      </w:r>
    </w:p>
    <w:p w14:paraId="7EC42F56" w14:textId="77777777" w:rsidR="00797C7A" w:rsidRDefault="00352659" w:rsidP="00EC629D">
      <w:r>
        <w:t>FROM Brighton_account;</w:t>
      </w:r>
    </w:p>
    <w:p w14:paraId="4758F758" w14:textId="69EC7FED" w:rsidR="00352659" w:rsidRDefault="00663B86" w:rsidP="00663B86">
      <w:r>
        <w:rPr>
          <w:noProof/>
        </w:rPr>
        <w:drawing>
          <wp:inline distT="0" distB="0" distL="0" distR="0" wp14:anchorId="30F48A14" wp14:editId="3061F915">
            <wp:extent cx="3040643" cy="1272650"/>
            <wp:effectExtent l="0" t="0" r="7620" b="381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39C" w14:textId="77777777" w:rsidR="00797C7A" w:rsidRPr="00352659" w:rsidRDefault="00797C7A" w:rsidP="00EC629D">
      <w:pPr>
        <w:rPr>
          <w:b/>
        </w:rPr>
      </w:pPr>
      <w:r w:rsidRPr="00352659">
        <w:rPr>
          <w:rFonts w:hint="eastAsia"/>
          <w:b/>
        </w:rPr>
        <w:t>数据修改</w:t>
      </w:r>
      <w:r w:rsidR="00352659" w:rsidRPr="00352659">
        <w:rPr>
          <w:rFonts w:hint="eastAsia"/>
          <w:b/>
        </w:rPr>
        <w:t>：</w:t>
      </w:r>
    </w:p>
    <w:p w14:paraId="4CFE0CF1" w14:textId="0C0D4557" w:rsidR="00352659" w:rsidRDefault="00352659" w:rsidP="00EC629D">
      <w:r>
        <w:t>UPDATE account</w:t>
      </w:r>
    </w:p>
    <w:p w14:paraId="49434826" w14:textId="77777777" w:rsidR="00352659" w:rsidRDefault="00352659" w:rsidP="00EC629D">
      <w:r>
        <w:t>SET balance=balance*1.1</w:t>
      </w:r>
    </w:p>
    <w:p w14:paraId="3533C866" w14:textId="77777777" w:rsidR="00352659" w:rsidRPr="00352659" w:rsidRDefault="00352659" w:rsidP="00EC629D">
      <w:r>
        <w:t>WHERE account_number='A-201';</w:t>
      </w:r>
    </w:p>
    <w:p w14:paraId="1E9BCECB" w14:textId="77777777" w:rsidR="000950E5" w:rsidRDefault="00797C7A" w:rsidP="00EC629D">
      <w:r>
        <w:rPr>
          <w:rFonts w:hint="eastAsia"/>
        </w:rPr>
        <w:t>可以看到</w:t>
      </w:r>
      <w:r>
        <w:rPr>
          <w:rFonts w:hint="eastAsia"/>
        </w:rPr>
        <w:t>view</w:t>
      </w:r>
      <w:r>
        <w:rPr>
          <w:rFonts w:hint="eastAsia"/>
        </w:rPr>
        <w:t>中</w:t>
      </w:r>
    </w:p>
    <w:p w14:paraId="5A58FE23" w14:textId="77777777" w:rsidR="00352659" w:rsidRDefault="00352659" w:rsidP="00EC629D">
      <w:r>
        <w:t>SELECT *</w:t>
      </w:r>
    </w:p>
    <w:p w14:paraId="231A6DFE" w14:textId="77777777" w:rsidR="00352659" w:rsidRDefault="00352659" w:rsidP="00EC629D">
      <w:r>
        <w:lastRenderedPageBreak/>
        <w:t>FROM Brighton_account;</w:t>
      </w:r>
    </w:p>
    <w:p w14:paraId="47FA649E" w14:textId="1BC4A07F" w:rsidR="00797C7A" w:rsidRPr="00797C7A" w:rsidRDefault="00AE1B25" w:rsidP="00EC629D">
      <w:r>
        <w:rPr>
          <w:noProof/>
        </w:rPr>
        <w:drawing>
          <wp:inline distT="0" distB="0" distL="0" distR="0" wp14:anchorId="2143D70A" wp14:editId="429D500F">
            <wp:extent cx="4465707" cy="1966130"/>
            <wp:effectExtent l="0" t="0" r="0" b="0"/>
            <wp:docPr id="19" name="图片 1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D5D7" w14:textId="77777777" w:rsidR="000950E5" w:rsidRDefault="00797C7A" w:rsidP="00EC629D">
      <w:pPr>
        <w:rPr>
          <w:noProof/>
        </w:rPr>
      </w:pPr>
      <w:r>
        <w:rPr>
          <w:rFonts w:hint="eastAsia"/>
          <w:noProof/>
        </w:rPr>
        <w:t>表中</w:t>
      </w:r>
    </w:p>
    <w:p w14:paraId="5E028E24" w14:textId="77777777" w:rsidR="00797C7A" w:rsidRDefault="00A4131E" w:rsidP="00EC629D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 w:rsidRPr="006A5DF9">
        <w:rPr>
          <w:szCs w:val="21"/>
        </w:rPr>
        <w:t>select * from account;</w:t>
      </w:r>
    </w:p>
    <w:p w14:paraId="2313F0CB" w14:textId="10C8FD68" w:rsidR="00797C7A" w:rsidRDefault="008952E6" w:rsidP="00EC629D">
      <w:pPr>
        <w:rPr>
          <w:noProof/>
        </w:rPr>
      </w:pPr>
      <w:r>
        <w:rPr>
          <w:noProof/>
        </w:rPr>
        <w:drawing>
          <wp:inline distT="0" distB="0" distL="0" distR="0" wp14:anchorId="09AE424C" wp14:editId="7D3203F8">
            <wp:extent cx="3764606" cy="1844200"/>
            <wp:effectExtent l="0" t="0" r="7620" b="381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5CEF" w14:textId="77777777" w:rsidR="00797C7A" w:rsidRPr="00797C7A" w:rsidRDefault="00797C7A" w:rsidP="00EC629D">
      <w:pPr>
        <w:rPr>
          <w:noProof/>
        </w:rPr>
      </w:pPr>
      <w:r>
        <w:rPr>
          <w:rFonts w:hint="eastAsia"/>
          <w:noProof/>
        </w:rPr>
        <w:t>A-201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balance</w:t>
      </w:r>
      <w:r>
        <w:rPr>
          <w:rFonts w:hint="eastAsia"/>
          <w:noProof/>
        </w:rPr>
        <w:t>都从</w:t>
      </w:r>
      <w:r>
        <w:rPr>
          <w:rFonts w:hint="eastAsia"/>
          <w:noProof/>
        </w:rPr>
        <w:t>900</w:t>
      </w:r>
      <w:r>
        <w:rPr>
          <w:rFonts w:hint="eastAsia"/>
          <w:noProof/>
        </w:rPr>
        <w:t>变成了</w:t>
      </w:r>
      <w:r>
        <w:rPr>
          <w:rFonts w:hint="eastAsia"/>
          <w:noProof/>
        </w:rPr>
        <w:t>990</w:t>
      </w:r>
    </w:p>
    <w:sectPr w:rsidR="00797C7A" w:rsidRPr="0079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FD26" w14:textId="77777777" w:rsidR="00655C83" w:rsidRDefault="00655C83" w:rsidP="00C83E2B">
      <w:r>
        <w:separator/>
      </w:r>
    </w:p>
  </w:endnote>
  <w:endnote w:type="continuationSeparator" w:id="0">
    <w:p w14:paraId="2280F4EF" w14:textId="77777777" w:rsidR="00655C83" w:rsidRDefault="00655C83" w:rsidP="00C8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7F31" w14:textId="77777777" w:rsidR="00655C83" w:rsidRDefault="00655C83" w:rsidP="00C83E2B">
      <w:r>
        <w:separator/>
      </w:r>
    </w:p>
  </w:footnote>
  <w:footnote w:type="continuationSeparator" w:id="0">
    <w:p w14:paraId="72E282A7" w14:textId="77777777" w:rsidR="00655C83" w:rsidRDefault="00655C83" w:rsidP="00C83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71204AC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1" w15:restartNumberingAfterBreak="0">
    <w:nsid w:val="506C089C"/>
    <w:multiLevelType w:val="multilevel"/>
    <w:tmpl w:val="3C5850AA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2" w15:restartNumberingAfterBreak="0">
    <w:nsid w:val="6BAF556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21F"/>
    <w:rsid w:val="000950E5"/>
    <w:rsid w:val="000C52E5"/>
    <w:rsid w:val="001921A2"/>
    <w:rsid w:val="001B00DA"/>
    <w:rsid w:val="001D78FE"/>
    <w:rsid w:val="001E5B6C"/>
    <w:rsid w:val="002470B8"/>
    <w:rsid w:val="003230B6"/>
    <w:rsid w:val="00352659"/>
    <w:rsid w:val="003768B1"/>
    <w:rsid w:val="00377B18"/>
    <w:rsid w:val="003D205F"/>
    <w:rsid w:val="003E5F40"/>
    <w:rsid w:val="00446DAA"/>
    <w:rsid w:val="004A1E97"/>
    <w:rsid w:val="004B2D4D"/>
    <w:rsid w:val="004C07DF"/>
    <w:rsid w:val="00532E17"/>
    <w:rsid w:val="00536AE9"/>
    <w:rsid w:val="00563326"/>
    <w:rsid w:val="00570541"/>
    <w:rsid w:val="00573AEB"/>
    <w:rsid w:val="00611133"/>
    <w:rsid w:val="0062776F"/>
    <w:rsid w:val="00655C83"/>
    <w:rsid w:val="006610F2"/>
    <w:rsid w:val="00663B86"/>
    <w:rsid w:val="006A5DF9"/>
    <w:rsid w:val="006D02FB"/>
    <w:rsid w:val="006E1274"/>
    <w:rsid w:val="006E2EBA"/>
    <w:rsid w:val="006E331E"/>
    <w:rsid w:val="007310B1"/>
    <w:rsid w:val="007623FA"/>
    <w:rsid w:val="00797C7A"/>
    <w:rsid w:val="007A268D"/>
    <w:rsid w:val="007A5294"/>
    <w:rsid w:val="007B3F4A"/>
    <w:rsid w:val="007D42B6"/>
    <w:rsid w:val="007E64F4"/>
    <w:rsid w:val="007E729E"/>
    <w:rsid w:val="00823218"/>
    <w:rsid w:val="00861845"/>
    <w:rsid w:val="00876F19"/>
    <w:rsid w:val="00887450"/>
    <w:rsid w:val="008952E6"/>
    <w:rsid w:val="008E0D2C"/>
    <w:rsid w:val="008E3101"/>
    <w:rsid w:val="008F6F60"/>
    <w:rsid w:val="009110DF"/>
    <w:rsid w:val="00954680"/>
    <w:rsid w:val="00A30FB1"/>
    <w:rsid w:val="00A4131E"/>
    <w:rsid w:val="00AA463E"/>
    <w:rsid w:val="00AD27B1"/>
    <w:rsid w:val="00AE1B25"/>
    <w:rsid w:val="00B124AB"/>
    <w:rsid w:val="00B15441"/>
    <w:rsid w:val="00B877C4"/>
    <w:rsid w:val="00BA7C39"/>
    <w:rsid w:val="00BF0F08"/>
    <w:rsid w:val="00C250A4"/>
    <w:rsid w:val="00C374AF"/>
    <w:rsid w:val="00C83E2B"/>
    <w:rsid w:val="00C935E7"/>
    <w:rsid w:val="00CB2C62"/>
    <w:rsid w:val="00D0321F"/>
    <w:rsid w:val="00D05A93"/>
    <w:rsid w:val="00D411E7"/>
    <w:rsid w:val="00D952FA"/>
    <w:rsid w:val="00DF4E6E"/>
    <w:rsid w:val="00E05DBA"/>
    <w:rsid w:val="00E31FBE"/>
    <w:rsid w:val="00E4505A"/>
    <w:rsid w:val="00EC629D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C1C68"/>
  <w15:docId w15:val="{1F5427D4-2522-4FD0-B1DA-4F62100D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0F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10F2"/>
    <w:rPr>
      <w:sz w:val="18"/>
      <w:szCs w:val="18"/>
    </w:rPr>
  </w:style>
  <w:style w:type="paragraph" w:styleId="a5">
    <w:name w:val="List Paragraph"/>
    <w:basedOn w:val="a"/>
    <w:uiPriority w:val="34"/>
    <w:qFormat/>
    <w:rsid w:val="000950E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83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3E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3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3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应承峻</cp:lastModifiedBy>
  <cp:revision>58</cp:revision>
  <cp:lastPrinted>2016-03-09T13:10:00Z</cp:lastPrinted>
  <dcterms:created xsi:type="dcterms:W3CDTF">2016-03-07T14:08:00Z</dcterms:created>
  <dcterms:modified xsi:type="dcterms:W3CDTF">2022-02-13T11:17:00Z</dcterms:modified>
</cp:coreProperties>
</file>